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68" w:rsidRDefault="00DE3F68" w:rsidP="00DE3F68">
      <w:pPr>
        <w:tabs>
          <w:tab w:val="left" w:pos="8490"/>
        </w:tabs>
        <w:jc w:val="center"/>
        <w:rPr>
          <w:b/>
          <w:bCs/>
          <w:sz w:val="24"/>
          <w:szCs w:val="24"/>
        </w:rPr>
      </w:pPr>
    </w:p>
    <w:p w:rsidR="00DE3F68" w:rsidRPr="00311BE5" w:rsidRDefault="00DE3F68" w:rsidP="00DE3F68">
      <w:pPr>
        <w:tabs>
          <w:tab w:val="left" w:pos="8490"/>
        </w:tabs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Томская область </w:t>
      </w:r>
      <w:proofErr w:type="spellStart"/>
      <w:r w:rsidRPr="00311BE5">
        <w:rPr>
          <w:b/>
          <w:bCs/>
          <w:sz w:val="24"/>
          <w:szCs w:val="24"/>
        </w:rPr>
        <w:t>Каргасокский</w:t>
      </w:r>
      <w:proofErr w:type="spellEnd"/>
      <w:r w:rsidRPr="00311BE5">
        <w:rPr>
          <w:b/>
          <w:bCs/>
          <w:sz w:val="24"/>
          <w:szCs w:val="24"/>
        </w:rPr>
        <w:t xml:space="preserve"> район</w:t>
      </w:r>
    </w:p>
    <w:p w:rsidR="00DE3F68" w:rsidRPr="00311BE5" w:rsidRDefault="00DE3F68" w:rsidP="00DE3F68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Муниципальное казенное учреждение</w:t>
      </w:r>
    </w:p>
    <w:p w:rsidR="00DE3F68" w:rsidRPr="00311BE5" w:rsidRDefault="00DE3F68" w:rsidP="00DE3F68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Совет Нововасюганского сельского поселения</w:t>
      </w:r>
    </w:p>
    <w:p w:rsidR="00DE3F68" w:rsidRPr="00311BE5" w:rsidRDefault="00DE3F68" w:rsidP="00DE3F68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Четвертого созыва</w:t>
      </w:r>
    </w:p>
    <w:p w:rsidR="00DE3F68" w:rsidRPr="00311BE5" w:rsidRDefault="00DE3F68" w:rsidP="00DE3F68">
      <w:pPr>
        <w:jc w:val="center"/>
        <w:rPr>
          <w:b/>
          <w:bCs/>
          <w:sz w:val="24"/>
          <w:szCs w:val="24"/>
        </w:rPr>
      </w:pPr>
    </w:p>
    <w:p w:rsidR="00DE3F68" w:rsidRPr="00311BE5" w:rsidRDefault="00DE3F68" w:rsidP="00DE3F68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 Решение  </w:t>
      </w:r>
    </w:p>
    <w:p w:rsidR="00DE3F68" w:rsidRPr="00311BE5" w:rsidRDefault="00DE3F68" w:rsidP="00DE3F68">
      <w:p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311BE5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311BE5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311BE5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 </w:t>
      </w:r>
      <w:r>
        <w:rPr>
          <w:sz w:val="24"/>
          <w:szCs w:val="24"/>
        </w:rPr>
        <w:t>209</w:t>
      </w:r>
    </w:p>
    <w:p w:rsidR="00DE3F68" w:rsidRPr="00311BE5" w:rsidRDefault="00DE3F68" w:rsidP="00DE3F68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 xml:space="preserve">село </w:t>
      </w:r>
      <w:proofErr w:type="gramStart"/>
      <w:r w:rsidRPr="00311BE5">
        <w:rPr>
          <w:sz w:val="24"/>
          <w:szCs w:val="24"/>
        </w:rPr>
        <w:t>Новый</w:t>
      </w:r>
      <w:proofErr w:type="gramEnd"/>
      <w:r w:rsidRPr="00311BE5">
        <w:rPr>
          <w:sz w:val="24"/>
          <w:szCs w:val="24"/>
        </w:rPr>
        <w:t xml:space="preserve"> Васюган</w:t>
      </w:r>
    </w:p>
    <w:p w:rsidR="00DE3F68" w:rsidRPr="00311BE5" w:rsidRDefault="00DE3F68" w:rsidP="00DE3F68">
      <w:pPr>
        <w:jc w:val="center"/>
        <w:rPr>
          <w:sz w:val="24"/>
          <w:szCs w:val="24"/>
        </w:rPr>
      </w:pPr>
    </w:p>
    <w:p w:rsidR="00DE3F68" w:rsidRPr="00311BE5" w:rsidRDefault="00DE3F68" w:rsidP="00DE3F68">
      <w:pPr>
        <w:jc w:val="center"/>
        <w:rPr>
          <w:sz w:val="24"/>
          <w:szCs w:val="24"/>
        </w:rPr>
      </w:pPr>
    </w:p>
    <w:p w:rsidR="00DE3F68" w:rsidRPr="00311BE5" w:rsidRDefault="00DE3F68" w:rsidP="00DE3F68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О внесении изменений в Решение Совета</w:t>
      </w: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Нововасюганского сельского поселения </w:t>
      </w:r>
      <w:proofErr w:type="gramStart"/>
      <w:r w:rsidRPr="00311BE5">
        <w:rPr>
          <w:sz w:val="24"/>
          <w:szCs w:val="24"/>
        </w:rPr>
        <w:t>от</w:t>
      </w:r>
      <w:proofErr w:type="gramEnd"/>
    </w:p>
    <w:p w:rsidR="00DE3F68" w:rsidRPr="00311BE5" w:rsidRDefault="00DE3F68" w:rsidP="00DE3F68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28.12.202</w:t>
      </w:r>
      <w:r>
        <w:rPr>
          <w:sz w:val="24"/>
          <w:szCs w:val="24"/>
        </w:rPr>
        <w:t>1</w:t>
      </w:r>
      <w:r w:rsidRPr="00311BE5">
        <w:rPr>
          <w:sz w:val="24"/>
          <w:szCs w:val="24"/>
        </w:rPr>
        <w:t xml:space="preserve"> № 1</w:t>
      </w:r>
      <w:r>
        <w:rPr>
          <w:sz w:val="24"/>
          <w:szCs w:val="24"/>
        </w:rPr>
        <w:t>89</w:t>
      </w:r>
      <w:r w:rsidRPr="00311BE5">
        <w:rPr>
          <w:sz w:val="24"/>
          <w:szCs w:val="24"/>
        </w:rPr>
        <w:t xml:space="preserve"> «О бюджете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 </w:t>
      </w:r>
      <w:r w:rsidRPr="00311BE5">
        <w:rPr>
          <w:bCs/>
          <w:sz w:val="24"/>
          <w:szCs w:val="24"/>
        </w:rPr>
        <w:t>и на</w:t>
      </w:r>
      <w:r>
        <w:rPr>
          <w:bCs/>
          <w:sz w:val="24"/>
          <w:szCs w:val="24"/>
        </w:rPr>
        <w:t xml:space="preserve"> плановый период 2023</w:t>
      </w:r>
      <w:r w:rsidRPr="00311BE5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311BE5">
        <w:rPr>
          <w:bCs/>
          <w:sz w:val="24"/>
          <w:szCs w:val="24"/>
        </w:rPr>
        <w:t xml:space="preserve"> годов</w:t>
      </w:r>
      <w:proofErr w:type="gramStart"/>
      <w:r w:rsidRPr="00311BE5">
        <w:rPr>
          <w:sz w:val="24"/>
          <w:szCs w:val="24"/>
        </w:rPr>
        <w:t>.»</w:t>
      </w:r>
      <w:proofErr w:type="gramEnd"/>
    </w:p>
    <w:p w:rsidR="00DE3F68" w:rsidRPr="00311BE5" w:rsidRDefault="00DE3F68" w:rsidP="00DE3F68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DE3F68" w:rsidRPr="00311BE5" w:rsidRDefault="00DE3F68" w:rsidP="00DE3F68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DE3F68" w:rsidRPr="00311BE5" w:rsidRDefault="00DE3F68" w:rsidP="00DE3F68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поселение, утвержденным  решением Совета Нововасюганского сельского поселения от 14.11.2012 № 9 «Об утверждении Положения о бюджетном процессе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поселение»,</w:t>
      </w:r>
    </w:p>
    <w:p w:rsidR="00DE3F68" w:rsidRPr="00311BE5" w:rsidRDefault="00DE3F68" w:rsidP="00DE3F6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E3F68" w:rsidRPr="00311BE5" w:rsidRDefault="00DE3F68" w:rsidP="00DE3F6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  Совет Нововасюганского сельского поселения</w:t>
      </w:r>
    </w:p>
    <w:p w:rsidR="00DE3F68" w:rsidRPr="00311BE5" w:rsidRDefault="00DE3F68" w:rsidP="00DE3F68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Решил:</w:t>
      </w:r>
    </w:p>
    <w:p w:rsidR="00DE3F68" w:rsidRPr="00311BE5" w:rsidRDefault="00DE3F68" w:rsidP="00DE3F68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DE3F68" w:rsidRPr="00311BE5" w:rsidRDefault="00DE3F68" w:rsidP="00DE3F68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      1.Внести следующие изменения в Решение Совета Нововасюганского сельского поселения от 28.12.202</w:t>
      </w:r>
      <w:r>
        <w:rPr>
          <w:sz w:val="24"/>
          <w:szCs w:val="24"/>
        </w:rPr>
        <w:t>1</w:t>
      </w:r>
      <w:r w:rsidRPr="00311BE5">
        <w:rPr>
          <w:sz w:val="24"/>
          <w:szCs w:val="24"/>
        </w:rPr>
        <w:t xml:space="preserve"> № 1</w:t>
      </w:r>
      <w:r>
        <w:rPr>
          <w:sz w:val="24"/>
          <w:szCs w:val="24"/>
        </w:rPr>
        <w:t>89</w:t>
      </w:r>
      <w:r w:rsidRPr="00311BE5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 </w:t>
      </w:r>
      <w:r w:rsidRPr="00311BE5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3</w:t>
      </w:r>
      <w:r w:rsidRPr="00311BE5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311BE5">
        <w:rPr>
          <w:bCs/>
          <w:sz w:val="24"/>
          <w:szCs w:val="24"/>
        </w:rPr>
        <w:t xml:space="preserve"> годов</w:t>
      </w:r>
      <w:proofErr w:type="gramStart"/>
      <w:r w:rsidRPr="00311BE5">
        <w:rPr>
          <w:sz w:val="24"/>
          <w:szCs w:val="24"/>
        </w:rPr>
        <w:t>.» (</w:t>
      </w:r>
      <w:proofErr w:type="gramEnd"/>
      <w:r w:rsidRPr="00311BE5">
        <w:rPr>
          <w:sz w:val="24"/>
          <w:szCs w:val="24"/>
        </w:rPr>
        <w:t>далее – Решение):</w:t>
      </w:r>
    </w:p>
    <w:p w:rsidR="00DE3F68" w:rsidRPr="00311BE5" w:rsidRDefault="00DE3F68" w:rsidP="00DE3F68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11BE5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DE3F68" w:rsidRPr="00311BE5" w:rsidRDefault="00DE3F68" w:rsidP="00DE3F68">
      <w:pPr>
        <w:shd w:val="clear" w:color="auto" w:fill="FFFFFF"/>
        <w:ind w:firstLine="451"/>
        <w:rPr>
          <w:sz w:val="24"/>
          <w:szCs w:val="24"/>
        </w:rPr>
      </w:pPr>
      <w:r w:rsidRPr="00311BE5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год:</w:t>
      </w:r>
    </w:p>
    <w:p w:rsidR="00DE3F68" w:rsidRPr="00311BE5" w:rsidRDefault="00DE3F68" w:rsidP="00DE3F68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311BE5">
        <w:rPr>
          <w:spacing w:val="-1"/>
          <w:sz w:val="24"/>
          <w:szCs w:val="24"/>
        </w:rPr>
        <w:t xml:space="preserve"> общий объем доходов бюджета </w:t>
      </w:r>
      <w:r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в</w:t>
      </w:r>
      <w:r w:rsidRPr="00311BE5">
        <w:rPr>
          <w:spacing w:val="-1"/>
          <w:sz w:val="24"/>
          <w:szCs w:val="24"/>
        </w:rPr>
        <w:t xml:space="preserve">  сумме </w:t>
      </w:r>
      <w:r>
        <w:rPr>
          <w:spacing w:val="-1"/>
          <w:sz w:val="24"/>
          <w:szCs w:val="24"/>
        </w:rPr>
        <w:t xml:space="preserve">43 858 502,91 </w:t>
      </w:r>
      <w:r w:rsidRPr="00311BE5">
        <w:rPr>
          <w:sz w:val="24"/>
          <w:szCs w:val="24"/>
        </w:rPr>
        <w:t xml:space="preserve">рублей, в том числе налоговые и неналоговые доходы в сумме </w:t>
      </w:r>
      <w:r w:rsidRPr="00BE3EF5">
        <w:rPr>
          <w:bCs/>
          <w:sz w:val="24"/>
          <w:szCs w:val="24"/>
        </w:rPr>
        <w:t>12 174 906,29</w:t>
      </w:r>
      <w:r w:rsidRPr="00311BE5">
        <w:rPr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рублей, безвозмездные поступления в сумме </w:t>
      </w:r>
      <w:r w:rsidRPr="00BE3EF5">
        <w:rPr>
          <w:sz w:val="24"/>
          <w:szCs w:val="24"/>
        </w:rPr>
        <w:t>31 68</w:t>
      </w:r>
      <w:r>
        <w:rPr>
          <w:sz w:val="24"/>
          <w:szCs w:val="24"/>
        </w:rPr>
        <w:t>3</w:t>
      </w:r>
      <w:r w:rsidRPr="00BE3EF5">
        <w:rPr>
          <w:sz w:val="24"/>
          <w:szCs w:val="24"/>
        </w:rPr>
        <w:t xml:space="preserve"> </w:t>
      </w:r>
      <w:r>
        <w:rPr>
          <w:sz w:val="24"/>
          <w:szCs w:val="24"/>
        </w:rPr>
        <w:t>596</w:t>
      </w:r>
      <w:r w:rsidRPr="00BE3EF5">
        <w:rPr>
          <w:sz w:val="24"/>
          <w:szCs w:val="24"/>
        </w:rPr>
        <w:t>,</w:t>
      </w:r>
      <w:r>
        <w:rPr>
          <w:sz w:val="24"/>
          <w:szCs w:val="24"/>
        </w:rPr>
        <w:t>62</w:t>
      </w:r>
      <w:r>
        <w:rPr>
          <w:b/>
        </w:rPr>
        <w:t xml:space="preserve"> </w:t>
      </w:r>
      <w:r w:rsidRPr="00311BE5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311BE5">
        <w:rPr>
          <w:sz w:val="24"/>
          <w:szCs w:val="24"/>
        </w:rPr>
        <w:t>;</w:t>
      </w:r>
    </w:p>
    <w:p w:rsidR="00DE3F68" w:rsidRPr="00311BE5" w:rsidRDefault="00DE3F68" w:rsidP="00DE3F6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Cs/>
          <w:sz w:val="24"/>
          <w:szCs w:val="24"/>
        </w:rPr>
        <w:t>46 501 104,49</w:t>
      </w:r>
      <w:r w:rsidRPr="00311BE5">
        <w:rPr>
          <w:b/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рублей.</w:t>
      </w:r>
    </w:p>
    <w:p w:rsidR="00DE3F68" w:rsidRPr="00311BE5" w:rsidRDefault="00DE3F68" w:rsidP="00DE3F6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Размер </w:t>
      </w:r>
      <w:r>
        <w:rPr>
          <w:sz w:val="24"/>
          <w:szCs w:val="24"/>
        </w:rPr>
        <w:t>де</w:t>
      </w:r>
      <w:r w:rsidRPr="00311BE5">
        <w:rPr>
          <w:sz w:val="24"/>
          <w:szCs w:val="24"/>
        </w:rPr>
        <w:t xml:space="preserve">фицита бюджета поселения в сумме </w:t>
      </w:r>
      <w:r>
        <w:rPr>
          <w:bCs/>
          <w:color w:val="000000"/>
          <w:sz w:val="24"/>
          <w:szCs w:val="24"/>
        </w:rPr>
        <w:t>2 642 601,58</w:t>
      </w:r>
      <w:r w:rsidRPr="00311BE5">
        <w:rPr>
          <w:b/>
          <w:bCs/>
          <w:color w:val="000000"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рублей».</w:t>
      </w:r>
    </w:p>
    <w:p w:rsidR="00DE3F68" w:rsidRPr="00311BE5" w:rsidRDefault="00DE3F68" w:rsidP="00DE3F68">
      <w:pPr>
        <w:shd w:val="clear" w:color="auto" w:fill="FFFFFF"/>
        <w:tabs>
          <w:tab w:val="left" w:pos="643"/>
        </w:tabs>
        <w:ind w:left="442"/>
        <w:jc w:val="both"/>
        <w:rPr>
          <w:spacing w:val="-4"/>
          <w:sz w:val="24"/>
          <w:szCs w:val="24"/>
        </w:rPr>
      </w:pPr>
    </w:p>
    <w:p w:rsidR="00DE3F68" w:rsidRPr="00311BE5" w:rsidRDefault="00DE3F68" w:rsidP="00DE3F68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311BE5">
        <w:rPr>
          <w:sz w:val="24"/>
          <w:szCs w:val="24"/>
        </w:rPr>
        <w:t>Приложения №</w:t>
      </w:r>
      <w:r>
        <w:rPr>
          <w:sz w:val="24"/>
          <w:szCs w:val="24"/>
        </w:rPr>
        <w:t xml:space="preserve"> 2,</w:t>
      </w:r>
      <w:r w:rsidRPr="00311BE5">
        <w:rPr>
          <w:sz w:val="24"/>
          <w:szCs w:val="24"/>
        </w:rPr>
        <w:t>5-11 к указанному Решению изложить в редакции согласно приложениям 1-</w:t>
      </w:r>
      <w:r>
        <w:rPr>
          <w:sz w:val="24"/>
          <w:szCs w:val="24"/>
        </w:rPr>
        <w:t xml:space="preserve"> 7</w:t>
      </w:r>
      <w:r w:rsidRPr="00311BE5">
        <w:rPr>
          <w:sz w:val="24"/>
          <w:szCs w:val="24"/>
        </w:rPr>
        <w:t xml:space="preserve"> к настоящему Решению. </w:t>
      </w:r>
    </w:p>
    <w:p w:rsidR="00DE3F68" w:rsidRPr="00311BE5" w:rsidRDefault="00DE3F68" w:rsidP="00DE3F68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311BE5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DE3F68" w:rsidRPr="00311BE5" w:rsidRDefault="00DE3F68" w:rsidP="00DE3F68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311BE5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поселение.</w:t>
      </w:r>
    </w:p>
    <w:p w:rsidR="00DE3F68" w:rsidRPr="00311BE5" w:rsidRDefault="00DE3F68" w:rsidP="00DE3F68">
      <w:pPr>
        <w:tabs>
          <w:tab w:val="left" w:pos="6390"/>
        </w:tabs>
        <w:ind w:firstLine="426"/>
        <w:rPr>
          <w:sz w:val="24"/>
          <w:szCs w:val="24"/>
        </w:rPr>
      </w:pPr>
    </w:p>
    <w:p w:rsidR="00DE3F68" w:rsidRPr="00311BE5" w:rsidRDefault="00DE3F68" w:rsidP="00DE3F68">
      <w:pPr>
        <w:tabs>
          <w:tab w:val="left" w:pos="6390"/>
        </w:tabs>
        <w:ind w:firstLine="426"/>
        <w:rPr>
          <w:sz w:val="24"/>
          <w:szCs w:val="24"/>
        </w:rPr>
      </w:pPr>
    </w:p>
    <w:p w:rsidR="00DE3F68" w:rsidRDefault="00DE3F68" w:rsidP="00DE3F68">
      <w:pPr>
        <w:tabs>
          <w:tab w:val="left" w:pos="6390"/>
        </w:tabs>
        <w:ind w:firstLine="426"/>
        <w:rPr>
          <w:sz w:val="24"/>
          <w:szCs w:val="24"/>
        </w:rPr>
      </w:pPr>
    </w:p>
    <w:p w:rsidR="00DE3F68" w:rsidRPr="00311BE5" w:rsidRDefault="00DE3F68" w:rsidP="00DE3F68">
      <w:pPr>
        <w:tabs>
          <w:tab w:val="left" w:pos="6390"/>
        </w:tabs>
        <w:ind w:firstLine="426"/>
        <w:rPr>
          <w:sz w:val="24"/>
          <w:szCs w:val="24"/>
        </w:rPr>
      </w:pPr>
    </w:p>
    <w:p w:rsidR="00DE3F68" w:rsidRPr="00311BE5" w:rsidRDefault="00DE3F68" w:rsidP="00DE3F68">
      <w:pPr>
        <w:tabs>
          <w:tab w:val="left" w:pos="6390"/>
        </w:tabs>
        <w:ind w:firstLine="426"/>
        <w:rPr>
          <w:sz w:val="24"/>
          <w:szCs w:val="24"/>
        </w:rPr>
      </w:pPr>
    </w:p>
    <w:p w:rsidR="00DE3F68" w:rsidRPr="00311BE5" w:rsidRDefault="00DE3F68" w:rsidP="00DE3F68">
      <w:pPr>
        <w:tabs>
          <w:tab w:val="left" w:pos="6390"/>
        </w:tabs>
        <w:ind w:firstLine="426"/>
        <w:rPr>
          <w:sz w:val="24"/>
          <w:szCs w:val="24"/>
        </w:rPr>
      </w:pPr>
      <w:r w:rsidRPr="00311BE5">
        <w:rPr>
          <w:sz w:val="24"/>
          <w:szCs w:val="24"/>
        </w:rPr>
        <w:tab/>
      </w:r>
    </w:p>
    <w:p w:rsidR="00DE3F68" w:rsidRPr="00311BE5" w:rsidRDefault="00DE3F68" w:rsidP="00DE3F68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DE3F68" w:rsidRPr="00311BE5" w:rsidRDefault="00DE3F68" w:rsidP="00DE3F68">
      <w:pPr>
        <w:jc w:val="both"/>
        <w:rPr>
          <w:sz w:val="24"/>
          <w:szCs w:val="24"/>
        </w:rPr>
      </w:pPr>
    </w:p>
    <w:p w:rsidR="00DE3F68" w:rsidRPr="00311BE5" w:rsidRDefault="00DE3F68" w:rsidP="00DE3F68">
      <w:pPr>
        <w:jc w:val="both"/>
        <w:rPr>
          <w:sz w:val="24"/>
          <w:szCs w:val="24"/>
        </w:rPr>
      </w:pPr>
    </w:p>
    <w:p w:rsidR="00DE3F68" w:rsidRPr="00322169" w:rsidRDefault="00DE3F68" w:rsidP="00DE3F68">
      <w:pPr>
        <w:jc w:val="both"/>
      </w:pPr>
      <w:r w:rsidRPr="00311BE5"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</w:t>
      </w:r>
    </w:p>
    <w:p w:rsidR="00DE3F68" w:rsidRPr="00311BE5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1 </w:t>
      </w:r>
    </w:p>
    <w:p w:rsidR="00DE3F68" w:rsidRPr="00311BE5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Утверждено решением </w:t>
      </w:r>
    </w:p>
    <w:p w:rsidR="00DE3F68" w:rsidRPr="00311BE5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DE3F68" w:rsidRPr="00311BE5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30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06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209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DE3F68" w:rsidRPr="006C3CD7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DE3F68" w:rsidRDefault="00DE3F68" w:rsidP="00DE3F68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DE3F68" w:rsidRDefault="00DE3F68" w:rsidP="00DE3F68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E3F68" w:rsidRPr="00A46960" w:rsidRDefault="00DE3F68" w:rsidP="00DE3F68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E3F68" w:rsidRPr="00A46960" w:rsidRDefault="00DE3F68" w:rsidP="00DE3F68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Cs w:val="0"/>
          <w:sz w:val="24"/>
          <w:szCs w:val="24"/>
        </w:rPr>
        <w:t>Перечень</w:t>
      </w:r>
    </w:p>
    <w:p w:rsidR="00DE3F68" w:rsidRPr="00A46960" w:rsidRDefault="00DE3F68" w:rsidP="00DE3F68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органов местного самоуправления и муниципальных казенных учреждений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и закрепленных за ними видов доходов.</w:t>
      </w:r>
    </w:p>
    <w:p w:rsidR="00DE3F68" w:rsidRPr="006D167B" w:rsidRDefault="00DE3F68" w:rsidP="00DE3F6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DE3F68" w:rsidRPr="00D9271A" w:rsidTr="0031267F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DE3F68" w:rsidRDefault="00DE3F68" w:rsidP="0031267F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DE3F68" w:rsidRPr="00902C8C" w:rsidRDefault="00DE3F68" w:rsidP="0031267F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DE3F68" w:rsidRPr="00902C8C" w:rsidRDefault="00DE3F68" w:rsidP="0031267F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DE3F68" w:rsidRPr="00902C8C" w:rsidRDefault="00DE3F68" w:rsidP="0031267F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DE3F68" w:rsidRPr="00902C8C" w:rsidRDefault="00DE3F68" w:rsidP="0031267F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DE3F68" w:rsidRPr="00902C8C" w:rsidRDefault="00DE3F68" w:rsidP="0031267F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DE3F68" w:rsidRPr="00902C8C" w:rsidRDefault="00DE3F68" w:rsidP="003126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DE3F68" w:rsidRPr="00D9271A" w:rsidTr="0031267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left="1210"/>
            </w:pPr>
          </w:p>
        </w:tc>
      </w:tr>
      <w:tr w:rsidR="00DE3F68" w:rsidRPr="00D9271A" w:rsidTr="0031267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left="1210"/>
            </w:pPr>
          </w:p>
        </w:tc>
      </w:tr>
      <w:tr w:rsidR="00DE3F68" w:rsidRPr="00D9271A" w:rsidTr="0031267F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C947FD" w:rsidRDefault="00DE3F68" w:rsidP="0031267F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DE3F68" w:rsidRPr="00902C8C" w:rsidRDefault="00DE3F68" w:rsidP="0031267F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DE3F68" w:rsidRPr="00D9271A" w:rsidTr="0031267F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DE3F68" w:rsidRPr="00902C8C" w:rsidRDefault="00DE3F68" w:rsidP="0031267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E3F68" w:rsidRPr="00902C8C" w:rsidRDefault="00DE3F68" w:rsidP="003126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093834" w:rsidRDefault="00DE3F68" w:rsidP="0031267F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E3F68" w:rsidRPr="00D9271A" w:rsidTr="0031267F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DE3F68" w:rsidRDefault="00DE3F68" w:rsidP="0031267F">
            <w:pPr>
              <w:shd w:val="clear" w:color="auto" w:fill="FFFFFF"/>
              <w:rPr>
                <w:sz w:val="22"/>
                <w:szCs w:val="22"/>
              </w:rPr>
            </w:pPr>
          </w:p>
          <w:p w:rsidR="00DE3F68" w:rsidRPr="00902C8C" w:rsidRDefault="00DE3F68" w:rsidP="0031267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DE3F68" w:rsidRPr="00902C8C" w:rsidRDefault="00DE3F68" w:rsidP="0031267F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093834" w:rsidRDefault="00DE3F68" w:rsidP="0031267F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DE3F68" w:rsidRPr="00D9271A" w:rsidTr="0031267F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093834" w:rsidRDefault="00DE3F68" w:rsidP="0031267F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DE3F68" w:rsidRPr="00D9271A" w:rsidTr="0031267F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DE3F68" w:rsidRPr="006A33E7" w:rsidTr="0031267F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DE3F68" w:rsidRPr="006A33E7" w:rsidRDefault="00DE3F68" w:rsidP="0031267F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DE3F68" w:rsidRPr="00ED5F10" w:rsidRDefault="00DE3F68" w:rsidP="0031267F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DE3F68" w:rsidRPr="006A33E7" w:rsidRDefault="00DE3F68" w:rsidP="0031267F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DE3F68" w:rsidRPr="00902C8C" w:rsidRDefault="00DE3F68" w:rsidP="0031267F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DE3F68" w:rsidRPr="00D9271A" w:rsidTr="0031267F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DE3F68" w:rsidRPr="00D9271A" w:rsidTr="0031267F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rPr>
                <w:snapToGrid w:val="0"/>
                <w:sz w:val="22"/>
                <w:szCs w:val="22"/>
              </w:rPr>
            </w:pPr>
          </w:p>
        </w:tc>
      </w:tr>
      <w:tr w:rsidR="00DE3F68" w:rsidRPr="00D9271A" w:rsidTr="0031267F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rPr>
                <w:snapToGrid w:val="0"/>
                <w:sz w:val="22"/>
                <w:szCs w:val="22"/>
              </w:rPr>
            </w:pPr>
          </w:p>
        </w:tc>
      </w:tr>
      <w:tr w:rsidR="00DE3F68" w:rsidRPr="00D9271A" w:rsidTr="0031267F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spacing w:line="360" w:lineRule="auto"/>
              <w:ind w:right="29"/>
            </w:pPr>
          </w:p>
        </w:tc>
      </w:tr>
      <w:tr w:rsidR="00DE3F68" w:rsidRPr="00D9271A" w:rsidTr="0031267F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35EB5" w:rsidRDefault="00DE3F68" w:rsidP="0031267F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35EB5" w:rsidRDefault="00DE3F68" w:rsidP="0031267F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DE3F68" w:rsidRPr="00D9271A" w:rsidTr="0031267F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DE3F68" w:rsidRPr="00902C8C" w:rsidRDefault="00DE3F68" w:rsidP="0031267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DE3F68" w:rsidRPr="009F15CF" w:rsidRDefault="00DE3F68" w:rsidP="0031267F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F15CF" w:rsidRDefault="00DE3F68" w:rsidP="0031267F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DE3F68" w:rsidRPr="00D9271A" w:rsidTr="0031267F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DE3F68" w:rsidRPr="00D9271A" w:rsidTr="0031267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spacing w:line="360" w:lineRule="auto"/>
              <w:ind w:right="307"/>
            </w:pPr>
          </w:p>
        </w:tc>
      </w:tr>
      <w:tr w:rsidR="00DE3F68" w:rsidRPr="00D9271A" w:rsidTr="0031267F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3F68" w:rsidRPr="00D9271A" w:rsidTr="0031267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DE3F68" w:rsidRPr="00D9271A" w:rsidTr="0031267F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DE3F68" w:rsidRPr="00902C8C" w:rsidRDefault="00DE3F68" w:rsidP="0031267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Default="00DE3F68" w:rsidP="0031267F">
            <w:pPr>
              <w:jc w:val="center"/>
              <w:rPr>
                <w:sz w:val="22"/>
                <w:szCs w:val="22"/>
              </w:rPr>
            </w:pPr>
          </w:p>
          <w:p w:rsidR="00DE3F68" w:rsidRPr="008A1860" w:rsidRDefault="00DE3F68" w:rsidP="0031267F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Default="00DE3F68" w:rsidP="0031267F">
            <w:pPr>
              <w:jc w:val="both"/>
              <w:rPr>
                <w:sz w:val="22"/>
                <w:szCs w:val="22"/>
              </w:rPr>
            </w:pPr>
          </w:p>
          <w:p w:rsidR="00DE3F68" w:rsidRPr="008A1860" w:rsidRDefault="00DE3F68" w:rsidP="0031267F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DE3F68" w:rsidRPr="00D9271A" w:rsidTr="0031267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DE3F68" w:rsidRPr="00D9271A" w:rsidTr="0031267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spacing w:line="360" w:lineRule="auto"/>
              <w:ind w:right="29"/>
            </w:pPr>
          </w:p>
        </w:tc>
      </w:tr>
      <w:tr w:rsidR="00DE3F68" w:rsidRPr="00D9271A" w:rsidTr="0031267F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DE3F68" w:rsidRPr="00F97777" w:rsidRDefault="00DE3F68" w:rsidP="0031267F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DE3F68" w:rsidRPr="00F97777" w:rsidRDefault="00DE3F68" w:rsidP="0031267F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9D4FF0" w:rsidRDefault="00DE3F68" w:rsidP="0031267F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DE3F68" w:rsidRPr="00D9271A" w:rsidTr="0031267F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left="288"/>
            </w:pPr>
          </w:p>
          <w:p w:rsidR="00DE3F68" w:rsidRPr="00D9271A" w:rsidRDefault="00DE3F68" w:rsidP="0031267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left="422"/>
            </w:pPr>
          </w:p>
          <w:p w:rsidR="00DE3F68" w:rsidRPr="00D9271A" w:rsidRDefault="00DE3F68" w:rsidP="0031267F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DE3F68" w:rsidRPr="00D9271A" w:rsidTr="0031267F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spacing w:line="360" w:lineRule="auto"/>
              <w:ind w:right="192"/>
            </w:pPr>
          </w:p>
        </w:tc>
      </w:tr>
      <w:tr w:rsidR="00DE3F68" w:rsidRPr="00D9271A" w:rsidTr="0031267F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8A1860" w:rsidRDefault="00DE3F68" w:rsidP="0031267F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8A1860" w:rsidRDefault="00DE3F68" w:rsidP="0031267F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E3F68" w:rsidRPr="00D9271A" w:rsidTr="0031267F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D9271A" w:rsidRDefault="00DE3F68" w:rsidP="0031267F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DE3F68" w:rsidRPr="00D9271A" w:rsidTr="0031267F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8A1860" w:rsidRDefault="00DE3F68" w:rsidP="0031267F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8A1860" w:rsidRDefault="00DE3F68" w:rsidP="0031267F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E3F68" w:rsidRPr="00D9271A" w:rsidTr="0031267F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8A1860" w:rsidRDefault="00DE3F68" w:rsidP="0031267F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8A1860" w:rsidRDefault="00DE3F68" w:rsidP="0031267F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3F68" w:rsidRPr="00D9271A" w:rsidTr="0031267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8A1860" w:rsidRDefault="00DE3F68" w:rsidP="0031267F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8A1860" w:rsidRDefault="00DE3F68" w:rsidP="0031267F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E3F68" w:rsidRPr="00D9271A" w:rsidTr="0031267F">
        <w:trPr>
          <w:cantSplit/>
          <w:trHeight w:hRule="exact" w:val="11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68" w:rsidRPr="00530F8F" w:rsidRDefault="00DE3F68" w:rsidP="0031267F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68" w:rsidRPr="00530F8F" w:rsidRDefault="00DE3F68" w:rsidP="0031267F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530F8F" w:rsidRDefault="00DE3F68" w:rsidP="0031267F">
            <w:pPr>
              <w:jc w:val="both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E3F68" w:rsidRPr="00D9271A" w:rsidTr="0031267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68" w:rsidRPr="0052420F" w:rsidRDefault="00DE3F68" w:rsidP="0031267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DE619D" w:rsidRDefault="00DE3F68" w:rsidP="0031267F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DE3F68" w:rsidRPr="00DE619D" w:rsidRDefault="00DE3F68" w:rsidP="0031267F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DE3F68" w:rsidRPr="00DE619D" w:rsidRDefault="00DE3F68" w:rsidP="0031267F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DE619D" w:rsidRDefault="00DE3F68" w:rsidP="0031267F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DE619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E3F68" w:rsidRPr="00D9271A" w:rsidTr="0031267F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68" w:rsidRPr="0052420F" w:rsidRDefault="00DE3F68" w:rsidP="0031267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DE3F68" w:rsidRPr="0052420F" w:rsidRDefault="00DE3F68" w:rsidP="0031267F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52420F" w:rsidRDefault="00DE3F68" w:rsidP="0031267F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E3F68" w:rsidRPr="00D9271A" w:rsidTr="0031267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68" w:rsidRPr="0052420F" w:rsidRDefault="00DE3F68" w:rsidP="0031267F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rPr>
                <w:color w:val="000000"/>
                <w:sz w:val="22"/>
                <w:szCs w:val="22"/>
              </w:rPr>
            </w:pPr>
          </w:p>
          <w:p w:rsidR="00DE3F68" w:rsidRDefault="00DE3F68" w:rsidP="0031267F">
            <w:pPr>
              <w:rPr>
                <w:color w:val="000000"/>
                <w:sz w:val="22"/>
                <w:szCs w:val="22"/>
              </w:rPr>
            </w:pPr>
          </w:p>
          <w:p w:rsidR="00DE3F68" w:rsidRDefault="00DE3F68" w:rsidP="0031267F">
            <w:pPr>
              <w:rPr>
                <w:color w:val="000000"/>
                <w:sz w:val="22"/>
                <w:szCs w:val="22"/>
              </w:rPr>
            </w:pPr>
          </w:p>
          <w:p w:rsidR="00DE3F68" w:rsidRPr="0052420F" w:rsidRDefault="00DE3F68" w:rsidP="0031267F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68" w:rsidRPr="0052420F" w:rsidRDefault="00DE3F68" w:rsidP="0031267F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F68" w:rsidRPr="00D9271A" w:rsidTr="0031267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68" w:rsidRPr="0052420F" w:rsidRDefault="00DE3F68" w:rsidP="0031267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rPr>
                <w:color w:val="000000"/>
                <w:sz w:val="22"/>
                <w:szCs w:val="22"/>
              </w:rPr>
            </w:pPr>
          </w:p>
          <w:p w:rsidR="00DE3F68" w:rsidRDefault="00DE3F68" w:rsidP="0031267F">
            <w:pPr>
              <w:rPr>
                <w:color w:val="000000"/>
                <w:sz w:val="22"/>
                <w:szCs w:val="22"/>
              </w:rPr>
            </w:pPr>
          </w:p>
          <w:p w:rsidR="00DE3F68" w:rsidRDefault="00DE3F68" w:rsidP="0031267F">
            <w:pPr>
              <w:rPr>
                <w:color w:val="000000"/>
                <w:sz w:val="22"/>
                <w:szCs w:val="22"/>
              </w:rPr>
            </w:pPr>
          </w:p>
          <w:p w:rsidR="00DE3F68" w:rsidRPr="0052420F" w:rsidRDefault="00DE3F68" w:rsidP="0031267F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68" w:rsidRPr="0052420F" w:rsidRDefault="00DE3F68" w:rsidP="0031267F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DE3F68" w:rsidRPr="00D9271A" w:rsidTr="0031267F">
        <w:trPr>
          <w:cantSplit/>
          <w:trHeight w:hRule="exact" w:val="21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E3F68" w:rsidRPr="00A030AC" w:rsidRDefault="00DE3F68" w:rsidP="003126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52420F" w:rsidRDefault="00DE3F68" w:rsidP="0031267F">
            <w:pPr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(подрядчика) от его исполнения (за исключением муниципального контракта, финансируемого за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счет средств муниципального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дорожного фонда)</w:t>
            </w:r>
          </w:p>
        </w:tc>
      </w:tr>
      <w:tr w:rsidR="00DE3F68" w:rsidRPr="00D9271A" w:rsidTr="0031267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E3F68" w:rsidRPr="0052420F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E3F68" w:rsidRDefault="00DE3F68" w:rsidP="003126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E3F68" w:rsidRDefault="00DE3F68" w:rsidP="003126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E3F68" w:rsidRPr="0052420F" w:rsidRDefault="00DE3F68" w:rsidP="0031267F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52420F" w:rsidRDefault="00DE3F68" w:rsidP="0031267F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E3F68" w:rsidRPr="00D9271A" w:rsidTr="0031267F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DE3F68" w:rsidRPr="00D9271A" w:rsidTr="0031267F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B154C1" w:rsidRDefault="00DE3F68" w:rsidP="003126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B154C1" w:rsidRDefault="00DE3F68" w:rsidP="0031267F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DE3F68" w:rsidRPr="00D9271A" w:rsidTr="0031267F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7E2A6B" w:rsidRDefault="00DE3F68" w:rsidP="0031267F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7E2A6B" w:rsidRDefault="00DE3F68" w:rsidP="0031267F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DE3F68" w:rsidRPr="00D9271A" w:rsidTr="0031267F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E3F68" w:rsidRPr="00902C8C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DE3F68" w:rsidRPr="00902C8C" w:rsidRDefault="00DE3F68" w:rsidP="0031267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8753B4" w:rsidRDefault="00DE3F68" w:rsidP="0031267F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DE3F68" w:rsidRPr="00D9271A" w:rsidTr="0031267F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jc w:val="center"/>
            </w:pPr>
          </w:p>
          <w:p w:rsidR="00DE3F68" w:rsidRDefault="00DE3F68" w:rsidP="0031267F">
            <w:pPr>
              <w:jc w:val="center"/>
            </w:pPr>
          </w:p>
          <w:p w:rsidR="00DE3F68" w:rsidRPr="008C0166" w:rsidRDefault="00DE3F68" w:rsidP="00312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jc w:val="both"/>
            </w:pPr>
          </w:p>
          <w:p w:rsidR="00DE3F68" w:rsidRPr="008C0166" w:rsidRDefault="00DE3F68" w:rsidP="0031267F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DE3F68" w:rsidRPr="00D9271A" w:rsidTr="0031267F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rPr>
                <w:snapToGrid w:val="0"/>
                <w:sz w:val="22"/>
                <w:szCs w:val="22"/>
              </w:rPr>
            </w:pPr>
          </w:p>
          <w:p w:rsidR="00DE3F68" w:rsidRDefault="00DE3F68" w:rsidP="0031267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DE3F68" w:rsidRPr="00D9271A" w:rsidTr="0031267F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E3F68" w:rsidRPr="00902C8C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E3F68" w:rsidRPr="00902C8C" w:rsidRDefault="00DE3F68" w:rsidP="0031267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E3F68" w:rsidRPr="00D9271A" w:rsidTr="0031267F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E3F68" w:rsidRPr="00517DE0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DE3F68" w:rsidRPr="00517DE0" w:rsidRDefault="00DE3F68" w:rsidP="0031267F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5F5946" w:rsidRDefault="00DE3F68" w:rsidP="0031267F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E3F68" w:rsidRPr="00D9271A" w:rsidTr="0031267F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2432F2" w:rsidRDefault="00DE3F68" w:rsidP="0031267F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2432F2" w:rsidRDefault="00DE3F68" w:rsidP="0031267F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DE3F68" w:rsidRPr="00D9271A" w:rsidTr="0031267F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E3F68" w:rsidRPr="00902C8C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E3F68" w:rsidRPr="002432F2" w:rsidRDefault="00DE3F68" w:rsidP="0031267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13653F" w:rsidRDefault="00DE3F68" w:rsidP="0031267F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E3F68" w:rsidRPr="00D9271A" w:rsidTr="0031267F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E3F68" w:rsidRPr="002432F2" w:rsidRDefault="00DE3F68" w:rsidP="0031267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2432F2" w:rsidRDefault="00DE3F68" w:rsidP="0031267F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DE3F68" w:rsidRPr="00D9271A" w:rsidTr="0031267F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E3F68" w:rsidRPr="00815165" w:rsidRDefault="00DE3F68" w:rsidP="0031267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641EB5" w:rsidRDefault="00DE3F68" w:rsidP="0031267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DE3F68" w:rsidRPr="00D9271A" w:rsidTr="0031267F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203EB0" w:rsidRDefault="00DE3F68" w:rsidP="0031267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03EB0">
              <w:rPr>
                <w:sz w:val="22"/>
                <w:szCs w:val="22"/>
              </w:rPr>
              <w:t>2 03 05099 10 0000 150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203EB0" w:rsidRDefault="00DE3F68" w:rsidP="0031267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203EB0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DE3F68" w:rsidRPr="00D9271A" w:rsidTr="0031267F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E3F68" w:rsidRPr="00902C8C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E3F68" w:rsidRPr="00902C8C" w:rsidRDefault="00DE3F68" w:rsidP="0031267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641EB5" w:rsidRDefault="00DE3F68" w:rsidP="0031267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DE3F68" w:rsidRPr="00CB6832" w:rsidRDefault="00DE3F68" w:rsidP="0031267F">
            <w:pPr>
              <w:rPr>
                <w:sz w:val="22"/>
                <w:szCs w:val="22"/>
              </w:rPr>
            </w:pPr>
          </w:p>
        </w:tc>
      </w:tr>
      <w:tr w:rsidR="00DE3F68" w:rsidRPr="00D9271A" w:rsidTr="0031267F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A222A0" w:rsidRDefault="00DE3F68" w:rsidP="0031267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DE3F68" w:rsidRDefault="00DE3F68" w:rsidP="0031267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A222A0" w:rsidRDefault="00DE3F68" w:rsidP="0031267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DE3F68" w:rsidRPr="008753B4" w:rsidRDefault="00DE3F68" w:rsidP="0031267F">
            <w:pPr>
              <w:rPr>
                <w:sz w:val="22"/>
                <w:szCs w:val="22"/>
              </w:rPr>
            </w:pPr>
          </w:p>
        </w:tc>
      </w:tr>
      <w:tr w:rsidR="00DE3F68" w:rsidRPr="00D9271A" w:rsidTr="0031267F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A222A0" w:rsidRDefault="00DE3F68" w:rsidP="0031267F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DE3F68" w:rsidRDefault="00DE3F68" w:rsidP="0031267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A222A0" w:rsidRDefault="00DE3F68" w:rsidP="0031267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DE3F68" w:rsidRPr="00D9271A" w:rsidTr="0031267F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D71652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E3F68" w:rsidRPr="00D71652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D71652" w:rsidRDefault="00DE3F68" w:rsidP="0031267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E3F68" w:rsidRPr="00D71652" w:rsidRDefault="00DE3F68" w:rsidP="0031267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D71652" w:rsidRDefault="00DE3F68" w:rsidP="0031267F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DE3F68" w:rsidRPr="00D71652" w:rsidRDefault="00DE3F68" w:rsidP="0031267F">
            <w:pPr>
              <w:rPr>
                <w:sz w:val="22"/>
                <w:szCs w:val="22"/>
              </w:rPr>
            </w:pPr>
          </w:p>
        </w:tc>
      </w:tr>
      <w:tr w:rsidR="00DE3F68" w:rsidRPr="00D9271A" w:rsidTr="0031267F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8753B4" w:rsidRDefault="00DE3F68" w:rsidP="0031267F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DE3F68" w:rsidRPr="00D9271A" w:rsidTr="0031267F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8" w:rsidRDefault="00DE3F68" w:rsidP="0031267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68" w:rsidRPr="00CB6832" w:rsidRDefault="00DE3F68" w:rsidP="0031267F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E3F68" w:rsidRPr="00D9271A" w:rsidTr="0031267F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DE3F68" w:rsidRPr="00D9271A" w:rsidTr="0031267F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902C8C" w:rsidRDefault="00DE3F68" w:rsidP="0031267F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DE3F68" w:rsidRPr="00D9271A" w:rsidTr="0031267F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DE3F68" w:rsidRPr="00902C8C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Default="00DE3F68" w:rsidP="0031267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DE3F68" w:rsidRDefault="00DE3F68" w:rsidP="0031267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DE3F68" w:rsidRPr="00902C8C" w:rsidRDefault="00DE3F68" w:rsidP="0031267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17033A" w:rsidRDefault="00DE3F68" w:rsidP="0031267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DE3F68" w:rsidRPr="00902C8C" w:rsidRDefault="00DE3F68" w:rsidP="0031267F">
            <w:pPr>
              <w:rPr>
                <w:snapToGrid w:val="0"/>
                <w:sz w:val="22"/>
                <w:szCs w:val="22"/>
              </w:rPr>
            </w:pPr>
          </w:p>
        </w:tc>
      </w:tr>
      <w:tr w:rsidR="00DE3F68" w:rsidRPr="00D9271A" w:rsidTr="0031267F">
        <w:trPr>
          <w:cantSplit/>
          <w:trHeight w:hRule="exact" w:val="8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B32DAE" w:rsidRDefault="00DE3F68" w:rsidP="0031267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B32DAE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B32DAE" w:rsidRDefault="00DE3F68" w:rsidP="0031267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B32DAE">
              <w:rPr>
                <w:sz w:val="22"/>
                <w:szCs w:val="22"/>
              </w:rPr>
              <w:t>2 08 10000 10 0000 150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68" w:rsidRPr="00B32DAE" w:rsidRDefault="00DE3F68" w:rsidP="0031267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B32DAE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</w:t>
      </w: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3F68" w:rsidRPr="00311BE5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2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DE3F68" w:rsidRPr="00311BE5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Утверждено решением </w:t>
      </w:r>
    </w:p>
    <w:p w:rsidR="00DE3F68" w:rsidRPr="00311BE5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DE3F68" w:rsidRPr="00311BE5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30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06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209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DE3F68" w:rsidRPr="00311BE5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DE3F68" w:rsidRPr="00311BE5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Приложение № 5  </w:t>
      </w:r>
    </w:p>
    <w:p w:rsidR="00DE3F68" w:rsidRPr="00311BE5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  </w:t>
      </w:r>
    </w:p>
    <w:p w:rsidR="00DE3F68" w:rsidRPr="00311BE5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DE3F68" w:rsidRPr="00311BE5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89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E3F68" w:rsidRDefault="00DE3F68" w:rsidP="00DE3F68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DE3F68" w:rsidRPr="00A46960" w:rsidRDefault="00DE3F68" w:rsidP="00DE3F68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DE3F68" w:rsidRPr="00A46960" w:rsidRDefault="00DE3F68" w:rsidP="00DE3F68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DE3F68" w:rsidRPr="00A46960" w:rsidRDefault="00DE3F68" w:rsidP="00DE3F68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2022 год</w:t>
      </w:r>
    </w:p>
    <w:p w:rsidR="00DE3F68" w:rsidRPr="00322169" w:rsidRDefault="00DE3F68" w:rsidP="00DE3F68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DE3F68" w:rsidRPr="00322169" w:rsidTr="0031267F">
        <w:tc>
          <w:tcPr>
            <w:tcW w:w="2387" w:type="dxa"/>
            <w:vAlign w:val="center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DE3F68" w:rsidRPr="00322169" w:rsidRDefault="00DE3F68" w:rsidP="0031267F">
            <w:pPr>
              <w:jc w:val="center"/>
            </w:pPr>
            <w:r>
              <w:rPr>
                <w:b/>
                <w:bCs/>
              </w:rPr>
              <w:t>на 2022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DE3F68" w:rsidRPr="00322169" w:rsidTr="0031267F">
        <w:trPr>
          <w:trHeight w:val="206"/>
        </w:trPr>
        <w:tc>
          <w:tcPr>
            <w:tcW w:w="2387" w:type="dxa"/>
            <w:vAlign w:val="center"/>
          </w:tcPr>
          <w:p w:rsidR="00DE3F68" w:rsidRPr="00322169" w:rsidRDefault="00DE3F68" w:rsidP="0031267F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DE3F68" w:rsidRPr="00322169" w:rsidRDefault="00DE3F68" w:rsidP="0031267F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DE3F68" w:rsidRPr="00322169" w:rsidRDefault="00DE3F68" w:rsidP="0031267F">
            <w:pPr>
              <w:jc w:val="center"/>
            </w:pPr>
            <w:r w:rsidRPr="00322169">
              <w:t>3</w:t>
            </w:r>
          </w:p>
        </w:tc>
      </w:tr>
      <w:tr w:rsidR="00DE3F68" w:rsidRPr="00322169" w:rsidTr="0031267F">
        <w:trPr>
          <w:trHeight w:val="271"/>
        </w:trPr>
        <w:tc>
          <w:tcPr>
            <w:tcW w:w="2387" w:type="dxa"/>
            <w:vAlign w:val="center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DE3F68" w:rsidRPr="00335CA4" w:rsidRDefault="00DE3F68" w:rsidP="0031267F">
            <w:pPr>
              <w:jc w:val="center"/>
              <w:rPr>
                <w:b/>
                <w:bCs/>
              </w:rPr>
            </w:pPr>
            <w:r w:rsidRPr="002D5AC3">
              <w:rPr>
                <w:b/>
                <w:bCs/>
              </w:rPr>
              <w:t>12 174 906,29</w:t>
            </w:r>
          </w:p>
        </w:tc>
      </w:tr>
      <w:tr w:rsidR="00DE3F68" w:rsidRPr="00322169" w:rsidTr="0031267F">
        <w:tc>
          <w:tcPr>
            <w:tcW w:w="2387" w:type="dxa"/>
            <w:vAlign w:val="center"/>
          </w:tcPr>
          <w:p w:rsidR="00DE3F68" w:rsidRPr="00322169" w:rsidRDefault="00DE3F68" w:rsidP="0031267F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DE3F68" w:rsidRPr="00322169" w:rsidRDefault="00DE3F68" w:rsidP="0031267F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DE3F68" w:rsidRPr="00335CA4" w:rsidRDefault="00DE3F68" w:rsidP="0031267F">
            <w:pPr>
              <w:jc w:val="center"/>
              <w:rPr>
                <w:b/>
              </w:rPr>
            </w:pPr>
            <w:r w:rsidRPr="00335CA4">
              <w:rPr>
                <w:b/>
              </w:rPr>
              <w:t>1 770 000,00</w:t>
            </w:r>
          </w:p>
        </w:tc>
      </w:tr>
      <w:tr w:rsidR="00DE3F68" w:rsidRPr="00322169" w:rsidTr="0031267F">
        <w:tc>
          <w:tcPr>
            <w:tcW w:w="2387" w:type="dxa"/>
            <w:vAlign w:val="center"/>
          </w:tcPr>
          <w:p w:rsidR="00DE3F68" w:rsidRPr="00322169" w:rsidRDefault="00DE3F68" w:rsidP="0031267F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DE3F68" w:rsidRPr="00322169" w:rsidRDefault="00DE3F68" w:rsidP="0031267F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DE3F68" w:rsidRPr="00335CA4" w:rsidRDefault="00DE3F68" w:rsidP="0031267F">
            <w:pPr>
              <w:jc w:val="center"/>
            </w:pPr>
            <w:r w:rsidRPr="00335CA4">
              <w:t>1770 000,00</w:t>
            </w:r>
          </w:p>
        </w:tc>
      </w:tr>
      <w:tr w:rsidR="00DE3F68" w:rsidRPr="00322169" w:rsidTr="0031267F">
        <w:tc>
          <w:tcPr>
            <w:tcW w:w="2387" w:type="dxa"/>
            <w:vAlign w:val="center"/>
          </w:tcPr>
          <w:p w:rsidR="00DE3F68" w:rsidRPr="00322169" w:rsidRDefault="00DE3F68" w:rsidP="0031267F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DE3F68" w:rsidRPr="00322169" w:rsidRDefault="00DE3F68" w:rsidP="0031267F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DE3F68" w:rsidRPr="00335CA4" w:rsidRDefault="00DE3F68" w:rsidP="0031267F">
            <w:pPr>
              <w:jc w:val="center"/>
              <w:rPr>
                <w:b/>
              </w:rPr>
            </w:pPr>
            <w:r w:rsidRPr="00335CA4">
              <w:rPr>
                <w:b/>
              </w:rPr>
              <w:t>1 065 000,00</w:t>
            </w:r>
          </w:p>
        </w:tc>
      </w:tr>
      <w:tr w:rsidR="00DE3F68" w:rsidRPr="00322169" w:rsidTr="0031267F">
        <w:tc>
          <w:tcPr>
            <w:tcW w:w="2387" w:type="dxa"/>
            <w:vAlign w:val="center"/>
          </w:tcPr>
          <w:p w:rsidR="00DE3F68" w:rsidRPr="00322169" w:rsidRDefault="00DE3F68" w:rsidP="0031267F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DE3F68" w:rsidRPr="00322169" w:rsidRDefault="00DE3F68" w:rsidP="0031267F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DE3F68" w:rsidRPr="00335CA4" w:rsidRDefault="00DE3F68" w:rsidP="0031267F">
            <w:pPr>
              <w:jc w:val="center"/>
            </w:pPr>
            <w:r w:rsidRPr="00335CA4">
              <w:t>812 000,00</w:t>
            </w:r>
          </w:p>
        </w:tc>
      </w:tr>
      <w:tr w:rsidR="00DE3F68" w:rsidRPr="00322169" w:rsidTr="0031267F">
        <w:tc>
          <w:tcPr>
            <w:tcW w:w="2387" w:type="dxa"/>
            <w:vAlign w:val="center"/>
          </w:tcPr>
          <w:p w:rsidR="00DE3F68" w:rsidRPr="00322169" w:rsidRDefault="00DE3F68" w:rsidP="0031267F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DE3F68" w:rsidRPr="00322169" w:rsidRDefault="00DE3F68" w:rsidP="0031267F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DE3F68" w:rsidRPr="00335CA4" w:rsidRDefault="00DE3F68" w:rsidP="0031267F">
            <w:pPr>
              <w:jc w:val="center"/>
            </w:pPr>
            <w:r w:rsidRPr="00335CA4">
              <w:t>253 000,00</w:t>
            </w:r>
          </w:p>
        </w:tc>
      </w:tr>
      <w:tr w:rsidR="00DE3F68" w:rsidRPr="00322169" w:rsidTr="0031267F">
        <w:tc>
          <w:tcPr>
            <w:tcW w:w="2387" w:type="dxa"/>
            <w:vAlign w:val="bottom"/>
          </w:tcPr>
          <w:p w:rsidR="00DE3F68" w:rsidRPr="00322169" w:rsidRDefault="00DE3F68" w:rsidP="0031267F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DE3F68" w:rsidRPr="00322169" w:rsidRDefault="00DE3F68" w:rsidP="0031267F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DE3F68" w:rsidRPr="00335CA4" w:rsidRDefault="00DE3F68" w:rsidP="0031267F">
            <w:pPr>
              <w:jc w:val="center"/>
              <w:rPr>
                <w:b/>
              </w:rPr>
            </w:pPr>
            <w:r w:rsidRPr="00335CA4">
              <w:rPr>
                <w:b/>
              </w:rPr>
              <w:t>457 766,00</w:t>
            </w:r>
          </w:p>
        </w:tc>
      </w:tr>
      <w:tr w:rsidR="00DE3F68" w:rsidRPr="00322169" w:rsidTr="0031267F">
        <w:tc>
          <w:tcPr>
            <w:tcW w:w="2387" w:type="dxa"/>
          </w:tcPr>
          <w:p w:rsidR="00DE3F68" w:rsidRPr="00322169" w:rsidRDefault="00DE3F68" w:rsidP="0031267F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DE3F68" w:rsidRPr="00322169" w:rsidRDefault="00DE3F68" w:rsidP="0031267F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DE3F68" w:rsidRPr="00335CA4" w:rsidRDefault="00DE3F68" w:rsidP="0031267F">
            <w:pPr>
              <w:jc w:val="center"/>
            </w:pPr>
            <w:r w:rsidRPr="00335CA4">
              <w:t>457 766,00</w:t>
            </w:r>
          </w:p>
        </w:tc>
      </w:tr>
      <w:tr w:rsidR="00DE3F68" w:rsidRPr="00322169" w:rsidTr="0031267F">
        <w:tc>
          <w:tcPr>
            <w:tcW w:w="2387" w:type="dxa"/>
            <w:vAlign w:val="center"/>
          </w:tcPr>
          <w:p w:rsidR="00DE3F68" w:rsidRPr="00322169" w:rsidRDefault="00DE3F68" w:rsidP="0031267F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DE3F68" w:rsidRPr="00322169" w:rsidRDefault="00DE3F68" w:rsidP="0031267F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DE3F68" w:rsidRPr="00335CA4" w:rsidRDefault="00DE3F68" w:rsidP="0031267F">
            <w:pPr>
              <w:jc w:val="center"/>
            </w:pPr>
            <w:r w:rsidRPr="00335CA4">
              <w:t>75 000,00</w:t>
            </w:r>
          </w:p>
          <w:p w:rsidR="00DE3F68" w:rsidRPr="00335CA4" w:rsidRDefault="00DE3F68" w:rsidP="0031267F">
            <w:pPr>
              <w:jc w:val="center"/>
            </w:pPr>
          </w:p>
          <w:p w:rsidR="00DE3F68" w:rsidRPr="00335CA4" w:rsidRDefault="00DE3F68" w:rsidP="0031267F">
            <w:pPr>
              <w:jc w:val="center"/>
            </w:pPr>
          </w:p>
          <w:p w:rsidR="00DE3F68" w:rsidRPr="00335CA4" w:rsidRDefault="00DE3F68" w:rsidP="0031267F"/>
        </w:tc>
      </w:tr>
      <w:tr w:rsidR="00DE3F68" w:rsidRPr="00322169" w:rsidTr="0031267F">
        <w:tc>
          <w:tcPr>
            <w:tcW w:w="2387" w:type="dxa"/>
            <w:vAlign w:val="center"/>
          </w:tcPr>
          <w:p w:rsidR="00DE3F68" w:rsidRPr="00322169" w:rsidRDefault="00DE3F68" w:rsidP="0031267F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DE3F68" w:rsidRPr="00322169" w:rsidRDefault="00DE3F68" w:rsidP="0031267F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DE3F68" w:rsidRPr="00335CA4" w:rsidRDefault="00DE3F68" w:rsidP="0031267F">
            <w:pPr>
              <w:jc w:val="center"/>
              <w:rPr>
                <w:b/>
              </w:rPr>
            </w:pPr>
            <w:r w:rsidRPr="00335CA4">
              <w:rPr>
                <w:b/>
              </w:rPr>
              <w:t>8 567 000,00</w:t>
            </w:r>
          </w:p>
        </w:tc>
      </w:tr>
      <w:tr w:rsidR="00DE3F68" w:rsidRPr="00322169" w:rsidTr="0031267F">
        <w:tc>
          <w:tcPr>
            <w:tcW w:w="2387" w:type="dxa"/>
            <w:vAlign w:val="center"/>
          </w:tcPr>
          <w:p w:rsidR="00DE3F68" w:rsidRPr="00322169" w:rsidRDefault="00DE3F68" w:rsidP="0031267F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DE3F68" w:rsidRPr="00322169" w:rsidRDefault="00DE3F68" w:rsidP="0031267F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DE3F68" w:rsidRPr="00335CA4" w:rsidRDefault="00DE3F68" w:rsidP="0031267F">
            <w:pPr>
              <w:jc w:val="center"/>
            </w:pPr>
            <w:r w:rsidRPr="00335CA4">
              <w:t>3000,00</w:t>
            </w:r>
          </w:p>
        </w:tc>
      </w:tr>
      <w:tr w:rsidR="00DE3F68" w:rsidRPr="00322169" w:rsidTr="0031267F">
        <w:tc>
          <w:tcPr>
            <w:tcW w:w="2387" w:type="dxa"/>
            <w:vAlign w:val="center"/>
          </w:tcPr>
          <w:p w:rsidR="00DE3F68" w:rsidRPr="00322169" w:rsidRDefault="00DE3F68" w:rsidP="0031267F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DE3F68" w:rsidRPr="00322169" w:rsidRDefault="00DE3F68" w:rsidP="0031267F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DE3F68" w:rsidRPr="00335CA4" w:rsidRDefault="00DE3F68" w:rsidP="0031267F">
            <w:pPr>
              <w:jc w:val="center"/>
            </w:pPr>
            <w:r w:rsidRPr="00335CA4">
              <w:t>230 000,00</w:t>
            </w:r>
          </w:p>
        </w:tc>
      </w:tr>
      <w:tr w:rsidR="00DE3F68" w:rsidRPr="00322169" w:rsidTr="0031267F">
        <w:tc>
          <w:tcPr>
            <w:tcW w:w="2387" w:type="dxa"/>
          </w:tcPr>
          <w:p w:rsidR="00DE3F68" w:rsidRPr="00322169" w:rsidRDefault="00DE3F68" w:rsidP="0031267F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DE3F68" w:rsidRPr="00322169" w:rsidRDefault="00DE3F68" w:rsidP="0031267F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DE3F68" w:rsidRPr="00335CA4" w:rsidRDefault="00DE3F68" w:rsidP="0031267F">
            <w:pPr>
              <w:jc w:val="center"/>
            </w:pPr>
            <w:r w:rsidRPr="00335CA4">
              <w:t>8 249 000,00</w:t>
            </w:r>
          </w:p>
        </w:tc>
      </w:tr>
      <w:tr w:rsidR="00DE3F68" w:rsidRPr="00322169" w:rsidTr="0031267F">
        <w:tc>
          <w:tcPr>
            <w:tcW w:w="2387" w:type="dxa"/>
            <w:vAlign w:val="center"/>
          </w:tcPr>
          <w:p w:rsidR="00DE3F68" w:rsidRPr="00322169" w:rsidRDefault="00DE3F68" w:rsidP="0031267F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DE3F68" w:rsidRPr="00322169" w:rsidRDefault="00DE3F68" w:rsidP="0031267F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DE3F68" w:rsidRPr="00335CA4" w:rsidRDefault="00DE3F68" w:rsidP="0031267F">
            <w:pPr>
              <w:jc w:val="center"/>
            </w:pPr>
            <w:r w:rsidRPr="00335CA4">
              <w:t>85 000,00</w:t>
            </w:r>
          </w:p>
        </w:tc>
      </w:tr>
      <w:tr w:rsidR="00DE3F68" w:rsidRPr="00322169" w:rsidTr="0031267F">
        <w:tc>
          <w:tcPr>
            <w:tcW w:w="2387" w:type="dxa"/>
            <w:vAlign w:val="bottom"/>
          </w:tcPr>
          <w:p w:rsidR="00DE3F68" w:rsidRPr="00322169" w:rsidRDefault="00DE3F68" w:rsidP="0031267F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DE3F68" w:rsidRPr="00322169" w:rsidRDefault="00DE3F68" w:rsidP="0031267F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DE3F68" w:rsidRPr="00335CA4" w:rsidRDefault="00DE3F68" w:rsidP="0031267F">
            <w:pPr>
              <w:jc w:val="center"/>
              <w:rPr>
                <w:b/>
              </w:rPr>
            </w:pPr>
            <w:r w:rsidRPr="00335CA4">
              <w:rPr>
                <w:b/>
              </w:rPr>
              <w:t>2</w:t>
            </w:r>
            <w:r>
              <w:rPr>
                <w:b/>
              </w:rPr>
              <w:t>40</w:t>
            </w:r>
            <w:r w:rsidRPr="00335CA4">
              <w:rPr>
                <w:b/>
              </w:rPr>
              <w:t> 000,00</w:t>
            </w:r>
          </w:p>
        </w:tc>
      </w:tr>
      <w:tr w:rsidR="00DE3F68" w:rsidRPr="00322169" w:rsidTr="0031267F">
        <w:tc>
          <w:tcPr>
            <w:tcW w:w="2387" w:type="dxa"/>
            <w:vAlign w:val="center"/>
          </w:tcPr>
          <w:p w:rsidR="00DE3F68" w:rsidRPr="00D9271A" w:rsidRDefault="00DE3F68" w:rsidP="0031267F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DE3F68" w:rsidRPr="00D549EE" w:rsidRDefault="00DE3F68" w:rsidP="0031267F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DE3F68" w:rsidRPr="00335CA4" w:rsidRDefault="00DE3F68" w:rsidP="0031267F">
            <w:pPr>
              <w:jc w:val="center"/>
            </w:pPr>
            <w:r w:rsidRPr="00335CA4">
              <w:t>2</w:t>
            </w:r>
            <w:r>
              <w:t>5</w:t>
            </w:r>
            <w:r w:rsidRPr="00335CA4">
              <w:t xml:space="preserve"> 000,00</w:t>
            </w:r>
          </w:p>
        </w:tc>
      </w:tr>
      <w:tr w:rsidR="00DE3F68" w:rsidRPr="00322169" w:rsidTr="0031267F">
        <w:tc>
          <w:tcPr>
            <w:tcW w:w="2387" w:type="dxa"/>
            <w:vAlign w:val="center"/>
          </w:tcPr>
          <w:p w:rsidR="00DE3F68" w:rsidRPr="00322169" w:rsidRDefault="00DE3F68" w:rsidP="0031267F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DE3F68" w:rsidRPr="00322169" w:rsidRDefault="00DE3F68" w:rsidP="0031267F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DE3F68" w:rsidRPr="00335CA4" w:rsidRDefault="00DE3F68" w:rsidP="0031267F">
            <w:pPr>
              <w:jc w:val="center"/>
            </w:pPr>
            <w:r w:rsidRPr="00335CA4">
              <w:t>215 000,00</w:t>
            </w:r>
          </w:p>
        </w:tc>
      </w:tr>
      <w:tr w:rsidR="00DE3F68" w:rsidRPr="00322169" w:rsidTr="0031267F">
        <w:tc>
          <w:tcPr>
            <w:tcW w:w="2387" w:type="dxa"/>
            <w:vAlign w:val="center"/>
          </w:tcPr>
          <w:p w:rsidR="00DE3F68" w:rsidRPr="00322169" w:rsidRDefault="00DE3F68" w:rsidP="0031267F">
            <w:pPr>
              <w:jc w:val="center"/>
            </w:pPr>
            <w:r w:rsidRPr="000E71F1">
              <w:t>1</w:t>
            </w:r>
            <w:r>
              <w:t xml:space="preserve"> </w:t>
            </w:r>
            <w:r w:rsidRPr="000E71F1">
              <w:t>16</w:t>
            </w:r>
            <w:r>
              <w:t xml:space="preserve"> </w:t>
            </w:r>
            <w:r w:rsidRPr="000E71F1">
              <w:t>07090</w:t>
            </w:r>
            <w:r>
              <w:t xml:space="preserve"> </w:t>
            </w:r>
            <w:r w:rsidRPr="000E71F1">
              <w:t>10</w:t>
            </w:r>
            <w:r>
              <w:t xml:space="preserve"> </w:t>
            </w:r>
            <w:r w:rsidRPr="000E71F1">
              <w:t>0000</w:t>
            </w:r>
            <w:r>
              <w:t xml:space="preserve"> </w:t>
            </w:r>
            <w:r w:rsidRPr="000E71F1">
              <w:t>140</w:t>
            </w:r>
          </w:p>
        </w:tc>
        <w:tc>
          <w:tcPr>
            <w:tcW w:w="6373" w:type="dxa"/>
          </w:tcPr>
          <w:p w:rsidR="00DE3F68" w:rsidRPr="00322169" w:rsidRDefault="00DE3F68" w:rsidP="0031267F">
            <w:r w:rsidRPr="006A3B0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DE3F68" w:rsidRPr="00335CA4" w:rsidRDefault="00DE3F68" w:rsidP="0031267F">
            <w:pPr>
              <w:jc w:val="center"/>
            </w:pPr>
            <w:r w:rsidRPr="00335CA4">
              <w:t>140,29</w:t>
            </w:r>
          </w:p>
        </w:tc>
      </w:tr>
      <w:tr w:rsidR="00DE3F68" w:rsidRPr="00322169" w:rsidTr="0031267F">
        <w:tc>
          <w:tcPr>
            <w:tcW w:w="2387" w:type="dxa"/>
            <w:vAlign w:val="center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DE3F68" w:rsidRPr="00335CA4" w:rsidRDefault="00DE3F68" w:rsidP="0031267F">
            <w:pPr>
              <w:jc w:val="center"/>
              <w:rPr>
                <w:b/>
              </w:rPr>
            </w:pPr>
            <w:r>
              <w:rPr>
                <w:b/>
              </w:rPr>
              <w:t>31 683 596,62</w:t>
            </w:r>
          </w:p>
        </w:tc>
      </w:tr>
      <w:tr w:rsidR="00DE3F68" w:rsidRPr="00322169" w:rsidTr="0031267F">
        <w:tc>
          <w:tcPr>
            <w:tcW w:w="2387" w:type="dxa"/>
            <w:vAlign w:val="center"/>
          </w:tcPr>
          <w:p w:rsidR="00DE3F68" w:rsidRPr="00322169" w:rsidRDefault="00DE3F68" w:rsidP="0031267F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DE3F68" w:rsidRPr="00322169" w:rsidRDefault="00DE3F68" w:rsidP="0031267F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DE3F68" w:rsidRPr="00335CA4" w:rsidRDefault="00DE3F68" w:rsidP="0031267F">
            <w:pPr>
              <w:jc w:val="center"/>
            </w:pPr>
            <w:r>
              <w:t>31 494 596,62</w:t>
            </w:r>
          </w:p>
          <w:p w:rsidR="00DE3F68" w:rsidRPr="00335CA4" w:rsidRDefault="00DE3F68" w:rsidP="0031267F">
            <w:pPr>
              <w:jc w:val="center"/>
            </w:pPr>
          </w:p>
        </w:tc>
      </w:tr>
      <w:tr w:rsidR="00DE3F68" w:rsidRPr="00322169" w:rsidTr="0031267F">
        <w:tc>
          <w:tcPr>
            <w:tcW w:w="2387" w:type="dxa"/>
            <w:vAlign w:val="center"/>
          </w:tcPr>
          <w:p w:rsidR="00DE3F68" w:rsidRPr="00322169" w:rsidRDefault="00DE3F68" w:rsidP="0031267F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DE3F68" w:rsidRPr="00322169" w:rsidRDefault="00DE3F68" w:rsidP="0031267F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DE3F68" w:rsidRPr="002D5AC3" w:rsidRDefault="00DE3F68" w:rsidP="0031267F">
            <w:pPr>
              <w:jc w:val="center"/>
            </w:pPr>
            <w:r w:rsidRPr="002D5AC3">
              <w:t>715 800,00</w:t>
            </w:r>
          </w:p>
        </w:tc>
      </w:tr>
      <w:tr w:rsidR="00DE3F68" w:rsidRPr="00322169" w:rsidTr="0031267F">
        <w:tc>
          <w:tcPr>
            <w:tcW w:w="2387" w:type="dxa"/>
            <w:vAlign w:val="center"/>
          </w:tcPr>
          <w:p w:rsidR="00DE3F68" w:rsidRPr="00322169" w:rsidRDefault="00DE3F68" w:rsidP="0031267F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DE3F68" w:rsidRPr="00322169" w:rsidRDefault="00DE3F68" w:rsidP="0031267F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</w:t>
            </w:r>
            <w:r w:rsidRPr="00322169">
              <w:rPr>
                <w:snapToGrid w:val="0"/>
              </w:rPr>
              <w:lastRenderedPageBreak/>
              <w:t>комиссариаты</w:t>
            </w:r>
          </w:p>
        </w:tc>
        <w:tc>
          <w:tcPr>
            <w:tcW w:w="1680" w:type="dxa"/>
            <w:vAlign w:val="center"/>
          </w:tcPr>
          <w:p w:rsidR="00DE3F68" w:rsidRPr="002D5AC3" w:rsidRDefault="00DE3F68" w:rsidP="0031267F">
            <w:pPr>
              <w:jc w:val="center"/>
            </w:pPr>
            <w:r w:rsidRPr="002D5AC3">
              <w:lastRenderedPageBreak/>
              <w:t>178 900,00</w:t>
            </w:r>
          </w:p>
        </w:tc>
      </w:tr>
      <w:tr w:rsidR="00DE3F68" w:rsidRPr="00322169" w:rsidTr="0031267F">
        <w:tc>
          <w:tcPr>
            <w:tcW w:w="2387" w:type="dxa"/>
            <w:vAlign w:val="center"/>
          </w:tcPr>
          <w:p w:rsidR="00DE3F68" w:rsidRPr="00322169" w:rsidRDefault="00DE3F68" w:rsidP="0031267F">
            <w:pPr>
              <w:jc w:val="center"/>
            </w:pPr>
            <w:r w:rsidRPr="00322169">
              <w:lastRenderedPageBreak/>
              <w:t>2 02 49999 10 0000 150</w:t>
            </w:r>
          </w:p>
        </w:tc>
        <w:tc>
          <w:tcPr>
            <w:tcW w:w="6373" w:type="dxa"/>
          </w:tcPr>
          <w:p w:rsidR="00DE3F68" w:rsidRPr="00322169" w:rsidRDefault="00DE3F68" w:rsidP="0031267F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DE3F68" w:rsidRPr="002D5AC3" w:rsidRDefault="00DE3F68" w:rsidP="0031267F">
            <w:pPr>
              <w:jc w:val="center"/>
            </w:pPr>
            <w:r w:rsidRPr="002D5AC3">
              <w:t>30 59</w:t>
            </w:r>
            <w:r>
              <w:t>9</w:t>
            </w:r>
            <w:r w:rsidRPr="002D5AC3">
              <w:t xml:space="preserve"> </w:t>
            </w:r>
            <w:r>
              <w:t>896</w:t>
            </w:r>
            <w:r w:rsidRPr="002D5AC3">
              <w:t>,</w:t>
            </w:r>
            <w:r>
              <w:t>62</w:t>
            </w:r>
          </w:p>
          <w:p w:rsidR="00DE3F68" w:rsidRPr="002D5AC3" w:rsidRDefault="00DE3F68" w:rsidP="0031267F">
            <w:pPr>
              <w:jc w:val="center"/>
            </w:pPr>
          </w:p>
        </w:tc>
      </w:tr>
      <w:tr w:rsidR="00DE3F68" w:rsidRPr="00322169" w:rsidTr="0031267F">
        <w:trPr>
          <w:cantSplit/>
          <w:trHeight w:val="457"/>
        </w:trPr>
        <w:tc>
          <w:tcPr>
            <w:tcW w:w="2387" w:type="dxa"/>
            <w:vAlign w:val="center"/>
          </w:tcPr>
          <w:p w:rsidR="00DE3F68" w:rsidRPr="00322169" w:rsidRDefault="00DE3F68" w:rsidP="0031267F">
            <w:pPr>
              <w:rPr>
                <w:b/>
                <w:bCs/>
              </w:rPr>
            </w:pPr>
            <w:r>
              <w:t xml:space="preserve"> </w:t>
            </w:r>
            <w:r w:rsidRPr="00322169">
              <w:t>2 07 05030 10 0000 150</w:t>
            </w:r>
          </w:p>
        </w:tc>
        <w:tc>
          <w:tcPr>
            <w:tcW w:w="6373" w:type="dxa"/>
            <w:vAlign w:val="center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DE3F68" w:rsidRPr="002D5AC3" w:rsidRDefault="00DE3F68" w:rsidP="0031267F">
            <w:pPr>
              <w:jc w:val="center"/>
              <w:rPr>
                <w:bCs/>
                <w:color w:val="000000"/>
              </w:rPr>
            </w:pPr>
            <w:r w:rsidRPr="002D5AC3">
              <w:rPr>
                <w:bCs/>
                <w:color w:val="000000"/>
              </w:rPr>
              <w:t>189 000,00</w:t>
            </w:r>
          </w:p>
        </w:tc>
      </w:tr>
      <w:tr w:rsidR="00DE3F68" w:rsidRPr="00322169" w:rsidTr="0031267F">
        <w:trPr>
          <w:cantSplit/>
          <w:trHeight w:val="457"/>
        </w:trPr>
        <w:tc>
          <w:tcPr>
            <w:tcW w:w="2387" w:type="dxa"/>
            <w:vAlign w:val="center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DE3F68" w:rsidRPr="00335CA4" w:rsidRDefault="00DE3F68" w:rsidP="0031267F">
            <w:pPr>
              <w:jc w:val="center"/>
              <w:rPr>
                <w:b/>
                <w:bCs/>
                <w:color w:val="000000"/>
              </w:rPr>
            </w:pPr>
          </w:p>
          <w:p w:rsidR="00DE3F68" w:rsidRPr="00335CA4" w:rsidRDefault="00DE3F68" w:rsidP="0031267F">
            <w:pPr>
              <w:jc w:val="center"/>
              <w:rPr>
                <w:b/>
              </w:rPr>
            </w:pPr>
            <w:r w:rsidRPr="00335CA4">
              <w:rPr>
                <w:b/>
              </w:rPr>
              <w:t>4</w:t>
            </w:r>
            <w:r>
              <w:rPr>
                <w:b/>
              </w:rPr>
              <w:t>5</w:t>
            </w:r>
            <w:r w:rsidRPr="00335CA4">
              <w:rPr>
                <w:b/>
              </w:rPr>
              <w:t xml:space="preserve"> </w:t>
            </w:r>
            <w:r>
              <w:rPr>
                <w:b/>
              </w:rPr>
              <w:t>858</w:t>
            </w:r>
            <w:r w:rsidRPr="00335CA4">
              <w:rPr>
                <w:b/>
              </w:rPr>
              <w:t xml:space="preserve"> </w:t>
            </w:r>
            <w:r>
              <w:rPr>
                <w:b/>
              </w:rPr>
              <w:t>502</w:t>
            </w:r>
            <w:r w:rsidRPr="00335CA4">
              <w:rPr>
                <w:b/>
              </w:rPr>
              <w:t>,</w:t>
            </w:r>
            <w:r>
              <w:rPr>
                <w:b/>
              </w:rPr>
              <w:t>91</w:t>
            </w:r>
          </w:p>
        </w:tc>
      </w:tr>
    </w:tbl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Утверждено решением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209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  решению Совета 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от  28.12.202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89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jc w:val="right"/>
      </w:pPr>
    </w:p>
    <w:p w:rsidR="00DE3F68" w:rsidRPr="00322169" w:rsidRDefault="00DE3F68" w:rsidP="00DE3F68">
      <w:pPr>
        <w:pStyle w:val="a5"/>
        <w:spacing w:after="0"/>
      </w:pPr>
    </w:p>
    <w:p w:rsidR="00DE3F68" w:rsidRPr="00A46960" w:rsidRDefault="00DE3F68" w:rsidP="00DE3F68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на 2022 год</w:t>
      </w:r>
    </w:p>
    <w:p w:rsidR="00DE3F68" w:rsidRPr="00322169" w:rsidRDefault="00DE3F68" w:rsidP="00DE3F68">
      <w:pPr>
        <w:pStyle w:val="a5"/>
        <w:spacing w:after="0"/>
        <w:jc w:val="center"/>
        <w:rPr>
          <w:b/>
          <w:bCs/>
        </w:rPr>
      </w:pPr>
    </w:p>
    <w:p w:rsidR="00DE3F68" w:rsidRPr="00322169" w:rsidRDefault="00DE3F68" w:rsidP="00DE3F68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DE3F68" w:rsidRPr="00322169" w:rsidTr="0031267F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322169" w:rsidRDefault="00DE3F68" w:rsidP="0031267F">
            <w:pPr>
              <w:jc w:val="center"/>
            </w:pPr>
            <w:r w:rsidRPr="00322169">
              <w:t>Ассигнования на год</w:t>
            </w:r>
          </w:p>
        </w:tc>
      </w:tr>
      <w:tr w:rsidR="00DE3F68" w:rsidRPr="0005458A" w:rsidTr="0031267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11 027 691,29</w:t>
            </w:r>
          </w:p>
        </w:tc>
      </w:tr>
      <w:tr w:rsidR="00DE3F68" w:rsidRPr="0005458A" w:rsidTr="0031267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Cs/>
              </w:rPr>
            </w:pPr>
            <w:r w:rsidRPr="0005458A">
              <w:rPr>
                <w:bCs/>
              </w:rPr>
              <w:t>1 171 700,00</w:t>
            </w:r>
          </w:p>
          <w:p w:rsidR="00DE3F68" w:rsidRPr="0005458A" w:rsidRDefault="00DE3F68" w:rsidP="0031267F">
            <w:pPr>
              <w:jc w:val="center"/>
            </w:pPr>
          </w:p>
        </w:tc>
      </w:tr>
      <w:tr w:rsidR="00DE3F68" w:rsidRPr="0005458A" w:rsidTr="0031267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6 527 814,29</w:t>
            </w:r>
          </w:p>
          <w:p w:rsidR="00DE3F68" w:rsidRPr="0005458A" w:rsidRDefault="00DE3F68" w:rsidP="0031267F">
            <w:pPr>
              <w:jc w:val="center"/>
              <w:rPr>
                <w:bCs/>
              </w:rPr>
            </w:pPr>
          </w:p>
          <w:p w:rsidR="00DE3F68" w:rsidRPr="0005458A" w:rsidRDefault="00DE3F68" w:rsidP="0031267F">
            <w:pPr>
              <w:jc w:val="center"/>
            </w:pPr>
          </w:p>
        </w:tc>
      </w:tr>
      <w:tr w:rsidR="00DE3F68" w:rsidRPr="0005458A" w:rsidTr="0031267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Cs/>
              </w:rPr>
            </w:pPr>
            <w:r>
              <w:rPr>
                <w:bCs/>
              </w:rP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F340D3" w:rsidRDefault="00DE3F68" w:rsidP="0031267F">
            <w:pPr>
              <w:rPr>
                <w:bCs/>
              </w:rPr>
            </w:pPr>
            <w:r w:rsidRPr="00F340D3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</w:pPr>
            <w:r w:rsidRPr="0005458A">
              <w:t>118 000,00</w:t>
            </w:r>
          </w:p>
        </w:tc>
      </w:tr>
      <w:tr w:rsidR="00DE3F68" w:rsidRPr="0005458A" w:rsidTr="0031267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Cs/>
              </w:rPr>
            </w:pPr>
            <w:r w:rsidRPr="0005458A">
              <w:rPr>
                <w:bCs/>
              </w:rPr>
              <w:t>91 160,00</w:t>
            </w:r>
          </w:p>
        </w:tc>
      </w:tr>
      <w:tr w:rsidR="00DE3F68" w:rsidRPr="0005458A" w:rsidTr="0031267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3 119 017,00</w:t>
            </w:r>
          </w:p>
        </w:tc>
      </w:tr>
      <w:tr w:rsidR="00DE3F68" w:rsidRPr="0005458A" w:rsidTr="0031267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178 900,00</w:t>
            </w:r>
          </w:p>
        </w:tc>
      </w:tr>
      <w:tr w:rsidR="00DE3F68" w:rsidRPr="0005458A" w:rsidTr="0031267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</w:pPr>
            <w:r w:rsidRPr="0005458A">
              <w:rPr>
                <w:bCs/>
              </w:rPr>
              <w:t>178 900,00</w:t>
            </w:r>
          </w:p>
        </w:tc>
      </w:tr>
      <w:tr w:rsidR="00DE3F68" w:rsidRPr="0005458A" w:rsidTr="0031267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132 840,00</w:t>
            </w: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05458A" w:rsidTr="0031267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Cs/>
              </w:rPr>
            </w:pPr>
            <w:r w:rsidRPr="0005458A">
              <w:rPr>
                <w:bCs/>
              </w:rPr>
              <w:t>132 840,00</w:t>
            </w:r>
          </w:p>
          <w:p w:rsidR="00DE3F68" w:rsidRPr="0005458A" w:rsidRDefault="00DE3F68" w:rsidP="0031267F">
            <w:pPr>
              <w:jc w:val="center"/>
              <w:rPr>
                <w:bCs/>
              </w:rPr>
            </w:pPr>
          </w:p>
        </w:tc>
      </w:tr>
      <w:tr w:rsidR="00DE3F68" w:rsidRPr="0005458A" w:rsidTr="0031267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1 026 566,00</w:t>
            </w:r>
          </w:p>
        </w:tc>
      </w:tr>
      <w:tr w:rsidR="00DE3F68" w:rsidRPr="0005458A" w:rsidTr="0031267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Cs/>
              </w:rPr>
            </w:pPr>
            <w:r w:rsidRPr="0005458A">
              <w:rPr>
                <w:bCs/>
              </w:rPr>
              <w:t>1 026 566,00</w:t>
            </w:r>
          </w:p>
        </w:tc>
      </w:tr>
      <w:tr w:rsidR="00DE3F68" w:rsidRPr="0005458A" w:rsidTr="0031267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28 3</w:t>
            </w:r>
            <w:r>
              <w:rPr>
                <w:b/>
                <w:bCs/>
              </w:rPr>
              <w:t>34</w:t>
            </w:r>
            <w:r w:rsidRPr="000545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236</w:t>
            </w:r>
            <w:r w:rsidRPr="0005458A">
              <w:rPr>
                <w:b/>
                <w:bCs/>
              </w:rPr>
              <w:t>,</w:t>
            </w:r>
            <w:r>
              <w:rPr>
                <w:b/>
                <w:bCs/>
              </w:rPr>
              <w:t>33</w:t>
            </w:r>
          </w:p>
        </w:tc>
      </w:tr>
      <w:tr w:rsidR="00DE3F68" w:rsidRPr="0005458A" w:rsidTr="0031267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Cs/>
              </w:rPr>
            </w:pPr>
            <w:r w:rsidRPr="0005458A">
              <w:rPr>
                <w:bCs/>
              </w:rPr>
              <w:t>272 320,00</w:t>
            </w:r>
          </w:p>
        </w:tc>
      </w:tr>
      <w:tr w:rsidR="00DE3F68" w:rsidRPr="0005458A" w:rsidTr="0031267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Cs/>
              </w:rPr>
            </w:pPr>
            <w:r w:rsidRPr="0005458A">
              <w:rPr>
                <w:bCs/>
              </w:rPr>
              <w:t>27 005 393,34</w:t>
            </w:r>
          </w:p>
        </w:tc>
      </w:tr>
      <w:tr w:rsidR="00DE3F68" w:rsidRPr="0005458A" w:rsidTr="0031267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Cs/>
              </w:rPr>
            </w:pPr>
            <w:r w:rsidRPr="0005458A">
              <w:rPr>
                <w:bCs/>
              </w:rPr>
              <w:t>1 05</w:t>
            </w:r>
            <w:r>
              <w:rPr>
                <w:bCs/>
              </w:rPr>
              <w:t>6</w:t>
            </w:r>
            <w:r w:rsidRPr="0005458A">
              <w:rPr>
                <w:bCs/>
              </w:rPr>
              <w:t xml:space="preserve"> </w:t>
            </w:r>
            <w:r>
              <w:rPr>
                <w:bCs/>
              </w:rPr>
              <w:t>522</w:t>
            </w:r>
            <w:r w:rsidRPr="0005458A">
              <w:rPr>
                <w:bCs/>
              </w:rPr>
              <w:t>,</w:t>
            </w:r>
            <w:r>
              <w:rPr>
                <w:bCs/>
              </w:rPr>
              <w:t>99</w:t>
            </w:r>
          </w:p>
        </w:tc>
      </w:tr>
      <w:tr w:rsidR="00DE3F68" w:rsidRPr="0005458A" w:rsidTr="0031267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6 400,00</w:t>
            </w:r>
          </w:p>
        </w:tc>
      </w:tr>
      <w:tr w:rsidR="00DE3F68" w:rsidRPr="0005458A" w:rsidTr="0031267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5651C0" w:rsidRDefault="00DE3F68" w:rsidP="0031267F">
            <w:pPr>
              <w:rPr>
                <w:bCs/>
              </w:rPr>
            </w:pPr>
            <w:r w:rsidRPr="005651C0">
              <w:rPr>
                <w:bCs/>
              </w:rP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5651C0" w:rsidRDefault="00DE3F68" w:rsidP="0031267F">
            <w:pPr>
              <w:rPr>
                <w:bCs/>
              </w:rPr>
            </w:pPr>
            <w:r w:rsidRPr="005651C0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Cs/>
              </w:rPr>
            </w:pPr>
            <w:r w:rsidRPr="0005458A">
              <w:rPr>
                <w:bCs/>
              </w:rPr>
              <w:t>6 400,00</w:t>
            </w:r>
          </w:p>
        </w:tc>
      </w:tr>
      <w:tr w:rsidR="00DE3F68" w:rsidRPr="0005458A" w:rsidTr="0031267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4 799 714,87</w:t>
            </w:r>
          </w:p>
        </w:tc>
      </w:tr>
      <w:tr w:rsidR="00DE3F68" w:rsidRPr="0005458A" w:rsidTr="0031267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4 784 239,87</w:t>
            </w:r>
          </w:p>
        </w:tc>
      </w:tr>
      <w:tr w:rsidR="00DE3F68" w:rsidRPr="0005458A" w:rsidTr="0031267F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8B1BD7" w:rsidRDefault="00DE3F68" w:rsidP="0031267F">
            <w:pPr>
              <w:rPr>
                <w:bCs/>
              </w:rPr>
            </w:pPr>
            <w:r w:rsidRPr="008B1BD7">
              <w:rPr>
                <w:bCs/>
              </w:rPr>
              <w:t>0804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8B1BD7" w:rsidRDefault="00DE3F68" w:rsidP="0031267F">
            <w:pPr>
              <w:rPr>
                <w:bCs/>
              </w:rPr>
            </w:pPr>
            <w:r w:rsidRPr="008B1BD7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Cs/>
              </w:rPr>
            </w:pPr>
            <w:r w:rsidRPr="0005458A">
              <w:t>15 475,00</w:t>
            </w:r>
          </w:p>
        </w:tc>
      </w:tr>
      <w:tr w:rsidR="00DE3F68" w:rsidRPr="0005458A" w:rsidTr="0031267F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596 719,00</w:t>
            </w:r>
          </w:p>
        </w:tc>
      </w:tr>
      <w:tr w:rsidR="00DE3F68" w:rsidRPr="0005458A" w:rsidTr="0031267F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Cs/>
              </w:rPr>
            </w:pPr>
            <w:r w:rsidRPr="00580F2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596 569,00</w:t>
            </w:r>
          </w:p>
        </w:tc>
      </w:tr>
      <w:tr w:rsidR="00DE3F68" w:rsidRPr="0005458A" w:rsidTr="0031267F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Cs/>
              </w:rPr>
            </w:pPr>
            <w:r w:rsidRPr="00322169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Cs/>
              </w:rPr>
            </w:pPr>
            <w:r w:rsidRPr="00322169"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Cs/>
              </w:rPr>
            </w:pPr>
            <w:r w:rsidRPr="0005458A">
              <w:rPr>
                <w:bCs/>
              </w:rPr>
              <w:t>150,00</w:t>
            </w:r>
          </w:p>
        </w:tc>
      </w:tr>
      <w:tr w:rsidR="00DE3F68" w:rsidRPr="0005458A" w:rsidTr="0031267F">
        <w:trPr>
          <w:trHeight w:val="22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398 037,00</w:t>
            </w:r>
          </w:p>
        </w:tc>
      </w:tr>
      <w:tr w:rsidR="00DE3F68" w:rsidRPr="0005458A" w:rsidTr="0031267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398 037,00</w:t>
            </w:r>
          </w:p>
        </w:tc>
      </w:tr>
      <w:tr w:rsidR="00DE3F68" w:rsidRPr="0005458A" w:rsidTr="0031267F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 xml:space="preserve">46 </w:t>
            </w:r>
            <w:r>
              <w:rPr>
                <w:b/>
                <w:bCs/>
              </w:rPr>
              <w:t>501</w:t>
            </w:r>
            <w:r w:rsidRPr="000545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104</w:t>
            </w:r>
            <w:r w:rsidRPr="0005458A">
              <w:rPr>
                <w:b/>
                <w:bCs/>
              </w:rPr>
              <w:t>,</w:t>
            </w:r>
            <w:r>
              <w:rPr>
                <w:b/>
                <w:bCs/>
              </w:rPr>
              <w:t>49</w:t>
            </w:r>
          </w:p>
        </w:tc>
      </w:tr>
    </w:tbl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DE3F68" w:rsidRPr="00322169" w:rsidRDefault="00DE3F68" w:rsidP="00DE3F68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30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06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209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Приложение № 7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 решению Совета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189.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E3F68" w:rsidRPr="008C10B5" w:rsidRDefault="00DE3F68" w:rsidP="00DE3F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DE3F68" w:rsidRPr="008C10B5" w:rsidRDefault="00DE3F68" w:rsidP="00DE3F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целевым статьям, подгруппам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DE3F68" w:rsidRPr="00322169" w:rsidRDefault="00DE3F68" w:rsidP="00DE3F6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4D2B3F" w:rsidRDefault="00DE3F68" w:rsidP="00312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5 837 873,89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</w:rPr>
            </w:pPr>
          </w:p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941 574,00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941 574,00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</w:rPr>
            </w:pPr>
          </w:p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941 574,00</w:t>
            </w: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</w:rPr>
            </w:pPr>
          </w:p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941 574,00</w:t>
            </w: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</w:p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</w:p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</w:p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871 500,00</w:t>
            </w:r>
          </w:p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E3F68" w:rsidRPr="00580F26" w:rsidRDefault="00DE3F68" w:rsidP="0031267F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DE3F68" w:rsidRPr="00D92F85" w:rsidRDefault="00DE3F68" w:rsidP="0031267F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871 500,00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</w:p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</w:p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70 074,00</w:t>
            </w: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E3F68" w:rsidRPr="00322169" w:rsidRDefault="00DE3F68" w:rsidP="0031267F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70 074,00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580F26">
              <w:rPr>
                <w:b/>
                <w:bCs/>
              </w:rPr>
              <w:t>Каргасокский</w:t>
            </w:r>
            <w:proofErr w:type="spellEnd"/>
            <w:r w:rsidRPr="00580F26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596 569,00</w:t>
            </w: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</w:t>
            </w:r>
            <w:r>
              <w:rPr>
                <w:b/>
                <w:bCs/>
              </w:rPr>
              <w:t>4</w:t>
            </w:r>
            <w:r w:rsidRPr="00580F26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596 569,00</w:t>
            </w: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80 00000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596 569,00</w:t>
            </w: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proofErr w:type="gramStart"/>
            <w:r w:rsidRPr="00580F26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580F26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80F26">
              <w:rPr>
                <w:b/>
                <w:bCs/>
              </w:rPr>
              <w:t>.</w:t>
            </w:r>
            <w:proofErr w:type="gramEnd"/>
            <w:r w:rsidRPr="00580F26">
              <w:rPr>
                <w:b/>
                <w:bCs/>
              </w:rPr>
              <w:t xml:space="preserve"> (</w:t>
            </w:r>
            <w:proofErr w:type="gramStart"/>
            <w:r w:rsidRPr="00580F26">
              <w:rPr>
                <w:b/>
                <w:bCs/>
              </w:rPr>
              <w:t>р</w:t>
            </w:r>
            <w:proofErr w:type="gramEnd"/>
            <w:r w:rsidRPr="00580F26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80 40710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596 569,00</w:t>
            </w: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580F26" w:rsidRDefault="00DE3F68" w:rsidP="0031267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E3F68" w:rsidRPr="00580F26" w:rsidRDefault="00DE3F68" w:rsidP="0031267F">
            <w:pPr>
              <w:rPr>
                <w:bCs/>
              </w:rPr>
            </w:pPr>
          </w:p>
          <w:p w:rsidR="00DE3F68" w:rsidRPr="00580F26" w:rsidRDefault="00DE3F68" w:rsidP="0031267F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850" w:type="dxa"/>
          </w:tcPr>
          <w:p w:rsidR="00DE3F68" w:rsidRPr="009A4431" w:rsidRDefault="00DE3F68" w:rsidP="0031267F">
            <w:pPr>
              <w:jc w:val="center"/>
              <w:rPr>
                <w:bCs/>
              </w:rPr>
            </w:pPr>
          </w:p>
          <w:p w:rsidR="00DE3F68" w:rsidRPr="009A4431" w:rsidRDefault="00DE3F68" w:rsidP="0031267F">
            <w:pPr>
              <w:jc w:val="center"/>
              <w:rPr>
                <w:bCs/>
              </w:rPr>
            </w:pPr>
            <w:r w:rsidRPr="009A443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540 854,00</w:t>
            </w: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>
              <w:t>Социальные выплаты</w:t>
            </w:r>
            <w:r w:rsidRPr="00580F26">
              <w:t xml:space="preserve"> граждан</w:t>
            </w:r>
            <w:r>
              <w:t>ам, кроме публичных нормативных социальных выплат</w:t>
            </w:r>
          </w:p>
        </w:tc>
        <w:tc>
          <w:tcPr>
            <w:tcW w:w="1560" w:type="dxa"/>
          </w:tcPr>
          <w:p w:rsidR="00DE3F68" w:rsidRPr="00580F26" w:rsidRDefault="00DE3F68" w:rsidP="0031267F">
            <w:pPr>
              <w:rPr>
                <w:bCs/>
              </w:rPr>
            </w:pPr>
          </w:p>
          <w:p w:rsidR="00DE3F68" w:rsidRPr="00580F26" w:rsidRDefault="00DE3F68" w:rsidP="0031267F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850" w:type="dxa"/>
          </w:tcPr>
          <w:p w:rsidR="00DE3F68" w:rsidRPr="009A4431" w:rsidRDefault="00DE3F68" w:rsidP="0031267F">
            <w:pPr>
              <w:rPr>
                <w:bCs/>
              </w:rPr>
            </w:pPr>
          </w:p>
          <w:p w:rsidR="00DE3F68" w:rsidRPr="009A4431" w:rsidRDefault="00DE3F68" w:rsidP="0031267F">
            <w:pPr>
              <w:jc w:val="center"/>
              <w:rPr>
                <w:bCs/>
              </w:rPr>
            </w:pPr>
            <w:r w:rsidRPr="009A4431">
              <w:rPr>
                <w:bCs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55 715,00</w:t>
            </w: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</w:rPr>
            </w:pPr>
          </w:p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371 284,00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371 284,00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371 284,00</w:t>
            </w:r>
          </w:p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349 913,00</w:t>
            </w:r>
          </w:p>
          <w:p w:rsidR="00DE3F68" w:rsidRPr="0005458A" w:rsidRDefault="00DE3F68" w:rsidP="0031267F">
            <w:pPr>
              <w:jc w:val="center"/>
              <w:outlineLvl w:val="0"/>
              <w:rPr>
                <w:bCs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21 371,00</w:t>
            </w:r>
          </w:p>
          <w:p w:rsidR="00DE3F68" w:rsidRPr="0005458A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0C5BC9">
              <w:rPr>
                <w:b/>
                <w:iCs/>
                <w:color w:val="000000"/>
              </w:rPr>
              <w:t xml:space="preserve">«Повышение </w:t>
            </w:r>
            <w:proofErr w:type="spellStart"/>
            <w:r w:rsidRPr="000C5BC9">
              <w:rPr>
                <w:b/>
                <w:iCs/>
                <w:color w:val="000000"/>
              </w:rPr>
              <w:t>энергоэффективности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в муниципальном образовании "</w:t>
            </w:r>
            <w:proofErr w:type="spellStart"/>
            <w:r w:rsidRPr="000C5BC9">
              <w:rPr>
                <w:b/>
                <w:iCs/>
                <w:color w:val="000000"/>
              </w:rPr>
              <w:t>Каргасокский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район"»</w:t>
            </w:r>
          </w:p>
        </w:tc>
        <w:tc>
          <w:tcPr>
            <w:tcW w:w="1560" w:type="dxa"/>
          </w:tcPr>
          <w:p w:rsidR="00DE3F68" w:rsidRPr="000C5BC9" w:rsidRDefault="00DE3F68" w:rsidP="0031267F">
            <w:pPr>
              <w:rPr>
                <w:b/>
              </w:rPr>
            </w:pPr>
          </w:p>
          <w:p w:rsidR="00DE3F68" w:rsidRPr="000C5BC9" w:rsidRDefault="00DE3F68" w:rsidP="0031267F">
            <w:pPr>
              <w:rPr>
                <w:b/>
              </w:rPr>
            </w:pPr>
          </w:p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</w:rPr>
              <w:t>06 0 00 00000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</w:p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2 722 980,89</w:t>
            </w:r>
          </w:p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Подпрограмма "Развитие и модернизация коммунальной инфраструктуры"</w:t>
            </w:r>
          </w:p>
        </w:tc>
        <w:tc>
          <w:tcPr>
            <w:tcW w:w="1560" w:type="dxa"/>
          </w:tcPr>
          <w:p w:rsidR="00DE3F68" w:rsidRPr="000C5BC9" w:rsidRDefault="00DE3F68" w:rsidP="0031267F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06 1 00 00000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2 722 980,89</w:t>
            </w:r>
          </w:p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Основное мероприятие "Подготовка объектов жилищно-коммунального комплекса к безаварийному прохождению отопительного сезона"</w:t>
            </w:r>
          </w:p>
        </w:tc>
        <w:tc>
          <w:tcPr>
            <w:tcW w:w="1560" w:type="dxa"/>
          </w:tcPr>
          <w:p w:rsidR="00DE3F68" w:rsidRPr="000C5BC9" w:rsidRDefault="00DE3F68" w:rsidP="0031267F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06 1 80 00000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2 722 980,89</w:t>
            </w:r>
          </w:p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560" w:type="dxa"/>
          </w:tcPr>
          <w:p w:rsidR="00DE3F68" w:rsidRPr="000C5BC9" w:rsidRDefault="00DE3F68" w:rsidP="0031267F">
            <w:pPr>
              <w:outlineLvl w:val="0"/>
              <w:rPr>
                <w:b/>
              </w:rPr>
            </w:pPr>
            <w:r>
              <w:rPr>
                <w:b/>
              </w:rPr>
              <w:t>06 1 80 0Р7</w:t>
            </w:r>
            <w:r w:rsidRPr="000C5BC9">
              <w:rPr>
                <w:b/>
              </w:rPr>
              <w:t>10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1 303 980,89</w:t>
            </w:r>
          </w:p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E3F68" w:rsidRPr="00E404F2" w:rsidRDefault="00DE3F68" w:rsidP="0031267F">
            <w:pPr>
              <w:outlineLvl w:val="0"/>
            </w:pPr>
            <w:r w:rsidRPr="00E404F2">
              <w:t>06 1 80 0Р710</w:t>
            </w:r>
          </w:p>
        </w:tc>
        <w:tc>
          <w:tcPr>
            <w:tcW w:w="850" w:type="dxa"/>
          </w:tcPr>
          <w:p w:rsidR="00DE3F68" w:rsidRPr="00347D51" w:rsidRDefault="00DE3F68" w:rsidP="0031267F">
            <w:pPr>
              <w:jc w:val="center"/>
              <w:rPr>
                <w:bCs/>
              </w:rPr>
            </w:pPr>
            <w:r w:rsidRPr="00347D5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1 303 980,89</w:t>
            </w:r>
          </w:p>
          <w:p w:rsidR="00DE3F68" w:rsidRPr="0005458A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60" w:type="dxa"/>
          </w:tcPr>
          <w:p w:rsidR="00DE3F68" w:rsidRPr="000C5BC9" w:rsidRDefault="00DE3F68" w:rsidP="0031267F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06 1 80 40910</w:t>
            </w:r>
          </w:p>
        </w:tc>
        <w:tc>
          <w:tcPr>
            <w:tcW w:w="850" w:type="dxa"/>
          </w:tcPr>
          <w:p w:rsidR="00DE3F68" w:rsidRPr="00347D51" w:rsidRDefault="00DE3F68" w:rsidP="0031267F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</w:p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1 419 000,00</w:t>
            </w:r>
          </w:p>
          <w:p w:rsidR="00DE3F68" w:rsidRPr="0005458A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E3F68" w:rsidRPr="000C5BC9" w:rsidRDefault="00DE3F68" w:rsidP="0031267F">
            <w:pPr>
              <w:outlineLvl w:val="0"/>
            </w:pPr>
            <w:r w:rsidRPr="000C5BC9">
              <w:t>06 1 80 40910</w:t>
            </w:r>
          </w:p>
        </w:tc>
        <w:tc>
          <w:tcPr>
            <w:tcW w:w="850" w:type="dxa"/>
          </w:tcPr>
          <w:p w:rsidR="00DE3F68" w:rsidRPr="00347D51" w:rsidRDefault="00DE3F68" w:rsidP="0031267F">
            <w:pPr>
              <w:jc w:val="center"/>
              <w:rPr>
                <w:bCs/>
              </w:rPr>
            </w:pPr>
            <w:r w:rsidRPr="00347D5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1 419 000,00</w:t>
            </w:r>
          </w:p>
          <w:p w:rsidR="00DE3F68" w:rsidRPr="0005458A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747 700,00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</w:rPr>
              <w:t>568 800,00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</w:rPr>
            </w:pPr>
            <w:r w:rsidRPr="0005458A">
              <w:rPr>
                <w:b/>
              </w:rPr>
              <w:t>568 800,00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568 800,00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E3F68" w:rsidRPr="00322169" w:rsidRDefault="00DE3F68" w:rsidP="0031267F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568 800,00</w:t>
            </w:r>
          </w:p>
          <w:p w:rsidR="00DE3F68" w:rsidRPr="0005458A" w:rsidRDefault="00DE3F68" w:rsidP="0031267F">
            <w:pPr>
              <w:jc w:val="center"/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178 900,00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178 900,00</w:t>
            </w: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DE3F68" w:rsidRPr="00E43B65" w:rsidRDefault="00DE3F68" w:rsidP="0031267F">
            <w:pPr>
              <w:rPr>
                <w:b/>
              </w:rPr>
            </w:pPr>
          </w:p>
          <w:p w:rsidR="00DE3F68" w:rsidRPr="00E43B65" w:rsidRDefault="00DE3F68" w:rsidP="0031267F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178 900,00</w:t>
            </w: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DE3F68" w:rsidRPr="00322169" w:rsidRDefault="00DE3F68" w:rsidP="0031267F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173 614,00</w:t>
            </w:r>
          </w:p>
          <w:p w:rsidR="00DE3F68" w:rsidRPr="0005458A" w:rsidRDefault="00DE3F68" w:rsidP="0031267F">
            <w:pPr>
              <w:jc w:val="center"/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E3F68" w:rsidRPr="00322169" w:rsidRDefault="00DE3F68" w:rsidP="0031267F"/>
          <w:p w:rsidR="00DE3F68" w:rsidRPr="00322169" w:rsidRDefault="00DE3F68" w:rsidP="0031267F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5 286,00</w:t>
            </w:r>
          </w:p>
          <w:p w:rsidR="00DE3F68" w:rsidRPr="0005458A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457 766,00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Cs/>
              </w:rPr>
            </w:pPr>
          </w:p>
          <w:p w:rsidR="00DE3F68" w:rsidRPr="00322169" w:rsidRDefault="00DE3F68" w:rsidP="0031267F">
            <w:pPr>
              <w:rPr>
                <w:bCs/>
              </w:rPr>
            </w:pPr>
          </w:p>
          <w:p w:rsidR="00DE3F68" w:rsidRPr="00322169" w:rsidRDefault="00DE3F68" w:rsidP="0031267F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Cs/>
              </w:rPr>
            </w:pPr>
            <w:r w:rsidRPr="0005458A">
              <w:rPr>
                <w:bCs/>
              </w:rPr>
              <w:t>457 766,00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Cs/>
              </w:rPr>
            </w:pPr>
            <w:r w:rsidRPr="0005458A">
              <w:rPr>
                <w:bCs/>
              </w:rPr>
              <w:t>457 766,00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40 6</w:t>
            </w:r>
            <w:r>
              <w:rPr>
                <w:b/>
                <w:bCs/>
              </w:rPr>
              <w:t>63</w:t>
            </w:r>
            <w:r w:rsidRPr="000545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230</w:t>
            </w:r>
            <w:r w:rsidRPr="0005458A">
              <w:rPr>
                <w:b/>
                <w:bCs/>
              </w:rPr>
              <w:t>,</w:t>
            </w:r>
            <w:r>
              <w:rPr>
                <w:b/>
                <w:bCs/>
              </w:rPr>
              <w:t>60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9C6A8E" w:rsidRDefault="00DE3F68" w:rsidP="0031267F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Резервные средства на решение вопросов местного значения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</w:t>
            </w:r>
            <w:r>
              <w:rPr>
                <w:b/>
                <w:bCs/>
              </w:rPr>
              <w:t>113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1 800 000,00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DE3F68" w:rsidRPr="009C6A8E" w:rsidRDefault="00DE3F68" w:rsidP="0031267F">
            <w:pPr>
              <w:rPr>
                <w:bCs/>
              </w:rPr>
            </w:pPr>
            <w:r w:rsidRPr="009C6A8E">
              <w:rPr>
                <w:bCs/>
              </w:rPr>
              <w:t>99 0 00 00113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Cs/>
              </w:rPr>
            </w:pPr>
            <w:r w:rsidRPr="0005458A">
              <w:rPr>
                <w:bCs/>
              </w:rPr>
              <w:t>1 800 000,00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</w:rPr>
            </w:pPr>
            <w:r w:rsidRPr="0005458A">
              <w:rPr>
                <w:b/>
                <w:bCs/>
              </w:rPr>
              <w:t>91 160,00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DE3F68" w:rsidRPr="00322169" w:rsidRDefault="00DE3F68" w:rsidP="0031267F">
            <w:r w:rsidRPr="00322169">
              <w:t>99 0 00 00705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</w:pPr>
            <w:r w:rsidRPr="0005458A">
              <w:rPr>
                <w:bCs/>
              </w:rPr>
              <w:t>91 160,00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На организацию временных рабочих мест</w:t>
            </w:r>
            <w:r>
              <w:rPr>
                <w:b/>
                <w:bCs/>
              </w:rPr>
              <w:t>,</w:t>
            </w:r>
            <w:r w:rsidRPr="00580F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проведение </w:t>
            </w:r>
            <w:r>
              <w:rPr>
                <w:b/>
                <w:bCs/>
              </w:rPr>
              <w:lastRenderedPageBreak/>
              <w:t>оплачиваемых общественных работ</w:t>
            </w:r>
          </w:p>
        </w:tc>
        <w:tc>
          <w:tcPr>
            <w:tcW w:w="1560" w:type="dxa"/>
          </w:tcPr>
          <w:p w:rsidR="00DE3F68" w:rsidRPr="00580F26" w:rsidRDefault="00DE3F68" w:rsidP="0031267F">
            <w:pPr>
              <w:rPr>
                <w:b/>
              </w:rPr>
            </w:pPr>
            <w:r w:rsidRPr="00580F26">
              <w:rPr>
                <w:b/>
              </w:rPr>
              <w:lastRenderedPageBreak/>
              <w:t>99 0 000 0904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88 803,23</w:t>
            </w:r>
          </w:p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E3F68" w:rsidRPr="00580F26" w:rsidRDefault="00DE3F68" w:rsidP="0031267F">
            <w:r w:rsidRPr="00580F26">
              <w:t>99 0 000 0904</w:t>
            </w:r>
          </w:p>
        </w:tc>
        <w:tc>
          <w:tcPr>
            <w:tcW w:w="850" w:type="dxa"/>
          </w:tcPr>
          <w:p w:rsidR="00DE3F68" w:rsidRPr="00484C0F" w:rsidRDefault="00DE3F68" w:rsidP="0031267F">
            <w:pPr>
              <w:jc w:val="center"/>
              <w:rPr>
                <w:bCs/>
              </w:rPr>
            </w:pPr>
            <w:r w:rsidRPr="00484C0F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8F4281">
              <w:t>88 803,23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DE3F68" w:rsidRPr="00580F26" w:rsidRDefault="00DE3F68" w:rsidP="0031267F">
            <w:pPr>
              <w:outlineLvl w:val="0"/>
              <w:rPr>
                <w:b/>
              </w:rPr>
            </w:pPr>
            <w:r w:rsidRPr="00580F26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00935</w:t>
            </w: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15 475,00</w:t>
            </w: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E3F68" w:rsidRPr="00580F26" w:rsidRDefault="00DE3F68" w:rsidP="0031267F">
            <w:pPr>
              <w:outlineLvl w:val="0"/>
            </w:pPr>
            <w:r w:rsidRPr="00580F26">
              <w:t>99</w:t>
            </w:r>
            <w:r>
              <w:t xml:space="preserve"> </w:t>
            </w:r>
            <w:r w:rsidRPr="00580F26">
              <w:t>0</w:t>
            </w:r>
            <w:r>
              <w:t xml:space="preserve"> </w:t>
            </w:r>
            <w:r w:rsidRPr="00580F26">
              <w:t>00</w:t>
            </w:r>
            <w:r>
              <w:t xml:space="preserve"> </w:t>
            </w:r>
            <w:r w:rsidRPr="00580F26">
              <w:t>00935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15 475,00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</w:rPr>
            </w:pPr>
            <w:r w:rsidRPr="0005458A">
              <w:rPr>
                <w:b/>
              </w:rPr>
              <w:t>16 694,00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i/>
                <w:i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DE3F68" w:rsidRPr="00322169" w:rsidRDefault="00DE3F68" w:rsidP="0031267F">
            <w:r w:rsidRPr="00322169">
              <w:t>99 0 00 00950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</w:pPr>
            <w:r w:rsidRPr="0005458A">
              <w:t>16 694,00</w:t>
            </w:r>
          </w:p>
        </w:tc>
      </w:tr>
      <w:tr w:rsidR="00DE3F68" w:rsidRPr="00322169" w:rsidTr="0031267F">
        <w:tc>
          <w:tcPr>
            <w:tcW w:w="5884" w:type="dxa"/>
            <w:vAlign w:val="bottom"/>
          </w:tcPr>
          <w:p w:rsidR="00DE3F68" w:rsidRDefault="00DE3F68" w:rsidP="0031267F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560" w:type="dxa"/>
            <w:vAlign w:val="bottom"/>
          </w:tcPr>
          <w:p w:rsidR="00DE3F68" w:rsidRDefault="00DE3F68" w:rsidP="0031267F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  <w:vAlign w:val="bottom"/>
          </w:tcPr>
          <w:p w:rsidR="00DE3F68" w:rsidRDefault="00DE3F68" w:rsidP="0031267F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</w:rPr>
            </w:pPr>
            <w:r w:rsidRPr="0005458A">
              <w:rPr>
                <w:b/>
              </w:rPr>
              <w:t>118 000,00</w:t>
            </w:r>
          </w:p>
        </w:tc>
      </w:tr>
      <w:tr w:rsidR="00DE3F68" w:rsidRPr="00322169" w:rsidTr="0031267F">
        <w:tc>
          <w:tcPr>
            <w:tcW w:w="5884" w:type="dxa"/>
            <w:vAlign w:val="bottom"/>
          </w:tcPr>
          <w:p w:rsidR="00DE3F68" w:rsidRDefault="00DE3F68" w:rsidP="0031267F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560" w:type="dxa"/>
            <w:vAlign w:val="bottom"/>
          </w:tcPr>
          <w:p w:rsidR="00DE3F68" w:rsidRPr="00C83689" w:rsidRDefault="00DE3F68" w:rsidP="0031267F">
            <w:pPr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850" w:type="dxa"/>
            <w:vAlign w:val="bottom"/>
          </w:tcPr>
          <w:p w:rsidR="00DE3F68" w:rsidRPr="00C83689" w:rsidRDefault="00DE3F68" w:rsidP="0031267F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</w:pPr>
            <w:r w:rsidRPr="0005458A">
              <w:t>118 000,00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92 840,00</w:t>
            </w: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E3F68" w:rsidRPr="00322169" w:rsidRDefault="00DE3F68" w:rsidP="0031267F">
            <w:r w:rsidRPr="00322169">
              <w:t>99 0 00 02181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92 840,00</w:t>
            </w:r>
          </w:p>
          <w:p w:rsidR="00DE3F68" w:rsidRPr="0005458A" w:rsidRDefault="00DE3F68" w:rsidP="0031267F">
            <w:pPr>
              <w:jc w:val="center"/>
              <w:rPr>
                <w:bCs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192 000,00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E3F68" w:rsidRPr="00322169" w:rsidRDefault="00DE3F68" w:rsidP="0031267F">
            <w:r w:rsidRPr="00322169">
              <w:t>99 0 00 03902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</w:pPr>
            <w:r w:rsidRPr="0005458A">
              <w:t>192 000,00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80 320,00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DE3F68" w:rsidRPr="00322169" w:rsidRDefault="00DE3F68" w:rsidP="0031267F">
            <w:r w:rsidRPr="00322169">
              <w:t>99 0 00 03903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80 320,00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157 900,00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E3F68" w:rsidRPr="00322169" w:rsidRDefault="00DE3F68" w:rsidP="0031267F">
            <w:r w:rsidRPr="00322169">
              <w:t>99 0 00 03915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157 900,00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3 842 815,87</w:t>
            </w:r>
          </w:p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E3F68" w:rsidRPr="00322169" w:rsidRDefault="00DE3F68" w:rsidP="0031267F">
            <w:r w:rsidRPr="00322169">
              <w:t>99 0 00 04409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2 300 150,00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E3F68" w:rsidRPr="00322169" w:rsidRDefault="00DE3F68" w:rsidP="0031267F">
            <w:r w:rsidRPr="00322169">
              <w:t>99 0 00 04409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1 459 065,87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83 600,00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354 678,00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E3F68" w:rsidRPr="00322169" w:rsidRDefault="00DE3F68" w:rsidP="0031267F">
            <w:r w:rsidRPr="00322169">
              <w:t>99 0 00 06001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354 678,00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3 000,00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3 000,00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61</w:t>
            </w:r>
            <w:r>
              <w:rPr>
                <w:b/>
              </w:rPr>
              <w:t>0</w:t>
            </w:r>
            <w:r w:rsidRPr="0005458A">
              <w:rPr>
                <w:b/>
              </w:rPr>
              <w:t xml:space="preserve"> 0</w:t>
            </w:r>
            <w:r>
              <w:rPr>
                <w:b/>
              </w:rPr>
              <w:t>41</w:t>
            </w:r>
            <w:r w:rsidRPr="0005458A">
              <w:rPr>
                <w:b/>
              </w:rPr>
              <w:t>,</w:t>
            </w:r>
            <w:r>
              <w:rPr>
                <w:b/>
              </w:rPr>
              <w:t>7</w:t>
            </w:r>
            <w:r w:rsidRPr="0005458A">
              <w:rPr>
                <w:b/>
              </w:rPr>
              <w:t>6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E3F68" w:rsidRPr="00322169" w:rsidRDefault="00DE3F68" w:rsidP="0031267F">
            <w:r w:rsidRPr="00322169">
              <w:t>99 0 00 06005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45 877,43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E3F68" w:rsidRPr="00322169" w:rsidRDefault="00DE3F68" w:rsidP="0031267F">
            <w:r w:rsidRPr="00322169">
              <w:t>99 0 00 06005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56</w:t>
            </w:r>
            <w:r>
              <w:t>4</w:t>
            </w:r>
            <w:r w:rsidRPr="0005458A">
              <w:t xml:space="preserve"> 1</w:t>
            </w:r>
            <w:r>
              <w:t>64</w:t>
            </w:r>
            <w:r w:rsidRPr="0005458A">
              <w:t>,</w:t>
            </w:r>
            <w:r>
              <w:t>3</w:t>
            </w:r>
            <w:r w:rsidRPr="0005458A">
              <w:t>3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E373D7" w:rsidRDefault="00DE3F68" w:rsidP="0031267F">
            <w:pPr>
              <w:rPr>
                <w:b/>
              </w:rPr>
            </w:pPr>
            <w:r w:rsidRPr="00E373D7">
              <w:rPr>
                <w:b/>
              </w:rPr>
              <w:t>Резервные фонды муниципального образования "</w:t>
            </w:r>
            <w:proofErr w:type="spellStart"/>
            <w:r w:rsidRPr="00E373D7">
              <w:rPr>
                <w:b/>
              </w:rPr>
              <w:t>Каргасокский</w:t>
            </w:r>
            <w:proofErr w:type="spellEnd"/>
            <w:r w:rsidRPr="00E373D7">
              <w:rPr>
                <w:b/>
              </w:rPr>
              <w:t xml:space="preserve"> район"</w:t>
            </w:r>
          </w:p>
        </w:tc>
        <w:tc>
          <w:tcPr>
            <w:tcW w:w="1560" w:type="dxa"/>
          </w:tcPr>
          <w:p w:rsidR="00DE3F68" w:rsidRPr="00E373D7" w:rsidRDefault="00DE3F68" w:rsidP="0031267F">
            <w:pPr>
              <w:rPr>
                <w:b/>
              </w:rPr>
            </w:pPr>
          </w:p>
          <w:p w:rsidR="00DE3F68" w:rsidRPr="00E373D7" w:rsidRDefault="00DE3F68" w:rsidP="0031267F">
            <w:pPr>
              <w:rPr>
                <w:b/>
              </w:rPr>
            </w:pPr>
            <w:r w:rsidRPr="00E373D7">
              <w:rPr>
                <w:b/>
              </w:rPr>
              <w:t>99 0 00 07005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40 000,00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E3F68" w:rsidRPr="00322169" w:rsidRDefault="00DE3F68" w:rsidP="0031267F"/>
          <w:p w:rsidR="00DE3F68" w:rsidRPr="00322169" w:rsidRDefault="00DE3F68" w:rsidP="0031267F">
            <w:r>
              <w:t>99 0 00 07005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Cs/>
              </w:rPr>
            </w:pPr>
            <w:r w:rsidRPr="0005458A">
              <w:rPr>
                <w:bCs/>
              </w:rPr>
              <w:t>40 000,00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1 302 323,00</w:t>
            </w:r>
          </w:p>
          <w:p w:rsidR="00DE3F68" w:rsidRPr="0005458A" w:rsidRDefault="00DE3F68" w:rsidP="0031267F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E3F68" w:rsidRPr="00322169" w:rsidRDefault="00DE3F68" w:rsidP="0031267F">
            <w:r w:rsidRPr="00322169">
              <w:t>99 0 00 09203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1 252 323,00</w:t>
            </w:r>
          </w:p>
          <w:p w:rsidR="00DE3F68" w:rsidRPr="0005458A" w:rsidRDefault="00DE3F68" w:rsidP="0031267F">
            <w:pPr>
              <w:jc w:val="center"/>
              <w:outlineLvl w:val="0"/>
              <w:rPr>
                <w:bCs/>
              </w:rPr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DE3F68" w:rsidRPr="00322169" w:rsidRDefault="00DE3F68" w:rsidP="0031267F">
            <w:r w:rsidRPr="00322169">
              <w:t>99 0 00 09203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50 000,00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/>
          <w:p w:rsidR="00DE3F68" w:rsidRPr="0005458A" w:rsidRDefault="00DE3F68" w:rsidP="0031267F">
            <w:pPr>
              <w:rPr>
                <w:b/>
                <w:bCs/>
              </w:rPr>
            </w:pPr>
            <w:r w:rsidRPr="0005458A">
              <w:rPr>
                <w:b/>
              </w:rPr>
              <w:t>24 124 512,45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DE3F68" w:rsidRPr="00322169" w:rsidRDefault="00DE3F68" w:rsidP="0031267F"/>
          <w:p w:rsidR="00DE3F68" w:rsidRPr="00322169" w:rsidRDefault="00DE3F68" w:rsidP="0031267F"/>
          <w:p w:rsidR="00DE3F68" w:rsidRPr="00322169" w:rsidRDefault="00DE3F68" w:rsidP="0031267F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</w:p>
          <w:p w:rsidR="00DE3F68" w:rsidRPr="00322169" w:rsidRDefault="00DE3F68" w:rsidP="0031267F">
            <w:pPr>
              <w:jc w:val="center"/>
            </w:pPr>
          </w:p>
          <w:p w:rsidR="00DE3F68" w:rsidRPr="00322169" w:rsidRDefault="00DE3F68" w:rsidP="0031267F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/>
          <w:p w:rsidR="00DE3F68" w:rsidRPr="0005458A" w:rsidRDefault="00DE3F68" w:rsidP="0031267F"/>
          <w:p w:rsidR="00DE3F68" w:rsidRPr="0005458A" w:rsidRDefault="00DE3F68" w:rsidP="0031267F">
            <w:r w:rsidRPr="0005458A">
              <w:t>24 124 512,45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7 705 914,29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1 171 700,00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DE3F68" w:rsidRPr="00322169" w:rsidRDefault="00DE3F68" w:rsidP="0031267F">
            <w:r w:rsidRPr="00322169">
              <w:t>99 0 01 00203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Cs/>
              </w:rPr>
            </w:pPr>
            <w:r w:rsidRPr="0005458A">
              <w:rPr>
                <w:bCs/>
              </w:rPr>
              <w:t>1 171 700,00</w:t>
            </w:r>
          </w:p>
          <w:p w:rsidR="00DE3F68" w:rsidRPr="0005458A" w:rsidRDefault="00DE3F68" w:rsidP="0031267F">
            <w:pPr>
              <w:jc w:val="center"/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6 534 214,29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DE3F68" w:rsidRPr="00322169" w:rsidRDefault="00DE3F68" w:rsidP="0031267F">
            <w:r w:rsidRPr="00322169">
              <w:t>99 0 01 00204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5 242 260,00</w:t>
            </w:r>
          </w:p>
          <w:p w:rsidR="00DE3F68" w:rsidRPr="0005458A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E3F68" w:rsidRPr="00322169" w:rsidRDefault="00DE3F68" w:rsidP="0031267F">
            <w:r w:rsidRPr="00322169">
              <w:t>99 0 01 00204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1 277 934,29</w:t>
            </w:r>
          </w:p>
          <w:p w:rsidR="00DE3F68" w:rsidRPr="0005458A" w:rsidRDefault="00DE3F68" w:rsidP="0031267F">
            <w:pPr>
              <w:jc w:val="center"/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DE3F68" w:rsidRPr="00322169" w:rsidRDefault="00DE3F68" w:rsidP="0031267F">
            <w:r w:rsidRPr="00322169">
              <w:t>99 0 01 00204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14 020,00</w:t>
            </w:r>
          </w:p>
          <w:p w:rsidR="00DE3F68" w:rsidRPr="0005458A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</w:p>
          <w:p w:rsidR="00DE3F68" w:rsidRPr="0005458A" w:rsidRDefault="00DE3F68" w:rsidP="0031267F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26 753,00</w:t>
            </w:r>
          </w:p>
        </w:tc>
      </w:tr>
      <w:tr w:rsidR="00DE3F68" w:rsidRPr="00322169" w:rsidTr="0031267F">
        <w:tc>
          <w:tcPr>
            <w:tcW w:w="5884" w:type="dxa"/>
          </w:tcPr>
          <w:p w:rsidR="00DE3F68" w:rsidRPr="00580F26" w:rsidRDefault="00DE3F68" w:rsidP="0031267F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E3F68" w:rsidRPr="00580F26" w:rsidRDefault="00DE3F68" w:rsidP="0031267F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9 335,00</w:t>
            </w:r>
          </w:p>
          <w:p w:rsidR="00DE3F68" w:rsidRPr="0005458A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c>
          <w:tcPr>
            <w:tcW w:w="5884" w:type="dxa"/>
          </w:tcPr>
          <w:p w:rsidR="00DE3F68" w:rsidRPr="00580F26" w:rsidRDefault="00DE3F68" w:rsidP="0031267F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DE3F68" w:rsidRPr="0005458A" w:rsidRDefault="00DE3F68" w:rsidP="0031267F">
            <w:pPr>
              <w:jc w:val="center"/>
              <w:outlineLvl w:val="0"/>
            </w:pPr>
            <w:r w:rsidRPr="0005458A">
              <w:t>17 418,00</w:t>
            </w:r>
          </w:p>
          <w:p w:rsidR="00DE3F68" w:rsidRPr="0005458A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rPr>
          <w:trHeight w:val="395"/>
        </w:trPr>
        <w:tc>
          <w:tcPr>
            <w:tcW w:w="5884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 xml:space="preserve">46 </w:t>
            </w:r>
            <w:r>
              <w:rPr>
                <w:b/>
                <w:bCs/>
              </w:rPr>
              <w:t>501</w:t>
            </w:r>
            <w:r w:rsidRPr="00BB3B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104</w:t>
            </w:r>
            <w:r w:rsidRPr="00BB3B79">
              <w:rPr>
                <w:b/>
                <w:bCs/>
              </w:rPr>
              <w:t>,</w:t>
            </w:r>
            <w:r>
              <w:rPr>
                <w:b/>
                <w:bCs/>
              </w:rPr>
              <w:t>49</w:t>
            </w:r>
          </w:p>
        </w:tc>
      </w:tr>
    </w:tbl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5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30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06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209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Приложение № 8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решению Совета  Нововасюганского сельского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поселения от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89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8C10B5" w:rsidRDefault="00DE3F68" w:rsidP="00DE3F6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2022 год.</w:t>
      </w:r>
    </w:p>
    <w:p w:rsidR="00DE3F68" w:rsidRPr="00322169" w:rsidRDefault="00DE3F68" w:rsidP="00DE3F6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/>
        </w:tc>
        <w:tc>
          <w:tcPr>
            <w:tcW w:w="1559" w:type="dxa"/>
          </w:tcPr>
          <w:p w:rsidR="00DE3F68" w:rsidRPr="00322169" w:rsidRDefault="00DE3F68" w:rsidP="0031267F"/>
        </w:tc>
        <w:tc>
          <w:tcPr>
            <w:tcW w:w="1133" w:type="dxa"/>
          </w:tcPr>
          <w:p w:rsidR="00DE3F68" w:rsidRPr="00322169" w:rsidRDefault="00DE3F68" w:rsidP="0031267F"/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46 501 104,49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DE3F68" w:rsidRPr="00322169" w:rsidRDefault="00DE3F68" w:rsidP="0031267F"/>
        </w:tc>
        <w:tc>
          <w:tcPr>
            <w:tcW w:w="1133" w:type="dxa"/>
          </w:tcPr>
          <w:p w:rsidR="00DE3F68" w:rsidRPr="00322169" w:rsidRDefault="00DE3F68" w:rsidP="0031267F"/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11 027 691,29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DE3F68" w:rsidRPr="00322169" w:rsidRDefault="00DE3F68" w:rsidP="00312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DE3F68" w:rsidRPr="00322169" w:rsidRDefault="00DE3F68" w:rsidP="0031267F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DE3F68" w:rsidRPr="00322169" w:rsidRDefault="00DE3F68" w:rsidP="0031267F"/>
        </w:tc>
        <w:tc>
          <w:tcPr>
            <w:tcW w:w="1133" w:type="dxa"/>
          </w:tcPr>
          <w:p w:rsidR="00DE3F68" w:rsidRPr="00322169" w:rsidRDefault="00DE3F68" w:rsidP="0031267F"/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1 171 700,00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1 171 700,00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1 171 700,00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1 171 700,00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DE3F68" w:rsidRPr="00322169" w:rsidRDefault="00DE3F68" w:rsidP="0031267F"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0102</w:t>
            </w:r>
          </w:p>
        </w:tc>
        <w:tc>
          <w:tcPr>
            <w:tcW w:w="1559" w:type="dxa"/>
          </w:tcPr>
          <w:p w:rsidR="00DE3F68" w:rsidRPr="00322169" w:rsidRDefault="00DE3F68" w:rsidP="0031267F">
            <w:r w:rsidRPr="00322169">
              <w:t>99 0 01 00203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Cs/>
              </w:rPr>
            </w:pPr>
            <w:r w:rsidRPr="00BB3B79">
              <w:rPr>
                <w:bCs/>
              </w:rPr>
              <w:t>1 171 700,00</w:t>
            </w:r>
          </w:p>
          <w:p w:rsidR="00DE3F68" w:rsidRPr="00BB3B79" w:rsidRDefault="00DE3F68" w:rsidP="0031267F"/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DE3F68" w:rsidRPr="00322169" w:rsidRDefault="00DE3F68" w:rsidP="0031267F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6 527 814,29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6 527 814,29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6 527 814,29</w:t>
            </w:r>
          </w:p>
          <w:p w:rsidR="00DE3F68" w:rsidRPr="00BB3B79" w:rsidRDefault="00DE3F68" w:rsidP="0031267F">
            <w:pPr>
              <w:jc w:val="center"/>
              <w:rPr>
                <w:b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6 527 814,29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DE3F68" w:rsidRPr="00322169" w:rsidRDefault="00DE3F68" w:rsidP="0031267F">
            <w:r w:rsidRPr="00322169">
              <w:t xml:space="preserve"> 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0104</w:t>
            </w:r>
          </w:p>
        </w:tc>
        <w:tc>
          <w:tcPr>
            <w:tcW w:w="1559" w:type="dxa"/>
          </w:tcPr>
          <w:p w:rsidR="00DE3F68" w:rsidRPr="00322169" w:rsidRDefault="00DE3F68" w:rsidP="0031267F">
            <w:r w:rsidRPr="00322169">
              <w:t>99 0 01 00204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5 242 260,00</w:t>
            </w:r>
          </w:p>
          <w:p w:rsidR="00DE3F68" w:rsidRPr="00BB3B79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3F68" w:rsidRPr="00322169" w:rsidRDefault="00DE3F68" w:rsidP="0031267F"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0104</w:t>
            </w:r>
          </w:p>
        </w:tc>
        <w:tc>
          <w:tcPr>
            <w:tcW w:w="1559" w:type="dxa"/>
          </w:tcPr>
          <w:p w:rsidR="00DE3F68" w:rsidRPr="00322169" w:rsidRDefault="00DE3F68" w:rsidP="0031267F">
            <w:r w:rsidRPr="00322169">
              <w:t>99 0 01 00204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1 271 534,29</w:t>
            </w:r>
          </w:p>
          <w:p w:rsidR="00DE3F68" w:rsidRPr="00BB3B79" w:rsidRDefault="00DE3F68" w:rsidP="0031267F">
            <w:pPr>
              <w:jc w:val="center"/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DE3F68" w:rsidRPr="00322169" w:rsidRDefault="00DE3F68" w:rsidP="0031267F"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0104</w:t>
            </w:r>
          </w:p>
        </w:tc>
        <w:tc>
          <w:tcPr>
            <w:tcW w:w="1559" w:type="dxa"/>
          </w:tcPr>
          <w:p w:rsidR="00DE3F68" w:rsidRPr="00322169" w:rsidRDefault="00DE3F68" w:rsidP="0031267F">
            <w:r w:rsidRPr="00322169">
              <w:t>99 0 01 00204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14 020,00</w:t>
            </w:r>
          </w:p>
          <w:p w:rsidR="00DE3F68" w:rsidRPr="00BB3B79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c>
          <w:tcPr>
            <w:tcW w:w="4501" w:type="dxa"/>
            <w:vAlign w:val="bottom"/>
          </w:tcPr>
          <w:p w:rsidR="00DE3F68" w:rsidRDefault="00DE3F68" w:rsidP="0031267F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DE3F68" w:rsidRPr="00D11EAE" w:rsidRDefault="00DE3F68" w:rsidP="0031267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D11EAE" w:rsidRDefault="00DE3F68" w:rsidP="0031267F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</w:tcPr>
          <w:p w:rsidR="00DE3F68" w:rsidRPr="00D11EAE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31F55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</w:rPr>
            </w:pPr>
            <w:r w:rsidRPr="00BB3B79">
              <w:rPr>
                <w:b/>
              </w:rPr>
              <w:t>118 000,00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  <w:vAlign w:val="bottom"/>
          </w:tcPr>
          <w:p w:rsidR="00DE3F68" w:rsidRDefault="00DE3F68" w:rsidP="0031267F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E3F68" w:rsidRPr="008715A8" w:rsidRDefault="00DE3F68" w:rsidP="0031267F">
            <w:pPr>
              <w:rPr>
                <w:b/>
              </w:rPr>
            </w:pPr>
            <w:r w:rsidRPr="008715A8">
              <w:rPr>
                <w:b/>
              </w:rPr>
              <w:t xml:space="preserve"> 901</w:t>
            </w:r>
          </w:p>
        </w:tc>
        <w:tc>
          <w:tcPr>
            <w:tcW w:w="850" w:type="dxa"/>
          </w:tcPr>
          <w:p w:rsidR="00DE3F68" w:rsidRPr="00D11EAE" w:rsidRDefault="00DE3F68" w:rsidP="0031267F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DE3F68" w:rsidRDefault="00DE3F68" w:rsidP="0031267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E3F68" w:rsidRPr="00331F55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</w:rPr>
            </w:pPr>
            <w:r w:rsidRPr="00BB3B79">
              <w:rPr>
                <w:b/>
              </w:rPr>
              <w:t>118 000,00</w:t>
            </w:r>
          </w:p>
        </w:tc>
      </w:tr>
      <w:tr w:rsidR="00DE3F68" w:rsidRPr="00322169" w:rsidTr="0031267F">
        <w:tc>
          <w:tcPr>
            <w:tcW w:w="4501" w:type="dxa"/>
            <w:vAlign w:val="bottom"/>
          </w:tcPr>
          <w:p w:rsidR="00DE3F68" w:rsidRDefault="00DE3F68" w:rsidP="0031267F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</w:tcPr>
          <w:p w:rsidR="00DE3F68" w:rsidRPr="008715A8" w:rsidRDefault="00DE3F68" w:rsidP="0031267F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DE3F68" w:rsidRPr="00D11EAE" w:rsidRDefault="00DE3F68" w:rsidP="0031267F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DE3F68" w:rsidRDefault="00DE3F68" w:rsidP="0031267F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1133" w:type="dxa"/>
            <w:vAlign w:val="bottom"/>
          </w:tcPr>
          <w:p w:rsidR="00DE3F68" w:rsidRDefault="00DE3F68" w:rsidP="0031267F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</w:rPr>
            </w:pPr>
            <w:r w:rsidRPr="00BB3B79">
              <w:rPr>
                <w:b/>
              </w:rPr>
              <w:t>118 000,00</w:t>
            </w:r>
          </w:p>
        </w:tc>
      </w:tr>
      <w:tr w:rsidR="00DE3F68" w:rsidRPr="00322169" w:rsidTr="0031267F">
        <w:tc>
          <w:tcPr>
            <w:tcW w:w="4501" w:type="dxa"/>
            <w:vAlign w:val="bottom"/>
          </w:tcPr>
          <w:p w:rsidR="00DE3F68" w:rsidRDefault="00DE3F68" w:rsidP="0031267F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DE3F68" w:rsidRPr="00C83689" w:rsidRDefault="00DE3F68" w:rsidP="0031267F">
            <w:r w:rsidRPr="00C83689">
              <w:t>901</w:t>
            </w:r>
          </w:p>
        </w:tc>
        <w:tc>
          <w:tcPr>
            <w:tcW w:w="850" w:type="dxa"/>
          </w:tcPr>
          <w:p w:rsidR="00DE3F68" w:rsidRPr="00C83689" w:rsidRDefault="00DE3F68" w:rsidP="0031267F">
            <w:pPr>
              <w:rPr>
                <w:bCs/>
              </w:rPr>
            </w:pPr>
            <w:r w:rsidRPr="00C83689">
              <w:rPr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DE3F68" w:rsidRPr="00C83689" w:rsidRDefault="00DE3F68" w:rsidP="0031267F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1133" w:type="dxa"/>
            <w:vAlign w:val="bottom"/>
          </w:tcPr>
          <w:p w:rsidR="00DE3F68" w:rsidRPr="00C83689" w:rsidRDefault="00DE3F68" w:rsidP="0031267F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</w:pPr>
            <w:r w:rsidRPr="00BB3B79">
              <w:t>118 000,00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91 160,00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91 160,00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91 160,00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r w:rsidRPr="00322169">
              <w:t>Резервные средства</w:t>
            </w:r>
          </w:p>
        </w:tc>
        <w:tc>
          <w:tcPr>
            <w:tcW w:w="845" w:type="dxa"/>
          </w:tcPr>
          <w:p w:rsidR="00DE3F68" w:rsidRPr="00322169" w:rsidRDefault="00DE3F68" w:rsidP="0031267F"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0111</w:t>
            </w:r>
          </w:p>
        </w:tc>
        <w:tc>
          <w:tcPr>
            <w:tcW w:w="1559" w:type="dxa"/>
          </w:tcPr>
          <w:p w:rsidR="00DE3F68" w:rsidRPr="00322169" w:rsidRDefault="00DE3F68" w:rsidP="0031267F">
            <w:r w:rsidRPr="00322169">
              <w:t>99 0 00 00705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91 160,00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3 119 017,00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3 119 017,00</w:t>
            </w: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9C6A8E" w:rsidRDefault="00DE3F68" w:rsidP="0031267F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Резервные средства на решение вопросов местного значения</w:t>
            </w:r>
          </w:p>
        </w:tc>
        <w:tc>
          <w:tcPr>
            <w:tcW w:w="845" w:type="dxa"/>
          </w:tcPr>
          <w:p w:rsidR="00DE3F68" w:rsidRPr="009C6A8E" w:rsidRDefault="00DE3F68" w:rsidP="0031267F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9C6A8E" w:rsidRDefault="00DE3F68" w:rsidP="0031267F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DE3F68" w:rsidRPr="009C6A8E" w:rsidRDefault="00DE3F68" w:rsidP="0031267F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99 0 00 00113</w:t>
            </w:r>
          </w:p>
        </w:tc>
        <w:tc>
          <w:tcPr>
            <w:tcW w:w="1133" w:type="dxa"/>
          </w:tcPr>
          <w:p w:rsidR="00DE3F68" w:rsidRPr="009C6A8E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</w:rPr>
            </w:pPr>
            <w:r w:rsidRPr="00BB3B79">
              <w:rPr>
                <w:b/>
              </w:rPr>
              <w:t>1 800 000,00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103498" w:rsidRDefault="00DE3F68" w:rsidP="0031267F">
            <w:pPr>
              <w:rPr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845" w:type="dxa"/>
          </w:tcPr>
          <w:p w:rsidR="00DE3F68" w:rsidRPr="00103498" w:rsidRDefault="00DE3F68" w:rsidP="0031267F">
            <w:pPr>
              <w:rPr>
                <w:bCs/>
              </w:rPr>
            </w:pPr>
            <w:r w:rsidRPr="00103498">
              <w:rPr>
                <w:bCs/>
              </w:rPr>
              <w:t>901</w:t>
            </w:r>
          </w:p>
        </w:tc>
        <w:tc>
          <w:tcPr>
            <w:tcW w:w="850" w:type="dxa"/>
          </w:tcPr>
          <w:p w:rsidR="00DE3F68" w:rsidRPr="00103498" w:rsidRDefault="00DE3F68" w:rsidP="0031267F">
            <w:pPr>
              <w:rPr>
                <w:bCs/>
              </w:rPr>
            </w:pPr>
            <w:r w:rsidRPr="00103498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DE3F68" w:rsidRPr="00103498" w:rsidRDefault="00DE3F68" w:rsidP="0031267F">
            <w:pPr>
              <w:rPr>
                <w:bCs/>
              </w:rPr>
            </w:pPr>
            <w:r w:rsidRPr="00103498">
              <w:rPr>
                <w:bCs/>
              </w:rPr>
              <w:t>99 0 00 00113</w:t>
            </w:r>
          </w:p>
        </w:tc>
        <w:tc>
          <w:tcPr>
            <w:tcW w:w="1133" w:type="dxa"/>
          </w:tcPr>
          <w:p w:rsidR="00DE3F68" w:rsidRPr="009C6A8E" w:rsidRDefault="00DE3F68" w:rsidP="0031267F">
            <w:pPr>
              <w:jc w:val="center"/>
              <w:rPr>
                <w:bCs/>
              </w:rPr>
            </w:pPr>
            <w:r w:rsidRPr="009C6A8E">
              <w:rPr>
                <w:bCs/>
              </w:rPr>
              <w:t>870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</w:pPr>
            <w:r w:rsidRPr="00BB3B79">
              <w:t>1 800 000,00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</w:rPr>
            </w:pPr>
            <w:r w:rsidRPr="00BB3B79">
              <w:rPr>
                <w:b/>
              </w:rPr>
              <w:t>16 694,00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DE3F68" w:rsidRPr="00322169" w:rsidRDefault="00DE3F68" w:rsidP="0031267F"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0113</w:t>
            </w:r>
          </w:p>
        </w:tc>
        <w:tc>
          <w:tcPr>
            <w:tcW w:w="1559" w:type="dxa"/>
          </w:tcPr>
          <w:p w:rsidR="00DE3F68" w:rsidRPr="00322169" w:rsidRDefault="00DE3F68" w:rsidP="0031267F">
            <w:r w:rsidRPr="00322169">
              <w:t>99 0 00 00950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</w:pPr>
            <w:r w:rsidRPr="00BB3B79">
              <w:t>16 694,00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1 302 323,00</w:t>
            </w:r>
          </w:p>
          <w:p w:rsidR="00DE3F68" w:rsidRPr="00BB3B79" w:rsidRDefault="00DE3F68" w:rsidP="0031267F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3F68" w:rsidRPr="00322169" w:rsidRDefault="00DE3F68" w:rsidP="0031267F"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0113</w:t>
            </w:r>
          </w:p>
        </w:tc>
        <w:tc>
          <w:tcPr>
            <w:tcW w:w="1559" w:type="dxa"/>
          </w:tcPr>
          <w:p w:rsidR="00DE3F68" w:rsidRPr="00322169" w:rsidRDefault="00DE3F68" w:rsidP="0031267F">
            <w:r w:rsidRPr="00322169">
              <w:t>99 0 00 09203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1 252 323,00</w:t>
            </w:r>
          </w:p>
          <w:p w:rsidR="00DE3F68" w:rsidRPr="00BB3B79" w:rsidRDefault="00DE3F68" w:rsidP="0031267F">
            <w:pPr>
              <w:jc w:val="center"/>
              <w:outlineLvl w:val="0"/>
              <w:rPr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DE3F68" w:rsidRPr="00322169" w:rsidRDefault="00DE3F68" w:rsidP="0031267F"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0113</w:t>
            </w:r>
          </w:p>
        </w:tc>
        <w:tc>
          <w:tcPr>
            <w:tcW w:w="1559" w:type="dxa"/>
          </w:tcPr>
          <w:p w:rsidR="00DE3F68" w:rsidRPr="00322169" w:rsidRDefault="00DE3F68" w:rsidP="0031267F">
            <w:r w:rsidRPr="00322169">
              <w:t>99 0 00 09203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50 000,00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178 900,00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178 900,00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178 900,00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178 900,00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178 900,00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E43B65" w:rsidRDefault="00DE3F68" w:rsidP="0031267F">
            <w:pPr>
              <w:rPr>
                <w:b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DE3F68" w:rsidRPr="00E43B65" w:rsidRDefault="00DE3F68" w:rsidP="0031267F">
            <w:pPr>
              <w:rPr>
                <w:b/>
              </w:rPr>
            </w:pPr>
          </w:p>
          <w:p w:rsidR="00DE3F68" w:rsidRPr="00E43B65" w:rsidRDefault="00DE3F68" w:rsidP="0031267F">
            <w:pPr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DE3F68" w:rsidRPr="00E43B65" w:rsidRDefault="00DE3F68" w:rsidP="0031267F">
            <w:pPr>
              <w:rPr>
                <w:b/>
              </w:rPr>
            </w:pPr>
          </w:p>
          <w:p w:rsidR="00DE3F68" w:rsidRPr="00E43B65" w:rsidRDefault="00DE3F68" w:rsidP="0031267F">
            <w:pPr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DE3F68" w:rsidRPr="00E43B65" w:rsidRDefault="00DE3F68" w:rsidP="0031267F">
            <w:pPr>
              <w:rPr>
                <w:b/>
              </w:rPr>
            </w:pPr>
          </w:p>
          <w:p w:rsidR="00DE3F68" w:rsidRPr="00E43B65" w:rsidRDefault="00DE3F68" w:rsidP="0031267F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DE3F68" w:rsidRPr="00E43B65" w:rsidRDefault="00DE3F68" w:rsidP="0031267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178 900,00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DE3F68" w:rsidRPr="00322169" w:rsidRDefault="00DE3F68" w:rsidP="0031267F"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0203</w:t>
            </w:r>
          </w:p>
        </w:tc>
        <w:tc>
          <w:tcPr>
            <w:tcW w:w="1559" w:type="dxa"/>
          </w:tcPr>
          <w:p w:rsidR="00DE3F68" w:rsidRPr="00322169" w:rsidRDefault="00DE3F68" w:rsidP="0031267F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173 614,00</w:t>
            </w:r>
          </w:p>
          <w:p w:rsidR="00DE3F68" w:rsidRPr="00BB3B79" w:rsidRDefault="00DE3F68" w:rsidP="0031267F">
            <w:pPr>
              <w:jc w:val="center"/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3F68" w:rsidRPr="00322169" w:rsidRDefault="00DE3F68" w:rsidP="0031267F"/>
          <w:p w:rsidR="00DE3F68" w:rsidRPr="00322169" w:rsidRDefault="00DE3F68" w:rsidP="0031267F"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/>
          <w:p w:rsidR="00DE3F68" w:rsidRPr="00322169" w:rsidRDefault="00DE3F68" w:rsidP="0031267F">
            <w:r w:rsidRPr="00322169">
              <w:t>0203</w:t>
            </w:r>
          </w:p>
        </w:tc>
        <w:tc>
          <w:tcPr>
            <w:tcW w:w="1559" w:type="dxa"/>
          </w:tcPr>
          <w:p w:rsidR="00DE3F68" w:rsidRPr="00322169" w:rsidRDefault="00DE3F68" w:rsidP="0031267F"/>
          <w:p w:rsidR="00DE3F68" w:rsidRPr="00322169" w:rsidRDefault="00DE3F68" w:rsidP="0031267F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</w:p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5 286,00</w:t>
            </w:r>
          </w:p>
          <w:p w:rsidR="00DE3F68" w:rsidRPr="00BB3B79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132 840,00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132 840,00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132 840,00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DE3F68" w:rsidRPr="00322169" w:rsidRDefault="00DE3F68" w:rsidP="0031267F"/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outlineLvl w:val="0"/>
            </w:pPr>
            <w:r w:rsidRPr="00BB3B79">
              <w:t>92 840,00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3F68" w:rsidRPr="00322169" w:rsidRDefault="00DE3F68" w:rsidP="0031267F"/>
          <w:p w:rsidR="00DE3F68" w:rsidRPr="00322169" w:rsidRDefault="00DE3F68" w:rsidP="0031267F"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/>
          <w:p w:rsidR="00DE3F68" w:rsidRPr="00322169" w:rsidRDefault="00DE3F68" w:rsidP="0031267F">
            <w:r w:rsidRPr="00322169">
              <w:t>0310</w:t>
            </w:r>
          </w:p>
        </w:tc>
        <w:tc>
          <w:tcPr>
            <w:tcW w:w="1559" w:type="dxa"/>
          </w:tcPr>
          <w:p w:rsidR="00DE3F68" w:rsidRPr="00322169" w:rsidRDefault="00DE3F68" w:rsidP="0031267F"/>
          <w:p w:rsidR="00DE3F68" w:rsidRPr="00322169" w:rsidRDefault="00DE3F68" w:rsidP="0031267F">
            <w:r w:rsidRPr="00322169">
              <w:t>99 0 00 02181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Cs/>
              </w:rPr>
            </w:pPr>
          </w:p>
          <w:p w:rsidR="00DE3F68" w:rsidRPr="00322169" w:rsidRDefault="00DE3F68" w:rsidP="0031267F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92 840,00</w:t>
            </w:r>
          </w:p>
          <w:p w:rsidR="00DE3F68" w:rsidRPr="00BB3B79" w:rsidRDefault="00DE3F68" w:rsidP="0031267F">
            <w:pPr>
              <w:jc w:val="center"/>
              <w:rPr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E373D7" w:rsidRDefault="00DE3F68" w:rsidP="0031267F">
            <w:pPr>
              <w:rPr>
                <w:b/>
              </w:rPr>
            </w:pPr>
            <w:r w:rsidRPr="00E373D7">
              <w:rPr>
                <w:b/>
              </w:rPr>
              <w:t>Резервные фонды муниципального образования "</w:t>
            </w:r>
            <w:proofErr w:type="spellStart"/>
            <w:r w:rsidRPr="00E373D7">
              <w:rPr>
                <w:b/>
              </w:rPr>
              <w:t>Каргасокский</w:t>
            </w:r>
            <w:proofErr w:type="spellEnd"/>
            <w:r w:rsidRPr="00E373D7">
              <w:rPr>
                <w:b/>
              </w:rPr>
              <w:t xml:space="preserve"> район"</w:t>
            </w:r>
          </w:p>
        </w:tc>
        <w:tc>
          <w:tcPr>
            <w:tcW w:w="845" w:type="dxa"/>
          </w:tcPr>
          <w:p w:rsidR="00DE3F68" w:rsidRPr="00E373D7" w:rsidRDefault="00DE3F68" w:rsidP="0031267F">
            <w:pPr>
              <w:rPr>
                <w:b/>
              </w:rPr>
            </w:pPr>
          </w:p>
          <w:p w:rsidR="00DE3F68" w:rsidRPr="00E373D7" w:rsidRDefault="00DE3F68" w:rsidP="0031267F">
            <w:pPr>
              <w:rPr>
                <w:b/>
              </w:rPr>
            </w:pPr>
            <w:r w:rsidRPr="00E373D7">
              <w:rPr>
                <w:b/>
              </w:rPr>
              <w:t>901</w:t>
            </w:r>
          </w:p>
        </w:tc>
        <w:tc>
          <w:tcPr>
            <w:tcW w:w="850" w:type="dxa"/>
          </w:tcPr>
          <w:p w:rsidR="00DE3F68" w:rsidRPr="00E373D7" w:rsidRDefault="00DE3F68" w:rsidP="0031267F">
            <w:pPr>
              <w:rPr>
                <w:b/>
              </w:rPr>
            </w:pPr>
          </w:p>
          <w:p w:rsidR="00DE3F68" w:rsidRPr="00E373D7" w:rsidRDefault="00DE3F68" w:rsidP="0031267F">
            <w:pPr>
              <w:rPr>
                <w:b/>
              </w:rPr>
            </w:pPr>
            <w:r w:rsidRPr="00E373D7">
              <w:rPr>
                <w:b/>
              </w:rPr>
              <w:t>0310</w:t>
            </w:r>
          </w:p>
        </w:tc>
        <w:tc>
          <w:tcPr>
            <w:tcW w:w="1559" w:type="dxa"/>
          </w:tcPr>
          <w:p w:rsidR="00DE3F68" w:rsidRPr="00E373D7" w:rsidRDefault="00DE3F68" w:rsidP="0031267F">
            <w:pPr>
              <w:rPr>
                <w:b/>
              </w:rPr>
            </w:pPr>
          </w:p>
          <w:p w:rsidR="00DE3F68" w:rsidRPr="00E373D7" w:rsidRDefault="00DE3F68" w:rsidP="0031267F">
            <w:pPr>
              <w:rPr>
                <w:b/>
              </w:rPr>
            </w:pPr>
            <w:r w:rsidRPr="00E373D7">
              <w:rPr>
                <w:b/>
              </w:rPr>
              <w:t>99 0 00 07005</w:t>
            </w:r>
          </w:p>
        </w:tc>
        <w:tc>
          <w:tcPr>
            <w:tcW w:w="1133" w:type="dxa"/>
          </w:tcPr>
          <w:p w:rsidR="00DE3F68" w:rsidRPr="00E373D7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40 000,00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3F68" w:rsidRPr="00322169" w:rsidRDefault="00DE3F68" w:rsidP="0031267F"/>
          <w:p w:rsidR="00DE3F68" w:rsidRPr="00322169" w:rsidRDefault="00DE3F68" w:rsidP="0031267F"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/>
          <w:p w:rsidR="00DE3F68" w:rsidRPr="00322169" w:rsidRDefault="00DE3F68" w:rsidP="0031267F">
            <w:r w:rsidRPr="00322169">
              <w:t>0310</w:t>
            </w:r>
          </w:p>
        </w:tc>
        <w:tc>
          <w:tcPr>
            <w:tcW w:w="1559" w:type="dxa"/>
          </w:tcPr>
          <w:p w:rsidR="00DE3F68" w:rsidRPr="00322169" w:rsidRDefault="00DE3F68" w:rsidP="0031267F"/>
          <w:p w:rsidR="00DE3F68" w:rsidRPr="00322169" w:rsidRDefault="00DE3F68" w:rsidP="0031267F">
            <w:r>
              <w:t>99 0 00 07005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Cs/>
              </w:rPr>
            </w:pPr>
          </w:p>
          <w:p w:rsidR="00DE3F68" w:rsidRPr="00322169" w:rsidRDefault="00DE3F68" w:rsidP="0031267F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Cs/>
              </w:rPr>
            </w:pPr>
            <w:r w:rsidRPr="00BB3B79">
              <w:rPr>
                <w:bCs/>
              </w:rPr>
              <w:t>40 000,00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1 026 566,00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1 026 566,00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rPr>
          <w:trHeight w:val="672"/>
        </w:trPr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617 000,00</w:t>
            </w:r>
          </w:p>
        </w:tc>
      </w:tr>
      <w:tr w:rsidR="00DE3F68" w:rsidRPr="00322169" w:rsidTr="0031267F">
        <w:trPr>
          <w:trHeight w:val="623"/>
        </w:trPr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568 800,00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568 800,00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DE3F68" w:rsidRPr="00322169" w:rsidRDefault="00DE3F68" w:rsidP="0031267F"/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568 800,00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3F68" w:rsidRPr="00322169" w:rsidRDefault="00DE3F68" w:rsidP="0031267F"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0409</w:t>
            </w:r>
          </w:p>
        </w:tc>
        <w:tc>
          <w:tcPr>
            <w:tcW w:w="1559" w:type="dxa"/>
          </w:tcPr>
          <w:p w:rsidR="00DE3F68" w:rsidRPr="00322169" w:rsidRDefault="00DE3F68" w:rsidP="0031267F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568 800,00</w:t>
            </w:r>
          </w:p>
          <w:p w:rsidR="00DE3F68" w:rsidRPr="00BB3B79" w:rsidRDefault="00DE3F68" w:rsidP="0031267F">
            <w:pPr>
              <w:jc w:val="center"/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r w:rsidRPr="00322169">
              <w:rPr>
                <w:b/>
                <w:color w:val="000000"/>
              </w:rPr>
              <w:lastRenderedPageBreak/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457 766,00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E43B65" w:rsidRDefault="00DE3F68" w:rsidP="0031267F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DE3F68" w:rsidRPr="00E43B65" w:rsidRDefault="00DE3F68" w:rsidP="0031267F">
            <w:pPr>
              <w:rPr>
                <w:b/>
                <w:bCs/>
              </w:rPr>
            </w:pPr>
          </w:p>
          <w:p w:rsidR="00DE3F68" w:rsidRPr="00E43B65" w:rsidRDefault="00DE3F68" w:rsidP="0031267F">
            <w:pPr>
              <w:rPr>
                <w:b/>
                <w:bCs/>
              </w:rPr>
            </w:pPr>
          </w:p>
          <w:p w:rsidR="00DE3F68" w:rsidRPr="00E43B65" w:rsidRDefault="00DE3F68" w:rsidP="0031267F">
            <w:pPr>
              <w:rPr>
                <w:b/>
                <w:bCs/>
              </w:rPr>
            </w:pPr>
          </w:p>
          <w:p w:rsidR="00DE3F68" w:rsidRPr="00E43B65" w:rsidRDefault="00DE3F68" w:rsidP="0031267F">
            <w:pPr>
              <w:rPr>
                <w:b/>
                <w:bCs/>
              </w:rPr>
            </w:pPr>
          </w:p>
          <w:p w:rsidR="00DE3F68" w:rsidRPr="00E43B65" w:rsidRDefault="00DE3F68" w:rsidP="0031267F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E43B65" w:rsidRDefault="00DE3F68" w:rsidP="0031267F">
            <w:pPr>
              <w:rPr>
                <w:b/>
                <w:bCs/>
              </w:rPr>
            </w:pPr>
          </w:p>
          <w:p w:rsidR="00DE3F68" w:rsidRPr="00E43B65" w:rsidRDefault="00DE3F68" w:rsidP="0031267F">
            <w:pPr>
              <w:rPr>
                <w:b/>
                <w:bCs/>
              </w:rPr>
            </w:pPr>
          </w:p>
          <w:p w:rsidR="00DE3F68" w:rsidRPr="00E43B65" w:rsidRDefault="00DE3F68" w:rsidP="0031267F">
            <w:pPr>
              <w:rPr>
                <w:b/>
                <w:bCs/>
              </w:rPr>
            </w:pPr>
          </w:p>
          <w:p w:rsidR="00DE3F68" w:rsidRPr="00E43B65" w:rsidRDefault="00DE3F68" w:rsidP="0031267F">
            <w:pPr>
              <w:rPr>
                <w:b/>
                <w:bCs/>
              </w:rPr>
            </w:pPr>
          </w:p>
          <w:p w:rsidR="00DE3F68" w:rsidRPr="00E43B65" w:rsidRDefault="00DE3F68" w:rsidP="0031267F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DE3F68" w:rsidRPr="00E43B65" w:rsidRDefault="00DE3F68" w:rsidP="0031267F">
            <w:pPr>
              <w:rPr>
                <w:b/>
                <w:bCs/>
              </w:rPr>
            </w:pPr>
          </w:p>
          <w:p w:rsidR="00DE3F68" w:rsidRPr="00E43B65" w:rsidRDefault="00DE3F68" w:rsidP="0031267F">
            <w:pPr>
              <w:rPr>
                <w:b/>
                <w:bCs/>
              </w:rPr>
            </w:pPr>
          </w:p>
          <w:p w:rsidR="00DE3F68" w:rsidRPr="00E43B65" w:rsidRDefault="00DE3F68" w:rsidP="0031267F">
            <w:pPr>
              <w:rPr>
                <w:b/>
                <w:bCs/>
              </w:rPr>
            </w:pPr>
          </w:p>
          <w:p w:rsidR="00DE3F68" w:rsidRPr="00E43B65" w:rsidRDefault="00DE3F68" w:rsidP="0031267F">
            <w:pPr>
              <w:rPr>
                <w:b/>
                <w:bCs/>
              </w:rPr>
            </w:pPr>
          </w:p>
          <w:p w:rsidR="00DE3F68" w:rsidRPr="00E43B65" w:rsidRDefault="00DE3F68" w:rsidP="0031267F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17 0 00 10000</w:t>
            </w:r>
          </w:p>
        </w:tc>
        <w:tc>
          <w:tcPr>
            <w:tcW w:w="1133" w:type="dxa"/>
          </w:tcPr>
          <w:p w:rsidR="00DE3F68" w:rsidRPr="00E43B65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457 766,00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Cs/>
              </w:rPr>
            </w:pPr>
          </w:p>
          <w:p w:rsidR="00DE3F68" w:rsidRPr="00322169" w:rsidRDefault="00DE3F68" w:rsidP="0031267F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Cs/>
              </w:rPr>
            </w:pPr>
          </w:p>
          <w:p w:rsidR="00DE3F68" w:rsidRPr="00322169" w:rsidRDefault="00DE3F68" w:rsidP="0031267F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Cs/>
              </w:rPr>
            </w:pPr>
          </w:p>
          <w:p w:rsidR="00DE3F68" w:rsidRPr="00322169" w:rsidRDefault="00DE3F68" w:rsidP="0031267F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</w:p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Cs/>
              </w:rPr>
            </w:pPr>
            <w:r w:rsidRPr="00BB3B79">
              <w:rPr>
                <w:bCs/>
              </w:rPr>
              <w:t>457 766,00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28 3</w:t>
            </w:r>
            <w:r>
              <w:rPr>
                <w:b/>
                <w:bCs/>
              </w:rPr>
              <w:t>34</w:t>
            </w:r>
            <w:r w:rsidRPr="00BB3B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236</w:t>
            </w:r>
            <w:r w:rsidRPr="00BB3B79">
              <w:rPr>
                <w:b/>
                <w:bCs/>
              </w:rPr>
              <w:t>,</w:t>
            </w:r>
            <w:r>
              <w:rPr>
                <w:b/>
                <w:bCs/>
              </w:rPr>
              <w:t>33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DE3F68" w:rsidRPr="00322169" w:rsidRDefault="00DE3F68" w:rsidP="0031267F"/>
        </w:tc>
        <w:tc>
          <w:tcPr>
            <w:tcW w:w="1133" w:type="dxa"/>
          </w:tcPr>
          <w:p w:rsidR="00DE3F68" w:rsidRPr="00322169" w:rsidRDefault="00DE3F68" w:rsidP="0031267F"/>
        </w:tc>
        <w:tc>
          <w:tcPr>
            <w:tcW w:w="1560" w:type="dxa"/>
            <w:shd w:val="clear" w:color="auto" w:fill="auto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272 320,00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E3F68" w:rsidRPr="00322169" w:rsidRDefault="00DE3F68" w:rsidP="0031267F"/>
        </w:tc>
        <w:tc>
          <w:tcPr>
            <w:tcW w:w="1560" w:type="dxa"/>
            <w:shd w:val="clear" w:color="auto" w:fill="auto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272 320,00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DE3F68" w:rsidRPr="00322169" w:rsidRDefault="00DE3F68" w:rsidP="0031267F"/>
        </w:tc>
        <w:tc>
          <w:tcPr>
            <w:tcW w:w="1560" w:type="dxa"/>
            <w:shd w:val="clear" w:color="auto" w:fill="auto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192 000,00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0501</w:t>
            </w:r>
          </w:p>
        </w:tc>
        <w:tc>
          <w:tcPr>
            <w:tcW w:w="1559" w:type="dxa"/>
          </w:tcPr>
          <w:p w:rsidR="00DE3F68" w:rsidRPr="00322169" w:rsidRDefault="00DE3F68" w:rsidP="0031267F">
            <w:r w:rsidRPr="00322169">
              <w:t>99 0 00 03902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</w:pPr>
            <w:r w:rsidRPr="00BB3B79">
              <w:t>192 000,00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80 320,00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0501</w:t>
            </w:r>
          </w:p>
        </w:tc>
        <w:tc>
          <w:tcPr>
            <w:tcW w:w="1559" w:type="dxa"/>
          </w:tcPr>
          <w:p w:rsidR="00DE3F68" w:rsidRPr="00322169" w:rsidRDefault="00DE3F68" w:rsidP="0031267F">
            <w:r w:rsidRPr="00322169">
              <w:t>99 0 00 03903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80 320,00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27 005 393,34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0C5BC9">
              <w:rPr>
                <w:b/>
                <w:iCs/>
                <w:color w:val="000000"/>
              </w:rPr>
              <w:t xml:space="preserve">«Повышение </w:t>
            </w:r>
            <w:proofErr w:type="spellStart"/>
            <w:r w:rsidRPr="000C5BC9">
              <w:rPr>
                <w:b/>
                <w:iCs/>
                <w:color w:val="000000"/>
              </w:rPr>
              <w:t>энергоэффективности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в муниципальном образовании "</w:t>
            </w:r>
            <w:proofErr w:type="spellStart"/>
            <w:r w:rsidRPr="000C5BC9">
              <w:rPr>
                <w:b/>
                <w:iCs/>
                <w:color w:val="000000"/>
              </w:rPr>
              <w:t>Каргасокский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район"»</w:t>
            </w:r>
          </w:p>
        </w:tc>
        <w:tc>
          <w:tcPr>
            <w:tcW w:w="845" w:type="dxa"/>
          </w:tcPr>
          <w:p w:rsidR="00DE3F68" w:rsidRPr="000C5BC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C5BC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C5BC9" w:rsidRDefault="00DE3F68" w:rsidP="0031267F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</w:p>
          <w:p w:rsidR="00DE3F68" w:rsidRPr="000C5BC9" w:rsidRDefault="00DE3F68" w:rsidP="0031267F">
            <w:pPr>
              <w:rPr>
                <w:b/>
                <w:bCs/>
              </w:rPr>
            </w:pPr>
          </w:p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E3F68" w:rsidRPr="000C5BC9" w:rsidRDefault="00DE3F68" w:rsidP="0031267F">
            <w:pPr>
              <w:rPr>
                <w:b/>
              </w:rPr>
            </w:pPr>
          </w:p>
          <w:p w:rsidR="00DE3F68" w:rsidRPr="000C5BC9" w:rsidRDefault="00DE3F68" w:rsidP="0031267F">
            <w:pPr>
              <w:rPr>
                <w:b/>
              </w:rPr>
            </w:pPr>
          </w:p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</w:rPr>
              <w:t>06 0 00 00000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2 722 980,89</w:t>
            </w: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Подпрограмма "Развитие и модернизация коммунальной инфраструктуры"</w:t>
            </w:r>
          </w:p>
        </w:tc>
        <w:tc>
          <w:tcPr>
            <w:tcW w:w="845" w:type="dxa"/>
          </w:tcPr>
          <w:p w:rsidR="00DE3F68" w:rsidRPr="000C5BC9" w:rsidRDefault="00DE3F68" w:rsidP="0031267F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E3F68" w:rsidRPr="000C5BC9" w:rsidRDefault="00DE3F68" w:rsidP="0031267F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2 722 980,89</w:t>
            </w: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Основное мероприятие "Подготовка объектов жилищно-коммунального комплекса к безаварийному прохождению отопительного сезона"</w:t>
            </w:r>
          </w:p>
        </w:tc>
        <w:tc>
          <w:tcPr>
            <w:tcW w:w="845" w:type="dxa"/>
          </w:tcPr>
          <w:p w:rsidR="00DE3F68" w:rsidRPr="000C5BC9" w:rsidRDefault="00DE3F68" w:rsidP="0031267F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E3F68" w:rsidRPr="000C5BC9" w:rsidRDefault="00DE3F68" w:rsidP="0031267F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2 722 980,89</w:t>
            </w: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845" w:type="dxa"/>
          </w:tcPr>
          <w:p w:rsidR="00DE3F68" w:rsidRPr="000C5BC9" w:rsidRDefault="00DE3F68" w:rsidP="0031267F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E3F68" w:rsidRPr="000C5BC9" w:rsidRDefault="00DE3F68" w:rsidP="0031267F">
            <w:pPr>
              <w:outlineLvl w:val="0"/>
              <w:rPr>
                <w:b/>
              </w:rPr>
            </w:pPr>
            <w:r>
              <w:rPr>
                <w:b/>
              </w:rPr>
              <w:t>06 1 80 0Р7</w:t>
            </w:r>
            <w:r w:rsidRPr="000C5BC9">
              <w:rPr>
                <w:b/>
              </w:rPr>
              <w:t>10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1 303 980,89</w:t>
            </w: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3F68" w:rsidRPr="00E404F2" w:rsidRDefault="00DE3F68" w:rsidP="0031267F">
            <w:pPr>
              <w:jc w:val="center"/>
              <w:rPr>
                <w:bCs/>
              </w:rPr>
            </w:pPr>
            <w:r w:rsidRPr="00E404F2">
              <w:rPr>
                <w:bCs/>
              </w:rPr>
              <w:t>901</w:t>
            </w:r>
          </w:p>
        </w:tc>
        <w:tc>
          <w:tcPr>
            <w:tcW w:w="850" w:type="dxa"/>
          </w:tcPr>
          <w:p w:rsidR="00DE3F68" w:rsidRPr="00E404F2" w:rsidRDefault="00DE3F68" w:rsidP="0031267F">
            <w:pPr>
              <w:rPr>
                <w:bCs/>
              </w:rPr>
            </w:pPr>
            <w:r w:rsidRPr="00E404F2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DE3F68" w:rsidRPr="00E404F2" w:rsidRDefault="00DE3F68" w:rsidP="0031267F">
            <w:pPr>
              <w:outlineLvl w:val="0"/>
            </w:pPr>
            <w:r w:rsidRPr="00E404F2">
              <w:t>06 1 80 0Р710</w:t>
            </w:r>
          </w:p>
        </w:tc>
        <w:tc>
          <w:tcPr>
            <w:tcW w:w="1133" w:type="dxa"/>
          </w:tcPr>
          <w:p w:rsidR="00DE3F68" w:rsidRPr="00E404F2" w:rsidRDefault="00DE3F68" w:rsidP="0031267F">
            <w:pPr>
              <w:jc w:val="center"/>
              <w:rPr>
                <w:bCs/>
              </w:rPr>
            </w:pPr>
            <w:r w:rsidRPr="00E404F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1 303 980,89</w:t>
            </w:r>
          </w:p>
          <w:p w:rsidR="00DE3F68" w:rsidRPr="00BB3B79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45" w:type="dxa"/>
          </w:tcPr>
          <w:p w:rsidR="00DE3F68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0C5BC9" w:rsidRDefault="00DE3F68" w:rsidP="0031267F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Default="00DE3F68" w:rsidP="0031267F">
            <w:pPr>
              <w:rPr>
                <w:b/>
                <w:bCs/>
              </w:rPr>
            </w:pPr>
          </w:p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E3F68" w:rsidRDefault="00DE3F68" w:rsidP="0031267F">
            <w:pPr>
              <w:outlineLvl w:val="0"/>
              <w:rPr>
                <w:b/>
              </w:rPr>
            </w:pPr>
          </w:p>
          <w:p w:rsidR="00DE3F68" w:rsidRPr="000C5BC9" w:rsidRDefault="00DE3F68" w:rsidP="0031267F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06 1 80 40910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1 419 000,00</w:t>
            </w:r>
          </w:p>
          <w:p w:rsidR="00DE3F68" w:rsidRPr="00BB3B79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3F68" w:rsidRPr="000C5BC9" w:rsidRDefault="00DE3F68" w:rsidP="0031267F">
            <w:pPr>
              <w:jc w:val="center"/>
              <w:rPr>
                <w:bCs/>
              </w:rPr>
            </w:pPr>
            <w:r w:rsidRPr="000C5BC9">
              <w:rPr>
                <w:bCs/>
              </w:rPr>
              <w:t>901</w:t>
            </w:r>
          </w:p>
        </w:tc>
        <w:tc>
          <w:tcPr>
            <w:tcW w:w="850" w:type="dxa"/>
          </w:tcPr>
          <w:p w:rsidR="00DE3F68" w:rsidRPr="000C5BC9" w:rsidRDefault="00DE3F68" w:rsidP="0031267F">
            <w:pPr>
              <w:rPr>
                <w:bCs/>
              </w:rPr>
            </w:pPr>
            <w:r w:rsidRPr="000C5BC9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DE3F68" w:rsidRPr="000C5BC9" w:rsidRDefault="00DE3F68" w:rsidP="0031267F">
            <w:pPr>
              <w:outlineLvl w:val="0"/>
            </w:pPr>
            <w:r w:rsidRPr="000C5BC9">
              <w:t>06 1 80 40910</w:t>
            </w:r>
          </w:p>
        </w:tc>
        <w:tc>
          <w:tcPr>
            <w:tcW w:w="1133" w:type="dxa"/>
          </w:tcPr>
          <w:p w:rsidR="00DE3F68" w:rsidRPr="00065B92" w:rsidRDefault="00DE3F68" w:rsidP="0031267F">
            <w:pPr>
              <w:jc w:val="center"/>
              <w:rPr>
                <w:bCs/>
              </w:rPr>
            </w:pPr>
            <w:r w:rsidRPr="00065B9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1 419 000,00</w:t>
            </w:r>
          </w:p>
          <w:p w:rsidR="00DE3F68" w:rsidRPr="00BB3B79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24 282 412,45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157 900,00</w:t>
            </w:r>
          </w:p>
        </w:tc>
      </w:tr>
      <w:tr w:rsidR="00DE3F68" w:rsidRPr="00322169" w:rsidTr="0031267F">
        <w:trPr>
          <w:trHeight w:val="270"/>
        </w:trPr>
        <w:tc>
          <w:tcPr>
            <w:tcW w:w="4501" w:type="dxa"/>
          </w:tcPr>
          <w:p w:rsidR="00DE3F68" w:rsidRPr="00322169" w:rsidRDefault="00DE3F68" w:rsidP="0031267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0502</w:t>
            </w:r>
          </w:p>
        </w:tc>
        <w:tc>
          <w:tcPr>
            <w:tcW w:w="1559" w:type="dxa"/>
          </w:tcPr>
          <w:p w:rsidR="00DE3F68" w:rsidRPr="00322169" w:rsidRDefault="00DE3F68" w:rsidP="0031267F">
            <w:r w:rsidRPr="00322169">
              <w:t>99 0 00 03915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157 900,00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  <w:highlight w:val="yellow"/>
              </w:rPr>
            </w:pPr>
          </w:p>
          <w:p w:rsidR="00DE3F68" w:rsidRPr="00322169" w:rsidRDefault="00DE3F68" w:rsidP="0031267F">
            <w:pPr>
              <w:rPr>
                <w:b/>
                <w:bCs/>
                <w:highlight w:val="yellow"/>
              </w:rPr>
            </w:pPr>
          </w:p>
          <w:p w:rsidR="00DE3F68" w:rsidRPr="00322169" w:rsidRDefault="00DE3F68" w:rsidP="0031267F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rPr>
                <w:b/>
                <w:bCs/>
              </w:rPr>
            </w:pPr>
          </w:p>
          <w:p w:rsidR="00DE3F68" w:rsidRPr="00BB3B79" w:rsidRDefault="00DE3F68" w:rsidP="0031267F">
            <w:pPr>
              <w:rPr>
                <w:b/>
                <w:bCs/>
              </w:rPr>
            </w:pPr>
            <w:r w:rsidRPr="00BB3B79">
              <w:rPr>
                <w:b/>
              </w:rPr>
              <w:t>24 124 512,45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 xml:space="preserve">Субсидии юридическим лицам (кроме некоммерческих организаций), индивидуальным </w:t>
            </w:r>
            <w:r w:rsidRPr="00322169">
              <w:lastRenderedPageBreak/>
              <w:t>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DE3F68" w:rsidRPr="00322169" w:rsidRDefault="00DE3F68" w:rsidP="0031267F"/>
          <w:p w:rsidR="00DE3F68" w:rsidRPr="00322169" w:rsidRDefault="00DE3F68" w:rsidP="0031267F"/>
          <w:p w:rsidR="00DE3F68" w:rsidRPr="00322169" w:rsidRDefault="00DE3F68" w:rsidP="0031267F">
            <w:r w:rsidRPr="00322169">
              <w:lastRenderedPageBreak/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/>
          <w:p w:rsidR="00DE3F68" w:rsidRPr="00322169" w:rsidRDefault="00DE3F68" w:rsidP="0031267F"/>
          <w:p w:rsidR="00DE3F68" w:rsidRPr="00322169" w:rsidRDefault="00DE3F68" w:rsidP="0031267F">
            <w:r w:rsidRPr="00322169">
              <w:lastRenderedPageBreak/>
              <w:t>0502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highlight w:val="yellow"/>
              </w:rPr>
            </w:pPr>
          </w:p>
          <w:p w:rsidR="00DE3F68" w:rsidRPr="00322169" w:rsidRDefault="00DE3F68" w:rsidP="0031267F">
            <w:pPr>
              <w:rPr>
                <w:highlight w:val="yellow"/>
              </w:rPr>
            </w:pPr>
          </w:p>
          <w:p w:rsidR="00DE3F68" w:rsidRPr="00322169" w:rsidRDefault="00DE3F68" w:rsidP="0031267F">
            <w:pPr>
              <w:rPr>
                <w:highlight w:val="yellow"/>
              </w:rPr>
            </w:pPr>
            <w:r w:rsidRPr="00322169">
              <w:lastRenderedPageBreak/>
              <w:t>9900040130</w:t>
            </w:r>
          </w:p>
        </w:tc>
        <w:tc>
          <w:tcPr>
            <w:tcW w:w="1133" w:type="dxa"/>
          </w:tcPr>
          <w:p w:rsidR="00DE3F68" w:rsidRPr="00322169" w:rsidRDefault="00DE3F68" w:rsidP="0031267F"/>
          <w:p w:rsidR="00DE3F68" w:rsidRPr="00322169" w:rsidRDefault="00DE3F68" w:rsidP="0031267F">
            <w:pPr>
              <w:jc w:val="center"/>
            </w:pPr>
          </w:p>
          <w:p w:rsidR="00DE3F68" w:rsidRPr="00322169" w:rsidRDefault="00DE3F68" w:rsidP="0031267F">
            <w:pPr>
              <w:jc w:val="center"/>
            </w:pPr>
            <w:r w:rsidRPr="00322169">
              <w:lastRenderedPageBreak/>
              <w:t>810</w:t>
            </w:r>
          </w:p>
        </w:tc>
        <w:tc>
          <w:tcPr>
            <w:tcW w:w="1560" w:type="dxa"/>
          </w:tcPr>
          <w:p w:rsidR="00DE3F68" w:rsidRPr="00BB3B79" w:rsidRDefault="00DE3F68" w:rsidP="0031267F"/>
          <w:p w:rsidR="00DE3F68" w:rsidRPr="00BB3B79" w:rsidRDefault="00DE3F68" w:rsidP="0031267F"/>
          <w:p w:rsidR="00DE3F68" w:rsidRPr="00BB3B79" w:rsidRDefault="00DE3F68" w:rsidP="0031267F">
            <w:r w:rsidRPr="00BB3B79">
              <w:lastRenderedPageBreak/>
              <w:t>24 124 512,45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1 05</w:t>
            </w:r>
            <w:r>
              <w:rPr>
                <w:b/>
                <w:bCs/>
              </w:rPr>
              <w:t>6</w:t>
            </w:r>
            <w:r w:rsidRPr="00BB3B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522</w:t>
            </w:r>
            <w:r w:rsidRPr="00BB3B79">
              <w:rPr>
                <w:b/>
                <w:bCs/>
              </w:rPr>
              <w:t>,</w:t>
            </w:r>
            <w:r>
              <w:rPr>
                <w:b/>
                <w:bCs/>
              </w:rPr>
              <w:t>99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1 05</w:t>
            </w:r>
            <w:r>
              <w:rPr>
                <w:b/>
                <w:bCs/>
              </w:rPr>
              <w:t>6</w:t>
            </w:r>
            <w:r w:rsidRPr="00BB3B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522</w:t>
            </w:r>
            <w:r w:rsidRPr="00BB3B79">
              <w:rPr>
                <w:b/>
                <w:bCs/>
              </w:rPr>
              <w:t>,</w:t>
            </w:r>
            <w:r>
              <w:rPr>
                <w:b/>
                <w:bCs/>
              </w:rPr>
              <w:t>99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На организацию временных рабочих мест</w:t>
            </w:r>
            <w:r>
              <w:rPr>
                <w:b/>
                <w:bCs/>
              </w:rPr>
              <w:t>,</w:t>
            </w:r>
            <w:r w:rsidRPr="00580F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проведение оплачиваемых общественных работ</w:t>
            </w:r>
          </w:p>
        </w:tc>
        <w:tc>
          <w:tcPr>
            <w:tcW w:w="845" w:type="dxa"/>
          </w:tcPr>
          <w:p w:rsidR="00DE3F68" w:rsidRPr="00580F26" w:rsidRDefault="00DE3F68" w:rsidP="0031267F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DE3F68" w:rsidRPr="00580F26" w:rsidRDefault="00DE3F68" w:rsidP="0031267F">
            <w:pPr>
              <w:rPr>
                <w:b/>
              </w:rPr>
            </w:pPr>
            <w:r w:rsidRPr="00580F26">
              <w:rPr>
                <w:b/>
              </w:rPr>
              <w:t>0503</w:t>
            </w:r>
          </w:p>
        </w:tc>
        <w:tc>
          <w:tcPr>
            <w:tcW w:w="1559" w:type="dxa"/>
          </w:tcPr>
          <w:p w:rsidR="00DE3F68" w:rsidRPr="00580F26" w:rsidRDefault="00DE3F68" w:rsidP="0031267F">
            <w:pPr>
              <w:rPr>
                <w:b/>
              </w:rPr>
            </w:pPr>
            <w:r w:rsidRPr="00580F26">
              <w:rPr>
                <w:b/>
              </w:rPr>
              <w:t>99 0 000 0904</w:t>
            </w:r>
          </w:p>
        </w:tc>
        <w:tc>
          <w:tcPr>
            <w:tcW w:w="1133" w:type="dxa"/>
          </w:tcPr>
          <w:p w:rsidR="00DE3F68" w:rsidRPr="00580F26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88 803,23</w:t>
            </w: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E3F68" w:rsidRPr="00580F26" w:rsidRDefault="00DE3F68" w:rsidP="0031267F">
            <w:r w:rsidRPr="00580F26">
              <w:t>901</w:t>
            </w:r>
          </w:p>
        </w:tc>
        <w:tc>
          <w:tcPr>
            <w:tcW w:w="850" w:type="dxa"/>
          </w:tcPr>
          <w:p w:rsidR="00DE3F68" w:rsidRPr="00580F26" w:rsidRDefault="00DE3F68" w:rsidP="0031267F">
            <w:r w:rsidRPr="00580F26">
              <w:t>0503</w:t>
            </w:r>
          </w:p>
        </w:tc>
        <w:tc>
          <w:tcPr>
            <w:tcW w:w="1559" w:type="dxa"/>
          </w:tcPr>
          <w:p w:rsidR="00DE3F68" w:rsidRPr="00580F26" w:rsidRDefault="00DE3F68" w:rsidP="0031267F">
            <w:r w:rsidRPr="00580F26">
              <w:t>99 0 000 0904</w:t>
            </w:r>
          </w:p>
        </w:tc>
        <w:tc>
          <w:tcPr>
            <w:tcW w:w="1133" w:type="dxa"/>
          </w:tcPr>
          <w:p w:rsidR="00DE3F68" w:rsidRPr="00580F26" w:rsidRDefault="00DE3F68" w:rsidP="0031267F">
            <w:pPr>
              <w:jc w:val="center"/>
              <w:rPr>
                <w:b/>
                <w:bCs/>
              </w:rPr>
            </w:pPr>
            <w:r w:rsidRPr="00580F26">
              <w:rPr>
                <w:bCs/>
              </w:rPr>
              <w:t>110</w:t>
            </w:r>
          </w:p>
        </w:tc>
        <w:tc>
          <w:tcPr>
            <w:tcW w:w="1560" w:type="dxa"/>
          </w:tcPr>
          <w:p w:rsidR="00DE3F68" w:rsidRPr="00A2216E" w:rsidRDefault="00DE3F68" w:rsidP="0031267F">
            <w:pPr>
              <w:jc w:val="center"/>
              <w:outlineLvl w:val="0"/>
            </w:pPr>
            <w:r w:rsidRPr="00A2216E">
              <w:t>88 803,23</w:t>
            </w: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354 678,00</w:t>
            </w: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3F68" w:rsidRPr="00322169" w:rsidRDefault="00DE3F68" w:rsidP="0031267F"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0503</w:t>
            </w:r>
          </w:p>
        </w:tc>
        <w:tc>
          <w:tcPr>
            <w:tcW w:w="1559" w:type="dxa"/>
          </w:tcPr>
          <w:p w:rsidR="00DE3F68" w:rsidRPr="00322169" w:rsidRDefault="00DE3F68" w:rsidP="0031267F">
            <w:r w:rsidRPr="00322169">
              <w:t>99 0 00 06001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354 678,00</w:t>
            </w:r>
          </w:p>
          <w:p w:rsidR="00DE3F68" w:rsidRPr="00BB3B79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3 000,00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3F68" w:rsidRPr="00322169" w:rsidRDefault="00DE3F68" w:rsidP="0031267F">
            <w:r w:rsidRPr="00322169">
              <w:t xml:space="preserve"> 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0503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1133" w:type="dxa"/>
          </w:tcPr>
          <w:p w:rsidR="00DE3F68" w:rsidRPr="00335EDE" w:rsidRDefault="00DE3F68" w:rsidP="0031267F">
            <w:pPr>
              <w:jc w:val="center"/>
              <w:rPr>
                <w:bCs/>
              </w:rPr>
            </w:pPr>
            <w:r w:rsidRPr="00335ED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3 000,00</w:t>
            </w: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61</w:t>
            </w:r>
            <w:r>
              <w:rPr>
                <w:b/>
              </w:rPr>
              <w:t>0</w:t>
            </w:r>
            <w:r w:rsidRPr="00BB3B79">
              <w:rPr>
                <w:b/>
              </w:rPr>
              <w:t xml:space="preserve"> 0</w:t>
            </w:r>
            <w:r>
              <w:rPr>
                <w:b/>
              </w:rPr>
              <w:t>41</w:t>
            </w:r>
            <w:r w:rsidRPr="00BB3B79">
              <w:rPr>
                <w:b/>
              </w:rPr>
              <w:t>,</w:t>
            </w:r>
            <w:r>
              <w:rPr>
                <w:b/>
              </w:rPr>
              <w:t>7</w:t>
            </w:r>
            <w:r w:rsidRPr="00BB3B79">
              <w:rPr>
                <w:b/>
              </w:rPr>
              <w:t>6</w:t>
            </w: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E3F68" w:rsidRPr="00322169" w:rsidRDefault="00DE3F68" w:rsidP="0031267F"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0503</w:t>
            </w:r>
          </w:p>
        </w:tc>
        <w:tc>
          <w:tcPr>
            <w:tcW w:w="1559" w:type="dxa"/>
          </w:tcPr>
          <w:p w:rsidR="00DE3F68" w:rsidRPr="00322169" w:rsidRDefault="00DE3F68" w:rsidP="0031267F">
            <w:r w:rsidRPr="00322169">
              <w:t>99 0 00 06005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45 877,43</w:t>
            </w:r>
          </w:p>
          <w:p w:rsidR="00DE3F68" w:rsidRPr="00BB3B79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3F68" w:rsidRPr="00322169" w:rsidRDefault="00DE3F68" w:rsidP="0031267F"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0503</w:t>
            </w:r>
          </w:p>
        </w:tc>
        <w:tc>
          <w:tcPr>
            <w:tcW w:w="1559" w:type="dxa"/>
          </w:tcPr>
          <w:p w:rsidR="00DE3F68" w:rsidRPr="00322169" w:rsidRDefault="00DE3F68" w:rsidP="0031267F">
            <w:r w:rsidRPr="00322169">
              <w:t>99 0 00 06005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>
              <w:t>564 164,33</w:t>
            </w:r>
          </w:p>
          <w:p w:rsidR="00DE3F68" w:rsidRPr="00BB3B79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6 400,00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6 400,00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proofErr w:type="spellStart"/>
            <w:r w:rsidRPr="000C5BC9">
              <w:rPr>
                <w:b/>
                <w:bCs/>
              </w:rPr>
              <w:t>Непрограммное</w:t>
            </w:r>
            <w:proofErr w:type="spellEnd"/>
            <w:r w:rsidRPr="000C5BC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99 0 00 0 0000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6 400,00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0C5BC9" w:rsidRDefault="00DE3F68" w:rsidP="0031267F">
            <w:r w:rsidRPr="000C5BC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DE3F68" w:rsidRPr="000C5BC9" w:rsidRDefault="00DE3F68" w:rsidP="0031267F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99 0 01 0 0204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6 400,00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0C5BC9" w:rsidRDefault="00DE3F68" w:rsidP="0031267F">
            <w:r w:rsidRPr="000C5BC9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DE3F68" w:rsidRPr="00CE268E" w:rsidRDefault="00DE3F68" w:rsidP="0031267F">
            <w:pPr>
              <w:rPr>
                <w:bCs/>
              </w:rPr>
            </w:pPr>
            <w:r w:rsidRPr="00CE268E">
              <w:rPr>
                <w:bCs/>
              </w:rPr>
              <w:t>901</w:t>
            </w:r>
          </w:p>
        </w:tc>
        <w:tc>
          <w:tcPr>
            <w:tcW w:w="850" w:type="dxa"/>
          </w:tcPr>
          <w:p w:rsidR="00DE3F68" w:rsidRPr="00CE268E" w:rsidRDefault="00DE3F68" w:rsidP="0031267F">
            <w:pPr>
              <w:rPr>
                <w:bCs/>
              </w:rPr>
            </w:pPr>
            <w:r w:rsidRPr="00CE268E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DE3F68" w:rsidRPr="00CE268E" w:rsidRDefault="00DE3F68" w:rsidP="0031267F">
            <w:r w:rsidRPr="00CE268E">
              <w:rPr>
                <w:bCs/>
              </w:rPr>
              <w:t>99 0 01 0 0204</w:t>
            </w:r>
          </w:p>
        </w:tc>
        <w:tc>
          <w:tcPr>
            <w:tcW w:w="1133" w:type="dxa"/>
          </w:tcPr>
          <w:p w:rsidR="00DE3F68" w:rsidRPr="00CE268E" w:rsidRDefault="00DE3F68" w:rsidP="0031267F">
            <w:pPr>
              <w:jc w:val="center"/>
              <w:rPr>
                <w:bCs/>
              </w:rPr>
            </w:pPr>
            <w:r w:rsidRPr="00CE268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Cs/>
              </w:rPr>
            </w:pPr>
            <w:r w:rsidRPr="00BB3B79">
              <w:rPr>
                <w:bCs/>
              </w:rPr>
              <w:t>6 400,00</w:t>
            </w:r>
          </w:p>
        </w:tc>
      </w:tr>
      <w:tr w:rsidR="00DE3F68" w:rsidRPr="00322169" w:rsidTr="0031267F">
        <w:trPr>
          <w:trHeight w:val="377"/>
        </w:trPr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4 799 714,87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4 784 239,87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941 574,00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941 574,00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941 574,00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871 500,00</w:t>
            </w: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E3F68" w:rsidRPr="00580F26" w:rsidRDefault="00DE3F68" w:rsidP="0031267F">
            <w:pPr>
              <w:rPr>
                <w:bCs/>
              </w:rPr>
            </w:pPr>
          </w:p>
          <w:p w:rsidR="00DE3F68" w:rsidRPr="00580F26" w:rsidRDefault="00DE3F68" w:rsidP="0031267F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DE3F68" w:rsidRPr="00580F26" w:rsidRDefault="00DE3F68" w:rsidP="0031267F">
            <w:pPr>
              <w:rPr>
                <w:bCs/>
              </w:rPr>
            </w:pPr>
          </w:p>
          <w:p w:rsidR="00DE3F68" w:rsidRPr="00580F26" w:rsidRDefault="00DE3F68" w:rsidP="0031267F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DE3F68" w:rsidRPr="00580F26" w:rsidRDefault="00DE3F68" w:rsidP="0031267F">
            <w:pPr>
              <w:rPr>
                <w:bCs/>
              </w:rPr>
            </w:pPr>
          </w:p>
          <w:p w:rsidR="00DE3F68" w:rsidRPr="00580F26" w:rsidRDefault="00DE3F68" w:rsidP="0031267F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DE3F68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D92F85" w:rsidRDefault="00DE3F68" w:rsidP="0031267F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871 500,00</w:t>
            </w: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70 074,00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E3F68" w:rsidRPr="00322169" w:rsidRDefault="00DE3F68" w:rsidP="0031267F"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0801</w:t>
            </w:r>
          </w:p>
        </w:tc>
        <w:tc>
          <w:tcPr>
            <w:tcW w:w="1559" w:type="dxa"/>
          </w:tcPr>
          <w:p w:rsidR="00DE3F68" w:rsidRPr="00322169" w:rsidRDefault="00DE3F68" w:rsidP="0031267F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70 074,00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3 842 665,87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3 842 665,87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E3F68" w:rsidRPr="00322169" w:rsidRDefault="00DE3F68" w:rsidP="0031267F"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0801</w:t>
            </w:r>
          </w:p>
        </w:tc>
        <w:tc>
          <w:tcPr>
            <w:tcW w:w="1559" w:type="dxa"/>
          </w:tcPr>
          <w:p w:rsidR="00DE3F68" w:rsidRPr="00322169" w:rsidRDefault="00DE3F68" w:rsidP="0031267F">
            <w:r w:rsidRPr="00322169">
              <w:t>99 0 00 04409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2 300 000,00</w:t>
            </w:r>
          </w:p>
          <w:p w:rsidR="00DE3F68" w:rsidRPr="00BB3B79" w:rsidRDefault="00DE3F68" w:rsidP="0031267F">
            <w:pPr>
              <w:jc w:val="center"/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3F68" w:rsidRPr="00322169" w:rsidRDefault="00DE3F68" w:rsidP="0031267F"/>
          <w:p w:rsidR="00DE3F68" w:rsidRPr="00322169" w:rsidRDefault="00DE3F68" w:rsidP="0031267F"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/>
          <w:p w:rsidR="00DE3F68" w:rsidRPr="00322169" w:rsidRDefault="00DE3F68" w:rsidP="0031267F">
            <w:r w:rsidRPr="00322169">
              <w:t>0801</w:t>
            </w:r>
          </w:p>
        </w:tc>
        <w:tc>
          <w:tcPr>
            <w:tcW w:w="1559" w:type="dxa"/>
          </w:tcPr>
          <w:p w:rsidR="00DE3F68" w:rsidRPr="00322169" w:rsidRDefault="00DE3F68" w:rsidP="0031267F"/>
          <w:p w:rsidR="00DE3F68" w:rsidRPr="00322169" w:rsidRDefault="00DE3F68" w:rsidP="0031267F">
            <w:r w:rsidRPr="00322169">
              <w:t>99 0 00 04409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</w:p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</w:p>
          <w:p w:rsidR="00DE3F68" w:rsidRPr="00BB3B79" w:rsidRDefault="00DE3F68" w:rsidP="0031267F">
            <w:pPr>
              <w:jc w:val="center"/>
              <w:outlineLvl w:val="0"/>
            </w:pPr>
            <w:r w:rsidRPr="00BB3B79">
              <w:t>1 459 065,87</w:t>
            </w:r>
          </w:p>
          <w:p w:rsidR="00DE3F68" w:rsidRPr="00BB3B79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DE3F68" w:rsidRPr="00322169" w:rsidRDefault="00DE3F68" w:rsidP="0031267F"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0801</w:t>
            </w:r>
          </w:p>
        </w:tc>
        <w:tc>
          <w:tcPr>
            <w:tcW w:w="1559" w:type="dxa"/>
          </w:tcPr>
          <w:p w:rsidR="00DE3F68" w:rsidRPr="00322169" w:rsidRDefault="00DE3F68" w:rsidP="0031267F">
            <w:r w:rsidRPr="00322169">
              <w:t>99 0 00 04409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83 600,00</w:t>
            </w:r>
          </w:p>
          <w:p w:rsidR="00DE3F68" w:rsidRPr="00BB3B79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45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15 475,00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15 475,00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DE3F68" w:rsidRPr="00580F26" w:rsidRDefault="00DE3F68" w:rsidP="0031267F">
            <w:pPr>
              <w:outlineLvl w:val="0"/>
              <w:rPr>
                <w:b/>
              </w:rPr>
            </w:pPr>
            <w:r w:rsidRPr="00580F26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00935</w:t>
            </w: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15 475,00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3F68" w:rsidRPr="00580F26" w:rsidRDefault="00DE3F68" w:rsidP="0031267F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DE3F68" w:rsidRPr="00580F26" w:rsidRDefault="00DE3F68" w:rsidP="0031267F">
            <w:pPr>
              <w:rPr>
                <w:bCs/>
              </w:rPr>
            </w:pPr>
            <w:r w:rsidRPr="00580F26">
              <w:rPr>
                <w:bCs/>
              </w:rPr>
              <w:t>0804</w:t>
            </w:r>
          </w:p>
        </w:tc>
        <w:tc>
          <w:tcPr>
            <w:tcW w:w="1559" w:type="dxa"/>
          </w:tcPr>
          <w:p w:rsidR="00DE3F68" w:rsidRPr="00580F26" w:rsidRDefault="00DE3F68" w:rsidP="0031267F">
            <w:pPr>
              <w:outlineLvl w:val="0"/>
            </w:pPr>
            <w:r w:rsidRPr="00580F26">
              <w:t>99</w:t>
            </w:r>
            <w:r>
              <w:t xml:space="preserve"> </w:t>
            </w:r>
            <w:r w:rsidRPr="00580F26">
              <w:t>0</w:t>
            </w:r>
            <w:r>
              <w:t xml:space="preserve"> </w:t>
            </w:r>
            <w:r w:rsidRPr="00580F26">
              <w:t>00</w:t>
            </w:r>
            <w:r>
              <w:t xml:space="preserve"> </w:t>
            </w:r>
            <w:r w:rsidRPr="00580F26">
              <w:t>00935</w:t>
            </w:r>
          </w:p>
        </w:tc>
        <w:tc>
          <w:tcPr>
            <w:tcW w:w="1133" w:type="dxa"/>
          </w:tcPr>
          <w:p w:rsidR="00DE3F68" w:rsidRPr="00AE03C1" w:rsidRDefault="00DE3F68" w:rsidP="0031267F">
            <w:pPr>
              <w:jc w:val="center"/>
              <w:rPr>
                <w:bCs/>
              </w:rPr>
            </w:pPr>
            <w:r w:rsidRPr="00AE03C1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15 475,00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596 719,00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596 569,00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580F26">
              <w:rPr>
                <w:b/>
                <w:bCs/>
              </w:rPr>
              <w:t>Каргасокский</w:t>
            </w:r>
            <w:proofErr w:type="spellEnd"/>
            <w:r w:rsidRPr="00580F26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596 569,00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</w:t>
            </w:r>
            <w:r>
              <w:rPr>
                <w:b/>
                <w:bCs/>
              </w:rPr>
              <w:t>4</w:t>
            </w:r>
            <w:r w:rsidRPr="00580F26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596 569,00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596 569,00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proofErr w:type="gramStart"/>
            <w:r w:rsidRPr="00580F26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580F26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80F26">
              <w:rPr>
                <w:b/>
                <w:bCs/>
              </w:rPr>
              <w:t>.</w:t>
            </w:r>
            <w:proofErr w:type="gramEnd"/>
            <w:r w:rsidRPr="00580F26">
              <w:rPr>
                <w:b/>
                <w:bCs/>
              </w:rPr>
              <w:t xml:space="preserve"> (</w:t>
            </w:r>
            <w:proofErr w:type="gramStart"/>
            <w:r w:rsidRPr="00580F26">
              <w:rPr>
                <w:b/>
                <w:bCs/>
              </w:rPr>
              <w:t>р</w:t>
            </w:r>
            <w:proofErr w:type="gramEnd"/>
            <w:r w:rsidRPr="00580F26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</w:p>
          <w:p w:rsidR="00DE3F68" w:rsidRPr="00580F26" w:rsidRDefault="00DE3F68" w:rsidP="0031267F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80 40710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596 569,00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580F26" w:rsidRDefault="00DE3F68" w:rsidP="0031267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3F68" w:rsidRPr="00580F26" w:rsidRDefault="00DE3F68" w:rsidP="0031267F"/>
          <w:p w:rsidR="00DE3F68" w:rsidRPr="00580F26" w:rsidRDefault="00DE3F68" w:rsidP="0031267F">
            <w:r w:rsidRPr="00580F26">
              <w:t>901</w:t>
            </w:r>
          </w:p>
        </w:tc>
        <w:tc>
          <w:tcPr>
            <w:tcW w:w="850" w:type="dxa"/>
          </w:tcPr>
          <w:p w:rsidR="00DE3F68" w:rsidRPr="00580F26" w:rsidRDefault="00DE3F68" w:rsidP="0031267F"/>
          <w:p w:rsidR="00DE3F68" w:rsidRPr="00580F26" w:rsidRDefault="00DE3F68" w:rsidP="0031267F">
            <w:r w:rsidRPr="00580F26">
              <w:t>1003</w:t>
            </w:r>
          </w:p>
        </w:tc>
        <w:tc>
          <w:tcPr>
            <w:tcW w:w="1559" w:type="dxa"/>
          </w:tcPr>
          <w:p w:rsidR="00DE3F68" w:rsidRPr="00580F26" w:rsidRDefault="00DE3F68" w:rsidP="0031267F">
            <w:pPr>
              <w:rPr>
                <w:bCs/>
              </w:rPr>
            </w:pPr>
          </w:p>
          <w:p w:rsidR="00DE3F68" w:rsidRPr="00580F26" w:rsidRDefault="00DE3F68" w:rsidP="0031267F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1133" w:type="dxa"/>
          </w:tcPr>
          <w:p w:rsidR="00DE3F68" w:rsidRPr="009A4431" w:rsidRDefault="00DE3F68" w:rsidP="0031267F">
            <w:pPr>
              <w:jc w:val="center"/>
              <w:rPr>
                <w:bCs/>
              </w:rPr>
            </w:pPr>
          </w:p>
          <w:p w:rsidR="00DE3F68" w:rsidRPr="009A4431" w:rsidRDefault="00DE3F68" w:rsidP="0031267F">
            <w:pPr>
              <w:jc w:val="center"/>
              <w:rPr>
                <w:bCs/>
              </w:rPr>
            </w:pPr>
            <w:r w:rsidRPr="009A4431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540 854,00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>
              <w:t>Социальные выплаты</w:t>
            </w:r>
            <w:r w:rsidRPr="00580F26">
              <w:t xml:space="preserve"> граждан</w:t>
            </w:r>
            <w:r>
              <w:t>ам, кроме публичных нормативных социальных выплат</w:t>
            </w:r>
          </w:p>
        </w:tc>
        <w:tc>
          <w:tcPr>
            <w:tcW w:w="845" w:type="dxa"/>
          </w:tcPr>
          <w:p w:rsidR="00DE3F68" w:rsidRPr="00580F26" w:rsidRDefault="00DE3F68" w:rsidP="0031267F"/>
          <w:p w:rsidR="00DE3F68" w:rsidRPr="00580F26" w:rsidRDefault="00DE3F68" w:rsidP="0031267F">
            <w:r w:rsidRPr="00580F26">
              <w:t>901</w:t>
            </w:r>
          </w:p>
        </w:tc>
        <w:tc>
          <w:tcPr>
            <w:tcW w:w="850" w:type="dxa"/>
          </w:tcPr>
          <w:p w:rsidR="00DE3F68" w:rsidRPr="00580F26" w:rsidRDefault="00DE3F68" w:rsidP="0031267F"/>
          <w:p w:rsidR="00DE3F68" w:rsidRPr="00580F26" w:rsidRDefault="00DE3F68" w:rsidP="0031267F">
            <w:r w:rsidRPr="00580F26">
              <w:t>1003</w:t>
            </w:r>
          </w:p>
        </w:tc>
        <w:tc>
          <w:tcPr>
            <w:tcW w:w="1559" w:type="dxa"/>
          </w:tcPr>
          <w:p w:rsidR="00DE3F68" w:rsidRPr="00580F26" w:rsidRDefault="00DE3F68" w:rsidP="0031267F">
            <w:pPr>
              <w:rPr>
                <w:bCs/>
              </w:rPr>
            </w:pPr>
          </w:p>
          <w:p w:rsidR="00DE3F68" w:rsidRPr="00580F26" w:rsidRDefault="00DE3F68" w:rsidP="0031267F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1133" w:type="dxa"/>
          </w:tcPr>
          <w:p w:rsidR="00DE3F68" w:rsidRPr="009A4431" w:rsidRDefault="00DE3F68" w:rsidP="0031267F">
            <w:pPr>
              <w:rPr>
                <w:bCs/>
              </w:rPr>
            </w:pPr>
          </w:p>
          <w:p w:rsidR="00DE3F68" w:rsidRPr="009A4431" w:rsidRDefault="00DE3F68" w:rsidP="0031267F">
            <w:pPr>
              <w:jc w:val="center"/>
              <w:rPr>
                <w:bCs/>
              </w:rPr>
            </w:pPr>
            <w:r w:rsidRPr="009A4431">
              <w:rPr>
                <w:bCs/>
              </w:rPr>
              <w:t>320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55 715,00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150,00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150,00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DE3F68" w:rsidRPr="00335EDE" w:rsidRDefault="00DE3F68" w:rsidP="0031267F">
            <w:pPr>
              <w:rPr>
                <w:b/>
              </w:rPr>
            </w:pPr>
            <w:r w:rsidRPr="00335EDE">
              <w:rPr>
                <w:b/>
              </w:rPr>
              <w:t>901</w:t>
            </w:r>
          </w:p>
        </w:tc>
        <w:tc>
          <w:tcPr>
            <w:tcW w:w="850" w:type="dxa"/>
          </w:tcPr>
          <w:p w:rsidR="00DE3F68" w:rsidRPr="00335EDE" w:rsidRDefault="00DE3F68" w:rsidP="0031267F">
            <w:pPr>
              <w:rPr>
                <w:b/>
              </w:rPr>
            </w:pPr>
            <w:r w:rsidRPr="00335EDE">
              <w:rPr>
                <w:b/>
              </w:rPr>
              <w:t>1004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150,00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E3F68" w:rsidRPr="00322169" w:rsidRDefault="00DE3F68" w:rsidP="0031267F"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1004</w:t>
            </w:r>
          </w:p>
        </w:tc>
        <w:tc>
          <w:tcPr>
            <w:tcW w:w="1559" w:type="dxa"/>
          </w:tcPr>
          <w:p w:rsidR="00DE3F68" w:rsidRPr="00322169" w:rsidRDefault="00DE3F68" w:rsidP="0031267F">
            <w:r w:rsidRPr="00322169">
              <w:t>99 0 00 04409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Cs/>
              </w:rPr>
            </w:pPr>
            <w:r w:rsidRPr="00BB3B79">
              <w:rPr>
                <w:bCs/>
              </w:rPr>
              <w:t>150,00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398 037,00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398 037,00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371 284,00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371 284,00</w:t>
            </w:r>
          </w:p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371 284,00</w:t>
            </w: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E3F68" w:rsidRPr="00322169" w:rsidRDefault="00DE3F68" w:rsidP="0031267F"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1101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DE3F68" w:rsidRPr="00322169" w:rsidRDefault="00DE3F68" w:rsidP="0031267F"/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3</w:t>
            </w:r>
            <w:r>
              <w:t>4</w:t>
            </w:r>
            <w:r w:rsidRPr="00BB3B79">
              <w:t>9 913,00</w:t>
            </w:r>
          </w:p>
          <w:p w:rsidR="00DE3F68" w:rsidRPr="00BB3B79" w:rsidRDefault="00DE3F68" w:rsidP="0031267F">
            <w:pPr>
              <w:jc w:val="center"/>
              <w:outlineLvl w:val="0"/>
              <w:rPr>
                <w:bCs/>
              </w:rPr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322169" w:rsidRDefault="00DE3F68" w:rsidP="0031267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3F68" w:rsidRPr="00322169" w:rsidRDefault="00DE3F68" w:rsidP="0031267F">
            <w:r w:rsidRPr="00322169">
              <w:t>901</w:t>
            </w:r>
          </w:p>
        </w:tc>
        <w:tc>
          <w:tcPr>
            <w:tcW w:w="850" w:type="dxa"/>
          </w:tcPr>
          <w:p w:rsidR="00DE3F68" w:rsidRPr="00322169" w:rsidRDefault="00DE3F68" w:rsidP="0031267F">
            <w:r w:rsidRPr="00322169">
              <w:t>1101</w:t>
            </w:r>
          </w:p>
        </w:tc>
        <w:tc>
          <w:tcPr>
            <w:tcW w:w="1559" w:type="dxa"/>
          </w:tcPr>
          <w:p w:rsidR="00DE3F68" w:rsidRPr="00322169" w:rsidRDefault="00DE3F68" w:rsidP="0031267F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DE3F68" w:rsidRPr="00322169" w:rsidRDefault="00DE3F68" w:rsidP="0031267F"/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21 371,00</w:t>
            </w:r>
          </w:p>
          <w:p w:rsidR="00DE3F68" w:rsidRPr="00BB3B79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DE3F68" w:rsidRPr="00A61C01" w:rsidRDefault="00DE3F68" w:rsidP="0031267F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DE3F68" w:rsidRPr="00A61C01" w:rsidRDefault="00DE3F68" w:rsidP="0031267F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26 753,00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DE3F68" w:rsidRPr="00A61C01" w:rsidRDefault="00DE3F68" w:rsidP="0031267F">
            <w:pPr>
              <w:rPr>
                <w:b/>
              </w:rPr>
            </w:pPr>
          </w:p>
          <w:p w:rsidR="00DE3F68" w:rsidRPr="00A61C01" w:rsidRDefault="00DE3F68" w:rsidP="0031267F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DE3F68" w:rsidRPr="00A61C01" w:rsidRDefault="00DE3F68" w:rsidP="0031267F">
            <w:pPr>
              <w:rPr>
                <w:b/>
              </w:rPr>
            </w:pPr>
          </w:p>
          <w:p w:rsidR="00DE3F68" w:rsidRPr="00A61C01" w:rsidRDefault="00DE3F68" w:rsidP="0031267F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DE3F68" w:rsidRPr="00580F26" w:rsidRDefault="00DE3F68" w:rsidP="0031267F">
            <w:pPr>
              <w:rPr>
                <w:b/>
                <w:bCs/>
              </w:rPr>
            </w:pPr>
          </w:p>
          <w:p w:rsidR="00DE3F68" w:rsidRPr="00580F26" w:rsidRDefault="00DE3F68" w:rsidP="0031267F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</w:p>
          <w:p w:rsidR="00DE3F68" w:rsidRPr="00BB3B79" w:rsidRDefault="00DE3F68" w:rsidP="0031267F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26 753,00</w:t>
            </w:r>
          </w:p>
        </w:tc>
      </w:tr>
      <w:tr w:rsidR="00DE3F68" w:rsidRPr="00322169" w:rsidTr="0031267F">
        <w:tc>
          <w:tcPr>
            <w:tcW w:w="4501" w:type="dxa"/>
          </w:tcPr>
          <w:p w:rsidR="00DE3F68" w:rsidRPr="00580F26" w:rsidRDefault="00DE3F68" w:rsidP="0031267F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E3F68" w:rsidRPr="00A61C01" w:rsidRDefault="00DE3F68" w:rsidP="0031267F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DE3F68" w:rsidRPr="00A61C01" w:rsidRDefault="00DE3F68" w:rsidP="0031267F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DE3F68" w:rsidRPr="00580F26" w:rsidRDefault="00DE3F68" w:rsidP="0031267F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9 335,00</w:t>
            </w:r>
          </w:p>
          <w:p w:rsidR="00DE3F68" w:rsidRPr="00BB3B79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c>
          <w:tcPr>
            <w:tcW w:w="4501" w:type="dxa"/>
          </w:tcPr>
          <w:p w:rsidR="00DE3F68" w:rsidRPr="00580F26" w:rsidRDefault="00DE3F68" w:rsidP="0031267F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3F68" w:rsidRPr="00A61C01" w:rsidRDefault="00DE3F68" w:rsidP="0031267F">
            <w:pPr>
              <w:rPr>
                <w:bCs/>
              </w:rPr>
            </w:pPr>
          </w:p>
          <w:p w:rsidR="00DE3F68" w:rsidRPr="00A61C01" w:rsidRDefault="00DE3F68" w:rsidP="0031267F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DE3F68" w:rsidRPr="00A61C01" w:rsidRDefault="00DE3F68" w:rsidP="0031267F">
            <w:pPr>
              <w:rPr>
                <w:bCs/>
              </w:rPr>
            </w:pPr>
          </w:p>
          <w:p w:rsidR="00DE3F68" w:rsidRPr="00A61C01" w:rsidRDefault="00DE3F68" w:rsidP="0031267F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DE3F68" w:rsidRDefault="00DE3F68" w:rsidP="0031267F">
            <w:pPr>
              <w:outlineLvl w:val="0"/>
            </w:pPr>
          </w:p>
          <w:p w:rsidR="00DE3F68" w:rsidRPr="00322169" w:rsidRDefault="00DE3F68" w:rsidP="0031267F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DE3F68" w:rsidRPr="00322169" w:rsidRDefault="00DE3F68" w:rsidP="0031267F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outlineLvl w:val="0"/>
            </w:pPr>
            <w:r w:rsidRPr="00BB3B79">
              <w:t>17 418,00</w:t>
            </w:r>
          </w:p>
          <w:p w:rsidR="00DE3F68" w:rsidRPr="00BB3B79" w:rsidRDefault="00DE3F68" w:rsidP="0031267F">
            <w:pPr>
              <w:jc w:val="center"/>
              <w:outlineLvl w:val="0"/>
            </w:pPr>
          </w:p>
        </w:tc>
      </w:tr>
      <w:tr w:rsidR="00DE3F68" w:rsidRPr="00322169" w:rsidTr="0031267F">
        <w:trPr>
          <w:trHeight w:val="395"/>
        </w:trPr>
        <w:tc>
          <w:tcPr>
            <w:tcW w:w="4501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3F68" w:rsidRPr="00BB3B79" w:rsidRDefault="00DE3F68" w:rsidP="0031267F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 xml:space="preserve">46 </w:t>
            </w:r>
            <w:r>
              <w:rPr>
                <w:b/>
                <w:bCs/>
              </w:rPr>
              <w:t>501</w:t>
            </w:r>
            <w:r w:rsidRPr="00BB3B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104</w:t>
            </w:r>
            <w:r w:rsidRPr="00BB3B79">
              <w:rPr>
                <w:b/>
                <w:bCs/>
              </w:rPr>
              <w:t>,</w:t>
            </w:r>
            <w:r>
              <w:rPr>
                <w:b/>
                <w:bCs/>
              </w:rPr>
              <w:t>49</w:t>
            </w:r>
          </w:p>
        </w:tc>
      </w:tr>
    </w:tbl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30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Приложение № 9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 решению Совета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От 28 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89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E3F68" w:rsidRPr="00322169" w:rsidRDefault="00DE3F68" w:rsidP="00DE3F68">
      <w:pPr>
        <w:jc w:val="center"/>
        <w:rPr>
          <w:b/>
          <w:bCs/>
        </w:rPr>
      </w:pPr>
    </w:p>
    <w:p w:rsidR="00DE3F68" w:rsidRPr="008C10B5" w:rsidRDefault="00DE3F68" w:rsidP="00DE3F68">
      <w:pPr>
        <w:pStyle w:val="23"/>
      </w:pPr>
      <w:r w:rsidRPr="008C10B5">
        <w:t xml:space="preserve">Объем межбюджетных трансфертов бюджета муниципального образования </w:t>
      </w: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на 2022 год</w:t>
      </w:r>
    </w:p>
    <w:p w:rsidR="00DE3F68" w:rsidRPr="00322169" w:rsidRDefault="00DE3F68" w:rsidP="00DE3F68">
      <w:pPr>
        <w:pStyle w:val="23"/>
        <w:rPr>
          <w:sz w:val="20"/>
          <w:szCs w:val="20"/>
        </w:rPr>
      </w:pPr>
    </w:p>
    <w:p w:rsidR="00DE3F68" w:rsidRPr="00322169" w:rsidRDefault="00DE3F68" w:rsidP="00DE3F68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DE3F68" w:rsidRPr="00B76460" w:rsidTr="0031267F">
        <w:tc>
          <w:tcPr>
            <w:tcW w:w="6487" w:type="dxa"/>
          </w:tcPr>
          <w:p w:rsidR="00DE3F68" w:rsidRPr="00322169" w:rsidRDefault="00DE3F68" w:rsidP="0031267F">
            <w:pPr>
              <w:jc w:val="center"/>
              <w:rPr>
                <w:lang w:val="en-US" w:eastAsia="en-US"/>
              </w:rPr>
            </w:pPr>
            <w:r w:rsidRPr="00322169">
              <w:t>Форма межбюджетных трансфертов</w:t>
            </w:r>
          </w:p>
        </w:tc>
        <w:tc>
          <w:tcPr>
            <w:tcW w:w="3086" w:type="dxa"/>
          </w:tcPr>
          <w:p w:rsidR="00DE3F68" w:rsidRPr="00322169" w:rsidRDefault="00DE3F68" w:rsidP="0031267F">
            <w:pPr>
              <w:jc w:val="center"/>
              <w:rPr>
                <w:lang w:val="en-US" w:eastAsia="en-US"/>
              </w:rPr>
            </w:pPr>
            <w:r w:rsidRPr="00322169">
              <w:t>202</w:t>
            </w:r>
            <w:r>
              <w:t>2</w:t>
            </w:r>
            <w:r w:rsidRPr="00322169">
              <w:t xml:space="preserve"> год</w:t>
            </w:r>
          </w:p>
        </w:tc>
      </w:tr>
      <w:tr w:rsidR="00DE3F68" w:rsidRPr="00322169" w:rsidTr="0031267F">
        <w:trPr>
          <w:trHeight w:val="353"/>
        </w:trPr>
        <w:tc>
          <w:tcPr>
            <w:tcW w:w="6487" w:type="dxa"/>
          </w:tcPr>
          <w:p w:rsidR="00DE3F68" w:rsidRPr="00322169" w:rsidRDefault="00DE3F68" w:rsidP="0031267F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DE3F68" w:rsidRPr="00B76460" w:rsidRDefault="00DE3F68" w:rsidP="0031267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31 494 596,62</w:t>
            </w:r>
          </w:p>
        </w:tc>
      </w:tr>
      <w:tr w:rsidR="00DE3F68" w:rsidRPr="00322169" w:rsidTr="0031267F">
        <w:tc>
          <w:tcPr>
            <w:tcW w:w="6487" w:type="dxa"/>
          </w:tcPr>
          <w:p w:rsidR="00DE3F68" w:rsidRPr="00322169" w:rsidRDefault="00DE3F68" w:rsidP="0031267F">
            <w:pPr>
              <w:jc w:val="center"/>
              <w:rPr>
                <w:lang w:val="en-US" w:eastAsia="en-US"/>
              </w:rPr>
            </w:pPr>
            <w:r w:rsidRPr="00322169">
              <w:t>Дотации</w:t>
            </w:r>
          </w:p>
        </w:tc>
        <w:tc>
          <w:tcPr>
            <w:tcW w:w="3086" w:type="dxa"/>
          </w:tcPr>
          <w:p w:rsidR="00DE3F68" w:rsidRPr="00B76460" w:rsidRDefault="00DE3F68" w:rsidP="0031267F">
            <w:pPr>
              <w:jc w:val="center"/>
              <w:rPr>
                <w:b/>
                <w:bCs/>
                <w:lang w:eastAsia="en-US"/>
              </w:rPr>
            </w:pPr>
            <w:r w:rsidRPr="00B76460">
              <w:rPr>
                <w:b/>
              </w:rPr>
              <w:t>715 800,00</w:t>
            </w:r>
          </w:p>
        </w:tc>
      </w:tr>
      <w:tr w:rsidR="00DE3F68" w:rsidRPr="00322169" w:rsidTr="0031267F">
        <w:tc>
          <w:tcPr>
            <w:tcW w:w="6487" w:type="dxa"/>
          </w:tcPr>
          <w:p w:rsidR="00DE3F68" w:rsidRPr="00322169" w:rsidRDefault="00DE3F68" w:rsidP="0031267F">
            <w:pPr>
              <w:jc w:val="center"/>
              <w:rPr>
                <w:lang w:eastAsia="en-US"/>
              </w:rPr>
            </w:pPr>
            <w:r w:rsidRPr="00322169">
              <w:t>В т.ч.</w:t>
            </w:r>
          </w:p>
          <w:p w:rsidR="00DE3F68" w:rsidRPr="00322169" w:rsidRDefault="00DE3F68" w:rsidP="0031267F">
            <w:r w:rsidRPr="00322169"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DE3F68" w:rsidRPr="00B76460" w:rsidRDefault="00DE3F68" w:rsidP="0031267F">
            <w:pPr>
              <w:jc w:val="center"/>
            </w:pPr>
            <w:r w:rsidRPr="00B76460">
              <w:t>715 800,00</w:t>
            </w:r>
          </w:p>
        </w:tc>
      </w:tr>
      <w:tr w:rsidR="00DE3F68" w:rsidRPr="00322169" w:rsidTr="0031267F">
        <w:tc>
          <w:tcPr>
            <w:tcW w:w="6487" w:type="dxa"/>
          </w:tcPr>
          <w:p w:rsidR="00DE3F68" w:rsidRPr="00322169" w:rsidRDefault="00DE3F68" w:rsidP="0031267F">
            <w:pPr>
              <w:jc w:val="center"/>
              <w:rPr>
                <w:bCs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районного бюджета</w:t>
            </w:r>
          </w:p>
        </w:tc>
        <w:tc>
          <w:tcPr>
            <w:tcW w:w="3086" w:type="dxa"/>
          </w:tcPr>
          <w:p w:rsidR="00DE3F68" w:rsidRPr="00B76460" w:rsidRDefault="00DE3F68" w:rsidP="0031267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3 467 654,12</w:t>
            </w:r>
          </w:p>
        </w:tc>
      </w:tr>
      <w:tr w:rsidR="00DE3F68" w:rsidRPr="00322169" w:rsidTr="0031267F">
        <w:tc>
          <w:tcPr>
            <w:tcW w:w="6487" w:type="dxa"/>
          </w:tcPr>
          <w:p w:rsidR="00DE3F68" w:rsidRPr="00322169" w:rsidRDefault="00DE3F68" w:rsidP="0031267F">
            <w:pPr>
              <w:jc w:val="center"/>
              <w:rPr>
                <w:bCs/>
              </w:rPr>
            </w:pPr>
            <w:r w:rsidRPr="00322169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DE3F68" w:rsidRPr="00B76460" w:rsidRDefault="00DE3F68" w:rsidP="0031267F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E3F68" w:rsidRPr="00322169" w:rsidTr="0031267F">
        <w:trPr>
          <w:trHeight w:val="345"/>
        </w:trPr>
        <w:tc>
          <w:tcPr>
            <w:tcW w:w="6487" w:type="dxa"/>
          </w:tcPr>
          <w:p w:rsidR="00DE3F68" w:rsidRPr="00322169" w:rsidRDefault="00DE3F68" w:rsidP="0031267F">
            <w:r w:rsidRPr="00322169"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DE3F68" w:rsidRPr="00B76460" w:rsidRDefault="00DE3F68" w:rsidP="0031267F">
            <w:pPr>
              <w:jc w:val="center"/>
              <w:rPr>
                <w:lang w:eastAsia="en-US"/>
              </w:rPr>
            </w:pPr>
            <w:r w:rsidRPr="00B76460">
              <w:rPr>
                <w:lang w:eastAsia="en-US"/>
              </w:rPr>
              <w:t>568 800,00</w:t>
            </w:r>
          </w:p>
        </w:tc>
      </w:tr>
      <w:tr w:rsidR="00DE3F68" w:rsidRPr="00322169" w:rsidTr="0031267F">
        <w:trPr>
          <w:trHeight w:val="345"/>
        </w:trPr>
        <w:tc>
          <w:tcPr>
            <w:tcW w:w="6487" w:type="dxa"/>
          </w:tcPr>
          <w:p w:rsidR="00DE3F68" w:rsidRPr="00322169" w:rsidRDefault="00DE3F68" w:rsidP="0031267F">
            <w:r>
              <w:t>На капитальный ремонт (замена кровли) здания МКУК "</w:t>
            </w:r>
            <w:proofErr w:type="spellStart"/>
            <w:r>
              <w:t>Нововасюганский</w:t>
            </w:r>
            <w:proofErr w:type="spellEnd"/>
            <w:r>
              <w:t xml:space="preserve"> ЦК"</w:t>
            </w:r>
          </w:p>
        </w:tc>
        <w:tc>
          <w:tcPr>
            <w:tcW w:w="3086" w:type="dxa"/>
          </w:tcPr>
          <w:p w:rsidR="00DE3F68" w:rsidRPr="00B76460" w:rsidRDefault="00DE3F68" w:rsidP="00312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1 165 813,00</w:t>
            </w:r>
          </w:p>
        </w:tc>
      </w:tr>
      <w:tr w:rsidR="00DE3F68" w:rsidRPr="00322169" w:rsidTr="0031267F">
        <w:trPr>
          <w:trHeight w:val="345"/>
        </w:trPr>
        <w:tc>
          <w:tcPr>
            <w:tcW w:w="6487" w:type="dxa"/>
          </w:tcPr>
          <w:p w:rsidR="00DE3F68" w:rsidRDefault="00DE3F68" w:rsidP="0031267F">
            <w:r w:rsidRPr="00322169">
              <w:t xml:space="preserve">ИМБТ на </w:t>
            </w:r>
            <w: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086" w:type="dxa"/>
          </w:tcPr>
          <w:p w:rsidR="00DE3F68" w:rsidRDefault="00DE3F68" w:rsidP="00312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1 303 980,89</w:t>
            </w:r>
          </w:p>
        </w:tc>
      </w:tr>
      <w:tr w:rsidR="00DE3F68" w:rsidRPr="00322169" w:rsidTr="0031267F">
        <w:trPr>
          <w:trHeight w:val="345"/>
        </w:trPr>
        <w:tc>
          <w:tcPr>
            <w:tcW w:w="6487" w:type="dxa"/>
          </w:tcPr>
          <w:p w:rsidR="00DE3F68" w:rsidRPr="00322169" w:rsidRDefault="00DE3F68" w:rsidP="0031267F">
            <w:r>
              <w:t xml:space="preserve">ИМБТ на </w:t>
            </w:r>
            <w:r w:rsidRPr="00BD1A83">
              <w:t>приобретения первичных средств пожаротушения</w:t>
            </w:r>
          </w:p>
        </w:tc>
        <w:tc>
          <w:tcPr>
            <w:tcW w:w="3086" w:type="dxa"/>
          </w:tcPr>
          <w:p w:rsidR="00DE3F68" w:rsidRDefault="00DE3F68" w:rsidP="00312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40 000,00</w:t>
            </w:r>
          </w:p>
        </w:tc>
      </w:tr>
      <w:tr w:rsidR="00DE3F68" w:rsidRPr="00322169" w:rsidTr="0031267F">
        <w:trPr>
          <w:trHeight w:val="345"/>
        </w:trPr>
        <w:tc>
          <w:tcPr>
            <w:tcW w:w="6487" w:type="dxa"/>
          </w:tcPr>
          <w:p w:rsidR="00DE3F68" w:rsidRDefault="00DE3F68" w:rsidP="0031267F">
            <w:r>
              <w:t>ИМБТ на приобретение подарков вдовам участников ВОВ и труженикам тыла</w:t>
            </w:r>
          </w:p>
        </w:tc>
        <w:tc>
          <w:tcPr>
            <w:tcW w:w="3086" w:type="dxa"/>
          </w:tcPr>
          <w:p w:rsidR="00DE3F68" w:rsidRDefault="00DE3F68" w:rsidP="00312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15 475,00</w:t>
            </w:r>
          </w:p>
        </w:tc>
      </w:tr>
      <w:tr w:rsidR="00DE3F68" w:rsidRPr="00322169" w:rsidTr="0031267F">
        <w:trPr>
          <w:trHeight w:val="345"/>
        </w:trPr>
        <w:tc>
          <w:tcPr>
            <w:tcW w:w="6487" w:type="dxa"/>
          </w:tcPr>
          <w:p w:rsidR="00DE3F68" w:rsidRDefault="00DE3F68" w:rsidP="0031267F">
            <w:proofErr w:type="gramStart"/>
            <w:r w:rsidRPr="00322169"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</w:t>
            </w:r>
            <w:r>
              <w:t>ников и инвалидов Великой Отече</w:t>
            </w:r>
            <w:r w:rsidRPr="00322169">
              <w:t>с</w:t>
            </w:r>
            <w:r>
              <w:t>т</w:t>
            </w:r>
            <w:r w:rsidRPr="00322169">
              <w:t>венной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DE3F68" w:rsidRDefault="00DE3F68" w:rsidP="0031267F">
            <w:pPr>
              <w:jc w:val="center"/>
              <w:rPr>
                <w:lang w:eastAsia="en-US"/>
              </w:rPr>
            </w:pPr>
          </w:p>
          <w:p w:rsidR="00DE3F68" w:rsidRDefault="00DE3F68" w:rsidP="0031267F">
            <w:pPr>
              <w:jc w:val="center"/>
              <w:rPr>
                <w:lang w:eastAsia="en-US"/>
              </w:rPr>
            </w:pPr>
          </w:p>
          <w:p w:rsidR="00DE3F68" w:rsidRDefault="00DE3F68" w:rsidP="0031267F">
            <w:pPr>
              <w:jc w:val="center"/>
              <w:rPr>
                <w:lang w:eastAsia="en-US"/>
              </w:rPr>
            </w:pPr>
          </w:p>
          <w:p w:rsidR="00DE3F68" w:rsidRDefault="00DE3F68" w:rsidP="00312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298 284,50</w:t>
            </w:r>
          </w:p>
        </w:tc>
      </w:tr>
      <w:tr w:rsidR="00DE3F68" w:rsidRPr="00322169" w:rsidTr="0031267F">
        <w:trPr>
          <w:trHeight w:val="345"/>
        </w:trPr>
        <w:tc>
          <w:tcPr>
            <w:tcW w:w="6487" w:type="dxa"/>
          </w:tcPr>
          <w:p w:rsidR="00DE3F68" w:rsidRPr="00322169" w:rsidRDefault="00DE3F68" w:rsidP="0031267F">
            <w:r w:rsidRPr="00322169">
              <w:rPr>
                <w:bCs/>
              </w:rPr>
              <w:t xml:space="preserve">ИМБТ на </w:t>
            </w:r>
            <w:r>
              <w:rPr>
                <w:bCs/>
              </w:rPr>
              <w:t>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DE3F68" w:rsidRDefault="00DE3F68" w:rsidP="0031267F">
            <w:pPr>
              <w:jc w:val="center"/>
              <w:rPr>
                <w:lang w:eastAsia="en-US"/>
              </w:rPr>
            </w:pPr>
            <w:r>
              <w:rPr>
                <w:bCs/>
                <w:snapToGrid w:val="0"/>
              </w:rPr>
              <w:t>27 586,83</w:t>
            </w:r>
          </w:p>
        </w:tc>
      </w:tr>
      <w:tr w:rsidR="00DE3F68" w:rsidRPr="00322169" w:rsidTr="0031267F">
        <w:trPr>
          <w:trHeight w:val="345"/>
        </w:trPr>
        <w:tc>
          <w:tcPr>
            <w:tcW w:w="6487" w:type="dxa"/>
          </w:tcPr>
          <w:p w:rsidR="00DE3F68" w:rsidRPr="00322169" w:rsidRDefault="00DE3F68" w:rsidP="0031267F">
            <w:pPr>
              <w:rPr>
                <w:bCs/>
              </w:rPr>
            </w:pPr>
            <w:r w:rsidRPr="00322169">
              <w:rPr>
                <w:bCs/>
              </w:rPr>
              <w:t xml:space="preserve">ИМБТ на </w:t>
            </w:r>
            <w:r>
              <w:rPr>
                <w:bCs/>
              </w:rPr>
              <w:t>организацию временных рабочих мест</w:t>
            </w:r>
          </w:p>
        </w:tc>
        <w:tc>
          <w:tcPr>
            <w:tcW w:w="3086" w:type="dxa"/>
          </w:tcPr>
          <w:p w:rsidR="00DE3F68" w:rsidRDefault="00DE3F68" w:rsidP="0031267F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47 713,90</w:t>
            </w:r>
          </w:p>
        </w:tc>
      </w:tr>
      <w:tr w:rsidR="00DE3F68" w:rsidRPr="00322169" w:rsidTr="0031267F">
        <w:tc>
          <w:tcPr>
            <w:tcW w:w="6487" w:type="dxa"/>
          </w:tcPr>
          <w:p w:rsidR="00DE3F68" w:rsidRPr="00322169" w:rsidRDefault="00DE3F68" w:rsidP="0031267F">
            <w:pPr>
              <w:rPr>
                <w:snapToGrid w:val="0"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областного бюджета</w:t>
            </w:r>
          </w:p>
        </w:tc>
        <w:tc>
          <w:tcPr>
            <w:tcW w:w="3086" w:type="dxa"/>
          </w:tcPr>
          <w:p w:rsidR="00DE3F68" w:rsidRPr="00B76460" w:rsidRDefault="00DE3F68" w:rsidP="0031267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27 132 242,50</w:t>
            </w:r>
          </w:p>
        </w:tc>
      </w:tr>
      <w:tr w:rsidR="00DE3F68" w:rsidRPr="00322169" w:rsidTr="0031267F">
        <w:tc>
          <w:tcPr>
            <w:tcW w:w="6487" w:type="dxa"/>
          </w:tcPr>
          <w:p w:rsidR="00DE3F68" w:rsidRPr="00322169" w:rsidRDefault="00DE3F68" w:rsidP="0031267F">
            <w:pPr>
              <w:rPr>
                <w:snapToGrid w:val="0"/>
              </w:rPr>
            </w:pPr>
            <w:r w:rsidRPr="00322169"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DE3F68" w:rsidRPr="00B76460" w:rsidRDefault="00DE3F68" w:rsidP="0031267F">
            <w:pPr>
              <w:jc w:val="center"/>
              <w:rPr>
                <w:snapToGrid w:val="0"/>
              </w:rPr>
            </w:pPr>
            <w:r w:rsidRPr="00C0221E">
              <w:rPr>
                <w:snapToGrid w:val="0"/>
              </w:rPr>
              <w:t>351</w:t>
            </w:r>
            <w:r>
              <w:rPr>
                <w:snapToGrid w:val="0"/>
              </w:rPr>
              <w:t xml:space="preserve"> </w:t>
            </w:r>
            <w:r w:rsidRPr="00C0221E">
              <w:rPr>
                <w:snapToGrid w:val="0"/>
              </w:rPr>
              <w:t>284</w:t>
            </w:r>
            <w:r>
              <w:rPr>
                <w:snapToGrid w:val="0"/>
              </w:rPr>
              <w:t>,00</w:t>
            </w:r>
          </w:p>
        </w:tc>
      </w:tr>
      <w:tr w:rsidR="00DE3F68" w:rsidRPr="00322169" w:rsidTr="0031267F">
        <w:tc>
          <w:tcPr>
            <w:tcW w:w="6487" w:type="dxa"/>
          </w:tcPr>
          <w:p w:rsidR="00DE3F68" w:rsidRPr="00322169" w:rsidRDefault="00DE3F68" w:rsidP="0031267F">
            <w:pPr>
              <w:rPr>
                <w:color w:val="000000"/>
              </w:rPr>
            </w:pPr>
            <w:r w:rsidRPr="00322169"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DE3F68" w:rsidRPr="00B76460" w:rsidRDefault="00DE3F68" w:rsidP="0031267F">
            <w:pPr>
              <w:jc w:val="center"/>
              <w:rPr>
                <w:snapToGrid w:val="0"/>
              </w:rPr>
            </w:pPr>
            <w:r w:rsidRPr="003361A7">
              <w:rPr>
                <w:snapToGrid w:val="0"/>
              </w:rPr>
              <w:t>70</w:t>
            </w:r>
            <w:r>
              <w:rPr>
                <w:snapToGrid w:val="0"/>
              </w:rPr>
              <w:t xml:space="preserve"> </w:t>
            </w:r>
            <w:r w:rsidRPr="003361A7">
              <w:rPr>
                <w:snapToGrid w:val="0"/>
              </w:rPr>
              <w:t>074</w:t>
            </w:r>
            <w:r>
              <w:rPr>
                <w:snapToGrid w:val="0"/>
              </w:rPr>
              <w:t>,00</w:t>
            </w:r>
          </w:p>
        </w:tc>
      </w:tr>
      <w:tr w:rsidR="00DE3F68" w:rsidRPr="00322169" w:rsidTr="0031267F">
        <w:tc>
          <w:tcPr>
            <w:tcW w:w="6487" w:type="dxa"/>
          </w:tcPr>
          <w:p w:rsidR="00DE3F68" w:rsidRPr="00322169" w:rsidRDefault="00DE3F68" w:rsidP="0031267F">
            <w:pPr>
              <w:rPr>
                <w:snapToGrid w:val="0"/>
              </w:rPr>
            </w:pPr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DE3F68" w:rsidRPr="00B76460" w:rsidRDefault="00DE3F68" w:rsidP="0031267F">
            <w:pPr>
              <w:jc w:val="center"/>
              <w:rPr>
                <w:snapToGrid w:val="0"/>
              </w:rPr>
            </w:pPr>
            <w:r w:rsidRPr="00B76460">
              <w:rPr>
                <w:snapToGrid w:val="0"/>
              </w:rPr>
              <w:t>24 122 100,00</w:t>
            </w:r>
          </w:p>
        </w:tc>
      </w:tr>
      <w:tr w:rsidR="00DE3F68" w:rsidRPr="00322169" w:rsidTr="0031267F">
        <w:tc>
          <w:tcPr>
            <w:tcW w:w="6487" w:type="dxa"/>
          </w:tcPr>
          <w:p w:rsidR="00DE3F68" w:rsidRPr="00322169" w:rsidRDefault="00DE3F68" w:rsidP="0031267F">
            <w:r w:rsidRPr="00322169">
              <w:rPr>
                <w:bCs/>
              </w:rPr>
              <w:t>ИМБТ 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322169">
              <w:rPr>
                <w:bCs/>
              </w:rPr>
              <w:t>Нововасюганском</w:t>
            </w:r>
            <w:proofErr w:type="spellEnd"/>
            <w:r w:rsidRPr="00322169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DE3F68" w:rsidRPr="00B76460" w:rsidRDefault="00DE3F68" w:rsidP="0031267F">
            <w:pPr>
              <w:jc w:val="center"/>
              <w:rPr>
                <w:snapToGrid w:val="0"/>
              </w:rPr>
            </w:pPr>
            <w:r w:rsidRPr="003361A7">
              <w:rPr>
                <w:snapToGrid w:val="0"/>
              </w:rPr>
              <w:t>871</w:t>
            </w:r>
            <w:r>
              <w:rPr>
                <w:snapToGrid w:val="0"/>
              </w:rPr>
              <w:t xml:space="preserve"> </w:t>
            </w:r>
            <w:r w:rsidRPr="003361A7">
              <w:rPr>
                <w:snapToGrid w:val="0"/>
              </w:rPr>
              <w:t>500</w:t>
            </w:r>
            <w:r>
              <w:rPr>
                <w:snapToGrid w:val="0"/>
              </w:rPr>
              <w:t>,00</w:t>
            </w:r>
          </w:p>
        </w:tc>
      </w:tr>
      <w:tr w:rsidR="00DE3F68" w:rsidRPr="00322169" w:rsidTr="0031267F">
        <w:tc>
          <w:tcPr>
            <w:tcW w:w="6487" w:type="dxa"/>
          </w:tcPr>
          <w:p w:rsidR="00DE3F68" w:rsidRPr="00322169" w:rsidRDefault="00DE3F68" w:rsidP="0031267F">
            <w:pPr>
              <w:rPr>
                <w:bCs/>
              </w:rPr>
            </w:pPr>
            <w:r w:rsidRPr="00322169">
              <w:t xml:space="preserve">ИМБТ на </w:t>
            </w:r>
            <w: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086" w:type="dxa"/>
          </w:tcPr>
          <w:p w:rsidR="00DE3F68" w:rsidRPr="003361A7" w:rsidRDefault="00DE3F68" w:rsidP="0031267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1 4</w:t>
            </w:r>
            <w:r w:rsidRPr="00C0221E">
              <w:rPr>
                <w:snapToGrid w:val="0"/>
              </w:rPr>
              <w:t>19</w:t>
            </w:r>
            <w:r>
              <w:rPr>
                <w:snapToGrid w:val="0"/>
              </w:rPr>
              <w:t xml:space="preserve"> </w:t>
            </w:r>
            <w:r w:rsidRPr="00C0221E">
              <w:rPr>
                <w:snapToGrid w:val="0"/>
              </w:rPr>
              <w:t>000</w:t>
            </w:r>
            <w:r>
              <w:rPr>
                <w:snapToGrid w:val="0"/>
              </w:rPr>
              <w:t>,00</w:t>
            </w:r>
          </w:p>
        </w:tc>
      </w:tr>
      <w:tr w:rsidR="00DE3F68" w:rsidRPr="00322169" w:rsidTr="0031267F">
        <w:tc>
          <w:tcPr>
            <w:tcW w:w="6487" w:type="dxa"/>
          </w:tcPr>
          <w:p w:rsidR="00DE3F68" w:rsidRDefault="00DE3F68" w:rsidP="0031267F">
            <w:proofErr w:type="gramStart"/>
            <w:r w:rsidRPr="00322169">
              <w:lastRenderedPageBreak/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</w:t>
            </w:r>
            <w:r>
              <w:t>ников и инвалидов Великой Отече</w:t>
            </w:r>
            <w:r w:rsidRPr="00322169">
              <w:t>с</w:t>
            </w:r>
            <w:r>
              <w:t>т</w:t>
            </w:r>
            <w:r w:rsidRPr="00322169">
              <w:t>венной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DE3F68" w:rsidRDefault="00DE3F68" w:rsidP="0031267F">
            <w:pPr>
              <w:jc w:val="center"/>
              <w:rPr>
                <w:lang w:eastAsia="en-US"/>
              </w:rPr>
            </w:pPr>
          </w:p>
          <w:p w:rsidR="00DE3F68" w:rsidRDefault="00DE3F68" w:rsidP="0031267F">
            <w:pPr>
              <w:jc w:val="center"/>
              <w:rPr>
                <w:lang w:eastAsia="en-US"/>
              </w:rPr>
            </w:pPr>
          </w:p>
          <w:p w:rsidR="00DE3F68" w:rsidRDefault="00DE3F68" w:rsidP="0031267F">
            <w:pPr>
              <w:jc w:val="center"/>
              <w:rPr>
                <w:lang w:eastAsia="en-US"/>
              </w:rPr>
            </w:pPr>
          </w:p>
          <w:p w:rsidR="00DE3F68" w:rsidRDefault="00DE3F68" w:rsidP="00312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298 284,50</w:t>
            </w:r>
          </w:p>
        </w:tc>
      </w:tr>
      <w:tr w:rsidR="00DE3F68" w:rsidRPr="00322169" w:rsidTr="0031267F">
        <w:trPr>
          <w:trHeight w:val="182"/>
        </w:trPr>
        <w:tc>
          <w:tcPr>
            <w:tcW w:w="6487" w:type="dxa"/>
          </w:tcPr>
          <w:p w:rsidR="00DE3F68" w:rsidRPr="00322169" w:rsidRDefault="00DE3F68" w:rsidP="0031267F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DE3F68" w:rsidRPr="00B76460" w:rsidRDefault="00DE3F68" w:rsidP="0031267F">
            <w:pPr>
              <w:jc w:val="center"/>
              <w:rPr>
                <w:b/>
              </w:rPr>
            </w:pPr>
            <w:r w:rsidRPr="00B76460">
              <w:rPr>
                <w:b/>
              </w:rPr>
              <w:t>178 900,00</w:t>
            </w:r>
          </w:p>
        </w:tc>
      </w:tr>
      <w:tr w:rsidR="00DE3F68" w:rsidRPr="00322169" w:rsidTr="0031267F">
        <w:tc>
          <w:tcPr>
            <w:tcW w:w="6487" w:type="dxa"/>
          </w:tcPr>
          <w:p w:rsidR="00DE3F68" w:rsidRPr="00322169" w:rsidRDefault="00DE3F68" w:rsidP="0031267F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DE3F68" w:rsidRPr="00B76460" w:rsidRDefault="00DE3F68" w:rsidP="0031267F">
            <w:pPr>
              <w:jc w:val="center"/>
              <w:rPr>
                <w:snapToGrid w:val="0"/>
              </w:rPr>
            </w:pPr>
            <w:r w:rsidRPr="00B76460">
              <w:t>178 900,00</w:t>
            </w:r>
          </w:p>
        </w:tc>
      </w:tr>
    </w:tbl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</w:t>
      </w: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7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tbl>
      <w:tblPr>
        <w:tblW w:w="31680" w:type="dxa"/>
        <w:tblInd w:w="2" w:type="dxa"/>
        <w:tblLook w:val="0000"/>
      </w:tblPr>
      <w:tblGrid>
        <w:gridCol w:w="29816"/>
        <w:gridCol w:w="222"/>
        <w:gridCol w:w="1748"/>
      </w:tblGrid>
      <w:tr w:rsidR="00DE3F68" w:rsidRPr="00322169" w:rsidTr="0031267F">
        <w:trPr>
          <w:trHeight w:val="134"/>
        </w:trPr>
        <w:tc>
          <w:tcPr>
            <w:tcW w:w="28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F68" w:rsidRPr="00322169" w:rsidRDefault="00DE3F68" w:rsidP="0031267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Приложение № 7 </w:t>
            </w:r>
          </w:p>
          <w:p w:rsidR="00DE3F68" w:rsidRPr="00322169" w:rsidRDefault="00DE3F68" w:rsidP="0031267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Утверждено решением </w:t>
            </w:r>
          </w:p>
          <w:p w:rsidR="00DE3F68" w:rsidRPr="00322169" w:rsidRDefault="00DE3F68" w:rsidP="0031267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Утверждено решением </w:t>
            </w:r>
          </w:p>
          <w:p w:rsidR="00DE3F68" w:rsidRPr="00322169" w:rsidRDefault="00DE3F68" w:rsidP="0031267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Совета Нововасюганского</w:t>
            </w:r>
          </w:p>
          <w:p w:rsidR="00DE3F68" w:rsidRPr="00322169" w:rsidRDefault="00DE3F68" w:rsidP="0031267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сельского поселения от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30.06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209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DE3F68" w:rsidRPr="00322169" w:rsidRDefault="00DE3F68" w:rsidP="0031267F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DE3F68" w:rsidRPr="00322169" w:rsidRDefault="00DE3F68" w:rsidP="0031267F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Приложение № 11</w:t>
            </w:r>
          </w:p>
          <w:p w:rsidR="00DE3F68" w:rsidRPr="00322169" w:rsidRDefault="00DE3F68" w:rsidP="0031267F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 решению Совета   </w:t>
            </w:r>
          </w:p>
          <w:p w:rsidR="00DE3F68" w:rsidRPr="00322169" w:rsidRDefault="00DE3F68" w:rsidP="0031267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      </w:r>
          </w:p>
          <w:p w:rsidR="00DE3F68" w:rsidRPr="00322169" w:rsidRDefault="00DE3F68" w:rsidP="0031267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от  28.12.202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№ 1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89</w:t>
            </w:r>
          </w:p>
          <w:p w:rsidR="00DE3F68" w:rsidRPr="00322169" w:rsidRDefault="00DE3F68" w:rsidP="0031267F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DE3F68" w:rsidRDefault="00DE3F68" w:rsidP="0031267F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DE3F68" w:rsidRPr="00322169" w:rsidRDefault="00DE3F68" w:rsidP="0031267F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</w:t>
            </w:r>
          </w:p>
          <w:p w:rsidR="00DE3F68" w:rsidRDefault="00DE3F68" w:rsidP="0031267F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E3F68" w:rsidRPr="00322169" w:rsidRDefault="00DE3F68" w:rsidP="0031267F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DE3F68" w:rsidRPr="00322169" w:rsidTr="0031267F">
              <w:trPr>
                <w:gridAfter w:val="1"/>
                <w:wAfter w:w="5614" w:type="dxa"/>
                <w:trHeight w:val="551"/>
              </w:trPr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3F68" w:rsidRDefault="00DE3F68" w:rsidP="0031267F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 xml:space="preserve">                                 Перечень и объёмы финансирования муниципальных  программ </w:t>
                  </w:r>
                </w:p>
                <w:p w:rsidR="00DE3F68" w:rsidRPr="00322169" w:rsidRDefault="00DE3F68" w:rsidP="003126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Pr="00322169">
                    <w:rPr>
                      <w:b/>
                      <w:bCs/>
                    </w:rPr>
                    <w:t xml:space="preserve">бюджета муниципального образования </w:t>
                  </w:r>
                  <w:proofErr w:type="spellStart"/>
                  <w:r w:rsidRPr="00322169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bCs/>
                    </w:rPr>
                    <w:t xml:space="preserve"> сельское поселение на 202</w:t>
                  </w:r>
                  <w:r>
                    <w:rPr>
                      <w:b/>
                      <w:bCs/>
                    </w:rPr>
                    <w:t>2</w:t>
                  </w:r>
                  <w:r w:rsidRPr="00322169">
                    <w:rPr>
                      <w:b/>
                      <w:bCs/>
                    </w:rPr>
                    <w:t>год.</w:t>
                  </w:r>
                </w:p>
                <w:p w:rsidR="00DE3F68" w:rsidRPr="00322169" w:rsidRDefault="00DE3F68" w:rsidP="0031267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E3F68" w:rsidRPr="00322169" w:rsidTr="0031267F">
              <w:trPr>
                <w:trHeight w:val="255"/>
              </w:trPr>
              <w:tc>
                <w:tcPr>
                  <w:tcW w:w="15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80" w:rightFromText="180" w:vertAnchor="page" w:horzAnchor="margin" w:tblpY="106"/>
                    <w:tblOverlap w:val="never"/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DE3F68" w:rsidRPr="00322169" w:rsidTr="0031267F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E3F68" w:rsidRPr="00322169" w:rsidRDefault="00DE3F68" w:rsidP="0031267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E3F68" w:rsidRPr="00322169" w:rsidRDefault="00DE3F68" w:rsidP="0031267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E3F68" w:rsidRPr="00322169" w:rsidRDefault="00DE3F68" w:rsidP="0031267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E3F68" w:rsidRPr="00322169" w:rsidRDefault="00DE3F68" w:rsidP="0031267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E3F68" w:rsidRPr="00322169" w:rsidRDefault="00DE3F68" w:rsidP="0031267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DE3F68" w:rsidRPr="00322169" w:rsidTr="0031267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F68" w:rsidRPr="00322169" w:rsidRDefault="00DE3F68" w:rsidP="0031267F">
                        <w:r w:rsidRPr="00322169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322169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322169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F68" w:rsidRPr="00322169" w:rsidRDefault="00DE3F68" w:rsidP="0031267F">
                        <w:pPr>
                          <w:rPr>
                            <w:b/>
                            <w:bCs/>
                          </w:rPr>
                        </w:pPr>
                      </w:p>
                      <w:p w:rsidR="00DE3F68" w:rsidRPr="00322169" w:rsidRDefault="00DE3F68" w:rsidP="0031267F">
                        <w:pPr>
                          <w:rPr>
                            <w:b/>
                            <w:bCs/>
                          </w:rPr>
                        </w:pPr>
                      </w:p>
                      <w:p w:rsidR="00DE3F68" w:rsidRPr="00322169" w:rsidRDefault="00DE3F68" w:rsidP="0031267F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17 0 00 00000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F68" w:rsidRPr="00322169" w:rsidRDefault="00DE3F68" w:rsidP="0031267F">
                        <w:pPr>
                          <w:rPr>
                            <w:b/>
                            <w:bCs/>
                          </w:rPr>
                        </w:pPr>
                      </w:p>
                      <w:p w:rsidR="00DE3F68" w:rsidRPr="00322169" w:rsidRDefault="00DE3F68" w:rsidP="0031267F">
                        <w:pPr>
                          <w:rPr>
                            <w:b/>
                            <w:bCs/>
                          </w:rPr>
                        </w:pPr>
                      </w:p>
                      <w:p w:rsidR="00DE3F68" w:rsidRPr="00322169" w:rsidRDefault="00DE3F68" w:rsidP="0031267F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F68" w:rsidRPr="00322169" w:rsidRDefault="00DE3F68" w:rsidP="0031267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F68" w:rsidRPr="00322169" w:rsidRDefault="00DE3F68" w:rsidP="0031267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E3F68" w:rsidRPr="00322169" w:rsidRDefault="00DE3F68" w:rsidP="0031267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E3F68" w:rsidRPr="00322169" w:rsidRDefault="00DE3F68" w:rsidP="0031267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457 766,00</w:t>
                        </w:r>
                      </w:p>
                    </w:tc>
                  </w:tr>
                  <w:tr w:rsidR="00DE3F68" w:rsidRPr="00322169" w:rsidTr="0031267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F68" w:rsidRPr="00322169" w:rsidRDefault="00DE3F68" w:rsidP="0031267F">
                        <w:proofErr w:type="gramStart"/>
                        <w:r w:rsidRPr="00322169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F68" w:rsidRPr="00322169" w:rsidRDefault="00DE3F68" w:rsidP="0031267F">
                        <w:pPr>
                          <w:rPr>
                            <w:bCs/>
                          </w:rPr>
                        </w:pPr>
                      </w:p>
                      <w:p w:rsidR="00DE3F68" w:rsidRPr="00322169" w:rsidRDefault="00DE3F68" w:rsidP="0031267F">
                        <w:pPr>
                          <w:rPr>
                            <w:bCs/>
                          </w:rPr>
                        </w:pPr>
                      </w:p>
                      <w:p w:rsidR="00DE3F68" w:rsidRPr="00322169" w:rsidRDefault="00DE3F68" w:rsidP="0031267F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F68" w:rsidRPr="00322169" w:rsidRDefault="00DE3F68" w:rsidP="0031267F">
                        <w:pPr>
                          <w:rPr>
                            <w:bCs/>
                          </w:rPr>
                        </w:pPr>
                      </w:p>
                      <w:p w:rsidR="00DE3F68" w:rsidRPr="00322169" w:rsidRDefault="00DE3F68" w:rsidP="0031267F">
                        <w:pPr>
                          <w:rPr>
                            <w:bCs/>
                          </w:rPr>
                        </w:pPr>
                      </w:p>
                      <w:p w:rsidR="00DE3F68" w:rsidRPr="00322169" w:rsidRDefault="00DE3F68" w:rsidP="0031267F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F68" w:rsidRPr="00322169" w:rsidRDefault="00DE3F68" w:rsidP="0031267F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F68" w:rsidRPr="00322169" w:rsidRDefault="00DE3F68" w:rsidP="0031267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DE3F68" w:rsidRPr="00322169" w:rsidRDefault="00DE3F68" w:rsidP="0031267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DE3F68" w:rsidRPr="00322169" w:rsidRDefault="00DE3F68" w:rsidP="0031267F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457 766,00</w:t>
                        </w:r>
                      </w:p>
                    </w:tc>
                  </w:tr>
                  <w:tr w:rsidR="00DE3F68" w:rsidRPr="00322169" w:rsidTr="0031267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F68" w:rsidRPr="00322169" w:rsidRDefault="00DE3F68" w:rsidP="0031267F">
                        <w:r w:rsidRPr="00322169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F68" w:rsidRPr="00322169" w:rsidRDefault="00DE3F68" w:rsidP="0031267F">
                        <w:pPr>
                          <w:rPr>
                            <w:bCs/>
                          </w:rPr>
                        </w:pPr>
                      </w:p>
                      <w:p w:rsidR="00DE3F68" w:rsidRPr="00322169" w:rsidRDefault="00DE3F68" w:rsidP="0031267F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F68" w:rsidRPr="00322169" w:rsidRDefault="00DE3F68" w:rsidP="0031267F">
                        <w:pPr>
                          <w:rPr>
                            <w:bCs/>
                          </w:rPr>
                        </w:pPr>
                      </w:p>
                      <w:p w:rsidR="00DE3F68" w:rsidRPr="00322169" w:rsidRDefault="00DE3F68" w:rsidP="0031267F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F68" w:rsidRPr="00322169" w:rsidRDefault="00DE3F68" w:rsidP="0031267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DE3F68" w:rsidRPr="00322169" w:rsidRDefault="00DE3F68" w:rsidP="0031267F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F68" w:rsidRPr="00322169" w:rsidRDefault="00DE3F68" w:rsidP="0031267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DE3F68" w:rsidRPr="00322169" w:rsidRDefault="00DE3F68" w:rsidP="0031267F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457 766,00</w:t>
                        </w:r>
                      </w:p>
                    </w:tc>
                  </w:tr>
                  <w:tr w:rsidR="00DE3F68" w:rsidRPr="00322169" w:rsidTr="0031267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F68" w:rsidRPr="00322169" w:rsidRDefault="00DE3F68" w:rsidP="0031267F">
                        <w:pPr>
                          <w:rPr>
                            <w:b/>
                          </w:rPr>
                        </w:pPr>
                        <w:r w:rsidRPr="00322169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F68" w:rsidRPr="00322169" w:rsidRDefault="00DE3F68" w:rsidP="0031267F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F68" w:rsidRPr="00322169" w:rsidRDefault="00DE3F68" w:rsidP="0031267F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F68" w:rsidRPr="00322169" w:rsidRDefault="00DE3F68" w:rsidP="0031267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E3F68" w:rsidRPr="003144CA" w:rsidRDefault="00DE3F68" w:rsidP="0031267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457 766,00</w:t>
                        </w:r>
                      </w:p>
                    </w:tc>
                  </w:tr>
                </w:tbl>
                <w:p w:rsidR="00DE3F68" w:rsidRPr="00322169" w:rsidRDefault="00DE3F68" w:rsidP="0031267F"/>
              </w:tc>
              <w:tc>
                <w:tcPr>
                  <w:tcW w:w="148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F68" w:rsidRPr="00322169" w:rsidRDefault="00DE3F68" w:rsidP="0031267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Перечень и объёмы финансирования муниципальных  программ на 2016год.</w:t>
            </w:r>
          </w:p>
          <w:p w:rsidR="00DE3F68" w:rsidRPr="00322169" w:rsidRDefault="00DE3F68" w:rsidP="0031267F">
            <w:pPr>
              <w:jc w:val="center"/>
              <w:rPr>
                <w:b/>
                <w:bCs/>
              </w:rPr>
            </w:pPr>
          </w:p>
        </w:tc>
      </w:tr>
    </w:tbl>
    <w:p w:rsidR="00DE3F68" w:rsidRPr="00322169" w:rsidRDefault="00DE3F68" w:rsidP="00DE3F68">
      <w:pPr>
        <w:pStyle w:val="a5"/>
        <w:spacing w:after="0"/>
        <w:jc w:val="center"/>
        <w:rPr>
          <w:b/>
          <w:bCs/>
          <w:color w:val="00000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b w:val="0"/>
          <w:bCs w:val="0"/>
          <w:color w:val="00000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</w:p>
    <w:p w:rsidR="00DE3F68" w:rsidRDefault="00DE3F68" w:rsidP="00DE3F68">
      <w:pPr>
        <w:pStyle w:val="a5"/>
        <w:spacing w:after="0"/>
        <w:jc w:val="center"/>
        <w:rPr>
          <w:b/>
          <w:bCs/>
          <w:color w:val="000000"/>
        </w:rPr>
      </w:pPr>
    </w:p>
    <w:p w:rsidR="00DE3F68" w:rsidRPr="0062406F" w:rsidRDefault="00DE3F68" w:rsidP="00DE3F68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b/>
          <w:bCs/>
          <w:color w:val="000000"/>
          <w:sz w:val="24"/>
          <w:szCs w:val="24"/>
        </w:rPr>
        <w:t>Пояснительная записка</w:t>
      </w:r>
    </w:p>
    <w:p w:rsidR="00DE3F68" w:rsidRPr="0062406F" w:rsidRDefault="00DE3F68" w:rsidP="00DE3F68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sz w:val="24"/>
          <w:szCs w:val="24"/>
        </w:rPr>
        <w:t xml:space="preserve">к решению Совета Нововасюганского сельского поселения от  </w:t>
      </w:r>
      <w:r>
        <w:rPr>
          <w:sz w:val="24"/>
          <w:szCs w:val="24"/>
        </w:rPr>
        <w:t>30</w:t>
      </w:r>
      <w:r w:rsidRPr="0062406F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62406F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62406F">
        <w:rPr>
          <w:sz w:val="24"/>
          <w:szCs w:val="24"/>
        </w:rPr>
        <w:t xml:space="preserve"> № </w:t>
      </w:r>
      <w:r>
        <w:rPr>
          <w:sz w:val="24"/>
          <w:szCs w:val="24"/>
        </w:rPr>
        <w:t>209</w:t>
      </w:r>
    </w:p>
    <w:p w:rsidR="00DE3F68" w:rsidRPr="0062406F" w:rsidRDefault="00DE3F68" w:rsidP="00DE3F68">
      <w:pPr>
        <w:jc w:val="center"/>
        <w:rPr>
          <w:sz w:val="24"/>
          <w:szCs w:val="24"/>
        </w:rPr>
      </w:pPr>
      <w:r w:rsidRPr="0062406F">
        <w:rPr>
          <w:color w:val="000000"/>
          <w:sz w:val="24"/>
          <w:szCs w:val="24"/>
        </w:rPr>
        <w:t>"</w:t>
      </w:r>
      <w:r w:rsidRPr="0062406F">
        <w:rPr>
          <w:sz w:val="24"/>
          <w:szCs w:val="24"/>
        </w:rPr>
        <w:t>О внесении изменений в Решение Совета Нововасюганского сельского поселения</w:t>
      </w:r>
    </w:p>
    <w:p w:rsidR="00DE3F68" w:rsidRPr="0062406F" w:rsidRDefault="00DE3F68" w:rsidP="00DE3F68">
      <w:pPr>
        <w:jc w:val="center"/>
        <w:rPr>
          <w:sz w:val="24"/>
          <w:szCs w:val="24"/>
        </w:rPr>
      </w:pPr>
      <w:r w:rsidRPr="0062406F">
        <w:rPr>
          <w:sz w:val="24"/>
          <w:szCs w:val="24"/>
        </w:rPr>
        <w:t>от 28.12.20</w:t>
      </w:r>
      <w:r>
        <w:rPr>
          <w:sz w:val="24"/>
          <w:szCs w:val="24"/>
        </w:rPr>
        <w:t>21</w:t>
      </w:r>
      <w:r w:rsidRPr="0062406F">
        <w:rPr>
          <w:sz w:val="24"/>
          <w:szCs w:val="24"/>
        </w:rPr>
        <w:t xml:space="preserve"> № 1</w:t>
      </w:r>
      <w:r>
        <w:rPr>
          <w:sz w:val="24"/>
          <w:szCs w:val="24"/>
        </w:rPr>
        <w:t>89</w:t>
      </w:r>
      <w:r w:rsidRPr="0062406F">
        <w:rPr>
          <w:sz w:val="24"/>
          <w:szCs w:val="24"/>
        </w:rPr>
        <w:t xml:space="preserve"> ««О бюджете муниципального образования </w:t>
      </w:r>
      <w:proofErr w:type="spellStart"/>
      <w:r w:rsidRPr="0062406F">
        <w:rPr>
          <w:sz w:val="24"/>
          <w:szCs w:val="24"/>
        </w:rPr>
        <w:t>Нововасюганское</w:t>
      </w:r>
      <w:proofErr w:type="spellEnd"/>
      <w:r w:rsidRPr="0062406F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62406F">
        <w:rPr>
          <w:sz w:val="24"/>
          <w:szCs w:val="24"/>
        </w:rPr>
        <w:t xml:space="preserve"> год </w:t>
      </w:r>
      <w:r>
        <w:rPr>
          <w:bCs/>
          <w:sz w:val="24"/>
          <w:szCs w:val="24"/>
        </w:rPr>
        <w:t>и на плановый период 2023</w:t>
      </w:r>
      <w:r w:rsidRPr="0062406F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62406F">
        <w:rPr>
          <w:bCs/>
          <w:sz w:val="24"/>
          <w:szCs w:val="24"/>
        </w:rPr>
        <w:t xml:space="preserve"> годов</w:t>
      </w:r>
      <w:proofErr w:type="gramStart"/>
      <w:r w:rsidRPr="0062406F">
        <w:rPr>
          <w:sz w:val="24"/>
          <w:szCs w:val="24"/>
        </w:rPr>
        <w:t>.»</w:t>
      </w:r>
      <w:proofErr w:type="gramEnd"/>
    </w:p>
    <w:p w:rsidR="00DE3F68" w:rsidRPr="00322169" w:rsidRDefault="00DE3F68" w:rsidP="00DE3F68">
      <w:r w:rsidRPr="00322169">
        <w:t xml:space="preserve"> 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DE3F68" w:rsidRPr="00322169" w:rsidTr="0031267F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3F68" w:rsidRPr="00322169" w:rsidRDefault="00DE3F68" w:rsidP="0031267F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Бюджет на 202</w:t>
            </w:r>
            <w:r>
              <w:rPr>
                <w:b/>
                <w:bCs/>
                <w:color w:val="000000"/>
              </w:rPr>
              <w:t>2</w:t>
            </w:r>
            <w:r w:rsidRPr="0032216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DE3F68" w:rsidRPr="00322169" w:rsidTr="0031267F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jc w:val="center"/>
            </w:pPr>
            <w:proofErr w:type="gramStart"/>
            <w:r w:rsidRPr="00322169">
              <w:t>Доходы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DE3F68" w:rsidRPr="00322169" w:rsidRDefault="00DE3F68" w:rsidP="0031267F">
            <w:pPr>
              <w:jc w:val="center"/>
            </w:pPr>
            <w:r>
              <w:rPr>
                <w:bCs/>
              </w:rPr>
              <w:t>29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04</w:t>
            </w:r>
            <w:r w:rsidRPr="00322169">
              <w:rPr>
                <w:bCs/>
              </w:rPr>
              <w:t>.202</w:t>
            </w:r>
            <w:r>
              <w:rPr>
                <w:bCs/>
              </w:rPr>
              <w:t>2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jc w:val="center"/>
              <w:rPr>
                <w:b/>
                <w:bCs/>
                <w:color w:val="000000"/>
              </w:rPr>
            </w:pPr>
          </w:p>
          <w:p w:rsidR="00DE3F68" w:rsidRPr="00322169" w:rsidRDefault="00DE3F68" w:rsidP="0031267F">
            <w:pPr>
              <w:jc w:val="center"/>
              <w:rPr>
                <w:color w:val="000000"/>
              </w:rPr>
            </w:pPr>
            <w:r w:rsidRPr="005A1B29">
              <w:rPr>
                <w:b/>
                <w:bCs/>
                <w:color w:val="000000"/>
              </w:rPr>
              <w:t>45 4</w:t>
            </w:r>
            <w:r>
              <w:rPr>
                <w:b/>
                <w:bCs/>
                <w:color w:val="000000"/>
              </w:rPr>
              <w:t>51</w:t>
            </w:r>
            <w:r w:rsidRPr="005A1B29">
              <w:rPr>
                <w:b/>
                <w:bCs/>
                <w:color w:val="000000"/>
              </w:rPr>
              <w:t xml:space="preserve"> 632,18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jc w:val="center"/>
            </w:pPr>
            <w:proofErr w:type="gramStart"/>
            <w:r w:rsidRPr="00322169">
              <w:t>Расходы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DE3F68" w:rsidRPr="00322169" w:rsidRDefault="00DE3F68" w:rsidP="0031267F">
            <w:pPr>
              <w:jc w:val="center"/>
            </w:pPr>
            <w:r>
              <w:rPr>
                <w:bCs/>
              </w:rPr>
              <w:t>29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04</w:t>
            </w:r>
            <w:r w:rsidRPr="00322169">
              <w:rPr>
                <w:bCs/>
              </w:rPr>
              <w:t>.202</w:t>
            </w:r>
            <w:r>
              <w:rPr>
                <w:bCs/>
              </w:rPr>
              <w:t>2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322169" w:rsidRDefault="00DE3F68" w:rsidP="0031267F">
            <w:pPr>
              <w:jc w:val="center"/>
              <w:rPr>
                <w:b/>
                <w:bCs/>
                <w:color w:val="000000"/>
              </w:rPr>
            </w:pPr>
          </w:p>
          <w:p w:rsidR="00DE3F68" w:rsidRPr="00322169" w:rsidRDefault="00DE3F68" w:rsidP="0031267F">
            <w:pPr>
              <w:jc w:val="center"/>
              <w:rPr>
                <w:color w:val="000000"/>
              </w:rPr>
            </w:pPr>
            <w:r>
              <w:rPr>
                <w:b/>
              </w:rPr>
              <w:t>48 094 233,76</w:t>
            </w:r>
          </w:p>
        </w:tc>
      </w:tr>
      <w:tr w:rsidR="00DE3F68" w:rsidRPr="00322169" w:rsidTr="0031267F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доходную часть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322169" w:rsidRDefault="00DE3F68" w:rsidP="0031267F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расходную часть бюджета</w:t>
            </w:r>
          </w:p>
        </w:tc>
      </w:tr>
      <w:tr w:rsidR="00DE3F68" w:rsidRPr="00322169" w:rsidTr="0031267F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tabs>
                <w:tab w:val="left" w:pos="195"/>
              </w:tabs>
              <w:jc w:val="both"/>
            </w:pPr>
            <w:r w:rsidRPr="00322169"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68" w:rsidRPr="00322169" w:rsidRDefault="00DE3F68" w:rsidP="0031267F">
            <w:pPr>
              <w:rPr>
                <w:b/>
              </w:rPr>
            </w:pPr>
            <w:r w:rsidRPr="00322169">
              <w:rPr>
                <w:b/>
              </w:rPr>
              <w:t>Изменения по межбюджетным трансфертам</w:t>
            </w:r>
            <w:r>
              <w:rPr>
                <w:b/>
              </w:rPr>
              <w:t xml:space="preserve"> и безвозмездным поступлениям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F68" w:rsidRDefault="00DE3F68" w:rsidP="0031267F">
            <w:pPr>
              <w:jc w:val="center"/>
              <w:rPr>
                <w:b/>
              </w:rPr>
            </w:pPr>
          </w:p>
          <w:p w:rsidR="00DE3F68" w:rsidRPr="00322169" w:rsidRDefault="00DE3F68" w:rsidP="0031267F">
            <w:pPr>
              <w:jc w:val="center"/>
              <w:rPr>
                <w:b/>
              </w:rPr>
            </w:pPr>
            <w:r>
              <w:rPr>
                <w:b/>
              </w:rPr>
              <w:t>-1 598 129,27</w:t>
            </w:r>
          </w:p>
        </w:tc>
      </w:tr>
      <w:tr w:rsidR="00DE3F68" w:rsidRPr="00322169" w:rsidTr="0031267F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68" w:rsidRPr="006A3B02" w:rsidRDefault="00DE3F68" w:rsidP="0031267F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Default="00DE3F68" w:rsidP="0031267F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B112DF" w:rsidRDefault="00DE3F68" w:rsidP="0031267F">
            <w:pPr>
              <w:rPr>
                <w:bCs/>
              </w:rPr>
            </w:pPr>
            <w:r w:rsidRPr="00B112DF">
              <w:rPr>
                <w:bCs/>
              </w:rPr>
              <w:t>Социальное обеспечение населения</w:t>
            </w:r>
            <w:r>
              <w:rPr>
                <w:bCs/>
              </w:rPr>
              <w:t xml:space="preserve"> (ремонт жилья </w:t>
            </w:r>
            <w:proofErr w:type="spellStart"/>
            <w:r>
              <w:rPr>
                <w:bCs/>
              </w:rPr>
              <w:t>труж</w:t>
            </w:r>
            <w:proofErr w:type="spellEnd"/>
            <w:r>
              <w:rPr>
                <w:bCs/>
              </w:rPr>
              <w:t>. тыла)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F68" w:rsidRDefault="00DE3F68" w:rsidP="00312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596 569,00</w:t>
            </w:r>
          </w:p>
        </w:tc>
      </w:tr>
      <w:tr w:rsidR="00DE3F68" w:rsidRPr="00322169" w:rsidTr="0031267F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68" w:rsidRPr="00AE64F3" w:rsidRDefault="00DE3F68" w:rsidP="0031267F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Default="00DE3F68" w:rsidP="0031267F">
            <w:pPr>
              <w:jc w:val="center"/>
            </w:pPr>
            <w:r>
              <w:t>5000,00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Default="00DE3F68" w:rsidP="0031267F">
            <w:pPr>
              <w:rPr>
                <w:bCs/>
              </w:rPr>
            </w:pPr>
            <w:r>
              <w:rPr>
                <w:bCs/>
              </w:rPr>
              <w:t xml:space="preserve">Коммунальное хозяйство </w:t>
            </w:r>
            <w:r>
              <w:t>(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  <w:r>
              <w:t xml:space="preserve">  </w:t>
            </w:r>
            <w:proofErr w:type="spellStart"/>
            <w:r>
              <w:t>кот.№</w:t>
            </w:r>
            <w:proofErr w:type="spellEnd"/>
            <w:r>
              <w:t xml:space="preserve"> 3)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F68" w:rsidRDefault="00DE3F68" w:rsidP="0031267F">
            <w:pPr>
              <w:jc w:val="center"/>
            </w:pPr>
            <w:r>
              <w:t>-2 500 000,00</w:t>
            </w:r>
          </w:p>
          <w:p w:rsidR="00DE3F68" w:rsidRDefault="00DE3F68" w:rsidP="0031267F">
            <w:pPr>
              <w:jc w:val="center"/>
            </w:pPr>
            <w:r>
              <w:t>202 001,00</w:t>
            </w:r>
          </w:p>
        </w:tc>
      </w:tr>
      <w:tr w:rsidR="00DE3F68" w:rsidRPr="00322169" w:rsidTr="0031267F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68" w:rsidRPr="00D549EE" w:rsidRDefault="00DE3F68" w:rsidP="0031267F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Default="00DE3F68" w:rsidP="0031267F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Default="00DE3F68" w:rsidP="0031267F">
            <w:pPr>
              <w:rPr>
                <w:bCs/>
              </w:rPr>
            </w:pPr>
            <w:r>
              <w:rPr>
                <w:bCs/>
              </w:rPr>
              <w:t>Благоустройство (летняя занятость)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F68" w:rsidRDefault="00DE3F68" w:rsidP="0031267F">
            <w:pPr>
              <w:jc w:val="center"/>
            </w:pPr>
            <w:r>
              <w:t>75 300,73</w:t>
            </w:r>
          </w:p>
        </w:tc>
      </w:tr>
      <w:tr w:rsidR="00DE3F68" w:rsidRPr="00322169" w:rsidTr="0031267F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68" w:rsidRPr="00D549EE" w:rsidRDefault="00DE3F68" w:rsidP="0031267F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Default="00DE3F68" w:rsidP="0031267F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Default="00DE3F68" w:rsidP="0031267F">
            <w:pPr>
              <w:rPr>
                <w:bCs/>
              </w:rPr>
            </w:pPr>
            <w:r>
              <w:rPr>
                <w:bCs/>
              </w:rPr>
              <w:t xml:space="preserve">Благоустройство (таблички для </w:t>
            </w:r>
            <w:proofErr w:type="gramStart"/>
            <w:r>
              <w:rPr>
                <w:bCs/>
              </w:rPr>
              <w:t>памятника ВОВ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F68" w:rsidRDefault="00DE3F68" w:rsidP="0031267F">
            <w:pPr>
              <w:jc w:val="center"/>
            </w:pPr>
            <w:r>
              <w:t>28 000,00</w:t>
            </w:r>
          </w:p>
        </w:tc>
      </w:tr>
      <w:tr w:rsidR="00DE3F68" w:rsidRPr="00322169" w:rsidTr="0031267F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Изменение плана по безвозмездным поступлениям: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jc w:val="center"/>
              <w:rPr>
                <w:b/>
              </w:rPr>
            </w:pPr>
            <w:r>
              <w:rPr>
                <w:b/>
              </w:rPr>
              <w:t>-1 598 129,27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b/>
              </w:rPr>
            </w:pPr>
            <w:r w:rsidRPr="00322169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F68" w:rsidRPr="00322169" w:rsidRDefault="00DE3F68" w:rsidP="0031267F">
            <w:pPr>
              <w:jc w:val="center"/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DE3F68" w:rsidRPr="00322169" w:rsidTr="0031267F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roofErr w:type="gramStart"/>
            <w:r w:rsidRPr="00322169"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</w:t>
            </w:r>
            <w:r>
              <w:t>т</w:t>
            </w:r>
            <w:r w:rsidRPr="00322169">
              <w:t>венной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  <w:r>
              <w:t xml:space="preserve"> (о/б)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Default="00DE3F68" w:rsidP="0031267F">
            <w:pPr>
              <w:jc w:val="center"/>
              <w:rPr>
                <w:lang w:eastAsia="en-US"/>
              </w:rPr>
            </w:pPr>
          </w:p>
          <w:p w:rsidR="00DE3F68" w:rsidRDefault="00DE3F68" w:rsidP="0031267F">
            <w:pPr>
              <w:jc w:val="center"/>
              <w:rPr>
                <w:lang w:eastAsia="en-US"/>
              </w:rPr>
            </w:pPr>
          </w:p>
          <w:p w:rsidR="00DE3F68" w:rsidRDefault="00DE3F68" w:rsidP="0031267F">
            <w:pPr>
              <w:jc w:val="center"/>
              <w:rPr>
                <w:lang w:eastAsia="en-US"/>
              </w:rPr>
            </w:pPr>
          </w:p>
          <w:p w:rsidR="00DE3F68" w:rsidRDefault="00DE3F68" w:rsidP="0031267F">
            <w:pPr>
              <w:jc w:val="center"/>
              <w:rPr>
                <w:lang w:eastAsia="en-US"/>
              </w:rPr>
            </w:pPr>
          </w:p>
          <w:p w:rsidR="00DE3F68" w:rsidRDefault="00DE3F68" w:rsidP="0031267F">
            <w:pPr>
              <w:jc w:val="center"/>
              <w:rPr>
                <w:lang w:eastAsia="en-US"/>
              </w:rPr>
            </w:pPr>
          </w:p>
          <w:p w:rsidR="00DE3F68" w:rsidRDefault="00DE3F68" w:rsidP="0031267F">
            <w:pPr>
              <w:jc w:val="center"/>
              <w:rPr>
                <w:lang w:eastAsia="en-US"/>
              </w:rPr>
            </w:pPr>
          </w:p>
          <w:p w:rsidR="00DE3F68" w:rsidRDefault="00DE3F68" w:rsidP="00312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298284,50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Default="00DE3F68" w:rsidP="0031267F">
            <w:pPr>
              <w:rPr>
                <w:bCs/>
              </w:rPr>
            </w:pPr>
          </w:p>
          <w:p w:rsidR="00DE3F68" w:rsidRDefault="00DE3F68" w:rsidP="0031267F">
            <w:pPr>
              <w:rPr>
                <w:bCs/>
              </w:rPr>
            </w:pPr>
          </w:p>
          <w:p w:rsidR="00DE3F68" w:rsidRDefault="00DE3F68" w:rsidP="0031267F">
            <w:pPr>
              <w:rPr>
                <w:bCs/>
              </w:rPr>
            </w:pPr>
          </w:p>
          <w:p w:rsidR="00DE3F68" w:rsidRDefault="00DE3F68" w:rsidP="0031267F">
            <w:pPr>
              <w:rPr>
                <w:bCs/>
              </w:rPr>
            </w:pPr>
          </w:p>
          <w:p w:rsidR="00DE3F68" w:rsidRDefault="00DE3F68" w:rsidP="0031267F">
            <w:pPr>
              <w:rPr>
                <w:bCs/>
              </w:rPr>
            </w:pPr>
            <w:r>
              <w:rPr>
                <w:bCs/>
              </w:rP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F68" w:rsidRDefault="00DE3F68" w:rsidP="0031267F">
            <w:pPr>
              <w:jc w:val="center"/>
            </w:pPr>
          </w:p>
          <w:p w:rsidR="00DE3F68" w:rsidRDefault="00DE3F68" w:rsidP="0031267F">
            <w:pPr>
              <w:jc w:val="center"/>
            </w:pPr>
          </w:p>
          <w:p w:rsidR="00DE3F68" w:rsidRDefault="00DE3F68" w:rsidP="0031267F">
            <w:pPr>
              <w:jc w:val="center"/>
            </w:pPr>
          </w:p>
          <w:p w:rsidR="00DE3F68" w:rsidRDefault="00DE3F68" w:rsidP="0031267F">
            <w:pPr>
              <w:jc w:val="center"/>
            </w:pPr>
          </w:p>
          <w:p w:rsidR="00DE3F68" w:rsidRDefault="00DE3F68" w:rsidP="0031267F">
            <w:pPr>
              <w:jc w:val="center"/>
            </w:pPr>
            <w:r>
              <w:t>30 000,00</w:t>
            </w:r>
          </w:p>
        </w:tc>
      </w:tr>
      <w:tr w:rsidR="00DE3F68" w:rsidRPr="00322169" w:rsidTr="0031267F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roofErr w:type="gramStart"/>
            <w:r w:rsidRPr="00322169"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</w:t>
            </w:r>
            <w:r>
              <w:t>ников и инвалидов Великой Отече</w:t>
            </w:r>
            <w:r w:rsidRPr="00322169">
              <w:t>с</w:t>
            </w:r>
            <w:r>
              <w:t>т</w:t>
            </w:r>
            <w:r w:rsidRPr="00322169">
              <w:t>венной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  <w:r>
              <w:t xml:space="preserve"> (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/б)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Default="00DE3F68" w:rsidP="0031267F">
            <w:pPr>
              <w:jc w:val="center"/>
              <w:rPr>
                <w:lang w:eastAsia="en-US"/>
              </w:rPr>
            </w:pPr>
          </w:p>
          <w:p w:rsidR="00DE3F68" w:rsidRDefault="00DE3F68" w:rsidP="0031267F">
            <w:pPr>
              <w:jc w:val="center"/>
              <w:rPr>
                <w:lang w:eastAsia="en-US"/>
              </w:rPr>
            </w:pPr>
          </w:p>
          <w:p w:rsidR="00DE3F68" w:rsidRDefault="00DE3F68" w:rsidP="0031267F">
            <w:pPr>
              <w:jc w:val="center"/>
              <w:rPr>
                <w:lang w:eastAsia="en-US"/>
              </w:rPr>
            </w:pPr>
          </w:p>
          <w:p w:rsidR="00DE3F68" w:rsidRDefault="00DE3F68" w:rsidP="0031267F">
            <w:pPr>
              <w:jc w:val="center"/>
              <w:rPr>
                <w:lang w:eastAsia="en-US"/>
              </w:rPr>
            </w:pPr>
          </w:p>
          <w:p w:rsidR="00DE3F68" w:rsidRDefault="00DE3F68" w:rsidP="00312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298284,50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Default="00DE3F68" w:rsidP="0031267F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F68" w:rsidRPr="005E7415" w:rsidRDefault="00DE3F68" w:rsidP="0031267F">
            <w:pPr>
              <w:jc w:val="center"/>
            </w:pPr>
          </w:p>
        </w:tc>
      </w:tr>
      <w:tr w:rsidR="00DE3F68" w:rsidRPr="00322169" w:rsidTr="0031267F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t xml:space="preserve">ИМБТ на </w:t>
            </w:r>
            <w: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(областной бюджет)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-2 500 000,00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Default="00DE3F68" w:rsidP="0031267F">
            <w:pPr>
              <w:rPr>
                <w:bCs/>
              </w:rPr>
            </w:pPr>
          </w:p>
          <w:p w:rsidR="00DE3F68" w:rsidRPr="00322169" w:rsidRDefault="00DE3F68" w:rsidP="0031267F"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F68" w:rsidRPr="005E7415" w:rsidRDefault="00DE3F68" w:rsidP="0031267F">
            <w:pPr>
              <w:jc w:val="center"/>
            </w:pPr>
            <w:r>
              <w:t>-3 980,00</w:t>
            </w:r>
          </w:p>
        </w:tc>
      </w:tr>
      <w:tr w:rsidR="00DE3F68" w:rsidRPr="00322169" w:rsidTr="0031267F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rPr>
                <w:bCs/>
              </w:rPr>
              <w:lastRenderedPageBreak/>
              <w:t xml:space="preserve">ИМБТ на </w:t>
            </w:r>
            <w:r>
              <w:rPr>
                <w:bCs/>
              </w:rPr>
              <w:t>организацию временных рабочих мест для несовершеннолетних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Default="00DE3F68" w:rsidP="0031267F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27586,83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Default="00DE3F68" w:rsidP="0031267F"/>
          <w:p w:rsidR="00DE3F68" w:rsidRDefault="00DE3F68" w:rsidP="0031267F">
            <w: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F68" w:rsidRPr="005E7415" w:rsidRDefault="00DE3F68" w:rsidP="0031267F">
            <w:pPr>
              <w:jc w:val="center"/>
            </w:pPr>
            <w:r>
              <w:t>5000,00</w:t>
            </w:r>
          </w:p>
        </w:tc>
      </w:tr>
      <w:tr w:rsidR="00DE3F68" w:rsidRPr="00322169" w:rsidTr="0031267F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rPr>
                <w:bCs/>
              </w:rPr>
              <w:t xml:space="preserve">ИМБТ на </w:t>
            </w:r>
            <w:r>
              <w:rPr>
                <w:bCs/>
              </w:rPr>
              <w:t>организацию временных рабочих мест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Default="00DE3F68" w:rsidP="0031267F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47713,90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Default="00DE3F68" w:rsidP="0031267F">
            <w: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F68" w:rsidRPr="005E7415" w:rsidRDefault="00DE3F68" w:rsidP="0031267F">
            <w:pPr>
              <w:jc w:val="center"/>
            </w:pPr>
            <w:r>
              <w:t>16 980,00</w:t>
            </w:r>
          </w:p>
        </w:tc>
      </w:tr>
      <w:tr w:rsidR="00DE3F68" w:rsidRPr="00322169" w:rsidTr="0031267F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t xml:space="preserve">ИМБТ на </w:t>
            </w:r>
            <w: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  <w:r>
              <w:t xml:space="preserve"> дымовых труб </w:t>
            </w:r>
            <w:proofErr w:type="spellStart"/>
            <w:r>
              <w:t>кот.№</w:t>
            </w:r>
            <w:proofErr w:type="spellEnd"/>
            <w:r>
              <w:t xml:space="preserve"> 3)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Default="00DE3F68" w:rsidP="0031267F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202001,00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>
              <w:rPr>
                <w:bCs/>
              </w:rPr>
              <w:t>ФК и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F68" w:rsidRPr="005E7415" w:rsidRDefault="00DE3F68" w:rsidP="0031267F">
            <w:pPr>
              <w:jc w:val="center"/>
            </w:pPr>
            <w:r>
              <w:t>-43 000,00</w:t>
            </w:r>
          </w:p>
        </w:tc>
      </w:tr>
      <w:tr w:rsidR="00DE3F68" w:rsidRPr="00322169" w:rsidTr="0031267F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r w:rsidRPr="00322169">
              <w:t>Прочие безвозмездные поступления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Default="00DE3F68" w:rsidP="0031267F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28 000,00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F68" w:rsidRPr="00322169" w:rsidRDefault="00DE3F68" w:rsidP="0031267F">
            <w:pPr>
              <w:jc w:val="center"/>
            </w:pPr>
          </w:p>
        </w:tc>
      </w:tr>
      <w:tr w:rsidR="00DE3F68" w:rsidRPr="00322169" w:rsidTr="0031267F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-1 593 129,27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E3F68" w:rsidRPr="00322169" w:rsidRDefault="00DE3F68" w:rsidP="003126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-1 593 129,27</w:t>
            </w:r>
          </w:p>
        </w:tc>
      </w:tr>
      <w:tr w:rsidR="00DE3F68" w:rsidRPr="00322169" w:rsidTr="0031267F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43 858 502,91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Pr="00322169" w:rsidRDefault="00DE3F68" w:rsidP="0031267F">
            <w:pPr>
              <w:jc w:val="center"/>
              <w:rPr>
                <w:b/>
              </w:rPr>
            </w:pPr>
            <w:r>
              <w:rPr>
                <w:b/>
              </w:rPr>
              <w:t>46 501 104,49</w:t>
            </w:r>
          </w:p>
        </w:tc>
      </w:tr>
      <w:tr w:rsidR="00DE3F68" w:rsidRPr="00322169" w:rsidTr="0031267F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rPr>
                <w:color w:val="000000"/>
              </w:rPr>
            </w:pPr>
            <w:r w:rsidRPr="00322169">
              <w:rPr>
                <w:color w:val="000000"/>
              </w:rPr>
              <w:t xml:space="preserve">   Дефицит</w:t>
            </w:r>
            <w:proofErr w:type="gramStart"/>
            <w:r w:rsidRPr="00322169">
              <w:rPr>
                <w:color w:val="000000"/>
              </w:rPr>
              <w:t xml:space="preserve"> (-)</w:t>
            </w:r>
            <w:proofErr w:type="gramEnd"/>
          </w:p>
          <w:p w:rsidR="00DE3F68" w:rsidRPr="00322169" w:rsidRDefault="00DE3F68" w:rsidP="0031267F">
            <w:pPr>
              <w:rPr>
                <w:color w:val="000000"/>
              </w:rPr>
            </w:pPr>
            <w:proofErr w:type="spellStart"/>
            <w:r w:rsidRPr="00322169">
              <w:rPr>
                <w:color w:val="000000"/>
              </w:rPr>
              <w:t>Профицит</w:t>
            </w:r>
            <w:proofErr w:type="spellEnd"/>
            <w:proofErr w:type="gramStart"/>
            <w:r w:rsidRPr="00322169">
              <w:rPr>
                <w:color w:val="000000"/>
              </w:rPr>
              <w:t xml:space="preserve"> (+)</w:t>
            </w:r>
            <w:proofErr w:type="gramEnd"/>
          </w:p>
          <w:p w:rsidR="00DE3F68" w:rsidRPr="00322169" w:rsidRDefault="00DE3F68" w:rsidP="0031267F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68" w:rsidRPr="00322169" w:rsidRDefault="00DE3F68" w:rsidP="0031267F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F68" w:rsidRDefault="00DE3F68" w:rsidP="0031267F">
            <w:pPr>
              <w:jc w:val="center"/>
              <w:rPr>
                <w:b/>
                <w:bCs/>
                <w:color w:val="000000"/>
              </w:rPr>
            </w:pPr>
          </w:p>
          <w:p w:rsidR="00DE3F68" w:rsidRPr="00322169" w:rsidRDefault="00DE3F68" w:rsidP="003126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-2 642 601,58</w:t>
            </w:r>
          </w:p>
        </w:tc>
      </w:tr>
    </w:tbl>
    <w:p w:rsidR="00DE3F68" w:rsidRPr="00322169" w:rsidRDefault="00DE3F68" w:rsidP="00DE3F68">
      <w:pPr>
        <w:jc w:val="right"/>
      </w:pPr>
    </w:p>
    <w:p w:rsidR="00DE3F68" w:rsidRPr="00322169" w:rsidRDefault="00DE3F68" w:rsidP="00DE3F68">
      <w:pPr>
        <w:jc w:val="right"/>
      </w:pPr>
    </w:p>
    <w:p w:rsidR="00DE3F68" w:rsidRPr="00322169" w:rsidRDefault="00DE3F68" w:rsidP="00DE3F68">
      <w:proofErr w:type="spellStart"/>
      <w:r w:rsidRPr="00322169">
        <w:t>Справочно</w:t>
      </w:r>
      <w:proofErr w:type="spellEnd"/>
      <w:r w:rsidRPr="00322169">
        <w:t>: Остаток на счете на 01.01.202</w:t>
      </w:r>
      <w:r>
        <w:t>2</w:t>
      </w:r>
      <w:r w:rsidRPr="00322169">
        <w:t xml:space="preserve"> г. – </w:t>
      </w:r>
      <w:r>
        <w:rPr>
          <w:b/>
          <w:bCs/>
          <w:color w:val="000000"/>
        </w:rPr>
        <w:t xml:space="preserve">2 642 601,58 </w:t>
      </w:r>
      <w:r w:rsidRPr="00322169">
        <w:t>руб.</w:t>
      </w:r>
    </w:p>
    <w:p w:rsidR="00DE3F68" w:rsidRPr="00322169" w:rsidRDefault="00DE3F68" w:rsidP="00DE3F68"/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DE3F68" w:rsidRPr="00322169" w:rsidTr="0031267F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E3F68" w:rsidRPr="00322169" w:rsidRDefault="00DE3F68" w:rsidP="0031267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E3F68" w:rsidRPr="00322169" w:rsidRDefault="00DE3F68" w:rsidP="0031267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E3F68" w:rsidRPr="00322169" w:rsidRDefault="00DE3F68" w:rsidP="0031267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E3F68" w:rsidRPr="00322169" w:rsidRDefault="00DE3F68" w:rsidP="0031267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  <w:p w:rsidR="00DE3F68" w:rsidRPr="00322169" w:rsidRDefault="00DE3F68" w:rsidP="0031267F">
            <w:pPr>
              <w:rPr>
                <w:b/>
                <w:bCs/>
              </w:rPr>
            </w:pPr>
          </w:p>
        </w:tc>
      </w:tr>
      <w:tr w:rsidR="00DE3F68" w:rsidRPr="00322169" w:rsidTr="0031267F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E3F68" w:rsidRPr="00322169" w:rsidRDefault="00DE3F68" w:rsidP="0031267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E3F68" w:rsidRPr="00322169" w:rsidRDefault="00DE3F68" w:rsidP="0031267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E3F68" w:rsidRPr="00322169" w:rsidRDefault="00DE3F68" w:rsidP="0031267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E3F68" w:rsidRPr="00322169" w:rsidRDefault="00DE3F68" w:rsidP="0031267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E3F68" w:rsidRPr="00322169" w:rsidRDefault="00DE3F68" w:rsidP="0031267F">
            <w:pPr>
              <w:rPr>
                <w:b/>
                <w:bCs/>
              </w:rPr>
            </w:pPr>
          </w:p>
        </w:tc>
      </w:tr>
      <w:tr w:rsidR="00DE3F68" w:rsidRPr="00322169" w:rsidTr="0031267F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F68" w:rsidRPr="00322169" w:rsidRDefault="00DE3F68" w:rsidP="0031267F">
            <w:pPr>
              <w:rPr>
                <w:b/>
                <w:bCs/>
                <w:i/>
              </w:rPr>
            </w:pPr>
          </w:p>
        </w:tc>
      </w:tr>
    </w:tbl>
    <w:p w:rsidR="00DE3F68" w:rsidRPr="00322169" w:rsidRDefault="00DE3F68" w:rsidP="00DE3F68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DE3F68" w:rsidRPr="00322169" w:rsidRDefault="00DE3F68" w:rsidP="00DE3F68">
      <w:pPr>
        <w:jc w:val="center"/>
        <w:rPr>
          <w:b/>
          <w:bCs/>
        </w:rPr>
      </w:pPr>
    </w:p>
    <w:p w:rsidR="00DE3F68" w:rsidRPr="00322169" w:rsidRDefault="00DE3F68" w:rsidP="00DE3F68"/>
    <w:p w:rsidR="00DE3F68" w:rsidRPr="00322169" w:rsidRDefault="00DE3F68" w:rsidP="00DE3F68"/>
    <w:p w:rsidR="00DE3F68" w:rsidRPr="00322169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DE3F68" w:rsidRDefault="00DE3F68" w:rsidP="00DE3F68"/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AF5E82" w:rsidRDefault="00AF5081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561D25" w:rsidRDefault="00561D25" w:rsidP="00103E55">
      <w:pPr>
        <w:jc w:val="center"/>
        <w:rPr>
          <w:sz w:val="24"/>
          <w:szCs w:val="24"/>
        </w:rPr>
      </w:pPr>
      <w:r>
        <w:rPr>
          <w:sz w:val="24"/>
          <w:szCs w:val="24"/>
        </w:rPr>
        <w:t>(в ред. от 28.02.2022 № 191</w:t>
      </w:r>
      <w:r w:rsidR="00977A05">
        <w:rPr>
          <w:sz w:val="24"/>
          <w:szCs w:val="24"/>
        </w:rPr>
        <w:t>, от 29.04.2022 № 202</w:t>
      </w:r>
      <w:r w:rsidR="00103E55">
        <w:rPr>
          <w:sz w:val="24"/>
          <w:szCs w:val="24"/>
        </w:rPr>
        <w:t>, от 30.06.2022 № 209</w:t>
      </w:r>
      <w:r>
        <w:rPr>
          <w:sz w:val="24"/>
          <w:szCs w:val="24"/>
        </w:rPr>
        <w:t>)</w:t>
      </w:r>
    </w:p>
    <w:p w:rsidR="00AF5E82" w:rsidRDefault="00AF5E82" w:rsidP="00561D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6645D">
        <w:rPr>
          <w:sz w:val="24"/>
          <w:szCs w:val="24"/>
        </w:rPr>
        <w:t xml:space="preserve">                            </w:t>
      </w:r>
      <w:r w:rsidR="007A0149">
        <w:rPr>
          <w:sz w:val="24"/>
          <w:szCs w:val="24"/>
        </w:rPr>
        <w:t xml:space="preserve">    </w:t>
      </w:r>
      <w:r w:rsidR="00BA7146">
        <w:rPr>
          <w:sz w:val="24"/>
          <w:szCs w:val="24"/>
        </w:rPr>
        <w:t xml:space="preserve"> </w:t>
      </w:r>
    </w:p>
    <w:p w:rsidR="00AF5E82" w:rsidRDefault="00561D25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28.12.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21                                                                                                                     № 189</w:t>
      </w: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9E029D" w:rsidRDefault="009E029D" w:rsidP="001A65BF">
      <w:pPr>
        <w:jc w:val="center"/>
        <w:rPr>
          <w:sz w:val="24"/>
          <w:szCs w:val="24"/>
        </w:rPr>
      </w:pPr>
    </w:p>
    <w:p w:rsidR="00BA7146" w:rsidRDefault="00BA7146" w:rsidP="00D02D70">
      <w:pPr>
        <w:rPr>
          <w:sz w:val="24"/>
          <w:szCs w:val="24"/>
        </w:rPr>
      </w:pPr>
    </w:p>
    <w:p w:rsidR="00163AE5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О бюджете муниципального образования</w:t>
      </w:r>
      <w:r w:rsidR="00163AE5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7E5741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</w:t>
      </w:r>
      <w:r w:rsidR="003559FE">
        <w:rPr>
          <w:sz w:val="24"/>
          <w:szCs w:val="24"/>
        </w:rPr>
        <w:t>2</w:t>
      </w:r>
      <w:r w:rsidR="008236AC">
        <w:rPr>
          <w:sz w:val="24"/>
          <w:szCs w:val="24"/>
        </w:rPr>
        <w:t>2</w:t>
      </w:r>
      <w:r w:rsidRPr="00BE53F3">
        <w:rPr>
          <w:sz w:val="24"/>
          <w:szCs w:val="24"/>
        </w:rPr>
        <w:t xml:space="preserve"> год</w:t>
      </w:r>
      <w:r w:rsidR="007E5741">
        <w:rPr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и на</w:t>
      </w:r>
      <w:r w:rsidR="00163AE5">
        <w:rPr>
          <w:bCs/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плановый период 202</w:t>
      </w:r>
      <w:r w:rsidR="008236AC">
        <w:rPr>
          <w:bCs/>
          <w:sz w:val="24"/>
          <w:szCs w:val="24"/>
        </w:rPr>
        <w:t>3</w:t>
      </w:r>
      <w:r w:rsidR="007E5741" w:rsidRPr="007E5741">
        <w:rPr>
          <w:bCs/>
          <w:sz w:val="24"/>
          <w:szCs w:val="24"/>
        </w:rPr>
        <w:t xml:space="preserve"> и 202</w:t>
      </w:r>
      <w:r w:rsidR="008236AC">
        <w:rPr>
          <w:bCs/>
          <w:sz w:val="24"/>
          <w:szCs w:val="24"/>
        </w:rPr>
        <w:t>4</w:t>
      </w:r>
      <w:r w:rsidR="007E5741" w:rsidRPr="007E5741">
        <w:rPr>
          <w:bCs/>
          <w:sz w:val="24"/>
          <w:szCs w:val="24"/>
        </w:rPr>
        <w:t xml:space="preserve"> годов</w:t>
      </w:r>
      <w:r w:rsidRPr="007E5741"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163AE5" w:rsidRDefault="00AF5E82" w:rsidP="007E5741">
      <w:pPr>
        <w:tabs>
          <w:tab w:val="left" w:pos="7200"/>
        </w:tabs>
        <w:rPr>
          <w:sz w:val="24"/>
          <w:szCs w:val="24"/>
        </w:rPr>
      </w:pPr>
      <w:r w:rsidRPr="007E5741">
        <w:rPr>
          <w:sz w:val="24"/>
          <w:szCs w:val="24"/>
        </w:rPr>
        <w:t xml:space="preserve">     </w:t>
      </w:r>
      <w:r w:rsidRPr="00163AE5">
        <w:rPr>
          <w:sz w:val="24"/>
          <w:szCs w:val="24"/>
        </w:rPr>
        <w:t xml:space="preserve">Заслушав  проект бюджета муниципального образования  </w:t>
      </w:r>
      <w:proofErr w:type="spellStart"/>
      <w:r w:rsidRPr="00163AE5">
        <w:rPr>
          <w:sz w:val="24"/>
          <w:szCs w:val="24"/>
        </w:rPr>
        <w:t>Нововасюганское</w:t>
      </w:r>
      <w:proofErr w:type="spellEnd"/>
      <w:r w:rsidRPr="00163AE5">
        <w:rPr>
          <w:sz w:val="24"/>
          <w:szCs w:val="24"/>
        </w:rPr>
        <w:t xml:space="preserve"> сельское поселение на 20</w:t>
      </w:r>
      <w:r w:rsidR="003559FE" w:rsidRPr="00163AE5">
        <w:rPr>
          <w:sz w:val="24"/>
          <w:szCs w:val="24"/>
        </w:rPr>
        <w:t>2</w:t>
      </w:r>
      <w:r w:rsidR="008236AC" w:rsidRPr="00163AE5">
        <w:rPr>
          <w:sz w:val="24"/>
          <w:szCs w:val="24"/>
        </w:rPr>
        <w:t>2</w:t>
      </w:r>
      <w:r w:rsidRPr="00163AE5">
        <w:rPr>
          <w:sz w:val="24"/>
          <w:szCs w:val="24"/>
        </w:rPr>
        <w:t xml:space="preserve"> год</w:t>
      </w:r>
      <w:r w:rsidR="007E5741" w:rsidRPr="00163AE5">
        <w:rPr>
          <w:sz w:val="24"/>
          <w:szCs w:val="24"/>
        </w:rPr>
        <w:t xml:space="preserve"> </w:t>
      </w:r>
      <w:r w:rsidR="007E5741" w:rsidRPr="00163AE5">
        <w:rPr>
          <w:bCs/>
          <w:sz w:val="24"/>
          <w:szCs w:val="24"/>
        </w:rPr>
        <w:t>и на плановый период 202</w:t>
      </w:r>
      <w:r w:rsidR="008236AC" w:rsidRPr="00163AE5">
        <w:rPr>
          <w:bCs/>
          <w:sz w:val="24"/>
          <w:szCs w:val="24"/>
        </w:rPr>
        <w:t>3</w:t>
      </w:r>
      <w:r w:rsidR="007E5741" w:rsidRPr="00163AE5">
        <w:rPr>
          <w:bCs/>
          <w:sz w:val="24"/>
          <w:szCs w:val="24"/>
        </w:rPr>
        <w:t xml:space="preserve"> и 202</w:t>
      </w:r>
      <w:r w:rsidR="008236AC" w:rsidRPr="00163AE5">
        <w:rPr>
          <w:bCs/>
          <w:sz w:val="24"/>
          <w:szCs w:val="24"/>
        </w:rPr>
        <w:t>4</w:t>
      </w:r>
      <w:r w:rsidR="007E5741" w:rsidRPr="00163AE5">
        <w:rPr>
          <w:bCs/>
          <w:sz w:val="24"/>
          <w:szCs w:val="24"/>
        </w:rPr>
        <w:t xml:space="preserve"> годов</w:t>
      </w:r>
      <w:r w:rsidR="007E5741" w:rsidRPr="00163AE5">
        <w:rPr>
          <w:sz w:val="24"/>
          <w:szCs w:val="24"/>
        </w:rPr>
        <w:t>,</w:t>
      </w:r>
      <w:r w:rsidRPr="00163AE5">
        <w:rPr>
          <w:sz w:val="24"/>
          <w:szCs w:val="24"/>
        </w:rPr>
        <w:t xml:space="preserve"> представленный </w:t>
      </w:r>
      <w:r w:rsidR="00163AE5" w:rsidRPr="00163AE5">
        <w:rPr>
          <w:sz w:val="24"/>
          <w:szCs w:val="24"/>
        </w:rPr>
        <w:t xml:space="preserve">Администрацией муниципального образования  </w:t>
      </w:r>
      <w:proofErr w:type="spellStart"/>
      <w:r w:rsidR="00163AE5" w:rsidRPr="00163AE5">
        <w:rPr>
          <w:sz w:val="24"/>
          <w:szCs w:val="24"/>
        </w:rPr>
        <w:t>Нововасюганское</w:t>
      </w:r>
      <w:proofErr w:type="spellEnd"/>
      <w:r w:rsidR="00163AE5" w:rsidRPr="00163AE5">
        <w:rPr>
          <w:sz w:val="24"/>
          <w:szCs w:val="24"/>
        </w:rPr>
        <w:t xml:space="preserve"> сельское поселение</w:t>
      </w:r>
      <w:r w:rsidRPr="00163AE5">
        <w:rPr>
          <w:sz w:val="24"/>
          <w:szCs w:val="24"/>
        </w:rPr>
        <w:t>,</w:t>
      </w:r>
    </w:p>
    <w:p w:rsidR="006C3CD7" w:rsidRDefault="006C3CD7" w:rsidP="001A65BF">
      <w:pPr>
        <w:jc w:val="center"/>
        <w:rPr>
          <w:sz w:val="24"/>
          <w:szCs w:val="24"/>
        </w:rPr>
      </w:pPr>
    </w:p>
    <w:p w:rsidR="00AF5E82" w:rsidRPr="007E5741" w:rsidRDefault="00AF5E82" w:rsidP="001A65BF">
      <w:pPr>
        <w:jc w:val="center"/>
        <w:rPr>
          <w:sz w:val="24"/>
          <w:szCs w:val="24"/>
        </w:rPr>
      </w:pPr>
      <w:r w:rsidRPr="007E5741">
        <w:rPr>
          <w:sz w:val="24"/>
          <w:szCs w:val="24"/>
        </w:rPr>
        <w:t>Совет Нововасюганского сельского поселения</w:t>
      </w:r>
    </w:p>
    <w:p w:rsidR="00AF5E82" w:rsidRPr="007E5741" w:rsidRDefault="00AF5E82" w:rsidP="001A65BF">
      <w:pPr>
        <w:rPr>
          <w:sz w:val="24"/>
          <w:szCs w:val="24"/>
        </w:rPr>
      </w:pPr>
      <w:r w:rsidRPr="007E5741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DE3F68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6478D9" w:rsidRPr="001843D6" w:rsidRDefault="006478D9" w:rsidP="00DE3F68">
      <w:pPr>
        <w:pStyle w:val="af"/>
        <w:numPr>
          <w:ilvl w:val="0"/>
          <w:numId w:val="23"/>
        </w:numPr>
        <w:shd w:val="clear" w:color="auto" w:fill="FFFFFF"/>
        <w:ind w:left="0" w:firstLine="616"/>
        <w:jc w:val="both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бюджета муниципального</w:t>
      </w:r>
      <w:r w:rsidR="001843D6">
        <w:rPr>
          <w:sz w:val="24"/>
          <w:szCs w:val="24"/>
        </w:rPr>
        <w:t xml:space="preserve"> </w:t>
      </w:r>
      <w:r w:rsidRPr="001843D6">
        <w:rPr>
          <w:sz w:val="24"/>
          <w:szCs w:val="24"/>
        </w:rPr>
        <w:t xml:space="preserve">образования </w:t>
      </w:r>
      <w:proofErr w:type="spellStart"/>
      <w:r w:rsidRPr="001843D6">
        <w:rPr>
          <w:sz w:val="24"/>
          <w:szCs w:val="24"/>
        </w:rPr>
        <w:t>Нововасюганское</w:t>
      </w:r>
      <w:proofErr w:type="spellEnd"/>
      <w:r w:rsidRPr="001843D6">
        <w:rPr>
          <w:sz w:val="24"/>
          <w:szCs w:val="24"/>
        </w:rPr>
        <w:t xml:space="preserve"> сельское поселение</w:t>
      </w:r>
      <w:r w:rsidR="001843D6" w:rsidRPr="001843D6">
        <w:rPr>
          <w:sz w:val="24"/>
          <w:szCs w:val="24"/>
        </w:rPr>
        <w:t xml:space="preserve"> (далее -  местный бюджет)</w:t>
      </w:r>
      <w:r w:rsidRPr="001843D6">
        <w:rPr>
          <w:sz w:val="24"/>
          <w:szCs w:val="24"/>
        </w:rPr>
        <w:t xml:space="preserve"> на 202</w:t>
      </w:r>
      <w:r w:rsidR="002968D2">
        <w:rPr>
          <w:sz w:val="24"/>
          <w:szCs w:val="24"/>
        </w:rPr>
        <w:t>2</w:t>
      </w:r>
      <w:r w:rsidRPr="001843D6">
        <w:rPr>
          <w:sz w:val="24"/>
          <w:szCs w:val="24"/>
        </w:rPr>
        <w:t xml:space="preserve"> год:</w:t>
      </w:r>
    </w:p>
    <w:p w:rsidR="00977A05" w:rsidRPr="00311BE5" w:rsidRDefault="006478D9" w:rsidP="00DE3F68">
      <w:pPr>
        <w:numPr>
          <w:ilvl w:val="0"/>
          <w:numId w:val="1"/>
        </w:numPr>
        <w:ind w:firstLine="567"/>
        <w:jc w:val="both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</w:t>
      </w:r>
      <w:r w:rsidR="00977A05" w:rsidRPr="00311BE5">
        <w:rPr>
          <w:spacing w:val="-1"/>
          <w:sz w:val="24"/>
          <w:szCs w:val="24"/>
        </w:rPr>
        <w:t xml:space="preserve">общий объем доходов бюджета </w:t>
      </w:r>
      <w:r w:rsidR="00977A05"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="00977A05" w:rsidRPr="00311BE5">
        <w:rPr>
          <w:sz w:val="24"/>
          <w:szCs w:val="24"/>
        </w:rPr>
        <w:t>Нововасюганское</w:t>
      </w:r>
      <w:proofErr w:type="spellEnd"/>
      <w:r w:rsidR="00977A05" w:rsidRPr="00311BE5">
        <w:rPr>
          <w:sz w:val="24"/>
          <w:szCs w:val="24"/>
        </w:rPr>
        <w:t xml:space="preserve"> сельское поселение </w:t>
      </w:r>
      <w:r w:rsidR="00103E55" w:rsidRPr="00311BE5">
        <w:rPr>
          <w:sz w:val="24"/>
          <w:szCs w:val="24"/>
        </w:rPr>
        <w:t>в</w:t>
      </w:r>
      <w:r w:rsidR="00103E55" w:rsidRPr="00311BE5">
        <w:rPr>
          <w:spacing w:val="-1"/>
          <w:sz w:val="24"/>
          <w:szCs w:val="24"/>
        </w:rPr>
        <w:t xml:space="preserve">  сумме </w:t>
      </w:r>
      <w:r w:rsidR="00103E55">
        <w:rPr>
          <w:spacing w:val="-1"/>
          <w:sz w:val="24"/>
          <w:szCs w:val="24"/>
        </w:rPr>
        <w:t xml:space="preserve">43 858 502,91 </w:t>
      </w:r>
      <w:r w:rsidR="00103E55" w:rsidRPr="00311BE5">
        <w:rPr>
          <w:sz w:val="24"/>
          <w:szCs w:val="24"/>
        </w:rPr>
        <w:t xml:space="preserve">рублей, в том числе налоговые и неналоговые доходы в сумме </w:t>
      </w:r>
      <w:r w:rsidR="00103E55" w:rsidRPr="00BE3EF5">
        <w:rPr>
          <w:bCs/>
          <w:sz w:val="24"/>
          <w:szCs w:val="24"/>
        </w:rPr>
        <w:t>12 174 906,29</w:t>
      </w:r>
      <w:r w:rsidR="00103E55" w:rsidRPr="00311BE5">
        <w:rPr>
          <w:bCs/>
          <w:sz w:val="24"/>
          <w:szCs w:val="24"/>
        </w:rPr>
        <w:t xml:space="preserve"> </w:t>
      </w:r>
      <w:r w:rsidR="00103E55" w:rsidRPr="00311BE5">
        <w:rPr>
          <w:sz w:val="24"/>
          <w:szCs w:val="24"/>
        </w:rPr>
        <w:t xml:space="preserve">рублей, безвозмездные поступления в сумме </w:t>
      </w:r>
      <w:r w:rsidR="00103E55" w:rsidRPr="00BE3EF5">
        <w:rPr>
          <w:sz w:val="24"/>
          <w:szCs w:val="24"/>
        </w:rPr>
        <w:t>31 68</w:t>
      </w:r>
      <w:r w:rsidR="00103E55">
        <w:rPr>
          <w:sz w:val="24"/>
          <w:szCs w:val="24"/>
        </w:rPr>
        <w:t>3</w:t>
      </w:r>
      <w:r w:rsidR="00103E55" w:rsidRPr="00BE3EF5">
        <w:rPr>
          <w:sz w:val="24"/>
          <w:szCs w:val="24"/>
        </w:rPr>
        <w:t xml:space="preserve"> </w:t>
      </w:r>
      <w:r w:rsidR="00103E55">
        <w:rPr>
          <w:sz w:val="24"/>
          <w:szCs w:val="24"/>
        </w:rPr>
        <w:t>596</w:t>
      </w:r>
      <w:r w:rsidR="00103E55" w:rsidRPr="00BE3EF5">
        <w:rPr>
          <w:sz w:val="24"/>
          <w:szCs w:val="24"/>
        </w:rPr>
        <w:t>,</w:t>
      </w:r>
      <w:r w:rsidR="00103E55">
        <w:rPr>
          <w:sz w:val="24"/>
          <w:szCs w:val="24"/>
        </w:rPr>
        <w:t>62</w:t>
      </w:r>
      <w:r w:rsidR="00103E55">
        <w:rPr>
          <w:b/>
        </w:rPr>
        <w:t xml:space="preserve"> </w:t>
      </w:r>
      <w:r w:rsidR="00103E55" w:rsidRPr="00311BE5">
        <w:rPr>
          <w:sz w:val="24"/>
          <w:szCs w:val="24"/>
        </w:rPr>
        <w:t>рубл</w:t>
      </w:r>
      <w:r w:rsidR="00103E55">
        <w:rPr>
          <w:sz w:val="24"/>
          <w:szCs w:val="24"/>
        </w:rPr>
        <w:t>ей</w:t>
      </w:r>
      <w:r w:rsidR="00977A05" w:rsidRPr="00311BE5">
        <w:rPr>
          <w:sz w:val="24"/>
          <w:szCs w:val="24"/>
        </w:rPr>
        <w:t>;</w:t>
      </w:r>
    </w:p>
    <w:p w:rsidR="00977A05" w:rsidRPr="00311BE5" w:rsidRDefault="00977A05" w:rsidP="00DE3F6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</w:t>
      </w:r>
      <w:r w:rsidR="00103E55" w:rsidRPr="00311BE5">
        <w:rPr>
          <w:sz w:val="24"/>
          <w:szCs w:val="24"/>
        </w:rPr>
        <w:t xml:space="preserve">общий объем расходов бюджета муниципального образования </w:t>
      </w:r>
      <w:proofErr w:type="spellStart"/>
      <w:r w:rsidR="00103E55" w:rsidRPr="00311BE5">
        <w:rPr>
          <w:sz w:val="24"/>
          <w:szCs w:val="24"/>
        </w:rPr>
        <w:t>Нововасюганское</w:t>
      </w:r>
      <w:proofErr w:type="spellEnd"/>
      <w:r w:rsidR="00103E55" w:rsidRPr="00311BE5">
        <w:rPr>
          <w:sz w:val="24"/>
          <w:szCs w:val="24"/>
        </w:rPr>
        <w:t xml:space="preserve"> сельское поселение (далее - бюджет поселения) в сумме </w:t>
      </w:r>
      <w:r w:rsidR="00103E55">
        <w:rPr>
          <w:bCs/>
          <w:sz w:val="24"/>
          <w:szCs w:val="24"/>
        </w:rPr>
        <w:t>46 501 104,49</w:t>
      </w:r>
      <w:r w:rsidR="00103E55" w:rsidRPr="00311BE5">
        <w:rPr>
          <w:b/>
          <w:bCs/>
          <w:sz w:val="24"/>
          <w:szCs w:val="24"/>
        </w:rPr>
        <w:t xml:space="preserve"> </w:t>
      </w:r>
      <w:r w:rsidR="00103E55" w:rsidRPr="00311BE5">
        <w:rPr>
          <w:sz w:val="24"/>
          <w:szCs w:val="24"/>
        </w:rPr>
        <w:t>рублей</w:t>
      </w:r>
      <w:r w:rsidRPr="00311BE5">
        <w:rPr>
          <w:sz w:val="24"/>
          <w:szCs w:val="24"/>
        </w:rPr>
        <w:t>.</w:t>
      </w:r>
    </w:p>
    <w:p w:rsidR="00561D25" w:rsidRPr="00561D25" w:rsidRDefault="00561D25" w:rsidP="00DE3F68">
      <w:pPr>
        <w:numPr>
          <w:ilvl w:val="0"/>
          <w:numId w:val="1"/>
        </w:numPr>
        <w:ind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де</w:t>
      </w:r>
      <w:r w:rsidRPr="00311BE5">
        <w:rPr>
          <w:sz w:val="24"/>
          <w:szCs w:val="24"/>
        </w:rPr>
        <w:t xml:space="preserve">фицита бюджета поселения в сумме </w:t>
      </w:r>
      <w:r>
        <w:rPr>
          <w:bCs/>
          <w:color w:val="000000"/>
          <w:sz w:val="24"/>
          <w:szCs w:val="24"/>
        </w:rPr>
        <w:t>2 642 601,58</w:t>
      </w:r>
      <w:r w:rsidRPr="00311BE5">
        <w:rPr>
          <w:b/>
          <w:bCs/>
          <w:color w:val="000000"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рублей».</w:t>
      </w:r>
    </w:p>
    <w:p w:rsidR="001843D6" w:rsidRDefault="001843D6" w:rsidP="00DE3F68">
      <w:pPr>
        <w:pStyle w:val="af"/>
        <w:numPr>
          <w:ilvl w:val="0"/>
          <w:numId w:val="23"/>
        </w:numPr>
        <w:ind w:left="975" w:hanging="357"/>
        <w:jc w:val="both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местного бюджета на 202</w:t>
      </w:r>
      <w:r w:rsidR="0036147E">
        <w:rPr>
          <w:sz w:val="24"/>
          <w:szCs w:val="24"/>
        </w:rPr>
        <w:t>3</w:t>
      </w:r>
      <w:r w:rsidRPr="001843D6">
        <w:rPr>
          <w:sz w:val="24"/>
          <w:szCs w:val="24"/>
        </w:rPr>
        <w:t xml:space="preserve"> год и на 202</w:t>
      </w:r>
      <w:r w:rsidR="0036147E">
        <w:rPr>
          <w:sz w:val="24"/>
          <w:szCs w:val="24"/>
        </w:rPr>
        <w:t>4</w:t>
      </w:r>
      <w:r w:rsidRPr="001843D6">
        <w:rPr>
          <w:sz w:val="24"/>
          <w:szCs w:val="24"/>
        </w:rPr>
        <w:t xml:space="preserve"> год:</w:t>
      </w:r>
    </w:p>
    <w:p w:rsidR="001843D6" w:rsidRPr="00525DAF" w:rsidRDefault="001843D6" w:rsidP="00DE3F68">
      <w:pPr>
        <w:pStyle w:val="af"/>
        <w:numPr>
          <w:ilvl w:val="0"/>
          <w:numId w:val="27"/>
        </w:numPr>
        <w:ind w:left="0" w:firstLine="570"/>
        <w:jc w:val="both"/>
        <w:rPr>
          <w:bCs/>
          <w:sz w:val="24"/>
          <w:szCs w:val="24"/>
        </w:rPr>
      </w:pPr>
      <w:proofErr w:type="gramStart"/>
      <w:r w:rsidRPr="00525DAF">
        <w:rPr>
          <w:spacing w:val="-1"/>
          <w:sz w:val="24"/>
          <w:szCs w:val="24"/>
        </w:rPr>
        <w:t>общий объем доходов местного бюджета на 202</w:t>
      </w:r>
      <w:r w:rsidR="0036147E" w:rsidRPr="00525DAF">
        <w:rPr>
          <w:spacing w:val="-1"/>
          <w:sz w:val="24"/>
          <w:szCs w:val="24"/>
        </w:rPr>
        <w:t>3</w:t>
      </w:r>
      <w:r w:rsidRPr="00525DAF">
        <w:rPr>
          <w:spacing w:val="-1"/>
          <w:sz w:val="24"/>
          <w:szCs w:val="24"/>
        </w:rPr>
        <w:t xml:space="preserve">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="00AC2E09">
        <w:rPr>
          <w:bCs/>
          <w:sz w:val="24"/>
          <w:szCs w:val="24"/>
        </w:rPr>
        <w:t>38 996 277</w:t>
      </w:r>
      <w:r w:rsidR="00525DAF" w:rsidRPr="00525DAF">
        <w:rPr>
          <w:bCs/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25DAF" w:rsidRPr="00525DAF">
        <w:rPr>
          <w:bCs/>
          <w:sz w:val="24"/>
          <w:szCs w:val="24"/>
        </w:rPr>
        <w:t xml:space="preserve">12 </w:t>
      </w:r>
      <w:r w:rsidR="00AC2E09">
        <w:rPr>
          <w:bCs/>
          <w:sz w:val="24"/>
          <w:szCs w:val="24"/>
        </w:rPr>
        <w:t>233</w:t>
      </w:r>
      <w:r w:rsidR="00525DAF" w:rsidRPr="00525DAF">
        <w:rPr>
          <w:bCs/>
          <w:sz w:val="24"/>
          <w:szCs w:val="24"/>
        </w:rPr>
        <w:t xml:space="preserve"> 000,00 </w:t>
      </w:r>
      <w:r w:rsidRPr="00525DAF">
        <w:rPr>
          <w:sz w:val="24"/>
          <w:szCs w:val="24"/>
        </w:rPr>
        <w:t xml:space="preserve">рублей, безвозмездные поступления в сумме </w:t>
      </w:r>
      <w:r w:rsidR="00525DAF" w:rsidRPr="00525DAF">
        <w:rPr>
          <w:sz w:val="24"/>
          <w:szCs w:val="24"/>
        </w:rPr>
        <w:t>2</w:t>
      </w:r>
      <w:r w:rsidR="00AC2E09">
        <w:rPr>
          <w:sz w:val="24"/>
          <w:szCs w:val="24"/>
        </w:rPr>
        <w:t>6</w:t>
      </w:r>
      <w:r w:rsidR="00525DAF" w:rsidRPr="00525DAF">
        <w:rPr>
          <w:sz w:val="24"/>
          <w:szCs w:val="24"/>
        </w:rPr>
        <w:t> 7</w:t>
      </w:r>
      <w:r w:rsidR="00AC2E09">
        <w:rPr>
          <w:sz w:val="24"/>
          <w:szCs w:val="24"/>
        </w:rPr>
        <w:t>63</w:t>
      </w:r>
      <w:r w:rsidR="00525DAF" w:rsidRPr="00525DAF">
        <w:rPr>
          <w:sz w:val="24"/>
          <w:szCs w:val="24"/>
        </w:rPr>
        <w:t xml:space="preserve"> </w:t>
      </w:r>
      <w:r w:rsidR="00AC2E09">
        <w:rPr>
          <w:sz w:val="24"/>
          <w:szCs w:val="24"/>
        </w:rPr>
        <w:t>277</w:t>
      </w:r>
      <w:r w:rsidR="00525DAF" w:rsidRPr="00525DAF">
        <w:rPr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</w:t>
      </w:r>
      <w:r w:rsidRPr="00525DAF">
        <w:rPr>
          <w:spacing w:val="-1"/>
          <w:sz w:val="24"/>
          <w:szCs w:val="24"/>
        </w:rPr>
        <w:t>общий объем доходов местного бюджета на 202</w:t>
      </w:r>
      <w:r w:rsidR="00525DAF" w:rsidRPr="00525DAF">
        <w:rPr>
          <w:spacing w:val="-1"/>
          <w:sz w:val="24"/>
          <w:szCs w:val="24"/>
        </w:rPr>
        <w:t>4</w:t>
      </w:r>
      <w:r w:rsidRPr="00525DAF">
        <w:rPr>
          <w:spacing w:val="-1"/>
          <w:sz w:val="24"/>
          <w:szCs w:val="24"/>
        </w:rPr>
        <w:t xml:space="preserve">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="00525DAF" w:rsidRPr="00525DAF">
        <w:rPr>
          <w:bCs/>
          <w:color w:val="000000"/>
          <w:sz w:val="24"/>
          <w:szCs w:val="24"/>
        </w:rPr>
        <w:t>3</w:t>
      </w:r>
      <w:r w:rsidR="00AC2E09">
        <w:rPr>
          <w:bCs/>
          <w:color w:val="000000"/>
          <w:sz w:val="24"/>
          <w:szCs w:val="24"/>
        </w:rPr>
        <w:t>8</w:t>
      </w:r>
      <w:r w:rsidR="00525DAF" w:rsidRPr="00525DAF">
        <w:rPr>
          <w:bCs/>
          <w:color w:val="000000"/>
          <w:sz w:val="24"/>
          <w:szCs w:val="24"/>
        </w:rPr>
        <w:t> </w:t>
      </w:r>
      <w:r w:rsidR="00AC2E09">
        <w:rPr>
          <w:bCs/>
          <w:color w:val="000000"/>
          <w:sz w:val="24"/>
          <w:szCs w:val="24"/>
        </w:rPr>
        <w:t>999</w:t>
      </w:r>
      <w:r w:rsidR="00525DAF" w:rsidRPr="00525DAF">
        <w:rPr>
          <w:bCs/>
          <w:color w:val="000000"/>
          <w:sz w:val="24"/>
          <w:szCs w:val="24"/>
        </w:rPr>
        <w:t> </w:t>
      </w:r>
      <w:r w:rsidR="00AC2E09">
        <w:rPr>
          <w:bCs/>
          <w:color w:val="000000"/>
          <w:sz w:val="24"/>
          <w:szCs w:val="24"/>
        </w:rPr>
        <w:t>777</w:t>
      </w:r>
      <w:r w:rsidR="00525DAF" w:rsidRPr="00525DAF">
        <w:rPr>
          <w:bCs/>
          <w:color w:val="000000"/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25DAF" w:rsidRPr="00525DAF">
        <w:rPr>
          <w:bCs/>
          <w:sz w:val="24"/>
          <w:szCs w:val="24"/>
        </w:rPr>
        <w:t>12</w:t>
      </w:r>
      <w:r w:rsidR="00AC2E09">
        <w:rPr>
          <w:bCs/>
          <w:sz w:val="24"/>
          <w:szCs w:val="24"/>
        </w:rPr>
        <w:t> 420</w:t>
      </w:r>
      <w:proofErr w:type="gramEnd"/>
      <w:r w:rsidR="00AC2E09">
        <w:rPr>
          <w:bCs/>
          <w:sz w:val="24"/>
          <w:szCs w:val="24"/>
        </w:rPr>
        <w:t xml:space="preserve"> 000</w:t>
      </w:r>
      <w:r w:rsidR="00525DAF" w:rsidRPr="00525DAF">
        <w:rPr>
          <w:bCs/>
          <w:sz w:val="24"/>
          <w:szCs w:val="24"/>
        </w:rPr>
        <w:t>,00</w:t>
      </w:r>
      <w:r w:rsidR="00AC2E09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 xml:space="preserve">рублей, безвозмездные поступления в сумме </w:t>
      </w:r>
      <w:r w:rsidR="00525DAF" w:rsidRPr="00525DAF">
        <w:rPr>
          <w:sz w:val="24"/>
          <w:szCs w:val="24"/>
        </w:rPr>
        <w:t>2</w:t>
      </w:r>
      <w:r w:rsidR="00AC2E09">
        <w:rPr>
          <w:sz w:val="24"/>
          <w:szCs w:val="24"/>
        </w:rPr>
        <w:t>6</w:t>
      </w:r>
      <w:r w:rsidR="00525DAF" w:rsidRPr="00525DAF">
        <w:rPr>
          <w:sz w:val="24"/>
          <w:szCs w:val="24"/>
        </w:rPr>
        <w:t> </w:t>
      </w:r>
      <w:r w:rsidR="00AC2E09">
        <w:rPr>
          <w:sz w:val="24"/>
          <w:szCs w:val="24"/>
        </w:rPr>
        <w:t>579</w:t>
      </w:r>
      <w:r w:rsidR="00525DAF" w:rsidRPr="00525DAF">
        <w:rPr>
          <w:sz w:val="24"/>
          <w:szCs w:val="24"/>
        </w:rPr>
        <w:t> </w:t>
      </w:r>
      <w:r w:rsidR="00AC2E09">
        <w:rPr>
          <w:sz w:val="24"/>
          <w:szCs w:val="24"/>
        </w:rPr>
        <w:t>777</w:t>
      </w:r>
      <w:r w:rsidR="00525DAF" w:rsidRPr="00525DAF">
        <w:rPr>
          <w:sz w:val="24"/>
          <w:szCs w:val="24"/>
        </w:rPr>
        <w:t>,00</w:t>
      </w:r>
      <w:r w:rsidRPr="00525DAF">
        <w:rPr>
          <w:sz w:val="24"/>
          <w:szCs w:val="24"/>
        </w:rPr>
        <w:t xml:space="preserve"> рублей;</w:t>
      </w:r>
    </w:p>
    <w:p w:rsidR="001843D6" w:rsidRPr="007D1396" w:rsidRDefault="001843D6" w:rsidP="00DE3F68">
      <w:pPr>
        <w:pStyle w:val="af"/>
        <w:numPr>
          <w:ilvl w:val="0"/>
          <w:numId w:val="24"/>
        </w:numPr>
        <w:shd w:val="clear" w:color="auto" w:fill="FFFFFF"/>
        <w:tabs>
          <w:tab w:val="left" w:pos="643"/>
        </w:tabs>
        <w:ind w:left="0" w:firstLine="570"/>
        <w:jc w:val="both"/>
        <w:rPr>
          <w:spacing w:val="-4"/>
          <w:sz w:val="24"/>
          <w:szCs w:val="24"/>
        </w:rPr>
      </w:pPr>
      <w:r w:rsidRPr="00525DAF">
        <w:rPr>
          <w:sz w:val="24"/>
          <w:szCs w:val="24"/>
        </w:rPr>
        <w:t xml:space="preserve"> общий объем расходов местного бюджета </w:t>
      </w:r>
      <w:r w:rsidR="00D762E5" w:rsidRPr="00525DAF">
        <w:rPr>
          <w:sz w:val="24"/>
          <w:szCs w:val="24"/>
        </w:rPr>
        <w:t>на 202</w:t>
      </w:r>
      <w:r w:rsidR="00525DAF" w:rsidRPr="00525DAF">
        <w:rPr>
          <w:sz w:val="24"/>
          <w:szCs w:val="24"/>
        </w:rPr>
        <w:t>3</w:t>
      </w:r>
      <w:r w:rsidR="00D762E5" w:rsidRPr="00525DAF">
        <w:rPr>
          <w:sz w:val="24"/>
          <w:szCs w:val="24"/>
        </w:rPr>
        <w:t xml:space="preserve"> год </w:t>
      </w:r>
      <w:r w:rsidRPr="00525DAF">
        <w:rPr>
          <w:sz w:val="24"/>
          <w:szCs w:val="24"/>
        </w:rPr>
        <w:t xml:space="preserve">в сумме </w:t>
      </w:r>
      <w:r w:rsidR="00AC2E09">
        <w:rPr>
          <w:bCs/>
          <w:sz w:val="24"/>
          <w:szCs w:val="24"/>
        </w:rPr>
        <w:t>38 996 277</w:t>
      </w:r>
      <w:r w:rsidR="00AC2E09" w:rsidRPr="00525DAF">
        <w:rPr>
          <w:bCs/>
          <w:sz w:val="24"/>
          <w:szCs w:val="24"/>
        </w:rPr>
        <w:t xml:space="preserve">,00 </w:t>
      </w:r>
      <w:r w:rsidRPr="00525DAF">
        <w:rPr>
          <w:sz w:val="24"/>
          <w:szCs w:val="24"/>
        </w:rPr>
        <w:t>рублей</w:t>
      </w:r>
      <w:r w:rsidR="007D1396" w:rsidRPr="00525DAF">
        <w:rPr>
          <w:sz w:val="24"/>
          <w:szCs w:val="24"/>
        </w:rPr>
        <w:t xml:space="preserve">, в том числе условно утвержденные расходы в сумме </w:t>
      </w:r>
      <w:r w:rsidR="00525DAF" w:rsidRPr="00525DAF">
        <w:rPr>
          <w:bCs/>
          <w:sz w:val="24"/>
          <w:szCs w:val="24"/>
        </w:rPr>
        <w:t>34</w:t>
      </w:r>
      <w:r w:rsidR="00AC2E09">
        <w:rPr>
          <w:bCs/>
          <w:sz w:val="24"/>
          <w:szCs w:val="24"/>
        </w:rPr>
        <w:t>1</w:t>
      </w:r>
      <w:r w:rsidR="00525DAF" w:rsidRPr="00525DAF">
        <w:rPr>
          <w:bCs/>
          <w:sz w:val="24"/>
          <w:szCs w:val="24"/>
        </w:rPr>
        <w:t> </w:t>
      </w:r>
      <w:r w:rsidR="00AC2E09">
        <w:rPr>
          <w:bCs/>
          <w:sz w:val="24"/>
          <w:szCs w:val="24"/>
        </w:rPr>
        <w:t>770</w:t>
      </w:r>
      <w:r w:rsidR="00525DAF" w:rsidRPr="00525DAF">
        <w:rPr>
          <w:bCs/>
          <w:sz w:val="24"/>
          <w:szCs w:val="24"/>
        </w:rPr>
        <w:t>,00</w:t>
      </w:r>
      <w:r w:rsidR="007D1396" w:rsidRPr="00525DAF">
        <w:rPr>
          <w:sz w:val="24"/>
          <w:szCs w:val="24"/>
        </w:rPr>
        <w:t xml:space="preserve"> рублей, </w:t>
      </w:r>
      <w:r w:rsidR="00D762E5" w:rsidRPr="00525DAF">
        <w:rPr>
          <w:sz w:val="24"/>
          <w:szCs w:val="24"/>
        </w:rPr>
        <w:t>на 202</w:t>
      </w:r>
      <w:r w:rsidR="00525DAF" w:rsidRPr="00525DAF">
        <w:rPr>
          <w:sz w:val="24"/>
          <w:szCs w:val="24"/>
        </w:rPr>
        <w:t>4</w:t>
      </w:r>
      <w:r w:rsidR="00D762E5" w:rsidRPr="00525DAF">
        <w:rPr>
          <w:sz w:val="24"/>
          <w:szCs w:val="24"/>
        </w:rPr>
        <w:t xml:space="preserve"> год </w:t>
      </w:r>
      <w:r w:rsidR="007D1396" w:rsidRPr="00525DAF">
        <w:rPr>
          <w:sz w:val="24"/>
          <w:szCs w:val="24"/>
        </w:rPr>
        <w:t xml:space="preserve">в сумме </w:t>
      </w:r>
      <w:r w:rsidR="00AC2E09" w:rsidRPr="00525DAF">
        <w:rPr>
          <w:bCs/>
          <w:color w:val="000000"/>
          <w:sz w:val="24"/>
          <w:szCs w:val="24"/>
        </w:rPr>
        <w:t>3</w:t>
      </w:r>
      <w:r w:rsidR="00AC2E09">
        <w:rPr>
          <w:bCs/>
          <w:color w:val="000000"/>
          <w:sz w:val="24"/>
          <w:szCs w:val="24"/>
        </w:rPr>
        <w:t>8</w:t>
      </w:r>
      <w:r w:rsidR="00AC2E09" w:rsidRPr="00525DAF">
        <w:rPr>
          <w:bCs/>
          <w:color w:val="000000"/>
          <w:sz w:val="24"/>
          <w:szCs w:val="24"/>
        </w:rPr>
        <w:t> </w:t>
      </w:r>
      <w:r w:rsidR="00AC2E09">
        <w:rPr>
          <w:bCs/>
          <w:color w:val="000000"/>
          <w:sz w:val="24"/>
          <w:szCs w:val="24"/>
        </w:rPr>
        <w:t>999</w:t>
      </w:r>
      <w:r w:rsidR="00AC2E09" w:rsidRPr="00525DAF">
        <w:rPr>
          <w:bCs/>
          <w:color w:val="000000"/>
          <w:sz w:val="24"/>
          <w:szCs w:val="24"/>
        </w:rPr>
        <w:t> </w:t>
      </w:r>
      <w:r w:rsidR="00AC2E09">
        <w:rPr>
          <w:bCs/>
          <w:color w:val="000000"/>
          <w:sz w:val="24"/>
          <w:szCs w:val="24"/>
        </w:rPr>
        <w:t>777</w:t>
      </w:r>
      <w:r w:rsidR="00AC2E09" w:rsidRPr="00525DAF">
        <w:rPr>
          <w:bCs/>
          <w:color w:val="000000"/>
          <w:sz w:val="24"/>
          <w:szCs w:val="24"/>
        </w:rPr>
        <w:t xml:space="preserve">,00 </w:t>
      </w:r>
      <w:r w:rsidR="007D1396" w:rsidRPr="00525DAF">
        <w:rPr>
          <w:sz w:val="24"/>
          <w:szCs w:val="24"/>
        </w:rPr>
        <w:t xml:space="preserve">рублей, в том числе условно утвержденные расходы в сумме </w:t>
      </w:r>
      <w:r w:rsidR="00525DAF" w:rsidRPr="00525DAF">
        <w:rPr>
          <w:bCs/>
          <w:sz w:val="24"/>
          <w:szCs w:val="24"/>
        </w:rPr>
        <w:t>68</w:t>
      </w:r>
      <w:r w:rsidR="00AC2E09">
        <w:rPr>
          <w:bCs/>
          <w:sz w:val="24"/>
          <w:szCs w:val="24"/>
        </w:rPr>
        <w:t>6</w:t>
      </w:r>
      <w:r w:rsidR="00525DAF" w:rsidRPr="00525DAF">
        <w:rPr>
          <w:bCs/>
          <w:sz w:val="24"/>
          <w:szCs w:val="24"/>
        </w:rPr>
        <w:t> </w:t>
      </w:r>
      <w:r w:rsidR="00AC2E09">
        <w:rPr>
          <w:bCs/>
          <w:sz w:val="24"/>
          <w:szCs w:val="24"/>
        </w:rPr>
        <w:t>095</w:t>
      </w:r>
      <w:r w:rsidR="00525DAF" w:rsidRPr="00525DAF">
        <w:rPr>
          <w:bCs/>
          <w:sz w:val="24"/>
          <w:szCs w:val="24"/>
        </w:rPr>
        <w:t>,00</w:t>
      </w:r>
      <w:r w:rsidR="007D1396" w:rsidRPr="00525DAF">
        <w:rPr>
          <w:sz w:val="24"/>
          <w:szCs w:val="24"/>
        </w:rPr>
        <w:t xml:space="preserve"> рублей</w:t>
      </w:r>
      <w:r w:rsidR="007D1396">
        <w:rPr>
          <w:sz w:val="24"/>
          <w:szCs w:val="24"/>
        </w:rPr>
        <w:t>.</w:t>
      </w:r>
    </w:p>
    <w:p w:rsidR="00AF5E82" w:rsidRPr="00BE53F3" w:rsidRDefault="00AF5E82" w:rsidP="00DE3F68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DE3F68">
      <w:pPr>
        <w:spacing w:line="276" w:lineRule="auto"/>
        <w:ind w:firstLine="561"/>
        <w:jc w:val="both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</w:t>
      </w:r>
      <w:proofErr w:type="spellStart"/>
      <w:r w:rsidR="0002098A" w:rsidRPr="0002098A">
        <w:rPr>
          <w:sz w:val="24"/>
          <w:szCs w:val="24"/>
        </w:rPr>
        <w:t>Нововасюганское</w:t>
      </w:r>
      <w:proofErr w:type="spellEnd"/>
      <w:r w:rsidR="0002098A" w:rsidRPr="0002098A">
        <w:rPr>
          <w:sz w:val="24"/>
          <w:szCs w:val="24"/>
        </w:rPr>
        <w:t xml:space="preserve">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бюджетом в форме субвенций</w:t>
      </w:r>
      <w:r w:rsidR="007D1396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proofErr w:type="gramEnd"/>
      <w:r w:rsidR="0002098A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AF5E82" w:rsidRPr="00BE53F3" w:rsidRDefault="00AF5E82" w:rsidP="00DE3F68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DE3F68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DE3F68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</w:t>
      </w:r>
      <w:r w:rsidRPr="00BE53F3">
        <w:rPr>
          <w:sz w:val="24"/>
          <w:szCs w:val="24"/>
        </w:rPr>
        <w:lastRenderedPageBreak/>
        <w:t xml:space="preserve">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DE3F6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DE3F6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</w:t>
      </w:r>
      <w:r w:rsidR="0002098A">
        <w:rPr>
          <w:sz w:val="24"/>
          <w:szCs w:val="24"/>
        </w:rPr>
        <w:t>местный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</w:t>
      </w:r>
      <w:r w:rsidR="0002098A"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AF5E82" w:rsidRPr="00BE53F3" w:rsidRDefault="00AF5E82" w:rsidP="00DE3F68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AF5E82" w:rsidRPr="00BE53F3" w:rsidRDefault="00B6263F" w:rsidP="00DE3F6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 w:rsidR="00C02F27"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 w:rsidR="00C02F27">
        <w:rPr>
          <w:sz w:val="24"/>
          <w:szCs w:val="24"/>
        </w:rPr>
        <w:t>овасюганское</w:t>
      </w:r>
      <w:proofErr w:type="spellEnd"/>
      <w:r w:rsidR="00C02F27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DE3F6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="00426D8D"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="00426D8D"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>
        <w:rPr>
          <w:sz w:val="24"/>
          <w:szCs w:val="24"/>
        </w:rPr>
        <w:t xml:space="preserve">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="00426D8D">
        <w:rPr>
          <w:sz w:val="24"/>
          <w:szCs w:val="24"/>
        </w:rPr>
        <w:t xml:space="preserve">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DE3F6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 w:rsidR="00426D8D"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 w:rsidR="00426D8D"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DE3F6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главным администратором источников финансирования </w:t>
      </w:r>
      <w:r w:rsidR="00F910C7">
        <w:rPr>
          <w:sz w:val="24"/>
          <w:szCs w:val="24"/>
        </w:rPr>
        <w:t xml:space="preserve">дефицита местного бюджета </w:t>
      </w:r>
      <w:r w:rsidRPr="00B6263F">
        <w:rPr>
          <w:sz w:val="24"/>
          <w:szCs w:val="24"/>
        </w:rPr>
        <w:t xml:space="preserve">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DE3F68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7D1396" w:rsidP="00DE3F6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AF5E82" w:rsidRPr="00BE53F3">
        <w:rPr>
          <w:sz w:val="24"/>
          <w:szCs w:val="24"/>
        </w:rPr>
        <w:t>:</w:t>
      </w:r>
    </w:p>
    <w:p w:rsidR="00AF5E82" w:rsidRPr="007D1396" w:rsidRDefault="00AF5E82" w:rsidP="00DE3F68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</w:t>
      </w:r>
      <w:r w:rsidR="007D1396">
        <w:rPr>
          <w:sz w:val="24"/>
          <w:szCs w:val="24"/>
        </w:rPr>
        <w:t>на 202</w:t>
      </w:r>
      <w:r w:rsidR="00525DAF">
        <w:rPr>
          <w:sz w:val="24"/>
          <w:szCs w:val="24"/>
        </w:rPr>
        <w:t>2</w:t>
      </w:r>
      <w:r w:rsidR="007D1396">
        <w:rPr>
          <w:sz w:val="24"/>
          <w:szCs w:val="24"/>
        </w:rPr>
        <w:t xml:space="preserve"> год,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</w:t>
      </w:r>
      <w:r w:rsidR="007D1396" w:rsidRPr="007D1396">
        <w:rPr>
          <w:sz w:val="24"/>
          <w:szCs w:val="24"/>
        </w:rPr>
        <w:t>и на плановый период 202</w:t>
      </w:r>
      <w:r w:rsidR="00525DAF">
        <w:rPr>
          <w:sz w:val="24"/>
          <w:szCs w:val="24"/>
        </w:rPr>
        <w:t>3</w:t>
      </w:r>
      <w:r w:rsidR="007D1396" w:rsidRPr="007D1396">
        <w:rPr>
          <w:sz w:val="24"/>
          <w:szCs w:val="24"/>
        </w:rPr>
        <w:t xml:space="preserve"> и 202</w:t>
      </w:r>
      <w:r w:rsidR="00525DAF">
        <w:rPr>
          <w:sz w:val="24"/>
          <w:szCs w:val="24"/>
        </w:rPr>
        <w:t>4</w:t>
      </w:r>
      <w:r w:rsidR="007D1396" w:rsidRPr="007D1396">
        <w:rPr>
          <w:sz w:val="24"/>
          <w:szCs w:val="24"/>
        </w:rPr>
        <w:t xml:space="preserve"> годов согласно </w:t>
      </w:r>
      <w:r w:rsidR="007D1396" w:rsidRPr="00897603">
        <w:rPr>
          <w:color w:val="984806" w:themeColor="accent6" w:themeShade="80"/>
          <w:sz w:val="24"/>
          <w:szCs w:val="24"/>
        </w:rPr>
        <w:t>приложению 5.1</w:t>
      </w:r>
      <w:r w:rsidR="007D1396" w:rsidRPr="007D1396">
        <w:rPr>
          <w:b/>
          <w:sz w:val="24"/>
          <w:szCs w:val="24"/>
        </w:rPr>
        <w:t xml:space="preserve"> </w:t>
      </w:r>
      <w:r w:rsidRPr="007D1396">
        <w:rPr>
          <w:sz w:val="24"/>
          <w:szCs w:val="24"/>
        </w:rPr>
        <w:t>к настоящему Решению;</w:t>
      </w:r>
    </w:p>
    <w:p w:rsidR="00AF5E82" w:rsidRPr="00897603" w:rsidRDefault="00AF5E82" w:rsidP="00DE3F68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 xml:space="preserve">бюджета </w:t>
      </w:r>
      <w:r w:rsidR="00897603">
        <w:rPr>
          <w:sz w:val="24"/>
          <w:szCs w:val="24"/>
        </w:rPr>
        <w:t>на 202</w:t>
      </w:r>
      <w:r w:rsidR="00525DAF">
        <w:rPr>
          <w:sz w:val="24"/>
          <w:szCs w:val="24"/>
        </w:rPr>
        <w:t>2</w:t>
      </w:r>
      <w:r w:rsidR="00897603">
        <w:rPr>
          <w:sz w:val="24"/>
          <w:szCs w:val="24"/>
        </w:rPr>
        <w:t xml:space="preserve"> год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897603">
        <w:rPr>
          <w:color w:val="993300"/>
          <w:sz w:val="24"/>
          <w:szCs w:val="24"/>
        </w:rPr>
        <w:t xml:space="preserve">приложению </w:t>
      </w:r>
      <w:r w:rsidR="00F1140A" w:rsidRPr="00897603">
        <w:rPr>
          <w:color w:val="993300"/>
          <w:sz w:val="24"/>
          <w:szCs w:val="24"/>
        </w:rPr>
        <w:t>6</w:t>
      </w:r>
      <w:r w:rsidRPr="00897603">
        <w:rPr>
          <w:color w:val="993300"/>
          <w:sz w:val="24"/>
          <w:szCs w:val="24"/>
        </w:rPr>
        <w:t xml:space="preserve"> </w:t>
      </w:r>
      <w:r w:rsidR="00897603" w:rsidRPr="00897603">
        <w:rPr>
          <w:sz w:val="24"/>
          <w:szCs w:val="24"/>
        </w:rPr>
        <w:t>и на плановый период 202</w:t>
      </w:r>
      <w:r w:rsidR="00525DAF">
        <w:rPr>
          <w:sz w:val="24"/>
          <w:szCs w:val="24"/>
        </w:rPr>
        <w:t>3</w:t>
      </w:r>
      <w:r w:rsidR="00897603" w:rsidRPr="00897603">
        <w:rPr>
          <w:sz w:val="24"/>
          <w:szCs w:val="24"/>
        </w:rPr>
        <w:t xml:space="preserve"> и 202</w:t>
      </w:r>
      <w:r w:rsidR="00525DAF">
        <w:rPr>
          <w:sz w:val="24"/>
          <w:szCs w:val="24"/>
        </w:rPr>
        <w:t>4</w:t>
      </w:r>
      <w:r w:rsidR="00897603" w:rsidRPr="00897603">
        <w:rPr>
          <w:sz w:val="24"/>
          <w:szCs w:val="24"/>
        </w:rPr>
        <w:t xml:space="preserve"> годов согласно </w:t>
      </w:r>
      <w:r w:rsidR="00897603" w:rsidRPr="00897603">
        <w:rPr>
          <w:color w:val="984806" w:themeColor="accent6" w:themeShade="80"/>
          <w:sz w:val="24"/>
          <w:szCs w:val="24"/>
        </w:rPr>
        <w:t>приложению 6.1</w:t>
      </w:r>
      <w:r w:rsidR="00897603" w:rsidRPr="00897603">
        <w:rPr>
          <w:sz w:val="24"/>
          <w:szCs w:val="24"/>
        </w:rPr>
        <w:t xml:space="preserve"> </w:t>
      </w:r>
      <w:r w:rsidRPr="00897603">
        <w:rPr>
          <w:sz w:val="24"/>
          <w:szCs w:val="24"/>
        </w:rPr>
        <w:t>к настоящему Решению;</w:t>
      </w:r>
    </w:p>
    <w:p w:rsidR="00AF5E82" w:rsidRPr="00BE53F3" w:rsidRDefault="00AF5E82" w:rsidP="00DE3F68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</w:t>
      </w:r>
      <w:r w:rsid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распределение бюджетных ассигнований по целевым статьям</w:t>
      </w:r>
      <w:r w:rsidR="00B61ED6">
        <w:rPr>
          <w:sz w:val="24"/>
          <w:szCs w:val="24"/>
        </w:rPr>
        <w:t xml:space="preserve"> </w:t>
      </w:r>
      <w:r w:rsidR="00B61ED6" w:rsidRPr="006B12C6">
        <w:rPr>
          <w:sz w:val="26"/>
          <w:szCs w:val="26"/>
        </w:rPr>
        <w:t>(</w:t>
      </w:r>
      <w:r w:rsidR="00B61ED6" w:rsidRPr="00B61ED6">
        <w:rPr>
          <w:sz w:val="24"/>
          <w:szCs w:val="24"/>
        </w:rPr>
        <w:t xml:space="preserve">муниципальным программам </w:t>
      </w:r>
      <w:r w:rsidR="00B61ED6" w:rsidRPr="00BE53F3">
        <w:rPr>
          <w:sz w:val="24"/>
          <w:szCs w:val="24"/>
        </w:rPr>
        <w:t>муниципального образова</w:t>
      </w:r>
      <w:r w:rsidR="00B61ED6">
        <w:rPr>
          <w:sz w:val="24"/>
          <w:szCs w:val="24"/>
        </w:rPr>
        <w:t xml:space="preserve">ния </w:t>
      </w:r>
      <w:proofErr w:type="spellStart"/>
      <w:r w:rsidR="00B61ED6" w:rsidRPr="00BE53F3">
        <w:rPr>
          <w:sz w:val="24"/>
          <w:szCs w:val="24"/>
        </w:rPr>
        <w:t>Нов</w:t>
      </w:r>
      <w:r w:rsidR="00B61ED6">
        <w:rPr>
          <w:sz w:val="24"/>
          <w:szCs w:val="24"/>
        </w:rPr>
        <w:t>овасюганское</w:t>
      </w:r>
      <w:proofErr w:type="spellEnd"/>
      <w:r w:rsidR="00B61ED6">
        <w:rPr>
          <w:sz w:val="24"/>
          <w:szCs w:val="24"/>
        </w:rPr>
        <w:t xml:space="preserve"> сельское поселение</w:t>
      </w:r>
      <w:r w:rsidR="00B61ED6" w:rsidRPr="00BE53F3">
        <w:rPr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 xml:space="preserve">и </w:t>
      </w:r>
      <w:proofErr w:type="spellStart"/>
      <w:r w:rsidR="00B61ED6" w:rsidRPr="00B61ED6">
        <w:rPr>
          <w:sz w:val="24"/>
          <w:szCs w:val="24"/>
        </w:rPr>
        <w:t>непрограммным</w:t>
      </w:r>
      <w:proofErr w:type="spellEnd"/>
      <w:r w:rsidR="00B61ED6" w:rsidRPr="00B61ED6">
        <w:rPr>
          <w:sz w:val="24"/>
          <w:szCs w:val="24"/>
        </w:rPr>
        <w:t xml:space="preserve"> направлениям деятельности)</w:t>
      </w:r>
      <w:r w:rsidRPr="00B61ED6">
        <w:rPr>
          <w:sz w:val="24"/>
          <w:szCs w:val="24"/>
        </w:rPr>
        <w:t xml:space="preserve">, </w:t>
      </w:r>
      <w:r w:rsidR="00B61ED6" w:rsidRPr="00B61ED6">
        <w:rPr>
          <w:sz w:val="24"/>
          <w:szCs w:val="24"/>
        </w:rPr>
        <w:t>группам и</w:t>
      </w:r>
      <w:r w:rsidR="00B61ED6">
        <w:rPr>
          <w:sz w:val="26"/>
          <w:szCs w:val="26"/>
        </w:rPr>
        <w:t xml:space="preserve"> </w:t>
      </w:r>
      <w:r w:rsidRPr="00BE53F3">
        <w:rPr>
          <w:sz w:val="24"/>
          <w:szCs w:val="24"/>
        </w:rPr>
        <w:t xml:space="preserve">подгруппам видам </w:t>
      </w:r>
      <w:r w:rsidRPr="00B61ED6">
        <w:rPr>
          <w:sz w:val="24"/>
          <w:szCs w:val="24"/>
        </w:rPr>
        <w:t xml:space="preserve">расходов </w:t>
      </w:r>
      <w:r w:rsidR="00B61ED6" w:rsidRPr="00B61ED6">
        <w:rPr>
          <w:sz w:val="24"/>
          <w:szCs w:val="24"/>
        </w:rPr>
        <w:t>классификации расходов</w:t>
      </w:r>
      <w:r w:rsidRPr="00B61ED6">
        <w:rPr>
          <w:sz w:val="24"/>
          <w:szCs w:val="24"/>
        </w:rPr>
        <w:t xml:space="preserve"> бюджета </w:t>
      </w:r>
      <w:r w:rsidR="00B61ED6" w:rsidRPr="00B61ED6">
        <w:rPr>
          <w:sz w:val="24"/>
          <w:szCs w:val="24"/>
        </w:rPr>
        <w:t>на 202</w:t>
      </w:r>
      <w:r w:rsidR="00525DAF">
        <w:rPr>
          <w:sz w:val="24"/>
          <w:szCs w:val="24"/>
        </w:rPr>
        <w:t>2</w:t>
      </w:r>
      <w:r w:rsidR="00B61ED6" w:rsidRPr="00B61ED6">
        <w:rPr>
          <w:sz w:val="24"/>
          <w:szCs w:val="24"/>
        </w:rPr>
        <w:t xml:space="preserve"> год, </w:t>
      </w:r>
      <w:r w:rsidRPr="00B61ED6">
        <w:rPr>
          <w:sz w:val="24"/>
          <w:szCs w:val="24"/>
        </w:rPr>
        <w:t xml:space="preserve">согласно </w:t>
      </w:r>
      <w:r w:rsidRPr="00B61ED6">
        <w:rPr>
          <w:color w:val="993300"/>
          <w:sz w:val="24"/>
          <w:szCs w:val="24"/>
        </w:rPr>
        <w:t xml:space="preserve">приложению </w:t>
      </w:r>
      <w:r w:rsidR="00F1140A" w:rsidRPr="00B61ED6">
        <w:rPr>
          <w:color w:val="993300"/>
          <w:sz w:val="24"/>
          <w:szCs w:val="24"/>
        </w:rPr>
        <w:t>7</w:t>
      </w:r>
      <w:r w:rsidRPr="00B61ED6">
        <w:rPr>
          <w:color w:val="993300"/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>и на плановый период 202</w:t>
      </w:r>
      <w:r w:rsidR="00525DAF">
        <w:rPr>
          <w:sz w:val="24"/>
          <w:szCs w:val="24"/>
        </w:rPr>
        <w:t>3</w:t>
      </w:r>
      <w:r w:rsidR="00B61ED6" w:rsidRPr="00B61ED6">
        <w:rPr>
          <w:sz w:val="24"/>
          <w:szCs w:val="24"/>
        </w:rPr>
        <w:t xml:space="preserve"> и 202</w:t>
      </w:r>
      <w:r w:rsidR="00525DAF">
        <w:rPr>
          <w:sz w:val="24"/>
          <w:szCs w:val="24"/>
        </w:rPr>
        <w:t>4</w:t>
      </w:r>
      <w:r w:rsidR="00B61ED6" w:rsidRPr="00B61ED6">
        <w:rPr>
          <w:sz w:val="24"/>
          <w:szCs w:val="24"/>
        </w:rPr>
        <w:t xml:space="preserve"> годов согласно </w:t>
      </w:r>
      <w:r w:rsidR="00B61ED6" w:rsidRPr="00FE2C42">
        <w:rPr>
          <w:color w:val="984806" w:themeColor="accent6" w:themeShade="80"/>
          <w:sz w:val="24"/>
          <w:szCs w:val="24"/>
        </w:rPr>
        <w:t>приложению 7.1</w:t>
      </w:r>
      <w:r w:rsidR="00B61ED6" w:rsidRP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DE3F68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ведомственн</w:t>
      </w:r>
      <w:r w:rsidR="00FE2C42">
        <w:rPr>
          <w:sz w:val="24"/>
          <w:szCs w:val="24"/>
        </w:rPr>
        <w:t>ую</w:t>
      </w:r>
      <w:r w:rsidRPr="00BE53F3">
        <w:rPr>
          <w:sz w:val="24"/>
          <w:szCs w:val="24"/>
        </w:rPr>
        <w:t xml:space="preserve"> структур</w:t>
      </w:r>
      <w:r w:rsidR="00FE2C42">
        <w:rPr>
          <w:sz w:val="24"/>
          <w:szCs w:val="24"/>
        </w:rPr>
        <w:t>у</w:t>
      </w:r>
      <w:r w:rsidRPr="00BE53F3">
        <w:rPr>
          <w:sz w:val="24"/>
          <w:szCs w:val="24"/>
        </w:rPr>
        <w:t xml:space="preserve">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на 202</w:t>
      </w:r>
      <w:r w:rsidR="00525DAF">
        <w:rPr>
          <w:sz w:val="24"/>
          <w:szCs w:val="24"/>
        </w:rPr>
        <w:t>2</w:t>
      </w:r>
      <w:r w:rsidR="00FE2C42" w:rsidRPr="00B61ED6"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,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525DAF">
        <w:rPr>
          <w:sz w:val="24"/>
          <w:szCs w:val="24"/>
        </w:rPr>
        <w:t>3</w:t>
      </w:r>
      <w:r w:rsidR="00FE2C42" w:rsidRPr="00B61ED6">
        <w:rPr>
          <w:sz w:val="24"/>
          <w:szCs w:val="24"/>
        </w:rPr>
        <w:t xml:space="preserve"> и 202</w:t>
      </w:r>
      <w:r w:rsidR="00525DAF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годов согласно </w:t>
      </w:r>
      <w:r w:rsidR="00FE2C42" w:rsidRPr="00BE53F3">
        <w:rPr>
          <w:color w:val="993300"/>
          <w:sz w:val="24"/>
          <w:szCs w:val="24"/>
        </w:rPr>
        <w:t xml:space="preserve">приложению </w:t>
      </w:r>
      <w:r w:rsidR="00FE2C42">
        <w:rPr>
          <w:color w:val="993300"/>
          <w:sz w:val="24"/>
          <w:szCs w:val="24"/>
        </w:rPr>
        <w:t xml:space="preserve">8.1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DE3F68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Pr="00FE2C42">
        <w:rPr>
          <w:sz w:val="24"/>
          <w:szCs w:val="24"/>
        </w:rPr>
        <w:t xml:space="preserve">из </w:t>
      </w:r>
      <w:r w:rsidR="00FE2C42" w:rsidRPr="00FE2C42">
        <w:rPr>
          <w:sz w:val="24"/>
          <w:szCs w:val="24"/>
        </w:rPr>
        <w:t xml:space="preserve">других бюджетов бюджетной системы </w:t>
      </w:r>
      <w:r w:rsidR="00FE2C42" w:rsidRPr="006B12C6">
        <w:rPr>
          <w:sz w:val="26"/>
          <w:szCs w:val="26"/>
        </w:rPr>
        <w:t>на 202</w:t>
      </w:r>
      <w:r w:rsidR="00525DAF">
        <w:rPr>
          <w:sz w:val="26"/>
          <w:szCs w:val="26"/>
        </w:rPr>
        <w:t>2</w:t>
      </w:r>
      <w:r w:rsidR="00FE2C42" w:rsidRPr="006B12C6">
        <w:rPr>
          <w:sz w:val="26"/>
          <w:szCs w:val="26"/>
        </w:rPr>
        <w:t xml:space="preserve"> год</w:t>
      </w:r>
      <w:r w:rsidR="00FE2C42" w:rsidRPr="00FE2C42">
        <w:rPr>
          <w:sz w:val="24"/>
          <w:szCs w:val="24"/>
        </w:rPr>
        <w:t xml:space="preserve"> </w:t>
      </w:r>
      <w:r w:rsidRPr="00FE2C42">
        <w:rPr>
          <w:sz w:val="24"/>
          <w:szCs w:val="24"/>
        </w:rPr>
        <w:t xml:space="preserve">согласно </w:t>
      </w:r>
      <w:r w:rsidRPr="00FE2C42">
        <w:rPr>
          <w:color w:val="993300"/>
          <w:sz w:val="24"/>
          <w:szCs w:val="24"/>
        </w:rPr>
        <w:t>приложению</w:t>
      </w:r>
      <w:r w:rsidRPr="00BE53F3">
        <w:rPr>
          <w:color w:val="993300"/>
          <w:sz w:val="24"/>
          <w:szCs w:val="24"/>
        </w:rPr>
        <w:t xml:space="preserve">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</w:t>
      </w:r>
      <w:r w:rsidR="00932191" w:rsidRPr="00B61ED6">
        <w:rPr>
          <w:sz w:val="24"/>
          <w:szCs w:val="24"/>
        </w:rPr>
        <w:t>и на плановый период 202</w:t>
      </w:r>
      <w:r w:rsidR="00932191">
        <w:rPr>
          <w:sz w:val="24"/>
          <w:szCs w:val="24"/>
        </w:rPr>
        <w:t>3</w:t>
      </w:r>
      <w:r w:rsidR="00932191" w:rsidRPr="00B61ED6">
        <w:rPr>
          <w:sz w:val="24"/>
          <w:szCs w:val="24"/>
        </w:rPr>
        <w:t xml:space="preserve"> и 202</w:t>
      </w:r>
      <w:r w:rsidR="00932191">
        <w:rPr>
          <w:sz w:val="24"/>
          <w:szCs w:val="24"/>
        </w:rPr>
        <w:t>4</w:t>
      </w:r>
      <w:r w:rsidR="00932191" w:rsidRPr="00B61ED6">
        <w:rPr>
          <w:sz w:val="24"/>
          <w:szCs w:val="24"/>
        </w:rPr>
        <w:t xml:space="preserve"> годов согласно </w:t>
      </w:r>
      <w:r w:rsidR="00932191" w:rsidRPr="00BE53F3">
        <w:rPr>
          <w:color w:val="993300"/>
          <w:sz w:val="24"/>
          <w:szCs w:val="24"/>
        </w:rPr>
        <w:t xml:space="preserve">приложению </w:t>
      </w:r>
      <w:r w:rsidR="00932191">
        <w:rPr>
          <w:color w:val="993300"/>
          <w:sz w:val="24"/>
          <w:szCs w:val="24"/>
        </w:rPr>
        <w:t xml:space="preserve">9.1 </w:t>
      </w:r>
      <w:r w:rsidRPr="00BE53F3">
        <w:rPr>
          <w:sz w:val="24"/>
          <w:szCs w:val="24"/>
        </w:rPr>
        <w:t>к настоящему Решению;</w:t>
      </w:r>
    </w:p>
    <w:p w:rsidR="00AF5E82" w:rsidRDefault="00AF5E82" w:rsidP="00DE3F6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="00932191" w:rsidRPr="006B12C6">
        <w:rPr>
          <w:sz w:val="26"/>
          <w:szCs w:val="26"/>
        </w:rPr>
        <w:t>на 202</w:t>
      </w:r>
      <w:r w:rsidR="00932191">
        <w:rPr>
          <w:sz w:val="26"/>
          <w:szCs w:val="26"/>
        </w:rPr>
        <w:t>2</w:t>
      </w:r>
      <w:r w:rsidR="00932191" w:rsidRPr="006B12C6">
        <w:rPr>
          <w:sz w:val="26"/>
          <w:szCs w:val="26"/>
        </w:rPr>
        <w:t xml:space="preserve"> год</w:t>
      </w:r>
      <w:r w:rsidR="00932191" w:rsidRPr="00FE2C42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="00FE2C42" w:rsidRP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932191">
        <w:rPr>
          <w:sz w:val="24"/>
          <w:szCs w:val="24"/>
        </w:rPr>
        <w:t>3 и 2024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="00FE2C42">
        <w:rPr>
          <w:bCs/>
          <w:color w:val="984806" w:themeColor="accent6" w:themeShade="80"/>
          <w:sz w:val="24"/>
          <w:szCs w:val="24"/>
        </w:rPr>
        <w:t xml:space="preserve">.1 </w:t>
      </w:r>
      <w:r w:rsidR="00DE0573">
        <w:rPr>
          <w:sz w:val="24"/>
          <w:szCs w:val="24"/>
        </w:rPr>
        <w:t>к настоящему Решению;</w:t>
      </w:r>
    </w:p>
    <w:p w:rsidR="00DE0573" w:rsidRDefault="00DE0573" w:rsidP="00DE3F68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- перечень и объемы финансирования муниципальных программ на 20</w:t>
      </w:r>
      <w:r w:rsidR="00F910C7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932191">
        <w:rPr>
          <w:sz w:val="24"/>
          <w:szCs w:val="24"/>
        </w:rPr>
        <w:t>3</w:t>
      </w:r>
      <w:r w:rsidR="00FE2C42" w:rsidRPr="00B61ED6">
        <w:rPr>
          <w:sz w:val="24"/>
          <w:szCs w:val="24"/>
        </w:rPr>
        <w:t xml:space="preserve"> и 202</w:t>
      </w:r>
      <w:r w:rsidR="00932191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E2C42">
        <w:rPr>
          <w:bCs/>
          <w:color w:val="984806" w:themeColor="accent6" w:themeShade="80"/>
          <w:sz w:val="24"/>
          <w:szCs w:val="24"/>
        </w:rPr>
        <w:t xml:space="preserve">11.1 </w:t>
      </w:r>
      <w:r w:rsidR="00AC2E09">
        <w:rPr>
          <w:sz w:val="24"/>
          <w:szCs w:val="24"/>
        </w:rPr>
        <w:t>к настоящему Р</w:t>
      </w:r>
      <w:r w:rsidRPr="00705404">
        <w:rPr>
          <w:sz w:val="24"/>
          <w:szCs w:val="24"/>
        </w:rPr>
        <w:t>ешению</w:t>
      </w:r>
      <w:r w:rsidR="0092015C">
        <w:rPr>
          <w:sz w:val="24"/>
          <w:szCs w:val="24"/>
        </w:rPr>
        <w:t>;</w:t>
      </w:r>
    </w:p>
    <w:p w:rsidR="0092015C" w:rsidRPr="00FB7D0F" w:rsidRDefault="0092015C" w:rsidP="00DE3F68">
      <w:pPr>
        <w:shd w:val="clear" w:color="auto" w:fill="FFFFFF"/>
        <w:tabs>
          <w:tab w:val="left" w:pos="586"/>
        </w:tabs>
        <w:ind w:left="394" w:right="38"/>
        <w:jc w:val="both"/>
        <w:rPr>
          <w:spacing w:val="-20"/>
          <w:sz w:val="24"/>
          <w:szCs w:val="24"/>
        </w:rPr>
      </w:pPr>
      <w:r w:rsidRPr="00FB7D0F">
        <w:rPr>
          <w:sz w:val="24"/>
          <w:szCs w:val="24"/>
        </w:rPr>
        <w:t xml:space="preserve">- </w:t>
      </w:r>
      <w:r w:rsidRPr="00FB7D0F">
        <w:rPr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FB7D0F">
        <w:rPr>
          <w:bCs/>
          <w:sz w:val="24"/>
          <w:szCs w:val="24"/>
        </w:rPr>
        <w:t>Нововасюганское</w:t>
      </w:r>
      <w:proofErr w:type="spellEnd"/>
      <w:r w:rsidRPr="00FB7D0F">
        <w:rPr>
          <w:bCs/>
          <w:sz w:val="24"/>
          <w:szCs w:val="24"/>
        </w:rPr>
        <w:t xml:space="preserve"> сельское поселение </w:t>
      </w:r>
      <w:r w:rsidRPr="00FB7D0F">
        <w:rPr>
          <w:sz w:val="24"/>
          <w:szCs w:val="24"/>
        </w:rPr>
        <w:t>н</w:t>
      </w:r>
      <w:r>
        <w:rPr>
          <w:sz w:val="24"/>
          <w:szCs w:val="24"/>
        </w:rPr>
        <w:t>а 202</w:t>
      </w:r>
      <w:r w:rsidR="00932191">
        <w:rPr>
          <w:sz w:val="24"/>
          <w:szCs w:val="24"/>
        </w:rPr>
        <w:t>2</w:t>
      </w:r>
      <w:r>
        <w:rPr>
          <w:sz w:val="24"/>
          <w:szCs w:val="24"/>
        </w:rPr>
        <w:t xml:space="preserve"> год согласно приложению 1</w:t>
      </w:r>
      <w:r w:rsidR="00905A63">
        <w:rPr>
          <w:sz w:val="24"/>
          <w:szCs w:val="24"/>
        </w:rPr>
        <w:t>3</w:t>
      </w:r>
      <w:r w:rsidRPr="00FB7D0F">
        <w:rPr>
          <w:sz w:val="24"/>
          <w:szCs w:val="24"/>
        </w:rPr>
        <w:t xml:space="preserve"> к настоящему Решению.</w:t>
      </w:r>
    </w:p>
    <w:p w:rsidR="00291717" w:rsidRPr="00705404" w:rsidRDefault="00291717" w:rsidP="00DE3F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 w:rsidR="00FE2C42">
        <w:rPr>
          <w:sz w:val="24"/>
          <w:szCs w:val="24"/>
        </w:rPr>
        <w:t>-202</w:t>
      </w:r>
      <w:r w:rsidR="00932191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FE2C42">
        <w:rPr>
          <w:sz w:val="24"/>
          <w:szCs w:val="24"/>
        </w:rPr>
        <w:t>не планируются</w:t>
      </w:r>
      <w:r>
        <w:rPr>
          <w:sz w:val="24"/>
          <w:szCs w:val="24"/>
        </w:rPr>
        <w:t xml:space="preserve">. </w:t>
      </w:r>
    </w:p>
    <w:p w:rsidR="00E40518" w:rsidRPr="00FE2C42" w:rsidRDefault="007F7BB3" w:rsidP="00DE3F68">
      <w:pPr>
        <w:jc w:val="both"/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    Муниципальные гарантии </w:t>
      </w:r>
      <w:r w:rsidR="00506322">
        <w:rPr>
          <w:sz w:val="24"/>
          <w:szCs w:val="18"/>
        </w:rPr>
        <w:t xml:space="preserve">и </w:t>
      </w:r>
      <w:r w:rsidR="00506322" w:rsidRPr="00E94C8C">
        <w:rPr>
          <w:sz w:val="22"/>
          <w:szCs w:val="22"/>
        </w:rPr>
        <w:t>бюджетны</w:t>
      </w:r>
      <w:r w:rsidR="00506322">
        <w:rPr>
          <w:sz w:val="22"/>
          <w:szCs w:val="22"/>
        </w:rPr>
        <w:t>е</w:t>
      </w:r>
      <w:r w:rsidR="00506322" w:rsidRPr="00E94C8C">
        <w:rPr>
          <w:sz w:val="22"/>
          <w:szCs w:val="22"/>
        </w:rPr>
        <w:t xml:space="preserve"> кредит</w:t>
      </w:r>
      <w:r w:rsidR="00506322">
        <w:rPr>
          <w:sz w:val="22"/>
          <w:szCs w:val="22"/>
        </w:rPr>
        <w:t>ы</w:t>
      </w:r>
      <w:r w:rsidR="00506322"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из </w:t>
      </w:r>
      <w:r w:rsidR="00291717">
        <w:rPr>
          <w:sz w:val="24"/>
          <w:szCs w:val="24"/>
        </w:rPr>
        <w:t xml:space="preserve">бюджета </w:t>
      </w:r>
      <w:r w:rsidR="00291717"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="00291717" w:rsidRPr="00BE53F3">
        <w:rPr>
          <w:sz w:val="24"/>
          <w:szCs w:val="24"/>
        </w:rPr>
        <w:t>Нововасюганское</w:t>
      </w:r>
      <w:proofErr w:type="spellEnd"/>
      <w:r w:rsidR="00291717" w:rsidRPr="00BE53F3">
        <w:rPr>
          <w:sz w:val="24"/>
          <w:szCs w:val="24"/>
        </w:rPr>
        <w:t xml:space="preserve"> сельское поселение</w:t>
      </w:r>
      <w:r w:rsidR="00291717"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 w:rsidR="00291717">
        <w:rPr>
          <w:sz w:val="24"/>
          <w:szCs w:val="24"/>
        </w:rPr>
        <w:t xml:space="preserve"> </w:t>
      </w:r>
      <w:r w:rsidR="00291717" w:rsidRPr="00FE2C42">
        <w:rPr>
          <w:sz w:val="24"/>
          <w:szCs w:val="24"/>
        </w:rPr>
        <w:t>год</w:t>
      </w:r>
      <w:r w:rsidR="00FE2C42" w:rsidRPr="00FE2C42">
        <w:rPr>
          <w:sz w:val="24"/>
          <w:szCs w:val="24"/>
        </w:rPr>
        <w:t xml:space="preserve"> и плановый период 202</w:t>
      </w:r>
      <w:r w:rsidR="00932191">
        <w:rPr>
          <w:sz w:val="24"/>
          <w:szCs w:val="24"/>
        </w:rPr>
        <w:t>3</w:t>
      </w:r>
      <w:r w:rsidR="00FE2C42" w:rsidRPr="00FE2C42">
        <w:rPr>
          <w:sz w:val="24"/>
          <w:szCs w:val="24"/>
        </w:rPr>
        <w:t xml:space="preserve"> и 202</w:t>
      </w:r>
      <w:r w:rsidR="00932191">
        <w:rPr>
          <w:sz w:val="24"/>
          <w:szCs w:val="24"/>
        </w:rPr>
        <w:t>4</w:t>
      </w:r>
      <w:r w:rsidR="00FE2C42" w:rsidRPr="00FE2C42">
        <w:rPr>
          <w:sz w:val="24"/>
          <w:szCs w:val="24"/>
        </w:rPr>
        <w:t xml:space="preserve"> годов</w:t>
      </w:r>
      <w:r w:rsidR="00291717" w:rsidRPr="00FE2C42">
        <w:rPr>
          <w:sz w:val="24"/>
          <w:szCs w:val="24"/>
        </w:rPr>
        <w:t xml:space="preserve"> </w:t>
      </w:r>
      <w:r w:rsidR="00291717" w:rsidRPr="00FE2C42">
        <w:rPr>
          <w:sz w:val="24"/>
          <w:szCs w:val="24"/>
        </w:rPr>
        <w:lastRenderedPageBreak/>
        <w:t>предоставляться не планируются.</w:t>
      </w:r>
    </w:p>
    <w:p w:rsidR="00AF5E82" w:rsidRPr="005F43FB" w:rsidRDefault="0002098A" w:rsidP="00DE3F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="00AF5E82" w:rsidRPr="005F43FB">
        <w:rPr>
          <w:sz w:val="24"/>
          <w:szCs w:val="24"/>
        </w:rPr>
        <w:t xml:space="preserve">утвердить </w:t>
      </w:r>
      <w:r w:rsidR="005F43FB" w:rsidRPr="005F43FB">
        <w:rPr>
          <w:sz w:val="24"/>
          <w:szCs w:val="24"/>
        </w:rPr>
        <w:t xml:space="preserve">согласно </w:t>
      </w:r>
      <w:r w:rsidR="005F43FB" w:rsidRPr="003216F3">
        <w:rPr>
          <w:b/>
          <w:color w:val="984806" w:themeColor="accent6" w:themeShade="80"/>
          <w:sz w:val="24"/>
          <w:szCs w:val="24"/>
        </w:rPr>
        <w:t>приложению 1</w:t>
      </w:r>
      <w:r w:rsidR="00796CC9">
        <w:rPr>
          <w:b/>
          <w:color w:val="984806" w:themeColor="accent6" w:themeShade="80"/>
          <w:sz w:val="24"/>
          <w:szCs w:val="24"/>
        </w:rPr>
        <w:t>2</w:t>
      </w:r>
      <w:r w:rsidR="005F43FB" w:rsidRPr="003216F3">
        <w:rPr>
          <w:color w:val="984806" w:themeColor="accent6" w:themeShade="80"/>
          <w:sz w:val="24"/>
          <w:szCs w:val="24"/>
        </w:rPr>
        <w:t xml:space="preserve"> </w:t>
      </w:r>
      <w:r w:rsidR="005F43FB" w:rsidRPr="005F43FB">
        <w:rPr>
          <w:sz w:val="24"/>
          <w:szCs w:val="24"/>
        </w:rPr>
        <w:t>к настоящему решению</w:t>
      </w:r>
      <w:r w:rsidR="00AF5E82" w:rsidRPr="005F43FB">
        <w:rPr>
          <w:sz w:val="24"/>
          <w:szCs w:val="24"/>
        </w:rPr>
        <w:t>.</w:t>
      </w:r>
    </w:p>
    <w:p w:rsidR="00AF5E82" w:rsidRPr="00932191" w:rsidRDefault="005F43FB" w:rsidP="00DE3F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5E82"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</w:t>
      </w:r>
      <w:r w:rsidR="002B77F8" w:rsidRPr="00932191">
        <w:rPr>
          <w:sz w:val="24"/>
          <w:szCs w:val="24"/>
        </w:rPr>
        <w:t xml:space="preserve">муниципального образования </w:t>
      </w:r>
      <w:proofErr w:type="spellStart"/>
      <w:r w:rsidR="00AF5E82" w:rsidRPr="00932191">
        <w:rPr>
          <w:sz w:val="24"/>
          <w:szCs w:val="24"/>
        </w:rPr>
        <w:t>Нововасюганско</w:t>
      </w:r>
      <w:r w:rsidR="002B77F8" w:rsidRPr="00932191">
        <w:rPr>
          <w:sz w:val="24"/>
          <w:szCs w:val="24"/>
        </w:rPr>
        <w:t>е</w:t>
      </w:r>
      <w:proofErr w:type="spellEnd"/>
      <w:r w:rsidR="00AF5E82" w:rsidRPr="00932191">
        <w:rPr>
          <w:sz w:val="24"/>
          <w:szCs w:val="24"/>
        </w:rPr>
        <w:t xml:space="preserve"> сельско</w:t>
      </w:r>
      <w:r w:rsidR="002B77F8" w:rsidRPr="00932191">
        <w:rPr>
          <w:sz w:val="24"/>
          <w:szCs w:val="24"/>
        </w:rPr>
        <w:t>е</w:t>
      </w:r>
      <w:r w:rsidR="00AF5E82" w:rsidRPr="00932191">
        <w:rPr>
          <w:sz w:val="24"/>
          <w:szCs w:val="24"/>
        </w:rPr>
        <w:t xml:space="preserve"> поселени</w:t>
      </w:r>
      <w:r w:rsidR="002B77F8" w:rsidRPr="00932191">
        <w:rPr>
          <w:sz w:val="24"/>
          <w:szCs w:val="24"/>
        </w:rPr>
        <w:t>е</w:t>
      </w:r>
      <w:r w:rsidR="00AF5E82" w:rsidRPr="00932191">
        <w:rPr>
          <w:sz w:val="24"/>
          <w:szCs w:val="24"/>
        </w:rPr>
        <w:t xml:space="preserve"> на 20</w:t>
      </w:r>
      <w:r w:rsidR="00F910C7" w:rsidRPr="00932191">
        <w:rPr>
          <w:sz w:val="24"/>
          <w:szCs w:val="24"/>
        </w:rPr>
        <w:t>2</w:t>
      </w:r>
      <w:r w:rsidR="00932191" w:rsidRPr="00932191">
        <w:rPr>
          <w:sz w:val="24"/>
          <w:szCs w:val="24"/>
        </w:rPr>
        <w:t>2</w:t>
      </w:r>
      <w:r w:rsidR="00AF5E82" w:rsidRPr="00932191">
        <w:rPr>
          <w:sz w:val="24"/>
          <w:szCs w:val="24"/>
        </w:rPr>
        <w:t xml:space="preserve">  год в размере </w:t>
      </w:r>
      <w:r w:rsidR="00AC2E09" w:rsidRPr="00AC2E09">
        <w:rPr>
          <w:bCs/>
          <w:sz w:val="24"/>
          <w:szCs w:val="24"/>
        </w:rPr>
        <w:t>1</w:t>
      </w:r>
      <w:r w:rsidR="00AC2E09" w:rsidRPr="00883DA0">
        <w:rPr>
          <w:b/>
          <w:bCs/>
        </w:rPr>
        <w:t xml:space="preserve"> </w:t>
      </w:r>
      <w:r w:rsidR="00AC2E09" w:rsidRPr="00AC2E09">
        <w:rPr>
          <w:bCs/>
          <w:sz w:val="24"/>
          <w:szCs w:val="24"/>
        </w:rPr>
        <w:t>033 800,00</w:t>
      </w:r>
      <w:r w:rsidR="006478D9" w:rsidRPr="00932191">
        <w:rPr>
          <w:sz w:val="24"/>
          <w:szCs w:val="24"/>
        </w:rPr>
        <w:t xml:space="preserve"> </w:t>
      </w:r>
      <w:r w:rsidR="00AF5E82" w:rsidRPr="00932191">
        <w:rPr>
          <w:sz w:val="24"/>
          <w:szCs w:val="24"/>
        </w:rPr>
        <w:t>рублей</w:t>
      </w:r>
      <w:r w:rsidR="002B77F8" w:rsidRPr="00932191">
        <w:rPr>
          <w:sz w:val="24"/>
          <w:szCs w:val="24"/>
        </w:rPr>
        <w:t>; на 202</w:t>
      </w:r>
      <w:r w:rsidR="00932191" w:rsidRPr="00932191">
        <w:rPr>
          <w:sz w:val="24"/>
          <w:szCs w:val="24"/>
        </w:rPr>
        <w:t>3</w:t>
      </w:r>
      <w:r w:rsidR="002B77F8" w:rsidRPr="00932191">
        <w:rPr>
          <w:sz w:val="24"/>
          <w:szCs w:val="24"/>
        </w:rPr>
        <w:t xml:space="preserve"> год – </w:t>
      </w:r>
      <w:r w:rsidR="00AC2E09" w:rsidRPr="00932191">
        <w:rPr>
          <w:bCs/>
          <w:sz w:val="24"/>
          <w:szCs w:val="24"/>
        </w:rPr>
        <w:t xml:space="preserve">1 088 000,00 </w:t>
      </w:r>
      <w:r w:rsidR="002B77F8" w:rsidRPr="00932191">
        <w:rPr>
          <w:sz w:val="24"/>
          <w:szCs w:val="24"/>
        </w:rPr>
        <w:t xml:space="preserve">рублей, на 2023 год – </w:t>
      </w:r>
      <w:r w:rsidR="00932191" w:rsidRPr="00932191">
        <w:rPr>
          <w:bCs/>
          <w:sz w:val="24"/>
          <w:szCs w:val="24"/>
        </w:rPr>
        <w:t xml:space="preserve">1 088 000,00 </w:t>
      </w:r>
      <w:r w:rsidR="002B77F8" w:rsidRPr="00932191">
        <w:rPr>
          <w:sz w:val="24"/>
          <w:szCs w:val="24"/>
        </w:rPr>
        <w:t>рублей.</w:t>
      </w:r>
    </w:p>
    <w:p w:rsidR="00AF5E82" w:rsidRDefault="009E029D" w:rsidP="00DE3F68">
      <w:pPr>
        <w:jc w:val="both"/>
        <w:rPr>
          <w:sz w:val="24"/>
          <w:szCs w:val="24"/>
        </w:rPr>
      </w:pPr>
      <w:r w:rsidRPr="00932191">
        <w:rPr>
          <w:sz w:val="24"/>
          <w:szCs w:val="24"/>
        </w:rPr>
        <w:t xml:space="preserve">   </w:t>
      </w:r>
      <w:r w:rsidR="00AF5E82" w:rsidRPr="00BE53F3">
        <w:rPr>
          <w:b/>
          <w:bCs/>
          <w:sz w:val="24"/>
          <w:szCs w:val="24"/>
        </w:rPr>
        <w:t>Статья 6.</w:t>
      </w:r>
      <w:r w:rsidR="00AF5E82" w:rsidRPr="00BE53F3">
        <w:rPr>
          <w:sz w:val="24"/>
          <w:szCs w:val="24"/>
        </w:rPr>
        <w:t xml:space="preserve"> </w:t>
      </w:r>
    </w:p>
    <w:p w:rsidR="0018253D" w:rsidRPr="0018253D" w:rsidRDefault="0018253D" w:rsidP="00DE3F68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</w:t>
      </w:r>
      <w:r w:rsidR="00932191">
        <w:rPr>
          <w:sz w:val="24"/>
          <w:szCs w:val="24"/>
        </w:rPr>
        <w:t>3</w:t>
      </w:r>
      <w:r w:rsidR="002B77F8">
        <w:rPr>
          <w:sz w:val="24"/>
          <w:szCs w:val="24"/>
        </w:rPr>
        <w:t xml:space="preserve"> года в размере 0 рублей; на 1 января 202</w:t>
      </w:r>
      <w:r w:rsidR="00932191">
        <w:rPr>
          <w:sz w:val="24"/>
          <w:szCs w:val="24"/>
        </w:rPr>
        <w:t>4</w:t>
      </w:r>
      <w:r w:rsidR="002B77F8">
        <w:rPr>
          <w:sz w:val="24"/>
          <w:szCs w:val="24"/>
        </w:rPr>
        <w:t xml:space="preserve"> года - 0 рублей; на 1 января 202</w:t>
      </w:r>
      <w:r w:rsidR="00932191">
        <w:rPr>
          <w:sz w:val="24"/>
          <w:szCs w:val="24"/>
        </w:rPr>
        <w:t>5</w:t>
      </w:r>
      <w:r w:rsidR="002B77F8">
        <w:rPr>
          <w:sz w:val="24"/>
          <w:szCs w:val="24"/>
        </w:rPr>
        <w:t xml:space="preserve"> года - 0 рублей.</w:t>
      </w:r>
    </w:p>
    <w:p w:rsidR="0018253D" w:rsidRPr="00314202" w:rsidRDefault="0018253D" w:rsidP="00DE3F68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314202" w:rsidRPr="00314202" w:rsidRDefault="00314202" w:rsidP="00DE3F68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314202" w:rsidRPr="00BE53F3" w:rsidRDefault="0088202E" w:rsidP="00DE3F68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DE3F68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AF5E82" w:rsidRDefault="00AF5E82" w:rsidP="00DE3F68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</w:t>
      </w:r>
      <w:r w:rsidR="006C3CD7">
        <w:rPr>
          <w:sz w:val="24"/>
          <w:szCs w:val="24"/>
        </w:rPr>
        <w:t xml:space="preserve">жетных ассигнований, </w:t>
      </w:r>
      <w:proofErr w:type="gramStart"/>
      <w:r w:rsidR="006C3CD7" w:rsidRPr="006C3CD7">
        <w:rPr>
          <w:sz w:val="24"/>
          <w:szCs w:val="24"/>
        </w:rPr>
        <w:t>оформленное</w:t>
      </w:r>
      <w:proofErr w:type="gramEnd"/>
      <w:r w:rsidR="006C3CD7" w:rsidRPr="006C3CD7">
        <w:rPr>
          <w:sz w:val="24"/>
          <w:szCs w:val="24"/>
        </w:rPr>
        <w:t xml:space="preserve"> распоряжением администрации Нововасюганского сельского поселения</w:t>
      </w:r>
      <w:r w:rsidR="006C3CD7">
        <w:rPr>
          <w:sz w:val="24"/>
          <w:szCs w:val="24"/>
        </w:rPr>
        <w:t>.</w:t>
      </w:r>
    </w:p>
    <w:p w:rsidR="00AF5E82" w:rsidRPr="00BE53F3" w:rsidRDefault="00AF5E82" w:rsidP="00DE3F68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DE3F68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DE3F68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</w:t>
      </w:r>
      <w:r w:rsidR="0091315B">
        <w:rPr>
          <w:spacing w:val="-4"/>
          <w:sz w:val="24"/>
          <w:szCs w:val="24"/>
        </w:rPr>
        <w:t>до 100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выездных 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</w:t>
      </w:r>
      <w:proofErr w:type="gramEnd"/>
      <w:r w:rsidRPr="00CB5137">
        <w:rPr>
          <w:sz w:val="24"/>
          <w:szCs w:val="24"/>
        </w:rPr>
        <w:t>, об изготовлении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DE3F68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DE3F68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DE3F68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E3F68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E3F6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lastRenderedPageBreak/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EC4982" w:rsidRPr="00EC4982" w:rsidRDefault="00AF5E82" w:rsidP="00DE3F68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EC4982">
        <w:rPr>
          <w:sz w:val="24"/>
          <w:szCs w:val="24"/>
        </w:rPr>
        <w:t>Нововасюганское</w:t>
      </w:r>
      <w:proofErr w:type="spellEnd"/>
      <w:r w:rsidRPr="00EC4982">
        <w:rPr>
          <w:sz w:val="24"/>
          <w:szCs w:val="24"/>
        </w:rPr>
        <w:t xml:space="preserve"> сельское поселение.</w:t>
      </w:r>
      <w:r w:rsidR="00EC4982" w:rsidRPr="00EC4982">
        <w:rPr>
          <w:sz w:val="24"/>
          <w:szCs w:val="24"/>
        </w:rPr>
        <w:t xml:space="preserve">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</w:r>
    </w:p>
    <w:p w:rsidR="00AF5E82" w:rsidRPr="00BE53F3" w:rsidRDefault="00AF5E82" w:rsidP="00DE3F68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DE3F68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proofErr w:type="spellEnd"/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 w:rsidR="00B340A9"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 w:rsidR="00B340A9"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</w:t>
      </w:r>
      <w:r w:rsidR="002475C6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 w:rsidRPr="00BE53F3">
        <w:rPr>
          <w:sz w:val="24"/>
          <w:szCs w:val="24"/>
        </w:rPr>
        <w:t xml:space="preserve"> направляются в 20</w:t>
      </w:r>
      <w:r w:rsidR="002475C6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DE3F68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DE3F68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DE3F68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DE3F68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DE3F68">
      <w:pPr>
        <w:pStyle w:val="a7"/>
      </w:pPr>
      <w:proofErr w:type="gramStart"/>
      <w:r w:rsidRPr="00BE53F3">
        <w:t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 w:rsidR="002475C6">
        <w:t>2</w:t>
      </w:r>
      <w:r w:rsidR="00932191">
        <w:t>2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DE3F68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</w:t>
      </w:r>
      <w:r w:rsidR="002475C6">
        <w:rPr>
          <w:sz w:val="24"/>
          <w:szCs w:val="24"/>
        </w:rPr>
        <w:t>и в бюджете поселения на 202</w:t>
      </w:r>
      <w:r w:rsidR="00932191">
        <w:rPr>
          <w:sz w:val="24"/>
          <w:szCs w:val="24"/>
        </w:rPr>
        <w:t>2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DE3F68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DE3F68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>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DE3F68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 w:rsidR="00905A63">
        <w:rPr>
          <w:b/>
          <w:bCs/>
          <w:color w:val="984806" w:themeColor="accent6" w:themeShade="80"/>
          <w:sz w:val="24"/>
          <w:szCs w:val="24"/>
        </w:rPr>
        <w:t>4</w:t>
      </w:r>
      <w:r w:rsidRPr="00245143">
        <w:rPr>
          <w:sz w:val="24"/>
          <w:szCs w:val="24"/>
        </w:rPr>
        <w:t xml:space="preserve"> к  настоящему решению и 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Нововасюганского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</w:t>
      </w:r>
      <w:proofErr w:type="gramEnd"/>
      <w:r w:rsidRPr="00245143">
        <w:rPr>
          <w:sz w:val="24"/>
          <w:szCs w:val="24"/>
        </w:rPr>
        <w:t xml:space="preserve"> кредитных </w:t>
      </w:r>
      <w:proofErr w:type="gramStart"/>
      <w:r w:rsidRPr="00245143">
        <w:rPr>
          <w:sz w:val="24"/>
          <w:szCs w:val="24"/>
        </w:rPr>
        <w:t>организациях</w:t>
      </w:r>
      <w:proofErr w:type="gramEnd"/>
      <w:r w:rsidR="00044305"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</w:p>
    <w:p w:rsidR="00AF5E82" w:rsidRPr="00F145AE" w:rsidRDefault="00AF5E82" w:rsidP="00DE3F68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</w:t>
      </w:r>
      <w:r w:rsidRPr="00245143">
        <w:rPr>
          <w:sz w:val="24"/>
          <w:szCs w:val="24"/>
        </w:rPr>
        <w:lastRenderedPageBreak/>
        <w:t>предоставления субсидий их получателями.</w:t>
      </w:r>
    </w:p>
    <w:p w:rsidR="00AF5E82" w:rsidRPr="001A6A71" w:rsidRDefault="00AF5E82" w:rsidP="00DE3F68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DE3F68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Нововасюганского сельского поселения П.Г. Лысенко.</w:t>
      </w:r>
    </w:p>
    <w:p w:rsidR="00AF5E82" w:rsidRPr="001A6A71" w:rsidRDefault="00AF5E82" w:rsidP="00DE3F68">
      <w:pPr>
        <w:ind w:firstLine="426"/>
        <w:jc w:val="both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</w:p>
    <w:p w:rsidR="00AF5E82" w:rsidRDefault="00AF5E82" w:rsidP="00DE3F6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</w:t>
      </w:r>
      <w:r w:rsidR="002475C6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>
        <w:rPr>
          <w:sz w:val="24"/>
          <w:szCs w:val="24"/>
        </w:rPr>
        <w:t xml:space="preserve"> года.</w:t>
      </w:r>
    </w:p>
    <w:p w:rsidR="00AF5E82" w:rsidRPr="001A6A71" w:rsidRDefault="00AF5E82" w:rsidP="00DE3F68">
      <w:pPr>
        <w:ind w:firstLine="426"/>
        <w:jc w:val="both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DE3F6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муниципального  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8F7C93" w:rsidRDefault="008F7C93" w:rsidP="00213E2E">
      <w:pPr>
        <w:rPr>
          <w:sz w:val="24"/>
          <w:szCs w:val="24"/>
        </w:rPr>
      </w:pPr>
    </w:p>
    <w:p w:rsidR="00796CC9" w:rsidRDefault="00796CC9" w:rsidP="00213E2E">
      <w:pPr>
        <w:rPr>
          <w:sz w:val="24"/>
          <w:szCs w:val="24"/>
        </w:rPr>
      </w:pPr>
    </w:p>
    <w:p w:rsidR="00506322" w:rsidRDefault="0050632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П.Г.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50632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3F6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Глава Нововасюганского сельского поселения                                                 П.Г. Лысенко</w:t>
      </w: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3559FE" w:rsidRDefault="000E26D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F5E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8F7C93" w:rsidRDefault="0035243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E3F68" w:rsidRDefault="00DE3F68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CD7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</w:t>
      </w:r>
      <w:r w:rsidR="006C3CD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  </w:t>
      </w:r>
      <w:r w:rsidR="006C3CD7">
        <w:rPr>
          <w:rFonts w:ascii="Times New Roman" w:hAnsi="Times New Roman" w:cs="Times New Roman"/>
          <w:sz w:val="18"/>
          <w:szCs w:val="18"/>
        </w:rPr>
        <w:t xml:space="preserve">  </w:t>
      </w:r>
      <w:r w:rsidR="006C3CD7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№1  </w:t>
      </w:r>
    </w:p>
    <w:p w:rsidR="00AF5E82" w:rsidRPr="006C3CD7" w:rsidRDefault="006C3CD7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AF5E82" w:rsidRPr="006C3CD7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Нововасюганского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F64A1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574B6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030AC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32191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94079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574B6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F64A1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89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</w:t>
      </w:r>
    </w:p>
    <w:p w:rsidR="00F1140A" w:rsidRPr="006C3CD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>Перечень</w:t>
      </w:r>
    </w:p>
    <w:p w:rsidR="00F1140A" w:rsidRPr="006C3CD7" w:rsidRDefault="00F1140A" w:rsidP="00F1140A">
      <w:pPr>
        <w:shd w:val="clear" w:color="auto" w:fill="FFFFFF"/>
        <w:spacing w:line="307" w:lineRule="exact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 xml:space="preserve">главных администраторов доходов бюджета муниципального образования  </w:t>
      </w:r>
      <w:proofErr w:type="spellStart"/>
      <w:r w:rsidRPr="006C3CD7">
        <w:rPr>
          <w:b/>
          <w:sz w:val="24"/>
          <w:szCs w:val="24"/>
        </w:rPr>
        <w:t>Нововасюганское</w:t>
      </w:r>
      <w:proofErr w:type="spellEnd"/>
      <w:r w:rsidRPr="006C3CD7">
        <w:rPr>
          <w:b/>
          <w:sz w:val="24"/>
          <w:szCs w:val="24"/>
        </w:rPr>
        <w:t xml:space="preserve"> сельское поселение - органов местного самоуправления и муниципальных </w:t>
      </w:r>
      <w:r w:rsidR="00074157" w:rsidRPr="006C3CD7">
        <w:rPr>
          <w:b/>
          <w:sz w:val="24"/>
          <w:szCs w:val="24"/>
        </w:rPr>
        <w:t xml:space="preserve">казенных </w:t>
      </w:r>
      <w:r w:rsidRPr="006C3CD7">
        <w:rPr>
          <w:b/>
          <w:sz w:val="24"/>
          <w:szCs w:val="24"/>
        </w:rPr>
        <w:t xml:space="preserve">учреждений </w:t>
      </w:r>
      <w:r w:rsidR="00074157" w:rsidRPr="006C3CD7">
        <w:rPr>
          <w:b/>
          <w:sz w:val="24"/>
          <w:szCs w:val="24"/>
        </w:rPr>
        <w:t xml:space="preserve">муниципального образования  </w:t>
      </w:r>
      <w:proofErr w:type="spellStart"/>
      <w:r w:rsidR="00074157" w:rsidRPr="006C3CD7">
        <w:rPr>
          <w:b/>
          <w:sz w:val="24"/>
          <w:szCs w:val="24"/>
        </w:rPr>
        <w:t>Нов</w:t>
      </w:r>
      <w:r w:rsidR="00AB0957" w:rsidRPr="006C3CD7">
        <w:rPr>
          <w:b/>
          <w:sz w:val="24"/>
          <w:szCs w:val="24"/>
        </w:rPr>
        <w:t>овасюганское</w:t>
      </w:r>
      <w:proofErr w:type="spellEnd"/>
      <w:r w:rsidR="00AB0957" w:rsidRPr="006C3CD7">
        <w:rPr>
          <w:b/>
          <w:sz w:val="24"/>
          <w:szCs w:val="24"/>
        </w:rPr>
        <w:t xml:space="preserve"> сельское поселение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DE3F68" w:rsidRDefault="00DE3F68" w:rsidP="0042450D">
      <w:pPr>
        <w:shd w:val="clear" w:color="auto" w:fill="FFFFFF"/>
        <w:spacing w:line="307" w:lineRule="exact"/>
        <w:ind w:left="10"/>
        <w:jc w:val="center"/>
      </w:pPr>
    </w:p>
    <w:p w:rsidR="00DE3F68" w:rsidRDefault="00DE3F68" w:rsidP="0042450D">
      <w:pPr>
        <w:shd w:val="clear" w:color="auto" w:fill="FFFFFF"/>
        <w:spacing w:line="307" w:lineRule="exact"/>
        <w:ind w:left="10"/>
        <w:jc w:val="center"/>
      </w:pPr>
    </w:p>
    <w:p w:rsidR="00DE3F68" w:rsidRDefault="00DE3F68" w:rsidP="0042450D">
      <w:pPr>
        <w:shd w:val="clear" w:color="auto" w:fill="FFFFFF"/>
        <w:spacing w:line="307" w:lineRule="exact"/>
        <w:ind w:left="10"/>
        <w:jc w:val="center"/>
      </w:pPr>
    </w:p>
    <w:p w:rsidR="00DE3F68" w:rsidRDefault="00DE3F68" w:rsidP="0042450D">
      <w:pPr>
        <w:shd w:val="clear" w:color="auto" w:fill="FFFFFF"/>
        <w:spacing w:line="307" w:lineRule="exact"/>
        <w:ind w:left="10"/>
        <w:jc w:val="center"/>
      </w:pPr>
    </w:p>
    <w:p w:rsidR="00DE3F68" w:rsidRDefault="00DE3F68" w:rsidP="0042450D">
      <w:pPr>
        <w:shd w:val="clear" w:color="auto" w:fill="FFFFFF"/>
        <w:spacing w:line="307" w:lineRule="exact"/>
        <w:ind w:left="10"/>
        <w:jc w:val="center"/>
      </w:pPr>
    </w:p>
    <w:p w:rsidR="00DE3F68" w:rsidRDefault="00DE3F68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23313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46960" w:rsidRP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03E55" w:rsidRPr="00A46960" w:rsidRDefault="00103E55" w:rsidP="00103E55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Cs w:val="0"/>
          <w:sz w:val="24"/>
          <w:szCs w:val="24"/>
        </w:rPr>
        <w:t>Перечень</w:t>
      </w:r>
    </w:p>
    <w:p w:rsidR="00103E55" w:rsidRPr="00A46960" w:rsidRDefault="00103E55" w:rsidP="00103E55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органов местного самоуправления и муниципальных казенных учреждений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и закрепленных за ними видов доходов.</w:t>
      </w:r>
    </w:p>
    <w:p w:rsidR="00103E55" w:rsidRPr="006D167B" w:rsidRDefault="00103E55" w:rsidP="00103E5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103E55" w:rsidRPr="00D9271A" w:rsidTr="00963D43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103E55" w:rsidRDefault="00103E55" w:rsidP="00963D43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103E55" w:rsidRPr="00902C8C" w:rsidRDefault="00103E55" w:rsidP="00963D43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103E55" w:rsidRPr="00902C8C" w:rsidRDefault="00103E55" w:rsidP="00963D43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103E55" w:rsidRPr="00902C8C" w:rsidRDefault="00103E55" w:rsidP="00963D43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103E55" w:rsidRPr="00902C8C" w:rsidRDefault="00103E55" w:rsidP="00963D43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103E55" w:rsidRPr="00902C8C" w:rsidRDefault="00103E55" w:rsidP="00963D43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103E55" w:rsidRPr="00902C8C" w:rsidRDefault="00103E55" w:rsidP="00963D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103E55" w:rsidRPr="00D9271A" w:rsidTr="00963D4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left="1210"/>
            </w:pPr>
          </w:p>
        </w:tc>
      </w:tr>
      <w:tr w:rsidR="00103E55" w:rsidRPr="00D9271A" w:rsidTr="00963D4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left="1210"/>
            </w:pPr>
          </w:p>
        </w:tc>
      </w:tr>
      <w:tr w:rsidR="00103E55" w:rsidRPr="00D9271A" w:rsidTr="00963D43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C947FD" w:rsidRDefault="00103E55" w:rsidP="00963D43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103E55" w:rsidRPr="00902C8C" w:rsidRDefault="00103E55" w:rsidP="00963D43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103E55" w:rsidRPr="00D9271A" w:rsidTr="00963D43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Pr="00902C8C" w:rsidRDefault="00103E55" w:rsidP="00963D43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03E55" w:rsidRPr="00902C8C" w:rsidRDefault="00103E55" w:rsidP="00963D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093834" w:rsidRDefault="00103E55" w:rsidP="00963D43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03E55" w:rsidRPr="00D9271A" w:rsidTr="00963D43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103E55" w:rsidRDefault="00103E55" w:rsidP="00963D43">
            <w:pPr>
              <w:shd w:val="clear" w:color="auto" w:fill="FFFFFF"/>
              <w:rPr>
                <w:sz w:val="22"/>
                <w:szCs w:val="22"/>
              </w:rPr>
            </w:pPr>
          </w:p>
          <w:p w:rsidR="00103E55" w:rsidRPr="00902C8C" w:rsidRDefault="00103E55" w:rsidP="00963D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103E55" w:rsidRPr="00902C8C" w:rsidRDefault="00103E55" w:rsidP="00963D43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093834" w:rsidRDefault="00103E55" w:rsidP="00963D43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103E55" w:rsidRPr="00D9271A" w:rsidTr="00963D43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093834" w:rsidRDefault="00103E55" w:rsidP="00963D43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103E55" w:rsidRPr="00D9271A" w:rsidTr="00963D43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103E55" w:rsidRPr="006A33E7" w:rsidTr="00963D43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103E55" w:rsidRPr="006A33E7" w:rsidRDefault="00103E55" w:rsidP="00963D43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103E55" w:rsidRPr="00ED5F10" w:rsidRDefault="00103E55" w:rsidP="00963D43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103E55" w:rsidRPr="006A33E7" w:rsidRDefault="00103E55" w:rsidP="00963D43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103E55" w:rsidRPr="00902C8C" w:rsidRDefault="00103E55" w:rsidP="00963D43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103E55" w:rsidRPr="00D9271A" w:rsidTr="00963D43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103E55" w:rsidRPr="00D9271A" w:rsidTr="00963D43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rPr>
                <w:snapToGrid w:val="0"/>
                <w:sz w:val="22"/>
                <w:szCs w:val="22"/>
              </w:rPr>
            </w:pPr>
          </w:p>
        </w:tc>
      </w:tr>
      <w:tr w:rsidR="00103E55" w:rsidRPr="00D9271A" w:rsidTr="00963D43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rPr>
                <w:snapToGrid w:val="0"/>
                <w:sz w:val="22"/>
                <w:szCs w:val="22"/>
              </w:rPr>
            </w:pPr>
          </w:p>
        </w:tc>
      </w:tr>
      <w:tr w:rsidR="00103E55" w:rsidRPr="00D9271A" w:rsidTr="00963D43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spacing w:line="360" w:lineRule="auto"/>
              <w:ind w:right="29"/>
            </w:pPr>
          </w:p>
        </w:tc>
      </w:tr>
      <w:tr w:rsidR="00103E55" w:rsidRPr="00D9271A" w:rsidTr="00963D43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35EB5" w:rsidRDefault="00103E55" w:rsidP="00963D43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35EB5" w:rsidRDefault="00103E55" w:rsidP="00963D43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103E55" w:rsidRPr="00D9271A" w:rsidTr="00963D43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Pr="00902C8C" w:rsidRDefault="00103E55" w:rsidP="00963D43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103E55" w:rsidRPr="009F15CF" w:rsidRDefault="00103E55" w:rsidP="00963D43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F15CF" w:rsidRDefault="00103E55" w:rsidP="00963D43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103E55" w:rsidRPr="00D9271A" w:rsidTr="00963D43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103E55" w:rsidRPr="00D9271A" w:rsidTr="00963D4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spacing w:line="360" w:lineRule="auto"/>
              <w:ind w:right="307"/>
            </w:pPr>
          </w:p>
        </w:tc>
      </w:tr>
      <w:tr w:rsidR="00103E55" w:rsidRPr="00D9271A" w:rsidTr="00963D43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3E55" w:rsidRPr="00D9271A" w:rsidTr="00963D4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103E55" w:rsidRPr="00D9271A" w:rsidTr="00963D43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Pr="00902C8C" w:rsidRDefault="00103E55" w:rsidP="00963D43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963D43">
            <w:pPr>
              <w:jc w:val="center"/>
              <w:rPr>
                <w:sz w:val="22"/>
                <w:szCs w:val="22"/>
              </w:rPr>
            </w:pPr>
          </w:p>
          <w:p w:rsidR="00103E55" w:rsidRPr="008A1860" w:rsidRDefault="00103E55" w:rsidP="00963D43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963D43">
            <w:pPr>
              <w:jc w:val="both"/>
              <w:rPr>
                <w:sz w:val="22"/>
                <w:szCs w:val="22"/>
              </w:rPr>
            </w:pPr>
          </w:p>
          <w:p w:rsidR="00103E55" w:rsidRPr="008A1860" w:rsidRDefault="00103E55" w:rsidP="00963D43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103E55" w:rsidRPr="00D9271A" w:rsidTr="00963D4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103E55" w:rsidRPr="00D9271A" w:rsidTr="00963D4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spacing w:line="360" w:lineRule="auto"/>
              <w:ind w:right="29"/>
            </w:pPr>
          </w:p>
        </w:tc>
      </w:tr>
      <w:tr w:rsidR="00103E55" w:rsidRPr="00D9271A" w:rsidTr="00963D43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103E55" w:rsidRPr="00F97777" w:rsidRDefault="00103E55" w:rsidP="00963D43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103E55" w:rsidRPr="00F97777" w:rsidRDefault="00103E55" w:rsidP="00963D43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D4FF0" w:rsidRDefault="00103E55" w:rsidP="00963D43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103E55" w:rsidRPr="00D9271A" w:rsidTr="00963D43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left="288"/>
            </w:pPr>
          </w:p>
          <w:p w:rsidR="00103E55" w:rsidRPr="00D9271A" w:rsidRDefault="00103E55" w:rsidP="00963D43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left="422"/>
            </w:pPr>
          </w:p>
          <w:p w:rsidR="00103E55" w:rsidRPr="00D9271A" w:rsidRDefault="00103E55" w:rsidP="00963D4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103E55" w:rsidRPr="00D9271A" w:rsidTr="00963D43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spacing w:line="360" w:lineRule="auto"/>
              <w:ind w:right="192"/>
            </w:pPr>
          </w:p>
        </w:tc>
      </w:tr>
      <w:tr w:rsidR="00103E55" w:rsidRPr="00D9271A" w:rsidTr="00963D43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963D43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963D43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03E55" w:rsidRPr="00D9271A" w:rsidTr="00963D43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9271A" w:rsidRDefault="00103E55" w:rsidP="00963D43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103E55" w:rsidRPr="00D9271A" w:rsidTr="00963D43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963D43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963D43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03E55" w:rsidRPr="00D9271A" w:rsidTr="00963D43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963D43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963D43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3E55" w:rsidRPr="00D9271A" w:rsidTr="00963D43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963D43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963D43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03E55" w:rsidRPr="00D9271A" w:rsidTr="00963D43">
        <w:trPr>
          <w:cantSplit/>
          <w:trHeight w:hRule="exact" w:val="11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30F8F" w:rsidRDefault="00103E55" w:rsidP="00963D43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30F8F" w:rsidRDefault="00103E55" w:rsidP="00963D43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530F8F" w:rsidRDefault="00103E55" w:rsidP="00963D43">
            <w:pPr>
              <w:jc w:val="both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3E55" w:rsidRPr="00D9271A" w:rsidTr="00963D43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963D43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E619D" w:rsidRDefault="00103E55" w:rsidP="00963D43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103E55" w:rsidRPr="00DE619D" w:rsidRDefault="00103E55" w:rsidP="00963D43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103E55" w:rsidRPr="00DE619D" w:rsidRDefault="00103E55" w:rsidP="00963D43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E619D" w:rsidRDefault="00103E55" w:rsidP="00963D43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DE619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03E55" w:rsidRPr="00D9271A" w:rsidTr="00963D43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963D43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103E55" w:rsidRPr="0052420F" w:rsidRDefault="00103E55" w:rsidP="00963D43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52420F" w:rsidRDefault="00103E55" w:rsidP="00963D43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03E55" w:rsidRPr="00D9271A" w:rsidTr="00963D43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963D43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rPr>
                <w:color w:val="000000"/>
                <w:sz w:val="22"/>
                <w:szCs w:val="22"/>
              </w:rPr>
            </w:pPr>
          </w:p>
          <w:p w:rsidR="00103E55" w:rsidRDefault="00103E55" w:rsidP="00963D43">
            <w:pPr>
              <w:rPr>
                <w:color w:val="000000"/>
                <w:sz w:val="22"/>
                <w:szCs w:val="22"/>
              </w:rPr>
            </w:pPr>
          </w:p>
          <w:p w:rsidR="00103E55" w:rsidRDefault="00103E55" w:rsidP="00963D43">
            <w:pPr>
              <w:rPr>
                <w:color w:val="000000"/>
                <w:sz w:val="22"/>
                <w:szCs w:val="22"/>
              </w:rPr>
            </w:pPr>
          </w:p>
          <w:p w:rsidR="00103E55" w:rsidRPr="0052420F" w:rsidRDefault="00103E55" w:rsidP="00963D43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963D43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3E55" w:rsidRPr="00D9271A" w:rsidTr="00963D43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963D43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rPr>
                <w:color w:val="000000"/>
                <w:sz w:val="22"/>
                <w:szCs w:val="22"/>
              </w:rPr>
            </w:pPr>
          </w:p>
          <w:p w:rsidR="00103E55" w:rsidRDefault="00103E55" w:rsidP="00963D43">
            <w:pPr>
              <w:rPr>
                <w:color w:val="000000"/>
                <w:sz w:val="22"/>
                <w:szCs w:val="22"/>
              </w:rPr>
            </w:pPr>
          </w:p>
          <w:p w:rsidR="00103E55" w:rsidRDefault="00103E55" w:rsidP="00963D43">
            <w:pPr>
              <w:rPr>
                <w:color w:val="000000"/>
                <w:sz w:val="22"/>
                <w:szCs w:val="22"/>
              </w:rPr>
            </w:pPr>
          </w:p>
          <w:p w:rsidR="00103E55" w:rsidRPr="0052420F" w:rsidRDefault="00103E55" w:rsidP="00963D43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963D43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103E55" w:rsidRPr="00D9271A" w:rsidTr="00963D43">
        <w:trPr>
          <w:cantSplit/>
          <w:trHeight w:hRule="exact" w:val="21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3E55" w:rsidRPr="00A030AC" w:rsidRDefault="00103E55" w:rsidP="00963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52420F" w:rsidRDefault="00103E55" w:rsidP="00963D43">
            <w:pPr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(подрядчика) от его исполнения (за исключением муниципального контракта, финансируемого за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счет средств муниципального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дорожного фонда)</w:t>
            </w:r>
          </w:p>
        </w:tc>
      </w:tr>
      <w:tr w:rsidR="00103E55" w:rsidRPr="00D9271A" w:rsidTr="00963D43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52420F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3E55" w:rsidRDefault="00103E55" w:rsidP="00963D4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3E55" w:rsidRDefault="00103E55" w:rsidP="00963D4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3E55" w:rsidRPr="0052420F" w:rsidRDefault="00103E55" w:rsidP="00963D43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52420F" w:rsidRDefault="00103E55" w:rsidP="00963D43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03E55" w:rsidRPr="00D9271A" w:rsidTr="00963D43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03E55" w:rsidRPr="00D9271A" w:rsidTr="00963D43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B154C1" w:rsidRDefault="00103E55" w:rsidP="00963D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B154C1" w:rsidRDefault="00103E55" w:rsidP="00963D43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03E55" w:rsidRPr="00D9271A" w:rsidTr="00963D43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7E2A6B" w:rsidRDefault="00103E55" w:rsidP="00963D43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7E2A6B" w:rsidRDefault="00103E55" w:rsidP="00963D43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103E55" w:rsidRPr="00D9271A" w:rsidTr="00963D43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902C8C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103E55" w:rsidRPr="00902C8C" w:rsidRDefault="00103E55" w:rsidP="00963D4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753B4" w:rsidRDefault="00103E55" w:rsidP="00963D43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103E55" w:rsidRPr="00D9271A" w:rsidTr="00963D43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jc w:val="center"/>
            </w:pPr>
          </w:p>
          <w:p w:rsidR="00103E55" w:rsidRDefault="00103E55" w:rsidP="00963D43">
            <w:pPr>
              <w:jc w:val="center"/>
            </w:pPr>
          </w:p>
          <w:p w:rsidR="00103E55" w:rsidRPr="008C0166" w:rsidRDefault="00103E55" w:rsidP="00963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jc w:val="both"/>
            </w:pPr>
          </w:p>
          <w:p w:rsidR="00103E55" w:rsidRPr="008C0166" w:rsidRDefault="00103E55" w:rsidP="00963D43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103E55" w:rsidRPr="00D9271A" w:rsidTr="00963D43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rPr>
                <w:snapToGrid w:val="0"/>
                <w:sz w:val="22"/>
                <w:szCs w:val="22"/>
              </w:rPr>
            </w:pPr>
          </w:p>
          <w:p w:rsidR="00103E55" w:rsidRDefault="00103E55" w:rsidP="00963D4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03E55" w:rsidRPr="00D9271A" w:rsidTr="00963D43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902C8C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902C8C" w:rsidRDefault="00103E55" w:rsidP="00963D4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3E55" w:rsidRPr="00D9271A" w:rsidTr="00963D43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517DE0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103E55" w:rsidRPr="00517DE0" w:rsidRDefault="00103E55" w:rsidP="00963D43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5F5946" w:rsidRDefault="00103E55" w:rsidP="00963D43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03E55" w:rsidRPr="00D9271A" w:rsidTr="00963D43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2432F2" w:rsidRDefault="00103E55" w:rsidP="00963D43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2432F2" w:rsidRDefault="00103E55" w:rsidP="00963D43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103E55" w:rsidRPr="00D9271A" w:rsidTr="00963D43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902C8C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2432F2" w:rsidRDefault="00103E55" w:rsidP="00963D4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13653F" w:rsidRDefault="00103E55" w:rsidP="00963D43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03E55" w:rsidRPr="00D9271A" w:rsidTr="00963D43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2432F2" w:rsidRDefault="00103E55" w:rsidP="00963D4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2432F2" w:rsidRDefault="00103E55" w:rsidP="00963D43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03E55" w:rsidRPr="00D9271A" w:rsidTr="00963D43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815165" w:rsidRDefault="00103E55" w:rsidP="00963D4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641EB5" w:rsidRDefault="00103E55" w:rsidP="00963D4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103E55" w:rsidRPr="00D9271A" w:rsidTr="00963D43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203EB0" w:rsidRDefault="00103E55" w:rsidP="00963D4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03EB0">
              <w:rPr>
                <w:sz w:val="22"/>
                <w:szCs w:val="22"/>
              </w:rPr>
              <w:t>2 03 05099 10 0000 150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203EB0" w:rsidRDefault="00103E55" w:rsidP="00963D4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203EB0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103E55" w:rsidRPr="00D9271A" w:rsidTr="00963D43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902C8C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902C8C" w:rsidRDefault="00103E55" w:rsidP="00963D4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641EB5" w:rsidRDefault="00103E55" w:rsidP="00963D4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103E55" w:rsidRPr="00CB6832" w:rsidRDefault="00103E55" w:rsidP="00963D43">
            <w:pPr>
              <w:rPr>
                <w:sz w:val="22"/>
                <w:szCs w:val="22"/>
              </w:rPr>
            </w:pPr>
          </w:p>
        </w:tc>
      </w:tr>
      <w:tr w:rsidR="00103E55" w:rsidRPr="00D9271A" w:rsidTr="00963D43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A222A0" w:rsidRDefault="00103E55" w:rsidP="00963D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103E55" w:rsidRDefault="00103E55" w:rsidP="00963D4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A222A0" w:rsidRDefault="00103E55" w:rsidP="00963D4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103E55" w:rsidRPr="008753B4" w:rsidRDefault="00103E55" w:rsidP="00963D43">
            <w:pPr>
              <w:rPr>
                <w:sz w:val="22"/>
                <w:szCs w:val="22"/>
              </w:rPr>
            </w:pPr>
          </w:p>
        </w:tc>
      </w:tr>
      <w:tr w:rsidR="00103E55" w:rsidRPr="00D9271A" w:rsidTr="00963D43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A222A0" w:rsidRDefault="00103E55" w:rsidP="00963D43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103E55" w:rsidRDefault="00103E55" w:rsidP="00963D4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A222A0" w:rsidRDefault="00103E55" w:rsidP="00963D4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103E55" w:rsidRPr="00D9271A" w:rsidTr="00963D43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71652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D71652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71652" w:rsidRDefault="00103E55" w:rsidP="00963D4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D71652" w:rsidRDefault="00103E55" w:rsidP="00963D4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71652" w:rsidRDefault="00103E55" w:rsidP="00963D43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103E55" w:rsidRPr="00D71652" w:rsidRDefault="00103E55" w:rsidP="00963D43">
            <w:pPr>
              <w:rPr>
                <w:sz w:val="22"/>
                <w:szCs w:val="22"/>
              </w:rPr>
            </w:pPr>
          </w:p>
        </w:tc>
      </w:tr>
      <w:tr w:rsidR="00103E55" w:rsidRPr="00D9271A" w:rsidTr="00963D43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753B4" w:rsidRDefault="00103E55" w:rsidP="00963D43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103E55" w:rsidRPr="00D9271A" w:rsidTr="00963D43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55" w:rsidRDefault="00103E55" w:rsidP="00963D4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55" w:rsidRPr="00CB6832" w:rsidRDefault="00103E55" w:rsidP="00963D43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03E55" w:rsidRPr="00D9271A" w:rsidTr="00963D43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103E55" w:rsidRPr="00D9271A" w:rsidTr="00963D43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963D43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03E55" w:rsidRPr="00D9271A" w:rsidTr="00963D43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902C8C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963D4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103E55" w:rsidRDefault="00103E55" w:rsidP="00963D4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103E55" w:rsidRPr="00902C8C" w:rsidRDefault="00103E55" w:rsidP="00963D4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17033A" w:rsidRDefault="00103E55" w:rsidP="00963D4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03E55" w:rsidRPr="00902C8C" w:rsidRDefault="00103E55" w:rsidP="00963D43">
            <w:pPr>
              <w:rPr>
                <w:snapToGrid w:val="0"/>
                <w:sz w:val="22"/>
                <w:szCs w:val="22"/>
              </w:rPr>
            </w:pPr>
          </w:p>
        </w:tc>
      </w:tr>
      <w:tr w:rsidR="00103E55" w:rsidRPr="00D9271A" w:rsidTr="00103E55">
        <w:trPr>
          <w:cantSplit/>
          <w:trHeight w:hRule="exact" w:val="10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103E55" w:rsidRDefault="00103E55" w:rsidP="00963D43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103E55" w:rsidRDefault="00103E55" w:rsidP="00963D4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2 08 10000 10 0000 150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103E55" w:rsidRDefault="00103E55" w:rsidP="00963D4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03E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3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Pr="00A46960" w:rsidRDefault="00030100" w:rsidP="00AC4A0E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030100" w:rsidRPr="00A46960" w:rsidRDefault="00030100" w:rsidP="00030100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</w:t>
      </w:r>
      <w:r w:rsidR="00A5590F" w:rsidRPr="00A46960">
        <w:rPr>
          <w:b/>
          <w:bCs/>
          <w:sz w:val="24"/>
          <w:szCs w:val="24"/>
        </w:rPr>
        <w:t xml:space="preserve">территориальных органов федеральных органов исполнительной власти, органов </w:t>
      </w:r>
      <w:proofErr w:type="spellStart"/>
      <w:r w:rsidR="00A5590F" w:rsidRPr="00A46960">
        <w:rPr>
          <w:b/>
          <w:bCs/>
          <w:sz w:val="24"/>
          <w:szCs w:val="24"/>
        </w:rPr>
        <w:t>государствнной</w:t>
      </w:r>
      <w:proofErr w:type="spellEnd"/>
      <w:r w:rsidR="00A5590F" w:rsidRPr="00A46960">
        <w:rPr>
          <w:b/>
          <w:bCs/>
          <w:sz w:val="24"/>
          <w:szCs w:val="24"/>
        </w:rPr>
        <w:t xml:space="preserve"> власти Томской области, областных государственных учреждений и иных организаций</w:t>
      </w:r>
    </w:p>
    <w:p w:rsidR="00A5590F" w:rsidRPr="0042450D" w:rsidRDefault="00A5590F" w:rsidP="00030100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 xml:space="preserve">Код </w:t>
            </w:r>
            <w:r w:rsidR="00A5590F">
              <w:rPr>
                <w:b/>
                <w:bCs/>
              </w:rPr>
              <w:t xml:space="preserve">бюджетной </w:t>
            </w:r>
            <w:r w:rsidRPr="00442A63">
              <w:rPr>
                <w:b/>
                <w:bCs/>
              </w:rPr>
              <w:t>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Нововасюганского сельского поселения - </w:t>
            </w:r>
            <w:r w:rsidR="00A5590F" w:rsidRPr="00B479FB">
              <w:rPr>
                <w:b/>
                <w:bCs/>
              </w:rPr>
              <w:t xml:space="preserve">территориальных органов федеральных органов исполнительной власти, органов государственной власти Томской области, областных </w:t>
            </w:r>
            <w:proofErr w:type="spellStart"/>
            <w:r w:rsidR="00A5590F" w:rsidRPr="00B479FB">
              <w:rPr>
                <w:b/>
                <w:bCs/>
              </w:rPr>
              <w:t>государтсвенных</w:t>
            </w:r>
            <w:proofErr w:type="spellEnd"/>
            <w:r w:rsidR="00103E55">
              <w:rPr>
                <w:b/>
                <w:bCs/>
              </w:rPr>
              <w:t xml:space="preserve"> </w:t>
            </w:r>
            <w:r w:rsidR="00A5590F" w:rsidRPr="00B479FB">
              <w:rPr>
                <w:b/>
                <w:bCs/>
              </w:rPr>
              <w:t>уч</w:t>
            </w:r>
            <w:r w:rsidR="00A5590F">
              <w:rPr>
                <w:b/>
                <w:bCs/>
              </w:rPr>
              <w:t>р</w:t>
            </w:r>
            <w:r w:rsidR="00A5590F" w:rsidRPr="00B479FB">
              <w:rPr>
                <w:b/>
                <w:bCs/>
              </w:rPr>
              <w:t>еждений</w:t>
            </w:r>
            <w:r w:rsidR="00A5590F" w:rsidRPr="00B479FB">
              <w:rPr>
                <w:b/>
                <w:bCs/>
              </w:rPr>
              <w:cr/>
              <w:t>и иных организаций и закрепляемых за ними доходов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A5590F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3558A3">
              <w:rPr>
                <w:b/>
                <w:bCs/>
              </w:rPr>
              <w:t xml:space="preserve">Управление Федеральной налоговой службы России </w:t>
            </w:r>
            <w:r w:rsidRPr="003558A3">
              <w:rPr>
                <w:b/>
                <w:bCs/>
              </w:rPr>
              <w:cr/>
              <w:t>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46960" w:rsidRDefault="00AF5E82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4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F5E82" w:rsidRPr="00A46960" w:rsidRDefault="00AF5E82" w:rsidP="002014F7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главных администраторов источников финансирования дефицита бюджета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и закрепленных за ними видов источников финансирования дефицита бюджета 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</w:t>
      </w:r>
      <w:r w:rsidR="00AB0957" w:rsidRPr="00A46960">
        <w:rPr>
          <w:b/>
          <w:bCs/>
          <w:sz w:val="24"/>
          <w:szCs w:val="24"/>
        </w:rPr>
        <w:t>.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 w:rsidTr="00A5590F">
        <w:trPr>
          <w:trHeight w:hRule="exact" w:val="14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  <w:r w:rsidRPr="00A5590F">
              <w:rPr>
                <w:b/>
              </w:rPr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5590F" w:rsidP="00C82452">
            <w:pPr>
              <w:shd w:val="clear" w:color="auto" w:fill="FFFFFF"/>
              <w:spacing w:line="298" w:lineRule="exact"/>
              <w:ind w:left="10"/>
              <w:jc w:val="center"/>
              <w:rPr>
                <w:b/>
              </w:rPr>
            </w:pPr>
            <w:r w:rsidRPr="00A5590F">
              <w:rPr>
                <w:b/>
                <w:bCs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5590F" w:rsidP="00A5590F">
            <w:pPr>
              <w:shd w:val="clear" w:color="auto" w:fill="FFFFFF"/>
              <w:ind w:left="11"/>
              <w:jc w:val="center"/>
            </w:pPr>
            <w:r w:rsidRPr="00DF7332">
              <w:rPr>
                <w:b/>
                <w:bCs/>
              </w:rPr>
              <w:t xml:space="preserve">Наименование главного  </w:t>
            </w:r>
            <w:proofErr w:type="gramStart"/>
            <w:r w:rsidRPr="00DF7332">
              <w:rPr>
                <w:b/>
                <w:bCs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DF7332">
              <w:rPr>
                <w:b/>
                <w:bCs/>
              </w:rPr>
              <w:t xml:space="preserve"> и видов источников финансирования дефицита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103E55" w:rsidRPr="00A46960" w:rsidRDefault="00103E55" w:rsidP="00103E55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103E55" w:rsidRPr="00A46960" w:rsidRDefault="00103E55" w:rsidP="00103E55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103E55" w:rsidRPr="00A46960" w:rsidRDefault="00103E55" w:rsidP="00103E55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2022 год</w:t>
      </w:r>
    </w:p>
    <w:p w:rsidR="00103E55" w:rsidRPr="00322169" w:rsidRDefault="00103E55" w:rsidP="00103E55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103E55" w:rsidRPr="00322169" w:rsidTr="00963D43">
        <w:tc>
          <w:tcPr>
            <w:tcW w:w="2387" w:type="dxa"/>
            <w:vAlign w:val="center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103E55" w:rsidRPr="00322169" w:rsidRDefault="00103E55" w:rsidP="00963D43">
            <w:pPr>
              <w:jc w:val="center"/>
            </w:pPr>
            <w:r>
              <w:rPr>
                <w:b/>
                <w:bCs/>
              </w:rPr>
              <w:t>на 2022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103E55" w:rsidRPr="00322169" w:rsidTr="00963D43">
        <w:trPr>
          <w:trHeight w:val="206"/>
        </w:trPr>
        <w:tc>
          <w:tcPr>
            <w:tcW w:w="2387" w:type="dxa"/>
            <w:vAlign w:val="center"/>
          </w:tcPr>
          <w:p w:rsidR="00103E55" w:rsidRPr="00322169" w:rsidRDefault="00103E55" w:rsidP="00963D43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103E55" w:rsidRPr="00322169" w:rsidRDefault="00103E55" w:rsidP="00963D43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103E55" w:rsidRPr="00322169" w:rsidRDefault="00103E55" w:rsidP="00963D43">
            <w:pPr>
              <w:jc w:val="center"/>
            </w:pPr>
            <w:r w:rsidRPr="00322169">
              <w:t>3</w:t>
            </w:r>
          </w:p>
        </w:tc>
      </w:tr>
      <w:tr w:rsidR="00103E55" w:rsidRPr="00322169" w:rsidTr="00963D43">
        <w:trPr>
          <w:trHeight w:val="271"/>
        </w:trPr>
        <w:tc>
          <w:tcPr>
            <w:tcW w:w="2387" w:type="dxa"/>
            <w:vAlign w:val="center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103E55" w:rsidRPr="00335CA4" w:rsidRDefault="00103E55" w:rsidP="00963D43">
            <w:pPr>
              <w:jc w:val="center"/>
              <w:rPr>
                <w:b/>
                <w:bCs/>
              </w:rPr>
            </w:pPr>
            <w:r w:rsidRPr="002D5AC3">
              <w:rPr>
                <w:b/>
                <w:bCs/>
              </w:rPr>
              <w:t>12 174 906,29</w:t>
            </w:r>
          </w:p>
        </w:tc>
      </w:tr>
      <w:tr w:rsidR="00103E55" w:rsidRPr="00322169" w:rsidTr="00963D43">
        <w:tc>
          <w:tcPr>
            <w:tcW w:w="2387" w:type="dxa"/>
            <w:vAlign w:val="center"/>
          </w:tcPr>
          <w:p w:rsidR="00103E55" w:rsidRPr="00322169" w:rsidRDefault="00103E55" w:rsidP="00963D43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103E55" w:rsidRPr="00322169" w:rsidRDefault="00103E55" w:rsidP="00963D43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103E55" w:rsidRPr="00335CA4" w:rsidRDefault="00103E55" w:rsidP="00963D43">
            <w:pPr>
              <w:jc w:val="center"/>
              <w:rPr>
                <w:b/>
              </w:rPr>
            </w:pPr>
            <w:r w:rsidRPr="00335CA4">
              <w:rPr>
                <w:b/>
              </w:rPr>
              <w:t>1 770 000,00</w:t>
            </w:r>
          </w:p>
        </w:tc>
      </w:tr>
      <w:tr w:rsidR="00103E55" w:rsidRPr="00322169" w:rsidTr="00963D43">
        <w:tc>
          <w:tcPr>
            <w:tcW w:w="2387" w:type="dxa"/>
            <w:vAlign w:val="center"/>
          </w:tcPr>
          <w:p w:rsidR="00103E55" w:rsidRPr="00322169" w:rsidRDefault="00103E55" w:rsidP="00963D43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103E55" w:rsidRPr="00322169" w:rsidRDefault="00103E55" w:rsidP="00963D43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103E55" w:rsidRPr="00335CA4" w:rsidRDefault="00103E55" w:rsidP="00963D43">
            <w:pPr>
              <w:jc w:val="center"/>
            </w:pPr>
            <w:r w:rsidRPr="00335CA4">
              <w:t>1770 000,00</w:t>
            </w:r>
          </w:p>
        </w:tc>
      </w:tr>
      <w:tr w:rsidR="00103E55" w:rsidRPr="00322169" w:rsidTr="00963D43">
        <w:tc>
          <w:tcPr>
            <w:tcW w:w="2387" w:type="dxa"/>
            <w:vAlign w:val="center"/>
          </w:tcPr>
          <w:p w:rsidR="00103E55" w:rsidRPr="00322169" w:rsidRDefault="00103E55" w:rsidP="00963D43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103E55" w:rsidRPr="00322169" w:rsidRDefault="00103E55" w:rsidP="00963D43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103E55" w:rsidRPr="00335CA4" w:rsidRDefault="00103E55" w:rsidP="00963D43">
            <w:pPr>
              <w:jc w:val="center"/>
              <w:rPr>
                <w:b/>
              </w:rPr>
            </w:pPr>
            <w:r w:rsidRPr="00335CA4">
              <w:rPr>
                <w:b/>
              </w:rPr>
              <w:t>1 065 000,00</w:t>
            </w:r>
          </w:p>
        </w:tc>
      </w:tr>
      <w:tr w:rsidR="00103E55" w:rsidRPr="00322169" w:rsidTr="00963D43">
        <w:tc>
          <w:tcPr>
            <w:tcW w:w="2387" w:type="dxa"/>
            <w:vAlign w:val="center"/>
          </w:tcPr>
          <w:p w:rsidR="00103E55" w:rsidRPr="00322169" w:rsidRDefault="00103E55" w:rsidP="00963D43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103E55" w:rsidRPr="00322169" w:rsidRDefault="00103E55" w:rsidP="00963D43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103E55" w:rsidRPr="00335CA4" w:rsidRDefault="00103E55" w:rsidP="00963D43">
            <w:pPr>
              <w:jc w:val="center"/>
            </w:pPr>
            <w:r w:rsidRPr="00335CA4">
              <w:t>812 000,00</w:t>
            </w:r>
          </w:p>
        </w:tc>
      </w:tr>
      <w:tr w:rsidR="00103E55" w:rsidRPr="00322169" w:rsidTr="00963D43">
        <w:tc>
          <w:tcPr>
            <w:tcW w:w="2387" w:type="dxa"/>
            <w:vAlign w:val="center"/>
          </w:tcPr>
          <w:p w:rsidR="00103E55" w:rsidRPr="00322169" w:rsidRDefault="00103E55" w:rsidP="00963D43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103E55" w:rsidRPr="00322169" w:rsidRDefault="00103E55" w:rsidP="00963D43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103E55" w:rsidRPr="00335CA4" w:rsidRDefault="00103E55" w:rsidP="00963D43">
            <w:pPr>
              <w:jc w:val="center"/>
            </w:pPr>
            <w:r w:rsidRPr="00335CA4">
              <w:t>253 000,00</w:t>
            </w:r>
          </w:p>
        </w:tc>
      </w:tr>
      <w:tr w:rsidR="00103E55" w:rsidRPr="00322169" w:rsidTr="00963D43">
        <w:tc>
          <w:tcPr>
            <w:tcW w:w="2387" w:type="dxa"/>
            <w:vAlign w:val="bottom"/>
          </w:tcPr>
          <w:p w:rsidR="00103E55" w:rsidRPr="00322169" w:rsidRDefault="00103E55" w:rsidP="00963D4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103E55" w:rsidRPr="00322169" w:rsidRDefault="00103E55" w:rsidP="00963D43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103E55" w:rsidRPr="00335CA4" w:rsidRDefault="00103E55" w:rsidP="00963D43">
            <w:pPr>
              <w:jc w:val="center"/>
              <w:rPr>
                <w:b/>
              </w:rPr>
            </w:pPr>
            <w:r w:rsidRPr="00335CA4">
              <w:rPr>
                <w:b/>
              </w:rPr>
              <w:t>457 766,00</w:t>
            </w:r>
          </w:p>
        </w:tc>
      </w:tr>
      <w:tr w:rsidR="00103E55" w:rsidRPr="00322169" w:rsidTr="00963D43">
        <w:tc>
          <w:tcPr>
            <w:tcW w:w="2387" w:type="dxa"/>
          </w:tcPr>
          <w:p w:rsidR="00103E55" w:rsidRPr="00322169" w:rsidRDefault="00103E55" w:rsidP="00963D43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103E55" w:rsidRPr="00322169" w:rsidRDefault="00103E55" w:rsidP="00963D43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103E55" w:rsidRPr="00335CA4" w:rsidRDefault="00103E55" w:rsidP="00963D43">
            <w:pPr>
              <w:jc w:val="center"/>
            </w:pPr>
            <w:r w:rsidRPr="00335CA4">
              <w:t>457 766,00</w:t>
            </w:r>
          </w:p>
        </w:tc>
      </w:tr>
      <w:tr w:rsidR="00103E55" w:rsidRPr="00322169" w:rsidTr="00963D43">
        <w:tc>
          <w:tcPr>
            <w:tcW w:w="2387" w:type="dxa"/>
            <w:vAlign w:val="center"/>
          </w:tcPr>
          <w:p w:rsidR="00103E55" w:rsidRPr="00322169" w:rsidRDefault="00103E55" w:rsidP="00963D43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103E55" w:rsidRPr="00322169" w:rsidRDefault="00103E55" w:rsidP="00963D43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103E55" w:rsidRPr="00335CA4" w:rsidRDefault="00103E55" w:rsidP="00963D43">
            <w:pPr>
              <w:jc w:val="center"/>
            </w:pPr>
            <w:r w:rsidRPr="00335CA4">
              <w:t>75 000,00</w:t>
            </w:r>
          </w:p>
          <w:p w:rsidR="00103E55" w:rsidRPr="00335CA4" w:rsidRDefault="00103E55" w:rsidP="00963D43">
            <w:pPr>
              <w:jc w:val="center"/>
            </w:pPr>
          </w:p>
          <w:p w:rsidR="00103E55" w:rsidRPr="00335CA4" w:rsidRDefault="00103E55" w:rsidP="00963D43">
            <w:pPr>
              <w:jc w:val="center"/>
            </w:pPr>
          </w:p>
          <w:p w:rsidR="00103E55" w:rsidRPr="00335CA4" w:rsidRDefault="00103E55" w:rsidP="00963D43"/>
        </w:tc>
      </w:tr>
      <w:tr w:rsidR="00103E55" w:rsidRPr="00322169" w:rsidTr="00963D43">
        <w:tc>
          <w:tcPr>
            <w:tcW w:w="2387" w:type="dxa"/>
            <w:vAlign w:val="center"/>
          </w:tcPr>
          <w:p w:rsidR="00103E55" w:rsidRPr="00322169" w:rsidRDefault="00103E55" w:rsidP="00963D43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103E55" w:rsidRPr="00322169" w:rsidRDefault="00103E55" w:rsidP="00963D43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103E55" w:rsidRPr="00335CA4" w:rsidRDefault="00103E55" w:rsidP="00963D43">
            <w:pPr>
              <w:jc w:val="center"/>
              <w:rPr>
                <w:b/>
              </w:rPr>
            </w:pPr>
            <w:r w:rsidRPr="00335CA4">
              <w:rPr>
                <w:b/>
              </w:rPr>
              <w:t>8 567 000,00</w:t>
            </w:r>
          </w:p>
        </w:tc>
      </w:tr>
      <w:tr w:rsidR="00103E55" w:rsidRPr="00322169" w:rsidTr="00963D43">
        <w:tc>
          <w:tcPr>
            <w:tcW w:w="2387" w:type="dxa"/>
            <w:vAlign w:val="center"/>
          </w:tcPr>
          <w:p w:rsidR="00103E55" w:rsidRPr="00322169" w:rsidRDefault="00103E55" w:rsidP="00963D43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103E55" w:rsidRPr="00322169" w:rsidRDefault="00103E55" w:rsidP="00963D43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103E55" w:rsidRPr="00335CA4" w:rsidRDefault="00103E55" w:rsidP="00963D43">
            <w:pPr>
              <w:jc w:val="center"/>
            </w:pPr>
            <w:r w:rsidRPr="00335CA4">
              <w:t>3000,00</w:t>
            </w:r>
          </w:p>
        </w:tc>
      </w:tr>
      <w:tr w:rsidR="00103E55" w:rsidRPr="00322169" w:rsidTr="00963D43">
        <w:tc>
          <w:tcPr>
            <w:tcW w:w="2387" w:type="dxa"/>
            <w:vAlign w:val="center"/>
          </w:tcPr>
          <w:p w:rsidR="00103E55" w:rsidRPr="00322169" w:rsidRDefault="00103E55" w:rsidP="00963D43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103E55" w:rsidRPr="00322169" w:rsidRDefault="00103E55" w:rsidP="00963D4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103E55" w:rsidRPr="00335CA4" w:rsidRDefault="00103E55" w:rsidP="00963D43">
            <w:pPr>
              <w:jc w:val="center"/>
            </w:pPr>
            <w:r w:rsidRPr="00335CA4">
              <w:t>230 000,00</w:t>
            </w:r>
          </w:p>
        </w:tc>
      </w:tr>
      <w:tr w:rsidR="00103E55" w:rsidRPr="00322169" w:rsidTr="00963D43">
        <w:tc>
          <w:tcPr>
            <w:tcW w:w="2387" w:type="dxa"/>
          </w:tcPr>
          <w:p w:rsidR="00103E55" w:rsidRPr="00322169" w:rsidRDefault="00103E55" w:rsidP="00963D43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103E55" w:rsidRPr="00322169" w:rsidRDefault="00103E55" w:rsidP="00963D43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103E55" w:rsidRPr="00335CA4" w:rsidRDefault="00103E55" w:rsidP="00963D43">
            <w:pPr>
              <w:jc w:val="center"/>
            </w:pPr>
            <w:r w:rsidRPr="00335CA4">
              <w:t>8 249 000,00</w:t>
            </w:r>
          </w:p>
        </w:tc>
      </w:tr>
      <w:tr w:rsidR="00103E55" w:rsidRPr="00322169" w:rsidTr="00963D43">
        <w:tc>
          <w:tcPr>
            <w:tcW w:w="2387" w:type="dxa"/>
            <w:vAlign w:val="center"/>
          </w:tcPr>
          <w:p w:rsidR="00103E55" w:rsidRPr="00322169" w:rsidRDefault="00103E55" w:rsidP="00963D43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103E55" w:rsidRPr="00322169" w:rsidRDefault="00103E55" w:rsidP="00963D43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103E55" w:rsidRPr="00335CA4" w:rsidRDefault="00103E55" w:rsidP="00963D43">
            <w:pPr>
              <w:jc w:val="center"/>
            </w:pPr>
            <w:r w:rsidRPr="00335CA4">
              <w:t>85 000,00</w:t>
            </w:r>
          </w:p>
        </w:tc>
      </w:tr>
      <w:tr w:rsidR="00103E55" w:rsidRPr="00322169" w:rsidTr="00963D43">
        <w:tc>
          <w:tcPr>
            <w:tcW w:w="2387" w:type="dxa"/>
            <w:vAlign w:val="bottom"/>
          </w:tcPr>
          <w:p w:rsidR="00103E55" w:rsidRPr="00322169" w:rsidRDefault="00103E55" w:rsidP="00963D4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103E55" w:rsidRPr="00322169" w:rsidRDefault="00103E55" w:rsidP="00963D43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103E55" w:rsidRPr="00335CA4" w:rsidRDefault="00103E55" w:rsidP="00963D43">
            <w:pPr>
              <w:jc w:val="center"/>
              <w:rPr>
                <w:b/>
              </w:rPr>
            </w:pPr>
            <w:r w:rsidRPr="00335CA4">
              <w:rPr>
                <w:b/>
              </w:rPr>
              <w:t>2</w:t>
            </w:r>
            <w:r>
              <w:rPr>
                <w:b/>
              </w:rPr>
              <w:t>40</w:t>
            </w:r>
            <w:r w:rsidRPr="00335CA4">
              <w:rPr>
                <w:b/>
              </w:rPr>
              <w:t> 000,00</w:t>
            </w:r>
          </w:p>
        </w:tc>
      </w:tr>
      <w:tr w:rsidR="00103E55" w:rsidRPr="00322169" w:rsidTr="00963D43">
        <w:tc>
          <w:tcPr>
            <w:tcW w:w="2387" w:type="dxa"/>
            <w:vAlign w:val="center"/>
          </w:tcPr>
          <w:p w:rsidR="00103E55" w:rsidRPr="00D9271A" w:rsidRDefault="00103E55" w:rsidP="00963D43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103E55" w:rsidRPr="00D549EE" w:rsidRDefault="00103E55" w:rsidP="00963D43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103E55" w:rsidRPr="00335CA4" w:rsidRDefault="00103E55" w:rsidP="00963D43">
            <w:pPr>
              <w:jc w:val="center"/>
            </w:pPr>
            <w:r w:rsidRPr="00335CA4">
              <w:t>2</w:t>
            </w:r>
            <w:r>
              <w:t>5</w:t>
            </w:r>
            <w:r w:rsidRPr="00335CA4">
              <w:t xml:space="preserve"> 000,00</w:t>
            </w:r>
          </w:p>
        </w:tc>
      </w:tr>
      <w:tr w:rsidR="00103E55" w:rsidRPr="00322169" w:rsidTr="00963D43">
        <w:tc>
          <w:tcPr>
            <w:tcW w:w="2387" w:type="dxa"/>
            <w:vAlign w:val="center"/>
          </w:tcPr>
          <w:p w:rsidR="00103E55" w:rsidRPr="00322169" w:rsidRDefault="00103E55" w:rsidP="00963D43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103E55" w:rsidRPr="00322169" w:rsidRDefault="00103E55" w:rsidP="00963D43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103E55" w:rsidRPr="00335CA4" w:rsidRDefault="00103E55" w:rsidP="00963D43">
            <w:pPr>
              <w:jc w:val="center"/>
            </w:pPr>
            <w:r w:rsidRPr="00335CA4">
              <w:t>215 000,00</w:t>
            </w:r>
          </w:p>
        </w:tc>
      </w:tr>
      <w:tr w:rsidR="00103E55" w:rsidRPr="00322169" w:rsidTr="00963D43">
        <w:tc>
          <w:tcPr>
            <w:tcW w:w="2387" w:type="dxa"/>
            <w:vAlign w:val="center"/>
          </w:tcPr>
          <w:p w:rsidR="00103E55" w:rsidRPr="00322169" w:rsidRDefault="00103E55" w:rsidP="00963D43">
            <w:pPr>
              <w:jc w:val="center"/>
            </w:pPr>
            <w:r w:rsidRPr="000E71F1">
              <w:t>1</w:t>
            </w:r>
            <w:r>
              <w:t xml:space="preserve"> </w:t>
            </w:r>
            <w:r w:rsidRPr="000E71F1">
              <w:t>16</w:t>
            </w:r>
            <w:r>
              <w:t xml:space="preserve"> </w:t>
            </w:r>
            <w:r w:rsidRPr="000E71F1">
              <w:t>07090</w:t>
            </w:r>
            <w:r>
              <w:t xml:space="preserve"> </w:t>
            </w:r>
            <w:r w:rsidRPr="000E71F1">
              <w:t>10</w:t>
            </w:r>
            <w:r>
              <w:t xml:space="preserve"> </w:t>
            </w:r>
            <w:r w:rsidRPr="000E71F1">
              <w:t>0000</w:t>
            </w:r>
            <w:r>
              <w:t xml:space="preserve"> </w:t>
            </w:r>
            <w:r w:rsidRPr="000E71F1">
              <w:t>140</w:t>
            </w:r>
          </w:p>
        </w:tc>
        <w:tc>
          <w:tcPr>
            <w:tcW w:w="6373" w:type="dxa"/>
          </w:tcPr>
          <w:p w:rsidR="00103E55" w:rsidRPr="00322169" w:rsidRDefault="00103E55" w:rsidP="00963D43">
            <w:r w:rsidRPr="006A3B0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103E55" w:rsidRPr="00335CA4" w:rsidRDefault="00103E55" w:rsidP="00963D43">
            <w:pPr>
              <w:jc w:val="center"/>
            </w:pPr>
            <w:r w:rsidRPr="00335CA4">
              <w:t>140,29</w:t>
            </w:r>
          </w:p>
        </w:tc>
      </w:tr>
      <w:tr w:rsidR="00103E55" w:rsidRPr="00322169" w:rsidTr="00963D43">
        <w:tc>
          <w:tcPr>
            <w:tcW w:w="2387" w:type="dxa"/>
            <w:vAlign w:val="center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103E55" w:rsidRPr="00335CA4" w:rsidRDefault="00103E55" w:rsidP="00963D43">
            <w:pPr>
              <w:jc w:val="center"/>
              <w:rPr>
                <w:b/>
              </w:rPr>
            </w:pPr>
            <w:r>
              <w:rPr>
                <w:b/>
              </w:rPr>
              <w:t>31 683 596,62</w:t>
            </w:r>
          </w:p>
        </w:tc>
      </w:tr>
      <w:tr w:rsidR="00103E55" w:rsidRPr="00322169" w:rsidTr="00963D43">
        <w:tc>
          <w:tcPr>
            <w:tcW w:w="2387" w:type="dxa"/>
            <w:vAlign w:val="center"/>
          </w:tcPr>
          <w:p w:rsidR="00103E55" w:rsidRPr="00322169" w:rsidRDefault="00103E55" w:rsidP="00963D43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103E55" w:rsidRPr="00322169" w:rsidRDefault="00103E55" w:rsidP="00963D43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103E55" w:rsidRPr="00335CA4" w:rsidRDefault="00103E55" w:rsidP="00963D43">
            <w:pPr>
              <w:jc w:val="center"/>
            </w:pPr>
            <w:r>
              <w:t>31 494 596,62</w:t>
            </w:r>
          </w:p>
          <w:p w:rsidR="00103E55" w:rsidRPr="00335CA4" w:rsidRDefault="00103E55" w:rsidP="00963D43">
            <w:pPr>
              <w:jc w:val="center"/>
            </w:pPr>
          </w:p>
        </w:tc>
      </w:tr>
      <w:tr w:rsidR="00103E55" w:rsidRPr="00322169" w:rsidTr="00963D43">
        <w:tc>
          <w:tcPr>
            <w:tcW w:w="2387" w:type="dxa"/>
            <w:vAlign w:val="center"/>
          </w:tcPr>
          <w:p w:rsidR="00103E55" w:rsidRPr="00322169" w:rsidRDefault="00103E55" w:rsidP="00963D43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103E55" w:rsidRPr="00322169" w:rsidRDefault="00103E55" w:rsidP="00963D43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103E55" w:rsidRPr="002D5AC3" w:rsidRDefault="00103E55" w:rsidP="00963D43">
            <w:pPr>
              <w:jc w:val="center"/>
            </w:pPr>
            <w:r w:rsidRPr="002D5AC3">
              <w:t>715 800,00</w:t>
            </w:r>
          </w:p>
        </w:tc>
      </w:tr>
      <w:tr w:rsidR="00103E55" w:rsidRPr="00322169" w:rsidTr="00963D43">
        <w:tc>
          <w:tcPr>
            <w:tcW w:w="2387" w:type="dxa"/>
            <w:vAlign w:val="center"/>
          </w:tcPr>
          <w:p w:rsidR="00103E55" w:rsidRPr="00322169" w:rsidRDefault="00103E55" w:rsidP="00963D43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103E55" w:rsidRPr="00322169" w:rsidRDefault="00103E55" w:rsidP="00963D4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103E55" w:rsidRPr="002D5AC3" w:rsidRDefault="00103E55" w:rsidP="00963D43">
            <w:pPr>
              <w:jc w:val="center"/>
            </w:pPr>
            <w:r w:rsidRPr="002D5AC3">
              <w:t>178 900,00</w:t>
            </w:r>
          </w:p>
        </w:tc>
      </w:tr>
      <w:tr w:rsidR="00103E55" w:rsidRPr="00322169" w:rsidTr="00963D43">
        <w:tc>
          <w:tcPr>
            <w:tcW w:w="2387" w:type="dxa"/>
            <w:vAlign w:val="center"/>
          </w:tcPr>
          <w:p w:rsidR="00103E55" w:rsidRPr="00322169" w:rsidRDefault="00103E55" w:rsidP="00963D43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103E55" w:rsidRPr="00322169" w:rsidRDefault="00103E55" w:rsidP="00963D43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103E55" w:rsidRPr="002D5AC3" w:rsidRDefault="00103E55" w:rsidP="00963D43">
            <w:pPr>
              <w:jc w:val="center"/>
            </w:pPr>
            <w:r w:rsidRPr="002D5AC3">
              <w:t>30 59</w:t>
            </w:r>
            <w:r>
              <w:t>9</w:t>
            </w:r>
            <w:r w:rsidRPr="002D5AC3">
              <w:t xml:space="preserve"> </w:t>
            </w:r>
            <w:r>
              <w:t>896</w:t>
            </w:r>
            <w:r w:rsidRPr="002D5AC3">
              <w:t>,</w:t>
            </w:r>
            <w:r>
              <w:t>62</w:t>
            </w:r>
          </w:p>
          <w:p w:rsidR="00103E55" w:rsidRPr="002D5AC3" w:rsidRDefault="00103E55" w:rsidP="00963D43">
            <w:pPr>
              <w:jc w:val="center"/>
            </w:pPr>
          </w:p>
        </w:tc>
      </w:tr>
      <w:tr w:rsidR="00103E55" w:rsidRPr="00322169" w:rsidTr="00963D43">
        <w:trPr>
          <w:cantSplit/>
          <w:trHeight w:val="457"/>
        </w:trPr>
        <w:tc>
          <w:tcPr>
            <w:tcW w:w="2387" w:type="dxa"/>
            <w:vAlign w:val="center"/>
          </w:tcPr>
          <w:p w:rsidR="00103E55" w:rsidRPr="00322169" w:rsidRDefault="00103E55" w:rsidP="00963D43">
            <w:pPr>
              <w:rPr>
                <w:b/>
                <w:bCs/>
              </w:rPr>
            </w:pPr>
            <w:r>
              <w:t xml:space="preserve"> </w:t>
            </w:r>
            <w:r w:rsidRPr="00322169">
              <w:t>2 07 05030 10 0000 150</w:t>
            </w:r>
          </w:p>
        </w:tc>
        <w:tc>
          <w:tcPr>
            <w:tcW w:w="6373" w:type="dxa"/>
            <w:vAlign w:val="center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103E55" w:rsidRPr="002D5AC3" w:rsidRDefault="00103E55" w:rsidP="00963D43">
            <w:pPr>
              <w:jc w:val="center"/>
              <w:rPr>
                <w:bCs/>
                <w:color w:val="000000"/>
              </w:rPr>
            </w:pPr>
            <w:r w:rsidRPr="002D5AC3">
              <w:rPr>
                <w:bCs/>
                <w:color w:val="000000"/>
              </w:rPr>
              <w:t>189 000,00</w:t>
            </w:r>
          </w:p>
        </w:tc>
      </w:tr>
      <w:tr w:rsidR="00103E55" w:rsidRPr="00322169" w:rsidTr="00963D43">
        <w:trPr>
          <w:cantSplit/>
          <w:trHeight w:val="457"/>
        </w:trPr>
        <w:tc>
          <w:tcPr>
            <w:tcW w:w="2387" w:type="dxa"/>
            <w:vAlign w:val="center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103E55" w:rsidRPr="00335CA4" w:rsidRDefault="00103E55" w:rsidP="00963D43">
            <w:pPr>
              <w:jc w:val="center"/>
              <w:rPr>
                <w:b/>
                <w:bCs/>
                <w:color w:val="000000"/>
              </w:rPr>
            </w:pPr>
          </w:p>
          <w:p w:rsidR="00103E55" w:rsidRPr="00335CA4" w:rsidRDefault="00103E55" w:rsidP="00963D43">
            <w:pPr>
              <w:jc w:val="center"/>
              <w:rPr>
                <w:b/>
              </w:rPr>
            </w:pPr>
            <w:r w:rsidRPr="00335CA4">
              <w:rPr>
                <w:b/>
              </w:rPr>
              <w:t>4</w:t>
            </w:r>
            <w:r>
              <w:rPr>
                <w:b/>
              </w:rPr>
              <w:t>5</w:t>
            </w:r>
            <w:r w:rsidRPr="00335CA4">
              <w:rPr>
                <w:b/>
              </w:rPr>
              <w:t xml:space="preserve"> </w:t>
            </w:r>
            <w:r>
              <w:rPr>
                <w:b/>
              </w:rPr>
              <w:t>858</w:t>
            </w:r>
            <w:r w:rsidRPr="00335CA4">
              <w:rPr>
                <w:b/>
              </w:rPr>
              <w:t xml:space="preserve"> </w:t>
            </w:r>
            <w:r>
              <w:rPr>
                <w:b/>
              </w:rPr>
              <w:t>502</w:t>
            </w:r>
            <w:r w:rsidRPr="00335CA4">
              <w:rPr>
                <w:b/>
              </w:rPr>
              <w:t>,</w:t>
            </w:r>
            <w:r>
              <w:rPr>
                <w:b/>
              </w:rPr>
              <w:t>91</w:t>
            </w:r>
          </w:p>
        </w:tc>
      </w:tr>
    </w:tbl>
    <w:p w:rsidR="00BC38CC" w:rsidRDefault="00AF5E82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="00AB09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103E55" w:rsidRDefault="00BC38CC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A46960" w:rsidRDefault="00103E55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5.1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96794E" w:rsidRDefault="00AF5E82" w:rsidP="00DE3F6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96794E" w:rsidRP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794E"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96794E" w:rsidRPr="00A46960" w:rsidRDefault="0096794E" w:rsidP="0096794E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96794E" w:rsidRPr="00A46960" w:rsidRDefault="0096794E" w:rsidP="0096794E">
      <w:pPr>
        <w:jc w:val="center"/>
        <w:rPr>
          <w:sz w:val="24"/>
          <w:szCs w:val="24"/>
        </w:rPr>
      </w:pPr>
      <w:r w:rsidRPr="00A46960">
        <w:rPr>
          <w:b/>
          <w:bCs/>
          <w:sz w:val="24"/>
          <w:szCs w:val="24"/>
        </w:rPr>
        <w:t>на  плановый период 202</w:t>
      </w:r>
      <w:r w:rsidR="00F1771C" w:rsidRPr="00A46960"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и 202</w:t>
      </w:r>
      <w:r w:rsidR="00F1771C" w:rsidRPr="00A46960">
        <w:rPr>
          <w:b/>
          <w:bCs/>
          <w:sz w:val="24"/>
          <w:szCs w:val="24"/>
        </w:rPr>
        <w:t>4</w:t>
      </w:r>
      <w:r w:rsidRPr="00A46960">
        <w:rPr>
          <w:b/>
          <w:bCs/>
          <w:sz w:val="24"/>
          <w:szCs w:val="24"/>
        </w:rPr>
        <w:t xml:space="preserve"> годов</w:t>
      </w:r>
    </w:p>
    <w:p w:rsidR="0096794E" w:rsidRPr="00827794" w:rsidRDefault="0096794E" w:rsidP="0096794E">
      <w:pPr>
        <w:jc w:val="right"/>
      </w:pPr>
      <w:r w:rsidRPr="00827794">
        <w:t>(Рублей)</w:t>
      </w:r>
    </w:p>
    <w:tbl>
      <w:tblPr>
        <w:tblW w:w="10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4982"/>
        <w:gridCol w:w="1673"/>
        <w:gridCol w:w="1646"/>
      </w:tblGrid>
      <w:tr w:rsidR="0096794E" w:rsidRPr="00827794" w:rsidTr="00655FBA">
        <w:tc>
          <w:tcPr>
            <w:tcW w:w="2370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982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73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F1771C">
            <w:pPr>
              <w:jc w:val="center"/>
              <w:rPr>
                <w:b/>
              </w:rPr>
            </w:pPr>
            <w:r w:rsidRPr="00664DC4">
              <w:rPr>
                <w:b/>
              </w:rPr>
              <w:t xml:space="preserve">на </w:t>
            </w:r>
            <w:r>
              <w:rPr>
                <w:b/>
              </w:rPr>
              <w:t>202</w:t>
            </w:r>
            <w:r w:rsidR="00F1771C">
              <w:rPr>
                <w:b/>
              </w:rPr>
              <w:t>3</w:t>
            </w:r>
            <w:r>
              <w:rPr>
                <w:b/>
              </w:rPr>
              <w:t xml:space="preserve">  г</w:t>
            </w:r>
            <w:r w:rsidRPr="00664DC4">
              <w:rPr>
                <w:b/>
              </w:rPr>
              <w:t>од</w:t>
            </w:r>
          </w:p>
        </w:tc>
        <w:tc>
          <w:tcPr>
            <w:tcW w:w="1646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F1771C">
            <w:pPr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F1771C">
              <w:rPr>
                <w:b/>
              </w:rPr>
              <w:t>4</w:t>
            </w:r>
            <w:r w:rsidRPr="00664DC4">
              <w:rPr>
                <w:b/>
              </w:rPr>
              <w:t xml:space="preserve"> год</w:t>
            </w:r>
          </w:p>
        </w:tc>
      </w:tr>
      <w:tr w:rsidR="0096794E" w:rsidRPr="00827794" w:rsidTr="0096794E">
        <w:trPr>
          <w:trHeight w:val="206"/>
        </w:trPr>
        <w:tc>
          <w:tcPr>
            <w:tcW w:w="2370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1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jc w:val="center"/>
            </w:pPr>
            <w:r w:rsidRPr="00827794">
              <w:t>2</w:t>
            </w:r>
          </w:p>
        </w:tc>
        <w:tc>
          <w:tcPr>
            <w:tcW w:w="1673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3</w:t>
            </w:r>
          </w:p>
        </w:tc>
        <w:tc>
          <w:tcPr>
            <w:tcW w:w="1646" w:type="dxa"/>
          </w:tcPr>
          <w:p w:rsidR="0096794E" w:rsidRPr="00827794" w:rsidRDefault="006C3987" w:rsidP="00655FBA">
            <w:pPr>
              <w:jc w:val="center"/>
            </w:pPr>
            <w:r>
              <w:t>4</w:t>
            </w:r>
          </w:p>
        </w:tc>
      </w:tr>
      <w:tr w:rsidR="0096794E" w:rsidRPr="00827794" w:rsidTr="0096794E">
        <w:trPr>
          <w:trHeight w:val="271"/>
        </w:trPr>
        <w:tc>
          <w:tcPr>
            <w:tcW w:w="2370" w:type="dxa"/>
            <w:vAlign w:val="center"/>
          </w:tcPr>
          <w:p w:rsidR="0096794E" w:rsidRPr="00AF6E3D" w:rsidRDefault="0096794E" w:rsidP="00655FBA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73" w:type="dxa"/>
            <w:vAlign w:val="center"/>
          </w:tcPr>
          <w:p w:rsidR="0096794E" w:rsidRPr="00E71B63" w:rsidRDefault="00F1771C" w:rsidP="00220BBF">
            <w:pPr>
              <w:jc w:val="center"/>
              <w:rPr>
                <w:b/>
                <w:bCs/>
              </w:rPr>
            </w:pPr>
            <w:r w:rsidRPr="00E71B63">
              <w:rPr>
                <w:b/>
                <w:bCs/>
              </w:rPr>
              <w:t xml:space="preserve">12 </w:t>
            </w:r>
            <w:r w:rsidR="00220BBF" w:rsidRPr="00E71B63">
              <w:rPr>
                <w:b/>
                <w:bCs/>
              </w:rPr>
              <w:t>233</w:t>
            </w:r>
            <w:r w:rsidR="0049470A" w:rsidRPr="00E71B63">
              <w:rPr>
                <w:b/>
                <w:bCs/>
              </w:rPr>
              <w:t> </w:t>
            </w:r>
            <w:r w:rsidR="00E65F24" w:rsidRPr="00E71B63">
              <w:rPr>
                <w:b/>
                <w:bCs/>
              </w:rPr>
              <w:t>0</w:t>
            </w:r>
            <w:r w:rsidR="0049470A" w:rsidRPr="00E71B63">
              <w:rPr>
                <w:b/>
                <w:bCs/>
              </w:rPr>
              <w:t>00,00</w:t>
            </w:r>
          </w:p>
        </w:tc>
        <w:tc>
          <w:tcPr>
            <w:tcW w:w="1646" w:type="dxa"/>
          </w:tcPr>
          <w:p w:rsidR="0096794E" w:rsidRDefault="006C3987" w:rsidP="002E5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35684">
              <w:rPr>
                <w:b/>
                <w:bCs/>
              </w:rPr>
              <w:t>2</w:t>
            </w:r>
            <w:r w:rsidR="00F1771C">
              <w:rPr>
                <w:b/>
                <w:bCs/>
              </w:rPr>
              <w:t xml:space="preserve"> </w:t>
            </w:r>
            <w:r w:rsidR="002E530C">
              <w:rPr>
                <w:b/>
                <w:bCs/>
              </w:rPr>
              <w:t>4</w:t>
            </w:r>
            <w:r w:rsidR="00435684">
              <w:rPr>
                <w:b/>
                <w:bCs/>
              </w:rPr>
              <w:t>2</w:t>
            </w:r>
            <w:r w:rsidR="002E530C">
              <w:rPr>
                <w:b/>
                <w:bCs/>
              </w:rPr>
              <w:t>0</w:t>
            </w:r>
            <w:r>
              <w:rPr>
                <w:b/>
                <w:bCs/>
              </w:rPr>
              <w:t> </w:t>
            </w:r>
            <w:r w:rsidR="00435684">
              <w:rPr>
                <w:b/>
                <w:bCs/>
              </w:rPr>
              <w:t>0</w:t>
            </w:r>
            <w:r w:rsidR="00A20917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Налоги на прибыль, доходы</w:t>
            </w:r>
          </w:p>
        </w:tc>
        <w:tc>
          <w:tcPr>
            <w:tcW w:w="1673" w:type="dxa"/>
            <w:vAlign w:val="center"/>
          </w:tcPr>
          <w:p w:rsidR="006C3987" w:rsidRPr="00E71B63" w:rsidRDefault="00F1771C" w:rsidP="00652DAD">
            <w:pPr>
              <w:jc w:val="center"/>
              <w:rPr>
                <w:b/>
              </w:rPr>
            </w:pPr>
            <w:r w:rsidRPr="00E71B63">
              <w:rPr>
                <w:b/>
              </w:rPr>
              <w:t>1 8</w:t>
            </w:r>
            <w:r w:rsidR="00652DAD" w:rsidRPr="00E71B63">
              <w:rPr>
                <w:b/>
              </w:rPr>
              <w:t>40</w:t>
            </w:r>
            <w:r w:rsidR="006C3987" w:rsidRPr="00E71B63">
              <w:rPr>
                <w:b/>
              </w:rPr>
              <w:t> 000,00</w:t>
            </w:r>
          </w:p>
        </w:tc>
        <w:tc>
          <w:tcPr>
            <w:tcW w:w="1646" w:type="dxa"/>
            <w:vAlign w:val="center"/>
          </w:tcPr>
          <w:p w:rsidR="006C3987" w:rsidRPr="0096794E" w:rsidRDefault="00A20917" w:rsidP="00E71B63">
            <w:pPr>
              <w:jc w:val="center"/>
              <w:rPr>
                <w:b/>
              </w:rPr>
            </w:pPr>
            <w:r>
              <w:rPr>
                <w:b/>
              </w:rPr>
              <w:t>1 9</w:t>
            </w:r>
            <w:r w:rsidR="00E71B63">
              <w:rPr>
                <w:b/>
              </w:rPr>
              <w:t>71</w:t>
            </w:r>
            <w:r w:rsidR="006C3987" w:rsidRPr="0096794E">
              <w:rPr>
                <w:b/>
              </w:rPr>
              <w:t> </w:t>
            </w:r>
            <w:r>
              <w:rPr>
                <w:b/>
              </w:rPr>
              <w:t>0</w:t>
            </w:r>
            <w:r w:rsidR="006C3987" w:rsidRPr="0096794E">
              <w:rPr>
                <w:b/>
              </w:rPr>
              <w:t>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1 01 02000 01 0000 110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 на доходы физических лиц</w:t>
            </w:r>
          </w:p>
        </w:tc>
        <w:tc>
          <w:tcPr>
            <w:tcW w:w="1673" w:type="dxa"/>
            <w:vAlign w:val="center"/>
          </w:tcPr>
          <w:p w:rsidR="006C3987" w:rsidRPr="00E71B63" w:rsidRDefault="00652DAD" w:rsidP="00655FBA">
            <w:pPr>
              <w:jc w:val="center"/>
            </w:pPr>
            <w:r w:rsidRPr="00E71B63">
              <w:t>1 840</w:t>
            </w:r>
            <w:r w:rsidR="006C3987" w:rsidRPr="00E71B63">
              <w:t> 000,00</w:t>
            </w:r>
          </w:p>
        </w:tc>
        <w:tc>
          <w:tcPr>
            <w:tcW w:w="1646" w:type="dxa"/>
            <w:vAlign w:val="center"/>
          </w:tcPr>
          <w:p w:rsidR="006C3987" w:rsidRPr="00F1309F" w:rsidRDefault="00A20917" w:rsidP="00E71B63">
            <w:pPr>
              <w:jc w:val="center"/>
            </w:pPr>
            <w:r>
              <w:t>1</w:t>
            </w:r>
            <w:r w:rsidR="006C3987">
              <w:t> </w:t>
            </w:r>
            <w:r>
              <w:t>9</w:t>
            </w:r>
            <w:r w:rsidR="00E71B63">
              <w:t>71</w:t>
            </w:r>
            <w:r w:rsidR="006C3987">
              <w:t> </w:t>
            </w:r>
            <w:r>
              <w:t>0</w:t>
            </w:r>
            <w:r w:rsidR="006C3987">
              <w:t>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1 06 00000 00 0000 000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Налоги на имущество</w:t>
            </w:r>
          </w:p>
        </w:tc>
        <w:tc>
          <w:tcPr>
            <w:tcW w:w="1673" w:type="dxa"/>
            <w:vAlign w:val="center"/>
          </w:tcPr>
          <w:p w:rsidR="007E0390" w:rsidRPr="00E71B63" w:rsidRDefault="00652DAD" w:rsidP="004F79B8">
            <w:pPr>
              <w:jc w:val="center"/>
              <w:rPr>
                <w:b/>
              </w:rPr>
            </w:pPr>
            <w:r w:rsidRPr="00E71B63">
              <w:rPr>
                <w:b/>
              </w:rPr>
              <w:t>1 0</w:t>
            </w:r>
            <w:r w:rsidR="004F79B8" w:rsidRPr="00E71B63">
              <w:rPr>
                <w:b/>
              </w:rPr>
              <w:t>31</w:t>
            </w:r>
            <w:r w:rsidR="007E0390" w:rsidRPr="00E71B63">
              <w:rPr>
                <w:b/>
              </w:rPr>
              <w:t> 000,00</w:t>
            </w:r>
          </w:p>
        </w:tc>
        <w:tc>
          <w:tcPr>
            <w:tcW w:w="1646" w:type="dxa"/>
            <w:vAlign w:val="center"/>
          </w:tcPr>
          <w:p w:rsidR="007E0390" w:rsidRPr="005907CE" w:rsidRDefault="00855A11" w:rsidP="00E71B63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E71B63">
              <w:rPr>
                <w:b/>
              </w:rPr>
              <w:t>38</w:t>
            </w:r>
            <w:r w:rsidR="007E0390">
              <w:rPr>
                <w:b/>
              </w:rPr>
              <w:t> 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1 06 01000 00 0000 110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 на имущество физических лиц</w:t>
            </w:r>
          </w:p>
        </w:tc>
        <w:tc>
          <w:tcPr>
            <w:tcW w:w="1673" w:type="dxa"/>
            <w:vAlign w:val="center"/>
          </w:tcPr>
          <w:p w:rsidR="007E0390" w:rsidRPr="00E71B63" w:rsidRDefault="00652DAD" w:rsidP="00655FBA">
            <w:pPr>
              <w:jc w:val="center"/>
            </w:pPr>
            <w:r w:rsidRPr="00E71B63">
              <w:t>659</w:t>
            </w:r>
            <w:r w:rsidR="007E0390" w:rsidRPr="00E71B63">
              <w:t> 000,00</w:t>
            </w:r>
          </w:p>
        </w:tc>
        <w:tc>
          <w:tcPr>
            <w:tcW w:w="1646" w:type="dxa"/>
            <w:vAlign w:val="center"/>
          </w:tcPr>
          <w:p w:rsidR="007E0390" w:rsidRPr="00827794" w:rsidRDefault="00855A11" w:rsidP="00A20917">
            <w:pPr>
              <w:jc w:val="center"/>
            </w:pPr>
            <w:r>
              <w:t>560</w:t>
            </w:r>
            <w:r w:rsidR="007E0390">
              <w:t> 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1 06 06000 00 0000 110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Земельный налог</w:t>
            </w:r>
          </w:p>
        </w:tc>
        <w:tc>
          <w:tcPr>
            <w:tcW w:w="1673" w:type="dxa"/>
            <w:vAlign w:val="center"/>
          </w:tcPr>
          <w:p w:rsidR="007E0390" w:rsidRPr="00E71B63" w:rsidRDefault="00652DAD" w:rsidP="004F79B8">
            <w:pPr>
              <w:jc w:val="center"/>
            </w:pPr>
            <w:r w:rsidRPr="00E71B63">
              <w:t>3</w:t>
            </w:r>
            <w:r w:rsidR="004F79B8" w:rsidRPr="00E71B63">
              <w:t>72</w:t>
            </w:r>
            <w:r w:rsidR="007E0390" w:rsidRPr="00E71B63">
              <w:t xml:space="preserve"> 000,00</w:t>
            </w:r>
          </w:p>
        </w:tc>
        <w:tc>
          <w:tcPr>
            <w:tcW w:w="1646" w:type="dxa"/>
            <w:vAlign w:val="center"/>
          </w:tcPr>
          <w:p w:rsidR="007E0390" w:rsidRPr="00095EBA" w:rsidRDefault="00E71B63" w:rsidP="00E24190">
            <w:pPr>
              <w:jc w:val="center"/>
            </w:pPr>
            <w:r>
              <w:t>478</w:t>
            </w:r>
            <w:r w:rsidR="007E0390">
              <w:t xml:space="preserve"> 000,00</w:t>
            </w:r>
          </w:p>
        </w:tc>
      </w:tr>
      <w:tr w:rsidR="006C3987" w:rsidRPr="00827794" w:rsidTr="0096794E">
        <w:tc>
          <w:tcPr>
            <w:tcW w:w="2370" w:type="dxa"/>
            <w:vAlign w:val="bottom"/>
          </w:tcPr>
          <w:p w:rsidR="006C3987" w:rsidRPr="00B84F0B" w:rsidRDefault="006C3987" w:rsidP="00655FBA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4982" w:type="dxa"/>
            <w:vAlign w:val="bottom"/>
          </w:tcPr>
          <w:p w:rsidR="006C3987" w:rsidRPr="00474E5E" w:rsidRDefault="006C3987" w:rsidP="00655FBA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E71B63" w:rsidRDefault="008A44BB" w:rsidP="00652DAD">
            <w:pPr>
              <w:jc w:val="center"/>
              <w:rPr>
                <w:b/>
              </w:rPr>
            </w:pPr>
            <w:r w:rsidRPr="00E71B63">
              <w:rPr>
                <w:b/>
              </w:rPr>
              <w:t xml:space="preserve">494 </w:t>
            </w:r>
            <w:r w:rsidR="006C3987" w:rsidRPr="00E71B63">
              <w:rPr>
                <w:b/>
              </w:rPr>
              <w:t>000,00</w:t>
            </w:r>
          </w:p>
        </w:tc>
        <w:tc>
          <w:tcPr>
            <w:tcW w:w="1646" w:type="dxa"/>
          </w:tcPr>
          <w:p w:rsidR="006C3987" w:rsidRPr="002E530C" w:rsidRDefault="006C3987" w:rsidP="00655FBA">
            <w:pPr>
              <w:jc w:val="center"/>
              <w:rPr>
                <w:b/>
              </w:rPr>
            </w:pPr>
          </w:p>
          <w:p w:rsidR="006C3987" w:rsidRPr="002E530C" w:rsidRDefault="008A44BB" w:rsidP="00655FBA">
            <w:pPr>
              <w:jc w:val="center"/>
              <w:rPr>
                <w:b/>
              </w:rPr>
            </w:pPr>
            <w:r w:rsidRPr="002E530C">
              <w:rPr>
                <w:b/>
              </w:rPr>
              <w:t xml:space="preserve">545 </w:t>
            </w:r>
            <w:r w:rsidR="006C3987" w:rsidRPr="002E530C">
              <w:rPr>
                <w:b/>
              </w:rPr>
              <w:t>000,00</w:t>
            </w:r>
          </w:p>
        </w:tc>
      </w:tr>
      <w:tr w:rsidR="008A44BB" w:rsidRPr="00827794" w:rsidTr="0096794E">
        <w:tc>
          <w:tcPr>
            <w:tcW w:w="2370" w:type="dxa"/>
          </w:tcPr>
          <w:p w:rsidR="008A44BB" w:rsidRPr="003D709F" w:rsidRDefault="008A44BB" w:rsidP="00655FBA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4982" w:type="dxa"/>
          </w:tcPr>
          <w:p w:rsidR="008A44BB" w:rsidRPr="006D3DD8" w:rsidRDefault="008A44BB" w:rsidP="00655FBA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8A44BB" w:rsidRPr="00E71B63" w:rsidRDefault="008A44BB" w:rsidP="008A44BB">
            <w:pPr>
              <w:jc w:val="center"/>
              <w:rPr>
                <w:b/>
              </w:rPr>
            </w:pPr>
            <w:r w:rsidRPr="00E71B63">
              <w:rPr>
                <w:b/>
              </w:rPr>
              <w:t>494 000,00</w:t>
            </w:r>
          </w:p>
        </w:tc>
        <w:tc>
          <w:tcPr>
            <w:tcW w:w="1646" w:type="dxa"/>
          </w:tcPr>
          <w:p w:rsidR="008A44BB" w:rsidRPr="002E530C" w:rsidRDefault="008A44BB" w:rsidP="008A44BB">
            <w:pPr>
              <w:jc w:val="center"/>
              <w:rPr>
                <w:b/>
              </w:rPr>
            </w:pPr>
          </w:p>
          <w:p w:rsidR="008A44BB" w:rsidRPr="002E530C" w:rsidRDefault="008A44BB" w:rsidP="008A44BB">
            <w:pPr>
              <w:jc w:val="center"/>
              <w:rPr>
                <w:b/>
              </w:rPr>
            </w:pPr>
            <w:r w:rsidRPr="002E530C">
              <w:rPr>
                <w:b/>
              </w:rPr>
              <w:t>545 000,00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1 08 04020 01 0000 110</w:t>
            </w:r>
          </w:p>
        </w:tc>
        <w:tc>
          <w:tcPr>
            <w:tcW w:w="4982" w:type="dxa"/>
          </w:tcPr>
          <w:p w:rsidR="006C3987" w:rsidRPr="00CF412A" w:rsidRDefault="006C3987" w:rsidP="00655FBA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3" w:type="dxa"/>
            <w:vAlign w:val="center"/>
          </w:tcPr>
          <w:p w:rsidR="002E530C" w:rsidRDefault="002E530C" w:rsidP="00655FBA">
            <w:pPr>
              <w:jc w:val="center"/>
            </w:pPr>
          </w:p>
          <w:p w:rsidR="002E530C" w:rsidRDefault="002E530C" w:rsidP="00655FBA">
            <w:pPr>
              <w:jc w:val="center"/>
            </w:pPr>
          </w:p>
          <w:p w:rsidR="006C3987" w:rsidRDefault="0049470A" w:rsidP="00655FBA">
            <w:pPr>
              <w:jc w:val="center"/>
            </w:pPr>
            <w:r>
              <w:t>7</w:t>
            </w:r>
            <w:r w:rsidR="003362FC">
              <w:t>2</w:t>
            </w:r>
            <w:r w:rsidR="006C3987">
              <w:t> 000,00</w:t>
            </w:r>
          </w:p>
          <w:p w:rsidR="006C3987" w:rsidRDefault="006C3987" w:rsidP="00655FBA">
            <w:pPr>
              <w:jc w:val="center"/>
            </w:pPr>
          </w:p>
          <w:p w:rsidR="006C3987" w:rsidRDefault="006C3987" w:rsidP="00655FBA">
            <w:pPr>
              <w:jc w:val="center"/>
            </w:pPr>
          </w:p>
          <w:p w:rsidR="006C3987" w:rsidRPr="00095EBA" w:rsidRDefault="006C3987" w:rsidP="00655FBA"/>
        </w:tc>
        <w:tc>
          <w:tcPr>
            <w:tcW w:w="1646" w:type="dxa"/>
          </w:tcPr>
          <w:p w:rsidR="006C3987" w:rsidRDefault="006C3987" w:rsidP="00655FBA">
            <w:pPr>
              <w:jc w:val="center"/>
            </w:pPr>
          </w:p>
          <w:p w:rsidR="006C3987" w:rsidRDefault="006C3987" w:rsidP="00655FBA">
            <w:pPr>
              <w:jc w:val="center"/>
            </w:pPr>
          </w:p>
          <w:p w:rsidR="006C3987" w:rsidRDefault="006C3987" w:rsidP="00655FBA">
            <w:pPr>
              <w:jc w:val="center"/>
            </w:pPr>
          </w:p>
          <w:p w:rsidR="006C3987" w:rsidRDefault="007E0390" w:rsidP="006C3987">
            <w:pPr>
              <w:jc w:val="center"/>
            </w:pPr>
            <w:r>
              <w:t>72</w:t>
            </w:r>
            <w:r w:rsidR="006C3987">
              <w:t> 000,00</w:t>
            </w:r>
          </w:p>
          <w:p w:rsidR="006C3987" w:rsidRDefault="006C3987" w:rsidP="00655FBA">
            <w:pPr>
              <w:jc w:val="center"/>
            </w:pP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vAlign w:val="center"/>
          </w:tcPr>
          <w:p w:rsidR="006C3987" w:rsidRPr="00AA11A1" w:rsidRDefault="00E65F24" w:rsidP="004F79B8">
            <w:pPr>
              <w:jc w:val="center"/>
              <w:rPr>
                <w:b/>
              </w:rPr>
            </w:pPr>
            <w:r>
              <w:rPr>
                <w:b/>
              </w:rPr>
              <w:t>8 </w:t>
            </w:r>
            <w:r w:rsidR="004F79B8">
              <w:rPr>
                <w:b/>
              </w:rPr>
              <w:t>58</w:t>
            </w:r>
            <w:r w:rsidR="00855A11">
              <w:rPr>
                <w:b/>
              </w:rPr>
              <w:t>1</w:t>
            </w:r>
            <w:r>
              <w:rPr>
                <w:b/>
              </w:rPr>
              <w:t> 000,00</w:t>
            </w:r>
          </w:p>
        </w:tc>
        <w:tc>
          <w:tcPr>
            <w:tcW w:w="1646" w:type="dxa"/>
            <w:vAlign w:val="center"/>
          </w:tcPr>
          <w:p w:rsidR="006C3987" w:rsidRPr="00AA11A1" w:rsidRDefault="00855A11" w:rsidP="002E530C">
            <w:pPr>
              <w:jc w:val="center"/>
              <w:rPr>
                <w:b/>
              </w:rPr>
            </w:pPr>
            <w:r>
              <w:rPr>
                <w:b/>
              </w:rPr>
              <w:t>8 </w:t>
            </w:r>
            <w:r w:rsidR="00E71B63">
              <w:rPr>
                <w:b/>
              </w:rPr>
              <w:t>5</w:t>
            </w:r>
            <w:r w:rsidR="002E530C">
              <w:rPr>
                <w:b/>
              </w:rPr>
              <w:t>79</w:t>
            </w:r>
            <w:r>
              <w:rPr>
                <w:b/>
              </w:rPr>
              <w:t> </w:t>
            </w:r>
            <w:r w:rsidR="00435684">
              <w:rPr>
                <w:b/>
              </w:rPr>
              <w:t>0</w:t>
            </w:r>
            <w:r>
              <w:rPr>
                <w:b/>
              </w:rPr>
              <w:t>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1 1105025 10 0000 120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73" w:type="dxa"/>
            <w:vAlign w:val="center"/>
          </w:tcPr>
          <w:p w:rsidR="006C3987" w:rsidRDefault="00855A11" w:rsidP="00655FBA">
            <w:pPr>
              <w:jc w:val="center"/>
            </w:pPr>
            <w:r>
              <w:t>3</w:t>
            </w:r>
            <w:r w:rsidR="006C3987">
              <w:t>000,00</w:t>
            </w:r>
          </w:p>
        </w:tc>
        <w:tc>
          <w:tcPr>
            <w:tcW w:w="1646" w:type="dxa"/>
            <w:vAlign w:val="center"/>
          </w:tcPr>
          <w:p w:rsidR="006C3987" w:rsidRDefault="006C3987" w:rsidP="00655FBA">
            <w:pPr>
              <w:jc w:val="center"/>
            </w:pPr>
            <w:r>
              <w:t>3000,00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1 11 05035 10 0000 120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73" w:type="dxa"/>
            <w:vAlign w:val="center"/>
          </w:tcPr>
          <w:p w:rsidR="006C3987" w:rsidRPr="00095EBA" w:rsidRDefault="006C3987" w:rsidP="00655FBA">
            <w:pPr>
              <w:jc w:val="center"/>
            </w:pPr>
            <w:r>
              <w:t>230 000,00</w:t>
            </w:r>
          </w:p>
        </w:tc>
        <w:tc>
          <w:tcPr>
            <w:tcW w:w="1646" w:type="dxa"/>
            <w:vAlign w:val="center"/>
          </w:tcPr>
          <w:p w:rsidR="006C3987" w:rsidRPr="00095EBA" w:rsidRDefault="006C3987" w:rsidP="00655FBA">
            <w:pPr>
              <w:jc w:val="center"/>
            </w:pPr>
            <w:r>
              <w:t>230 000,00</w:t>
            </w:r>
          </w:p>
        </w:tc>
      </w:tr>
      <w:tr w:rsidR="006C3987" w:rsidRPr="00827794" w:rsidTr="00655FBA">
        <w:tc>
          <w:tcPr>
            <w:tcW w:w="2370" w:type="dxa"/>
          </w:tcPr>
          <w:p w:rsidR="006C3987" w:rsidRPr="004C57E9" w:rsidRDefault="006C3987" w:rsidP="00655FBA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4982" w:type="dxa"/>
          </w:tcPr>
          <w:p w:rsidR="006C3987" w:rsidRPr="004C57E9" w:rsidRDefault="006C3987" w:rsidP="00655FBA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3" w:type="dxa"/>
            <w:vAlign w:val="center"/>
          </w:tcPr>
          <w:p w:rsidR="006C3987" w:rsidRPr="00095EBA" w:rsidRDefault="00652DAD" w:rsidP="00220BBF">
            <w:pPr>
              <w:jc w:val="center"/>
            </w:pPr>
            <w:r>
              <w:t>8 </w:t>
            </w:r>
            <w:r w:rsidR="00220BBF">
              <w:t>26</w:t>
            </w:r>
            <w:r w:rsidR="00855A11">
              <w:t>3</w:t>
            </w:r>
            <w:r>
              <w:t> 000,00</w:t>
            </w:r>
          </w:p>
        </w:tc>
        <w:tc>
          <w:tcPr>
            <w:tcW w:w="1646" w:type="dxa"/>
            <w:vAlign w:val="center"/>
          </w:tcPr>
          <w:p w:rsidR="006C3987" w:rsidRPr="00095EBA" w:rsidRDefault="00E71B63" w:rsidP="00655FBA">
            <w:pPr>
              <w:jc w:val="center"/>
            </w:pPr>
            <w:r>
              <w:t>8 263 000,00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1 11 09045 10 0000 120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3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85 000,00</w:t>
            </w:r>
          </w:p>
        </w:tc>
        <w:tc>
          <w:tcPr>
            <w:tcW w:w="1646" w:type="dxa"/>
            <w:vAlign w:val="center"/>
          </w:tcPr>
          <w:p w:rsidR="006C3987" w:rsidRPr="00827794" w:rsidRDefault="006C3987" w:rsidP="002E530C">
            <w:pPr>
              <w:jc w:val="center"/>
            </w:pPr>
            <w:r>
              <w:t>8</w:t>
            </w:r>
            <w:r w:rsidR="002E530C">
              <w:t>3</w:t>
            </w:r>
            <w:r>
              <w:t> 000,00</w:t>
            </w:r>
          </w:p>
        </w:tc>
      </w:tr>
      <w:tr w:rsidR="00E71B63" w:rsidRPr="00827794" w:rsidTr="00655FBA">
        <w:tc>
          <w:tcPr>
            <w:tcW w:w="2370" w:type="dxa"/>
            <w:vAlign w:val="bottom"/>
          </w:tcPr>
          <w:p w:rsidR="00E71B63" w:rsidRPr="00AA11A1" w:rsidRDefault="00E71B63" w:rsidP="00655FBA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4982" w:type="dxa"/>
            <w:vAlign w:val="bottom"/>
          </w:tcPr>
          <w:p w:rsidR="00E71B63" w:rsidRPr="00474E5E" w:rsidRDefault="00E71B63" w:rsidP="00655FBA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3" w:type="dxa"/>
            <w:vAlign w:val="center"/>
          </w:tcPr>
          <w:p w:rsidR="00E71B63" w:rsidRPr="00AA11A1" w:rsidRDefault="00E71B63" w:rsidP="0049470A">
            <w:pPr>
              <w:jc w:val="center"/>
              <w:rPr>
                <w:b/>
              </w:rPr>
            </w:pPr>
            <w:r>
              <w:rPr>
                <w:b/>
              </w:rPr>
              <w:t>215 000,00</w:t>
            </w:r>
          </w:p>
        </w:tc>
        <w:tc>
          <w:tcPr>
            <w:tcW w:w="1646" w:type="dxa"/>
            <w:vAlign w:val="center"/>
          </w:tcPr>
          <w:p w:rsidR="00E71B63" w:rsidRPr="00AA11A1" w:rsidRDefault="00E71B63" w:rsidP="00765A13">
            <w:pPr>
              <w:jc w:val="center"/>
              <w:rPr>
                <w:b/>
              </w:rPr>
            </w:pPr>
            <w:r>
              <w:rPr>
                <w:b/>
              </w:rPr>
              <w:t>215 000,00</w:t>
            </w:r>
          </w:p>
        </w:tc>
      </w:tr>
      <w:tr w:rsidR="00E71B63" w:rsidRPr="00827794" w:rsidTr="00655FBA">
        <w:tc>
          <w:tcPr>
            <w:tcW w:w="2370" w:type="dxa"/>
            <w:vAlign w:val="center"/>
          </w:tcPr>
          <w:p w:rsidR="00E71B63" w:rsidRPr="00D9271A" w:rsidRDefault="00E71B63" w:rsidP="00655FBA">
            <w:pPr>
              <w:jc w:val="center"/>
            </w:pPr>
            <w:r>
              <w:t>1 13 02065 10 0000 130</w:t>
            </w:r>
          </w:p>
        </w:tc>
        <w:tc>
          <w:tcPr>
            <w:tcW w:w="4982" w:type="dxa"/>
          </w:tcPr>
          <w:p w:rsidR="00E71B63" w:rsidRPr="000D68F1" w:rsidRDefault="00E71B63" w:rsidP="00655FBA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73" w:type="dxa"/>
            <w:vAlign w:val="center"/>
          </w:tcPr>
          <w:p w:rsidR="00E71B63" w:rsidRPr="000F0BF7" w:rsidRDefault="00E71B63" w:rsidP="006C3987">
            <w:pPr>
              <w:jc w:val="center"/>
            </w:pPr>
            <w:r>
              <w:t>215</w:t>
            </w:r>
            <w:r w:rsidRPr="000F0BF7">
              <w:t> 000,00</w:t>
            </w:r>
          </w:p>
        </w:tc>
        <w:tc>
          <w:tcPr>
            <w:tcW w:w="1646" w:type="dxa"/>
            <w:vAlign w:val="center"/>
          </w:tcPr>
          <w:p w:rsidR="00E71B63" w:rsidRPr="000F0BF7" w:rsidRDefault="00E71B63" w:rsidP="00765A13">
            <w:pPr>
              <w:jc w:val="center"/>
            </w:pPr>
            <w:r>
              <w:t>215</w:t>
            </w:r>
            <w:r w:rsidRPr="000F0BF7">
              <w:t> 000,00</w:t>
            </w:r>
          </w:p>
        </w:tc>
      </w:tr>
      <w:tr w:rsidR="00937F5E" w:rsidRPr="00827794" w:rsidTr="0096794E">
        <w:tc>
          <w:tcPr>
            <w:tcW w:w="2370" w:type="dxa"/>
            <w:vAlign w:val="center"/>
          </w:tcPr>
          <w:p w:rsidR="00937F5E" w:rsidRPr="00827794" w:rsidRDefault="00937F5E" w:rsidP="00655FBA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4982" w:type="dxa"/>
          </w:tcPr>
          <w:p w:rsidR="00937F5E" w:rsidRPr="00827794" w:rsidRDefault="00937F5E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3" w:type="dxa"/>
            <w:vAlign w:val="center"/>
          </w:tcPr>
          <w:p w:rsidR="00937F5E" w:rsidRPr="000F0BF7" w:rsidRDefault="00E71B63" w:rsidP="00BA6C26">
            <w:pPr>
              <w:jc w:val="center"/>
              <w:rPr>
                <w:b/>
              </w:rPr>
            </w:pPr>
            <w:r>
              <w:rPr>
                <w:b/>
              </w:rPr>
              <w:t>26 763 277</w:t>
            </w:r>
            <w:r w:rsidR="008236AC">
              <w:rPr>
                <w:b/>
              </w:rPr>
              <w:t>,00</w:t>
            </w:r>
          </w:p>
        </w:tc>
        <w:tc>
          <w:tcPr>
            <w:tcW w:w="1646" w:type="dxa"/>
          </w:tcPr>
          <w:p w:rsidR="00937F5E" w:rsidRDefault="002E530C" w:rsidP="00BA6C26">
            <w:pPr>
              <w:jc w:val="center"/>
              <w:rPr>
                <w:b/>
              </w:rPr>
            </w:pPr>
            <w:r>
              <w:rPr>
                <w:b/>
              </w:rPr>
              <w:t>26 579 777,00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2 02 00000 00 0000 000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0F0BF7" w:rsidRDefault="00E71B63" w:rsidP="008236AC">
            <w:pPr>
              <w:jc w:val="center"/>
              <w:rPr>
                <w:b/>
              </w:rPr>
            </w:pPr>
            <w:r>
              <w:rPr>
                <w:b/>
              </w:rPr>
              <w:t>26 763 277,00</w:t>
            </w:r>
          </w:p>
        </w:tc>
        <w:tc>
          <w:tcPr>
            <w:tcW w:w="1646" w:type="dxa"/>
          </w:tcPr>
          <w:p w:rsidR="006C3987" w:rsidRDefault="002E530C" w:rsidP="008236AC">
            <w:pPr>
              <w:jc w:val="center"/>
              <w:rPr>
                <w:b/>
              </w:rPr>
            </w:pPr>
            <w:r>
              <w:rPr>
                <w:b/>
              </w:rPr>
              <w:t>26 579 777,00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73" w:type="dxa"/>
            <w:vAlign w:val="center"/>
          </w:tcPr>
          <w:p w:rsidR="006C3987" w:rsidRPr="000F0BF7" w:rsidRDefault="00E71B63" w:rsidP="00E71B63">
            <w:pPr>
              <w:jc w:val="center"/>
            </w:pPr>
            <w:r>
              <w:t>693</w:t>
            </w:r>
            <w:r w:rsidR="00A20917">
              <w:t xml:space="preserve"> </w:t>
            </w:r>
            <w:r>
              <w:t>9</w:t>
            </w:r>
            <w:r w:rsidR="0049470A">
              <w:t>00,00</w:t>
            </w:r>
          </w:p>
        </w:tc>
        <w:tc>
          <w:tcPr>
            <w:tcW w:w="1646" w:type="dxa"/>
          </w:tcPr>
          <w:p w:rsidR="006C3987" w:rsidRDefault="002E530C" w:rsidP="002E530C">
            <w:pPr>
              <w:jc w:val="center"/>
            </w:pPr>
            <w:r>
              <w:t>8</w:t>
            </w:r>
            <w:r w:rsidR="00A20917">
              <w:t>0</w:t>
            </w:r>
            <w:r>
              <w:t>7</w:t>
            </w:r>
            <w:r w:rsidR="00A20917">
              <w:t xml:space="preserve"> </w:t>
            </w:r>
            <w:r>
              <w:t>5</w:t>
            </w:r>
            <w:r w:rsidR="00727087">
              <w:t>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6C3987" w:rsidRDefault="006C3987" w:rsidP="00655FBA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</w:t>
            </w:r>
            <w:r w:rsidRPr="00827794">
              <w:rPr>
                <w:snapToGrid w:val="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673" w:type="dxa"/>
            <w:vAlign w:val="center"/>
          </w:tcPr>
          <w:p w:rsidR="006C3987" w:rsidRDefault="00E71B63" w:rsidP="00607067">
            <w:pPr>
              <w:jc w:val="center"/>
            </w:pPr>
            <w:r>
              <w:lastRenderedPageBreak/>
              <w:t>183 800,00</w:t>
            </w: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</w:pPr>
          </w:p>
          <w:p w:rsidR="006C3987" w:rsidRDefault="002E530C" w:rsidP="00655FBA">
            <w:pPr>
              <w:jc w:val="center"/>
            </w:pPr>
            <w:r>
              <w:t>187 200,00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lastRenderedPageBreak/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6C3987" w:rsidRPr="00827794" w:rsidRDefault="006C3987" w:rsidP="00655FBA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73" w:type="dxa"/>
            <w:vAlign w:val="center"/>
          </w:tcPr>
          <w:p w:rsidR="006C3987" w:rsidRPr="000F0BF7" w:rsidRDefault="00607067" w:rsidP="00E71B63">
            <w:pPr>
              <w:jc w:val="center"/>
            </w:pPr>
            <w:r>
              <w:t>25 </w:t>
            </w:r>
            <w:r w:rsidR="00E71B63">
              <w:t>885</w:t>
            </w:r>
            <w:r>
              <w:t xml:space="preserve"> </w:t>
            </w:r>
            <w:r w:rsidR="00E71B63">
              <w:t>577</w:t>
            </w:r>
            <w:r>
              <w:t>,00</w:t>
            </w:r>
          </w:p>
        </w:tc>
        <w:tc>
          <w:tcPr>
            <w:tcW w:w="1646" w:type="dxa"/>
          </w:tcPr>
          <w:p w:rsidR="006C3987" w:rsidRDefault="00607067" w:rsidP="002E530C">
            <w:pPr>
              <w:jc w:val="center"/>
            </w:pPr>
            <w:r>
              <w:t>25 </w:t>
            </w:r>
            <w:r w:rsidR="002E530C">
              <w:t>585</w:t>
            </w:r>
            <w:r>
              <w:t xml:space="preserve"> </w:t>
            </w:r>
            <w:r w:rsidR="002E530C">
              <w:t>077</w:t>
            </w:r>
            <w:r>
              <w:t>,00</w:t>
            </w:r>
          </w:p>
        </w:tc>
      </w:tr>
      <w:tr w:rsidR="006C3987" w:rsidRPr="00827794" w:rsidTr="0096794E">
        <w:trPr>
          <w:cantSplit/>
        </w:trPr>
        <w:tc>
          <w:tcPr>
            <w:tcW w:w="2370" w:type="dxa"/>
            <w:vAlign w:val="center"/>
          </w:tcPr>
          <w:p w:rsidR="006C3987" w:rsidRPr="00827794" w:rsidRDefault="006C3987" w:rsidP="00655FBA">
            <w:pPr>
              <w:rPr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:rsidR="006C3987" w:rsidRPr="00827794" w:rsidRDefault="006C3987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73" w:type="dxa"/>
            <w:vAlign w:val="center"/>
          </w:tcPr>
          <w:p w:rsidR="006C3987" w:rsidRPr="000F0BF7" w:rsidRDefault="006C3987" w:rsidP="00655FBA">
            <w:pPr>
              <w:jc w:val="center"/>
              <w:rPr>
                <w:b/>
                <w:bCs/>
                <w:color w:val="000000"/>
              </w:rPr>
            </w:pPr>
          </w:p>
          <w:p w:rsidR="006C3987" w:rsidRPr="000F0BF7" w:rsidRDefault="00937F5E" w:rsidP="00655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71B63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E71B63">
              <w:rPr>
                <w:b/>
                <w:bCs/>
              </w:rPr>
              <w:t>996</w:t>
            </w:r>
            <w:r>
              <w:rPr>
                <w:b/>
                <w:bCs/>
              </w:rPr>
              <w:t xml:space="preserve"> </w:t>
            </w:r>
            <w:r w:rsidR="00E71B63">
              <w:rPr>
                <w:b/>
                <w:bCs/>
              </w:rPr>
              <w:t>277</w:t>
            </w:r>
            <w:r w:rsidR="007E0390">
              <w:rPr>
                <w:b/>
                <w:bCs/>
              </w:rPr>
              <w:t>,00</w:t>
            </w:r>
          </w:p>
          <w:p w:rsidR="006C3987" w:rsidRPr="000F0BF7" w:rsidRDefault="006C3987" w:rsidP="00655FBA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  <w:rPr>
                <w:b/>
                <w:bCs/>
                <w:color w:val="000000"/>
              </w:rPr>
            </w:pPr>
          </w:p>
          <w:p w:rsidR="000F323D" w:rsidRPr="000F0BF7" w:rsidRDefault="002E530C" w:rsidP="009258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38 999 777,00</w:t>
            </w:r>
          </w:p>
        </w:tc>
      </w:tr>
    </w:tbl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987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3F68" w:rsidRDefault="00DE3F68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D00DB0" w:rsidRDefault="00D00DB0" w:rsidP="00DC18F5">
      <w:pPr>
        <w:pStyle w:val="a5"/>
        <w:spacing w:after="0"/>
      </w:pPr>
    </w:p>
    <w:p w:rsidR="00103E55" w:rsidRPr="00A46960" w:rsidRDefault="00103E55" w:rsidP="00103E55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на 2022 год</w:t>
      </w:r>
    </w:p>
    <w:p w:rsidR="00103E55" w:rsidRPr="00322169" w:rsidRDefault="00103E55" w:rsidP="00103E55">
      <w:pPr>
        <w:pStyle w:val="a5"/>
        <w:spacing w:after="0"/>
        <w:jc w:val="center"/>
        <w:rPr>
          <w:b/>
          <w:bCs/>
        </w:rPr>
      </w:pPr>
    </w:p>
    <w:p w:rsidR="00103E55" w:rsidRPr="00322169" w:rsidRDefault="00103E55" w:rsidP="00103E55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103E55" w:rsidRPr="00322169" w:rsidTr="00963D43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322169" w:rsidRDefault="00103E55" w:rsidP="00963D43">
            <w:pPr>
              <w:jc w:val="center"/>
            </w:pPr>
            <w:r w:rsidRPr="00322169">
              <w:t>Ассигнования на год</w:t>
            </w:r>
          </w:p>
        </w:tc>
      </w:tr>
      <w:tr w:rsidR="00103E55" w:rsidRPr="0005458A" w:rsidTr="00963D4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11 027 691,29</w:t>
            </w:r>
          </w:p>
        </w:tc>
      </w:tr>
      <w:tr w:rsidR="00103E55" w:rsidRPr="0005458A" w:rsidTr="00963D4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Cs/>
              </w:rPr>
            </w:pPr>
            <w:r w:rsidRPr="0005458A">
              <w:rPr>
                <w:bCs/>
              </w:rPr>
              <w:t>1 171 700,00</w:t>
            </w:r>
          </w:p>
          <w:p w:rsidR="00103E55" w:rsidRPr="0005458A" w:rsidRDefault="00103E55" w:rsidP="00963D43">
            <w:pPr>
              <w:jc w:val="center"/>
            </w:pPr>
          </w:p>
        </w:tc>
      </w:tr>
      <w:tr w:rsidR="00103E55" w:rsidRPr="0005458A" w:rsidTr="00963D4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6 527 814,29</w:t>
            </w:r>
          </w:p>
          <w:p w:rsidR="00103E55" w:rsidRPr="0005458A" w:rsidRDefault="00103E55" w:rsidP="00963D43">
            <w:pPr>
              <w:jc w:val="center"/>
              <w:rPr>
                <w:bCs/>
              </w:rPr>
            </w:pPr>
          </w:p>
          <w:p w:rsidR="00103E55" w:rsidRPr="0005458A" w:rsidRDefault="00103E55" w:rsidP="00963D43">
            <w:pPr>
              <w:jc w:val="center"/>
            </w:pPr>
          </w:p>
        </w:tc>
      </w:tr>
      <w:tr w:rsidR="00103E55" w:rsidRPr="0005458A" w:rsidTr="00963D4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Cs/>
              </w:rPr>
            </w:pPr>
            <w:r>
              <w:rPr>
                <w:bCs/>
              </w:rP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F340D3" w:rsidRDefault="00103E55" w:rsidP="00963D43">
            <w:pPr>
              <w:rPr>
                <w:bCs/>
              </w:rPr>
            </w:pPr>
            <w:r w:rsidRPr="00F340D3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</w:pPr>
            <w:r w:rsidRPr="0005458A">
              <w:t>118 000,00</w:t>
            </w:r>
          </w:p>
        </w:tc>
      </w:tr>
      <w:tr w:rsidR="00103E55" w:rsidRPr="0005458A" w:rsidTr="00963D4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Cs/>
              </w:rPr>
            </w:pPr>
            <w:r w:rsidRPr="0005458A">
              <w:rPr>
                <w:bCs/>
              </w:rPr>
              <w:t>91 160,00</w:t>
            </w:r>
          </w:p>
        </w:tc>
      </w:tr>
      <w:tr w:rsidR="00103E55" w:rsidRPr="0005458A" w:rsidTr="00963D4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3 119 017,00</w:t>
            </w:r>
          </w:p>
        </w:tc>
      </w:tr>
      <w:tr w:rsidR="00103E55" w:rsidRPr="0005458A" w:rsidTr="00963D4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178 900,00</w:t>
            </w:r>
          </w:p>
        </w:tc>
      </w:tr>
      <w:tr w:rsidR="00103E55" w:rsidRPr="0005458A" w:rsidTr="00963D4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</w:pPr>
            <w:r w:rsidRPr="0005458A">
              <w:rPr>
                <w:bCs/>
              </w:rPr>
              <w:t>178 900,00</w:t>
            </w:r>
          </w:p>
        </w:tc>
      </w:tr>
      <w:tr w:rsidR="00103E55" w:rsidRPr="0005458A" w:rsidTr="00963D4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132 840,00</w:t>
            </w: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05458A" w:rsidTr="00963D4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Cs/>
              </w:rPr>
            </w:pPr>
            <w:r w:rsidRPr="0005458A">
              <w:rPr>
                <w:bCs/>
              </w:rPr>
              <w:t>132 840,00</w:t>
            </w:r>
          </w:p>
          <w:p w:rsidR="00103E55" w:rsidRPr="0005458A" w:rsidRDefault="00103E55" w:rsidP="00963D43">
            <w:pPr>
              <w:jc w:val="center"/>
              <w:rPr>
                <w:bCs/>
              </w:rPr>
            </w:pPr>
          </w:p>
        </w:tc>
      </w:tr>
      <w:tr w:rsidR="00103E55" w:rsidRPr="0005458A" w:rsidTr="00963D4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1 026 566,00</w:t>
            </w:r>
          </w:p>
        </w:tc>
      </w:tr>
      <w:tr w:rsidR="00103E55" w:rsidRPr="0005458A" w:rsidTr="00963D4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r w:rsidRPr="00322169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Cs/>
              </w:rPr>
            </w:pPr>
            <w:r w:rsidRPr="0005458A">
              <w:rPr>
                <w:bCs/>
              </w:rPr>
              <w:t>1 026 566,00</w:t>
            </w:r>
          </w:p>
        </w:tc>
      </w:tr>
      <w:tr w:rsidR="00103E55" w:rsidRPr="0005458A" w:rsidTr="00963D4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28 3</w:t>
            </w:r>
            <w:r>
              <w:rPr>
                <w:b/>
                <w:bCs/>
              </w:rPr>
              <w:t>34</w:t>
            </w:r>
            <w:r w:rsidRPr="000545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236</w:t>
            </w:r>
            <w:r w:rsidRPr="0005458A">
              <w:rPr>
                <w:b/>
                <w:bCs/>
              </w:rPr>
              <w:t>,</w:t>
            </w:r>
            <w:r>
              <w:rPr>
                <w:b/>
                <w:bCs/>
              </w:rPr>
              <w:t>33</w:t>
            </w:r>
          </w:p>
        </w:tc>
      </w:tr>
      <w:tr w:rsidR="00103E55" w:rsidRPr="0005458A" w:rsidTr="00963D4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Cs/>
              </w:rPr>
            </w:pPr>
            <w:r w:rsidRPr="0005458A">
              <w:rPr>
                <w:bCs/>
              </w:rPr>
              <w:t>272 320,00</w:t>
            </w:r>
          </w:p>
        </w:tc>
      </w:tr>
      <w:tr w:rsidR="00103E55" w:rsidRPr="0005458A" w:rsidTr="00963D4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Cs/>
              </w:rPr>
            </w:pPr>
            <w:r w:rsidRPr="0005458A">
              <w:rPr>
                <w:bCs/>
              </w:rPr>
              <w:t>27 005 393,34</w:t>
            </w:r>
          </w:p>
        </w:tc>
      </w:tr>
      <w:tr w:rsidR="00103E55" w:rsidRPr="0005458A" w:rsidTr="00963D4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Cs/>
              </w:rPr>
            </w:pPr>
            <w:r w:rsidRPr="0005458A">
              <w:rPr>
                <w:bCs/>
              </w:rPr>
              <w:t>1 05</w:t>
            </w:r>
            <w:r>
              <w:rPr>
                <w:bCs/>
              </w:rPr>
              <w:t>6</w:t>
            </w:r>
            <w:r w:rsidRPr="0005458A">
              <w:rPr>
                <w:bCs/>
              </w:rPr>
              <w:t xml:space="preserve"> </w:t>
            </w:r>
            <w:r>
              <w:rPr>
                <w:bCs/>
              </w:rPr>
              <w:t>522</w:t>
            </w:r>
            <w:r w:rsidRPr="0005458A">
              <w:rPr>
                <w:bCs/>
              </w:rPr>
              <w:t>,</w:t>
            </w:r>
            <w:r>
              <w:rPr>
                <w:bCs/>
              </w:rPr>
              <w:t>99</w:t>
            </w:r>
          </w:p>
        </w:tc>
      </w:tr>
      <w:tr w:rsidR="00103E55" w:rsidRPr="0005458A" w:rsidTr="00963D4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6 400,00</w:t>
            </w:r>
          </w:p>
        </w:tc>
      </w:tr>
      <w:tr w:rsidR="00103E55" w:rsidRPr="0005458A" w:rsidTr="00963D4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5651C0" w:rsidRDefault="00103E55" w:rsidP="00963D43">
            <w:pPr>
              <w:rPr>
                <w:bCs/>
              </w:rPr>
            </w:pPr>
            <w:r w:rsidRPr="005651C0">
              <w:rPr>
                <w:bCs/>
              </w:rP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5651C0" w:rsidRDefault="00103E55" w:rsidP="00963D43">
            <w:pPr>
              <w:rPr>
                <w:bCs/>
              </w:rPr>
            </w:pPr>
            <w:r w:rsidRPr="005651C0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Cs/>
              </w:rPr>
            </w:pPr>
            <w:r w:rsidRPr="0005458A">
              <w:rPr>
                <w:bCs/>
              </w:rPr>
              <w:t>6 400,00</w:t>
            </w:r>
          </w:p>
        </w:tc>
      </w:tr>
      <w:tr w:rsidR="00103E55" w:rsidRPr="0005458A" w:rsidTr="00963D4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4 799 714,87</w:t>
            </w:r>
          </w:p>
        </w:tc>
      </w:tr>
      <w:tr w:rsidR="00103E55" w:rsidRPr="0005458A" w:rsidTr="00963D4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4 784 239,87</w:t>
            </w:r>
          </w:p>
        </w:tc>
      </w:tr>
      <w:tr w:rsidR="00103E55" w:rsidRPr="0005458A" w:rsidTr="00963D43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8B1BD7" w:rsidRDefault="00103E55" w:rsidP="00963D43">
            <w:pPr>
              <w:rPr>
                <w:bCs/>
              </w:rPr>
            </w:pPr>
            <w:r w:rsidRPr="008B1BD7">
              <w:rPr>
                <w:bCs/>
              </w:rPr>
              <w:t>0804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8B1BD7" w:rsidRDefault="00103E55" w:rsidP="00963D43">
            <w:pPr>
              <w:rPr>
                <w:bCs/>
              </w:rPr>
            </w:pPr>
            <w:r w:rsidRPr="008B1BD7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Cs/>
              </w:rPr>
            </w:pPr>
            <w:r w:rsidRPr="0005458A">
              <w:t>15 475,00</w:t>
            </w:r>
          </w:p>
        </w:tc>
      </w:tr>
      <w:tr w:rsidR="00103E55" w:rsidRPr="0005458A" w:rsidTr="00963D43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596 719,00</w:t>
            </w:r>
          </w:p>
        </w:tc>
      </w:tr>
      <w:tr w:rsidR="00103E55" w:rsidRPr="0005458A" w:rsidTr="00963D43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Cs/>
              </w:rPr>
            </w:pPr>
            <w:r w:rsidRPr="00580F2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596 569,00</w:t>
            </w:r>
          </w:p>
        </w:tc>
      </w:tr>
      <w:tr w:rsidR="00103E55" w:rsidRPr="0005458A" w:rsidTr="00963D43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Cs/>
              </w:rPr>
            </w:pPr>
            <w:r w:rsidRPr="00322169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Cs/>
              </w:rPr>
            </w:pPr>
            <w:r w:rsidRPr="00322169"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Cs/>
              </w:rPr>
            </w:pPr>
            <w:r w:rsidRPr="0005458A">
              <w:rPr>
                <w:bCs/>
              </w:rPr>
              <w:t>150,00</w:t>
            </w:r>
          </w:p>
        </w:tc>
      </w:tr>
      <w:tr w:rsidR="00103E55" w:rsidRPr="0005458A" w:rsidTr="00963D43">
        <w:trPr>
          <w:trHeight w:val="22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398 037,00</w:t>
            </w:r>
          </w:p>
        </w:tc>
      </w:tr>
      <w:tr w:rsidR="00103E55" w:rsidRPr="0005458A" w:rsidTr="00963D4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398 037,00</w:t>
            </w:r>
          </w:p>
        </w:tc>
      </w:tr>
      <w:tr w:rsidR="00103E55" w:rsidRPr="0005458A" w:rsidTr="00963D43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 xml:space="preserve">46 </w:t>
            </w:r>
            <w:r>
              <w:rPr>
                <w:b/>
                <w:bCs/>
              </w:rPr>
              <w:t>501</w:t>
            </w:r>
            <w:r w:rsidRPr="000545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104</w:t>
            </w:r>
            <w:r w:rsidRPr="0005458A">
              <w:rPr>
                <w:b/>
                <w:bCs/>
              </w:rPr>
              <w:t>,</w:t>
            </w:r>
            <w:r>
              <w:rPr>
                <w:b/>
                <w:bCs/>
              </w:rPr>
              <w:t>49</w:t>
            </w:r>
          </w:p>
        </w:tc>
      </w:tr>
    </w:tbl>
    <w:p w:rsidR="00512FB4" w:rsidRDefault="00512FB4" w:rsidP="00512FB4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AF5E82" w:rsidRDefault="00AF5E82" w:rsidP="002D0695"/>
    <w:p w:rsidR="008574B6" w:rsidRDefault="008574B6" w:rsidP="002D0695"/>
    <w:p w:rsidR="00AF5E82" w:rsidRDefault="00AF5E82" w:rsidP="002D0695"/>
    <w:p w:rsidR="003F29A0" w:rsidRDefault="003F29A0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2301E3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00F74" w:rsidRDefault="002301E3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4F4512" w:rsidRDefault="001651FE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A46960" w:rsidRPr="00A46960" w:rsidRDefault="004F4512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1651FE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сельского поселения от  28.12.2021 № 189.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</w:t>
      </w:r>
      <w:r w:rsidRPr="00F967C9">
        <w:rPr>
          <w:b/>
          <w:bCs/>
          <w:sz w:val="24"/>
          <w:szCs w:val="24"/>
        </w:rPr>
        <w:t xml:space="preserve">поселение </w:t>
      </w:r>
    </w:p>
    <w:p w:rsidR="00F967C9" w:rsidRP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F967C9">
        <w:rPr>
          <w:b/>
          <w:bCs/>
          <w:sz w:val="24"/>
          <w:szCs w:val="24"/>
        </w:rPr>
        <w:t>на 202</w:t>
      </w:r>
      <w:r w:rsidR="00F340D3">
        <w:rPr>
          <w:b/>
          <w:bCs/>
          <w:sz w:val="24"/>
          <w:szCs w:val="24"/>
        </w:rPr>
        <w:t>3</w:t>
      </w:r>
      <w:r w:rsidRPr="00F967C9">
        <w:rPr>
          <w:b/>
          <w:bCs/>
          <w:sz w:val="24"/>
          <w:szCs w:val="24"/>
        </w:rPr>
        <w:t xml:space="preserve"> и 202</w:t>
      </w:r>
      <w:r w:rsidR="00F340D3">
        <w:rPr>
          <w:b/>
          <w:bCs/>
          <w:sz w:val="24"/>
          <w:szCs w:val="24"/>
        </w:rPr>
        <w:t>4</w:t>
      </w:r>
      <w:r w:rsidRPr="00F967C9">
        <w:rPr>
          <w:b/>
          <w:bCs/>
          <w:sz w:val="24"/>
          <w:szCs w:val="24"/>
        </w:rPr>
        <w:t xml:space="preserve"> годов</w:t>
      </w:r>
    </w:p>
    <w:p w:rsidR="00F967C9" w:rsidRPr="001879BE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1"/>
        <w:gridCol w:w="5765"/>
        <w:gridCol w:w="1908"/>
        <w:gridCol w:w="1908"/>
      </w:tblGrid>
      <w:tr w:rsidR="00F967C9" w:rsidTr="00892B3C">
        <w:trPr>
          <w:trHeight w:val="401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Наименование КФСР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F340D3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F340D3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F340D3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F340D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8 088 470,00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8 432 795,00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892B3C">
            <w:pPr>
              <w:jc w:val="center"/>
            </w:pPr>
            <w:r w:rsidRPr="00EF4B64">
              <w:t>1 171 700,00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E235E2">
            <w:pPr>
              <w:jc w:val="center"/>
            </w:pPr>
            <w:r w:rsidRPr="00EF4B64">
              <w:t>1 171 700,00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</w:rPr>
            </w:pPr>
          </w:p>
          <w:p w:rsidR="004F4512" w:rsidRDefault="004F4512" w:rsidP="004F4512">
            <w:pPr>
              <w:jc w:val="center"/>
              <w:rPr>
                <w:b/>
              </w:rPr>
            </w:pPr>
          </w:p>
          <w:p w:rsidR="004F4512" w:rsidRPr="00D32013" w:rsidRDefault="004F4512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</w:rPr>
            </w:pPr>
          </w:p>
          <w:p w:rsidR="004F4512" w:rsidRDefault="004F4512" w:rsidP="004F4512">
            <w:pPr>
              <w:jc w:val="center"/>
              <w:rPr>
                <w:b/>
              </w:rPr>
            </w:pPr>
          </w:p>
          <w:p w:rsidR="004F4512" w:rsidRPr="00D32013" w:rsidRDefault="004F4512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2A0608" w:rsidRDefault="004F4512" w:rsidP="00892B3C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Резервные фонды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883DA0" w:rsidRDefault="004F4512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883DA0" w:rsidRDefault="004F4512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2A0608" w:rsidRDefault="004F4512" w:rsidP="00892B3C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Мобилизационная и вневойсковая подготовка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183 800,00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187 200,00</w:t>
            </w:r>
          </w:p>
        </w:tc>
      </w:tr>
      <w:tr w:rsidR="002463F8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Default="002463F8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Pr="00526F34" w:rsidRDefault="002463F8" w:rsidP="00892B3C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Default="002463F8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Default="002463F8" w:rsidP="00E23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</w:tr>
      <w:tr w:rsidR="002463F8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Pr="00CB4425" w:rsidRDefault="002463F8" w:rsidP="004B39D4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Pr="005E6014" w:rsidRDefault="002463F8" w:rsidP="00892B3C">
            <w:pPr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Pr="005E6014" w:rsidRDefault="002463F8" w:rsidP="00892B3C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Pr="005E6014" w:rsidRDefault="002463F8" w:rsidP="00E235E2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28314E" w:rsidRDefault="004F4512" w:rsidP="00892B3C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897A0F" w:rsidRDefault="004F4512" w:rsidP="00892B3C">
            <w:r w:rsidRPr="00897A0F">
              <w:t>Дорожное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25 990 030,00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25 645 805,00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Жилищное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272 000,00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272 000,00</w:t>
            </w:r>
          </w:p>
        </w:tc>
      </w:tr>
      <w:tr w:rsidR="002463F8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Default="002463F8" w:rsidP="00892B3C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Default="002463F8" w:rsidP="00892B3C">
            <w:r>
              <w:t>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Pr="002463F8" w:rsidRDefault="002463F8" w:rsidP="002968D2">
            <w:pPr>
              <w:jc w:val="center"/>
              <w:rPr>
                <w:bCs/>
              </w:rPr>
            </w:pPr>
            <w:r w:rsidRPr="002463F8">
              <w:t>24 280 000,00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Pr="002463F8" w:rsidRDefault="002463F8" w:rsidP="002968D2">
            <w:pPr>
              <w:jc w:val="center"/>
              <w:rPr>
                <w:bCs/>
              </w:rPr>
            </w:pPr>
            <w:r w:rsidRPr="002463F8">
              <w:t>24 280 000,00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Благоустройство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t>1 438 030,00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1 093 805,00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3 240 525,00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3 240 525,00</w:t>
            </w:r>
          </w:p>
        </w:tc>
      </w:tr>
      <w:tr w:rsidR="004F4512" w:rsidTr="002463F8">
        <w:trPr>
          <w:trHeight w:val="5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</w:p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AA7C66" w:rsidRDefault="004F4512" w:rsidP="00892B3C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883DA0" w:rsidRDefault="004F4512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883DA0" w:rsidRDefault="004F4512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Физическая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396 452,00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396 452,00</w:t>
            </w:r>
          </w:p>
        </w:tc>
      </w:tr>
      <w:tr w:rsidR="004F4512" w:rsidTr="00892B3C">
        <w:trPr>
          <w:trHeight w:val="279"/>
        </w:trPr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</w:p>
          <w:p w:rsidR="004F4512" w:rsidRPr="008C19FC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512" w:rsidRPr="000F0BF7" w:rsidRDefault="004F4512" w:rsidP="004F4512">
            <w:pPr>
              <w:jc w:val="center"/>
              <w:rPr>
                <w:b/>
                <w:bCs/>
                <w:color w:val="000000"/>
              </w:rPr>
            </w:pPr>
          </w:p>
          <w:p w:rsidR="004F4512" w:rsidRPr="000F0BF7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  <w:color w:val="000000"/>
              </w:rPr>
            </w:pPr>
          </w:p>
          <w:p w:rsidR="004F4512" w:rsidRPr="000F0BF7" w:rsidRDefault="004F4512" w:rsidP="004F45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38 999 777,00</w:t>
            </w:r>
          </w:p>
        </w:tc>
      </w:tr>
    </w:tbl>
    <w:p w:rsidR="000C0BDA" w:rsidRDefault="000C0BDA" w:rsidP="000C0BD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F4512" w:rsidRDefault="004F4512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A46960" w:rsidRDefault="00F967C9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F967C9" w:rsidRPr="0042450D" w:rsidRDefault="00F967C9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03E55" w:rsidRPr="008C10B5" w:rsidRDefault="00103E55" w:rsidP="00103E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103E55" w:rsidRPr="008C10B5" w:rsidRDefault="00103E55" w:rsidP="00103E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целевым статьям, подгруппам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103E55" w:rsidRPr="00322169" w:rsidRDefault="00103E55" w:rsidP="00103E5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4D2B3F" w:rsidRDefault="00103E55" w:rsidP="0096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5 837 873,89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</w:rPr>
            </w:pPr>
          </w:p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941 574,00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941 574,00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</w:rPr>
            </w:pPr>
          </w:p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941 574,00</w:t>
            </w: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</w:rPr>
            </w:pPr>
          </w:p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941 574,00</w:t>
            </w: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</w:p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</w:p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</w:p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871 500,00</w:t>
            </w:r>
          </w:p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03E55" w:rsidRPr="00580F26" w:rsidRDefault="00103E55" w:rsidP="00963D43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103E55" w:rsidRPr="00D92F85" w:rsidRDefault="00103E55" w:rsidP="00963D43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871 500,00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</w:p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</w:p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70 074,00</w:t>
            </w: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03E55" w:rsidRPr="00322169" w:rsidRDefault="00103E55" w:rsidP="00963D43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70 074,00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580F26">
              <w:rPr>
                <w:b/>
                <w:bCs/>
              </w:rPr>
              <w:t>Каргасокский</w:t>
            </w:r>
            <w:proofErr w:type="spellEnd"/>
            <w:r w:rsidRPr="00580F26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596 569,00</w:t>
            </w: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</w:t>
            </w:r>
            <w:r>
              <w:rPr>
                <w:b/>
                <w:bCs/>
              </w:rPr>
              <w:t>4</w:t>
            </w:r>
            <w:r w:rsidRPr="00580F26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596 569,00</w:t>
            </w: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80 00000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596 569,00</w:t>
            </w: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proofErr w:type="gramStart"/>
            <w:r w:rsidRPr="00580F26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580F26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80F26">
              <w:rPr>
                <w:b/>
                <w:bCs/>
              </w:rPr>
              <w:t>.</w:t>
            </w:r>
            <w:proofErr w:type="gramEnd"/>
            <w:r w:rsidRPr="00580F26">
              <w:rPr>
                <w:b/>
                <w:bCs/>
              </w:rPr>
              <w:t xml:space="preserve"> (</w:t>
            </w:r>
            <w:proofErr w:type="gramStart"/>
            <w:r w:rsidRPr="00580F26">
              <w:rPr>
                <w:b/>
                <w:bCs/>
              </w:rPr>
              <w:t>р</w:t>
            </w:r>
            <w:proofErr w:type="gramEnd"/>
            <w:r w:rsidRPr="00580F26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80 40710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596 569,00</w:t>
            </w: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580F26" w:rsidRDefault="00103E55" w:rsidP="00963D4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03E55" w:rsidRPr="00580F26" w:rsidRDefault="00103E55" w:rsidP="00963D43">
            <w:pPr>
              <w:rPr>
                <w:bCs/>
              </w:rPr>
            </w:pPr>
          </w:p>
          <w:p w:rsidR="00103E55" w:rsidRPr="00580F26" w:rsidRDefault="00103E55" w:rsidP="00963D43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850" w:type="dxa"/>
          </w:tcPr>
          <w:p w:rsidR="00103E55" w:rsidRPr="009A4431" w:rsidRDefault="00103E55" w:rsidP="00963D43">
            <w:pPr>
              <w:jc w:val="center"/>
              <w:rPr>
                <w:bCs/>
              </w:rPr>
            </w:pPr>
          </w:p>
          <w:p w:rsidR="00103E55" w:rsidRPr="009A4431" w:rsidRDefault="00103E55" w:rsidP="00963D43">
            <w:pPr>
              <w:jc w:val="center"/>
              <w:rPr>
                <w:bCs/>
              </w:rPr>
            </w:pPr>
            <w:r w:rsidRPr="009A443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540 854,00</w:t>
            </w: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>
              <w:t>Социальные выплаты</w:t>
            </w:r>
            <w:r w:rsidRPr="00580F26">
              <w:t xml:space="preserve"> граждан</w:t>
            </w:r>
            <w:r>
              <w:t>ам, кроме публичных нормативных социальных выплат</w:t>
            </w:r>
          </w:p>
        </w:tc>
        <w:tc>
          <w:tcPr>
            <w:tcW w:w="1560" w:type="dxa"/>
          </w:tcPr>
          <w:p w:rsidR="00103E55" w:rsidRPr="00580F26" w:rsidRDefault="00103E55" w:rsidP="00963D43">
            <w:pPr>
              <w:rPr>
                <w:bCs/>
              </w:rPr>
            </w:pPr>
          </w:p>
          <w:p w:rsidR="00103E55" w:rsidRPr="00580F26" w:rsidRDefault="00103E55" w:rsidP="00963D43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850" w:type="dxa"/>
          </w:tcPr>
          <w:p w:rsidR="00103E55" w:rsidRPr="009A4431" w:rsidRDefault="00103E55" w:rsidP="00963D43">
            <w:pPr>
              <w:rPr>
                <w:bCs/>
              </w:rPr>
            </w:pPr>
          </w:p>
          <w:p w:rsidR="00103E55" w:rsidRPr="009A4431" w:rsidRDefault="00103E55" w:rsidP="00963D43">
            <w:pPr>
              <w:jc w:val="center"/>
              <w:rPr>
                <w:bCs/>
              </w:rPr>
            </w:pPr>
            <w:r w:rsidRPr="009A4431">
              <w:rPr>
                <w:bCs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55 715,00</w:t>
            </w: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</w:rPr>
            </w:pPr>
          </w:p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371 284,00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371 284,00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371 284,00</w:t>
            </w:r>
          </w:p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349 913,00</w:t>
            </w:r>
          </w:p>
          <w:p w:rsidR="00103E55" w:rsidRPr="0005458A" w:rsidRDefault="00103E55" w:rsidP="00963D43">
            <w:pPr>
              <w:jc w:val="center"/>
              <w:outlineLvl w:val="0"/>
              <w:rPr>
                <w:bCs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21 371,00</w:t>
            </w:r>
          </w:p>
          <w:p w:rsidR="00103E55" w:rsidRPr="0005458A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0C5BC9">
              <w:rPr>
                <w:b/>
                <w:iCs/>
                <w:color w:val="000000"/>
              </w:rPr>
              <w:t xml:space="preserve">«Повышение </w:t>
            </w:r>
            <w:proofErr w:type="spellStart"/>
            <w:r w:rsidRPr="000C5BC9">
              <w:rPr>
                <w:b/>
                <w:iCs/>
                <w:color w:val="000000"/>
              </w:rPr>
              <w:t>энергоэффективности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в муниципальном образовании "</w:t>
            </w:r>
            <w:proofErr w:type="spellStart"/>
            <w:r w:rsidRPr="000C5BC9">
              <w:rPr>
                <w:b/>
                <w:iCs/>
                <w:color w:val="000000"/>
              </w:rPr>
              <w:t>Каргасокский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район"»</w:t>
            </w:r>
          </w:p>
        </w:tc>
        <w:tc>
          <w:tcPr>
            <w:tcW w:w="1560" w:type="dxa"/>
          </w:tcPr>
          <w:p w:rsidR="00103E55" w:rsidRPr="000C5BC9" w:rsidRDefault="00103E55" w:rsidP="00963D43">
            <w:pPr>
              <w:rPr>
                <w:b/>
              </w:rPr>
            </w:pPr>
          </w:p>
          <w:p w:rsidR="00103E55" w:rsidRPr="000C5BC9" w:rsidRDefault="00103E55" w:rsidP="00963D43">
            <w:pPr>
              <w:rPr>
                <w:b/>
              </w:rPr>
            </w:pPr>
          </w:p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</w:rPr>
              <w:t>06 0 00 00000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</w:p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2 722 980,89</w:t>
            </w:r>
          </w:p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Подпрограмма "Развитие и модернизация коммунальной инфраструктуры"</w:t>
            </w:r>
          </w:p>
        </w:tc>
        <w:tc>
          <w:tcPr>
            <w:tcW w:w="1560" w:type="dxa"/>
          </w:tcPr>
          <w:p w:rsidR="00103E55" w:rsidRPr="000C5BC9" w:rsidRDefault="00103E55" w:rsidP="00963D43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06 1 00 00000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2 722 980,89</w:t>
            </w:r>
          </w:p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Основное мероприятие "Подготовка объектов жилищно-коммунального комплекса к безаварийному прохождению отопительного сезона"</w:t>
            </w:r>
          </w:p>
        </w:tc>
        <w:tc>
          <w:tcPr>
            <w:tcW w:w="1560" w:type="dxa"/>
          </w:tcPr>
          <w:p w:rsidR="00103E55" w:rsidRPr="000C5BC9" w:rsidRDefault="00103E55" w:rsidP="00963D43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06 1 80 00000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2 722 980,89</w:t>
            </w:r>
          </w:p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560" w:type="dxa"/>
          </w:tcPr>
          <w:p w:rsidR="00103E55" w:rsidRPr="000C5BC9" w:rsidRDefault="00103E55" w:rsidP="00963D43">
            <w:pPr>
              <w:outlineLvl w:val="0"/>
              <w:rPr>
                <w:b/>
              </w:rPr>
            </w:pPr>
            <w:r>
              <w:rPr>
                <w:b/>
              </w:rPr>
              <w:t>06 1 80 0Р7</w:t>
            </w:r>
            <w:r w:rsidRPr="000C5BC9">
              <w:rPr>
                <w:b/>
              </w:rPr>
              <w:t>10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1 303 980,89</w:t>
            </w:r>
          </w:p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03E55" w:rsidRPr="00E404F2" w:rsidRDefault="00103E55" w:rsidP="00963D43">
            <w:pPr>
              <w:outlineLvl w:val="0"/>
            </w:pPr>
            <w:r w:rsidRPr="00E404F2">
              <w:t>06 1 80 0Р710</w:t>
            </w:r>
          </w:p>
        </w:tc>
        <w:tc>
          <w:tcPr>
            <w:tcW w:w="850" w:type="dxa"/>
          </w:tcPr>
          <w:p w:rsidR="00103E55" w:rsidRPr="00347D51" w:rsidRDefault="00103E55" w:rsidP="00963D43">
            <w:pPr>
              <w:jc w:val="center"/>
              <w:rPr>
                <w:bCs/>
              </w:rPr>
            </w:pPr>
            <w:r w:rsidRPr="00347D5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1 303 980,89</w:t>
            </w:r>
          </w:p>
          <w:p w:rsidR="00103E55" w:rsidRPr="0005458A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60" w:type="dxa"/>
          </w:tcPr>
          <w:p w:rsidR="00103E55" w:rsidRPr="000C5BC9" w:rsidRDefault="00103E55" w:rsidP="00963D43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06 1 80 40910</w:t>
            </w:r>
          </w:p>
        </w:tc>
        <w:tc>
          <w:tcPr>
            <w:tcW w:w="850" w:type="dxa"/>
          </w:tcPr>
          <w:p w:rsidR="00103E55" w:rsidRPr="00347D51" w:rsidRDefault="00103E55" w:rsidP="00963D43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</w:p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1 419 000,00</w:t>
            </w:r>
          </w:p>
          <w:p w:rsidR="00103E55" w:rsidRPr="0005458A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03E55" w:rsidRPr="000C5BC9" w:rsidRDefault="00103E55" w:rsidP="00963D43">
            <w:pPr>
              <w:outlineLvl w:val="0"/>
            </w:pPr>
            <w:r w:rsidRPr="000C5BC9">
              <w:t>06 1 80 40910</w:t>
            </w:r>
          </w:p>
        </w:tc>
        <w:tc>
          <w:tcPr>
            <w:tcW w:w="850" w:type="dxa"/>
          </w:tcPr>
          <w:p w:rsidR="00103E55" w:rsidRPr="00347D51" w:rsidRDefault="00103E55" w:rsidP="00963D43">
            <w:pPr>
              <w:jc w:val="center"/>
              <w:rPr>
                <w:bCs/>
              </w:rPr>
            </w:pPr>
            <w:r w:rsidRPr="00347D5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1 419 000,00</w:t>
            </w:r>
          </w:p>
          <w:p w:rsidR="00103E55" w:rsidRPr="0005458A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747 700,00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</w:rPr>
              <w:t>568 800,00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</w:rPr>
            </w:pPr>
            <w:r w:rsidRPr="0005458A">
              <w:rPr>
                <w:b/>
              </w:rPr>
              <w:t>568 800,00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568 800,00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03E55" w:rsidRPr="00322169" w:rsidRDefault="00103E55" w:rsidP="00963D43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568 800,00</w:t>
            </w:r>
          </w:p>
          <w:p w:rsidR="00103E55" w:rsidRPr="0005458A" w:rsidRDefault="00103E55" w:rsidP="00963D43">
            <w:pPr>
              <w:jc w:val="center"/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178 900,00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178 900,00</w:t>
            </w: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103E55" w:rsidRPr="00E43B65" w:rsidRDefault="00103E55" w:rsidP="00963D43">
            <w:pPr>
              <w:rPr>
                <w:b/>
              </w:rPr>
            </w:pPr>
          </w:p>
          <w:p w:rsidR="00103E55" w:rsidRPr="00E43B65" w:rsidRDefault="00103E55" w:rsidP="00963D43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178 900,00</w:t>
            </w: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103E55" w:rsidRPr="00322169" w:rsidRDefault="00103E55" w:rsidP="00963D43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173 614,00</w:t>
            </w:r>
          </w:p>
          <w:p w:rsidR="00103E55" w:rsidRPr="0005458A" w:rsidRDefault="00103E55" w:rsidP="00963D43">
            <w:pPr>
              <w:jc w:val="center"/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03E55" w:rsidRPr="00322169" w:rsidRDefault="00103E55" w:rsidP="00963D43"/>
          <w:p w:rsidR="00103E55" w:rsidRPr="00322169" w:rsidRDefault="00103E55" w:rsidP="00963D43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5 286,00</w:t>
            </w:r>
          </w:p>
          <w:p w:rsidR="00103E55" w:rsidRPr="0005458A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457 766,00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Cs/>
              </w:rPr>
            </w:pPr>
          </w:p>
          <w:p w:rsidR="00103E55" w:rsidRPr="00322169" w:rsidRDefault="00103E55" w:rsidP="00963D43">
            <w:pPr>
              <w:rPr>
                <w:bCs/>
              </w:rPr>
            </w:pPr>
          </w:p>
          <w:p w:rsidR="00103E55" w:rsidRPr="00322169" w:rsidRDefault="00103E55" w:rsidP="00963D43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Cs/>
              </w:rPr>
            </w:pPr>
            <w:r w:rsidRPr="0005458A">
              <w:rPr>
                <w:bCs/>
              </w:rPr>
              <w:t>457 766,00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Cs/>
              </w:rPr>
            </w:pPr>
            <w:r w:rsidRPr="0005458A">
              <w:rPr>
                <w:bCs/>
              </w:rPr>
              <w:t>457 766,00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40 6</w:t>
            </w:r>
            <w:r>
              <w:rPr>
                <w:b/>
                <w:bCs/>
              </w:rPr>
              <w:t>63</w:t>
            </w:r>
            <w:r w:rsidRPr="000545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230</w:t>
            </w:r>
            <w:r w:rsidRPr="0005458A">
              <w:rPr>
                <w:b/>
                <w:bCs/>
              </w:rPr>
              <w:t>,</w:t>
            </w:r>
            <w:r>
              <w:rPr>
                <w:b/>
                <w:bCs/>
              </w:rPr>
              <w:t>60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9C6A8E" w:rsidRDefault="00103E55" w:rsidP="00963D43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Резервные средства на решение вопросов местного значения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</w:t>
            </w:r>
            <w:r>
              <w:rPr>
                <w:b/>
                <w:bCs/>
              </w:rPr>
              <w:t>113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1 800 000,00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103E55" w:rsidRPr="009C6A8E" w:rsidRDefault="00103E55" w:rsidP="00963D43">
            <w:pPr>
              <w:rPr>
                <w:bCs/>
              </w:rPr>
            </w:pPr>
            <w:r w:rsidRPr="009C6A8E">
              <w:rPr>
                <w:bCs/>
              </w:rPr>
              <w:t>99 0 00 00113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Cs/>
              </w:rPr>
            </w:pPr>
            <w:r w:rsidRPr="0005458A">
              <w:rPr>
                <w:bCs/>
              </w:rPr>
              <w:t>1 800 000,00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</w:rPr>
            </w:pPr>
            <w:r w:rsidRPr="0005458A">
              <w:rPr>
                <w:b/>
                <w:bCs/>
              </w:rPr>
              <w:t>91 160,00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103E55" w:rsidRPr="00322169" w:rsidRDefault="00103E55" w:rsidP="00963D43">
            <w:r w:rsidRPr="00322169">
              <w:t>99 0 00 00705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</w:pPr>
            <w:r w:rsidRPr="0005458A">
              <w:rPr>
                <w:bCs/>
              </w:rPr>
              <w:t>91 160,00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На организацию временных рабочих мест</w:t>
            </w:r>
            <w:r>
              <w:rPr>
                <w:b/>
                <w:bCs/>
              </w:rPr>
              <w:t>,</w:t>
            </w:r>
            <w:r w:rsidRPr="00580F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проведение </w:t>
            </w:r>
            <w:r>
              <w:rPr>
                <w:b/>
                <w:bCs/>
              </w:rPr>
              <w:lastRenderedPageBreak/>
              <w:t>оплачиваемых общественных работ</w:t>
            </w:r>
          </w:p>
        </w:tc>
        <w:tc>
          <w:tcPr>
            <w:tcW w:w="1560" w:type="dxa"/>
          </w:tcPr>
          <w:p w:rsidR="00103E55" w:rsidRPr="00580F26" w:rsidRDefault="00103E55" w:rsidP="00963D43">
            <w:pPr>
              <w:rPr>
                <w:b/>
              </w:rPr>
            </w:pPr>
            <w:r w:rsidRPr="00580F26">
              <w:rPr>
                <w:b/>
              </w:rPr>
              <w:lastRenderedPageBreak/>
              <w:t>99 0 000 0904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88 803,23</w:t>
            </w:r>
          </w:p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03E55" w:rsidRPr="00580F26" w:rsidRDefault="00103E55" w:rsidP="00963D43">
            <w:r w:rsidRPr="00580F26">
              <w:t>99 0 000 0904</w:t>
            </w:r>
          </w:p>
        </w:tc>
        <w:tc>
          <w:tcPr>
            <w:tcW w:w="850" w:type="dxa"/>
          </w:tcPr>
          <w:p w:rsidR="00103E55" w:rsidRPr="00484C0F" w:rsidRDefault="00103E55" w:rsidP="00963D43">
            <w:pPr>
              <w:jc w:val="center"/>
              <w:rPr>
                <w:bCs/>
              </w:rPr>
            </w:pPr>
            <w:r w:rsidRPr="00484C0F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8F4281">
              <w:t>88 803,23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103E55" w:rsidRPr="00580F26" w:rsidRDefault="00103E55" w:rsidP="00963D43">
            <w:pPr>
              <w:outlineLvl w:val="0"/>
              <w:rPr>
                <w:b/>
              </w:rPr>
            </w:pPr>
            <w:r w:rsidRPr="00580F26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00935</w:t>
            </w: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15 475,00</w:t>
            </w: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03E55" w:rsidRPr="00580F26" w:rsidRDefault="00103E55" w:rsidP="00963D43">
            <w:pPr>
              <w:outlineLvl w:val="0"/>
            </w:pPr>
            <w:r w:rsidRPr="00580F26">
              <w:t>99</w:t>
            </w:r>
            <w:r>
              <w:t xml:space="preserve"> </w:t>
            </w:r>
            <w:r w:rsidRPr="00580F26">
              <w:t>0</w:t>
            </w:r>
            <w:r>
              <w:t xml:space="preserve"> </w:t>
            </w:r>
            <w:r w:rsidRPr="00580F26">
              <w:t>00</w:t>
            </w:r>
            <w:r>
              <w:t xml:space="preserve"> </w:t>
            </w:r>
            <w:r w:rsidRPr="00580F26">
              <w:t>00935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15 475,00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</w:rPr>
            </w:pPr>
            <w:r w:rsidRPr="0005458A">
              <w:rPr>
                <w:b/>
              </w:rPr>
              <w:t>16 694,00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i/>
                <w:i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103E55" w:rsidRPr="00322169" w:rsidRDefault="00103E55" w:rsidP="00963D43">
            <w:r w:rsidRPr="00322169">
              <w:t>99 0 00 00950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</w:pPr>
            <w:r w:rsidRPr="0005458A">
              <w:t>16 694,00</w:t>
            </w:r>
          </w:p>
        </w:tc>
      </w:tr>
      <w:tr w:rsidR="00103E55" w:rsidRPr="00322169" w:rsidTr="00963D43">
        <w:tc>
          <w:tcPr>
            <w:tcW w:w="5884" w:type="dxa"/>
            <w:vAlign w:val="bottom"/>
          </w:tcPr>
          <w:p w:rsidR="00103E55" w:rsidRDefault="00103E55" w:rsidP="00963D43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560" w:type="dxa"/>
            <w:vAlign w:val="bottom"/>
          </w:tcPr>
          <w:p w:rsidR="00103E55" w:rsidRDefault="00103E55" w:rsidP="00963D43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  <w:vAlign w:val="bottom"/>
          </w:tcPr>
          <w:p w:rsidR="00103E55" w:rsidRDefault="00103E55" w:rsidP="00963D43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</w:rPr>
            </w:pPr>
            <w:r w:rsidRPr="0005458A">
              <w:rPr>
                <w:b/>
              </w:rPr>
              <w:t>118 000,00</w:t>
            </w:r>
          </w:p>
        </w:tc>
      </w:tr>
      <w:tr w:rsidR="00103E55" w:rsidRPr="00322169" w:rsidTr="00963D43">
        <w:tc>
          <w:tcPr>
            <w:tcW w:w="5884" w:type="dxa"/>
            <w:vAlign w:val="bottom"/>
          </w:tcPr>
          <w:p w:rsidR="00103E55" w:rsidRDefault="00103E55" w:rsidP="00963D43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560" w:type="dxa"/>
            <w:vAlign w:val="bottom"/>
          </w:tcPr>
          <w:p w:rsidR="00103E55" w:rsidRPr="00C83689" w:rsidRDefault="00103E55" w:rsidP="00963D43">
            <w:pPr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850" w:type="dxa"/>
            <w:vAlign w:val="bottom"/>
          </w:tcPr>
          <w:p w:rsidR="00103E55" w:rsidRPr="00C83689" w:rsidRDefault="00103E55" w:rsidP="00963D43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</w:pPr>
            <w:r w:rsidRPr="0005458A">
              <w:t>118 000,00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92 840,00</w:t>
            </w: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03E55" w:rsidRPr="00322169" w:rsidRDefault="00103E55" w:rsidP="00963D43">
            <w:r w:rsidRPr="00322169">
              <w:t>99 0 00 02181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92 840,00</w:t>
            </w:r>
          </w:p>
          <w:p w:rsidR="00103E55" w:rsidRPr="0005458A" w:rsidRDefault="00103E55" w:rsidP="00963D43">
            <w:pPr>
              <w:jc w:val="center"/>
              <w:rPr>
                <w:bCs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192 000,00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03E55" w:rsidRPr="00322169" w:rsidRDefault="00103E55" w:rsidP="00963D43">
            <w:r w:rsidRPr="00322169">
              <w:t>99 0 00 03902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</w:pPr>
            <w:r w:rsidRPr="0005458A">
              <w:t>192 000,00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80 320,00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103E55" w:rsidRPr="00322169" w:rsidRDefault="00103E55" w:rsidP="00963D43">
            <w:r w:rsidRPr="00322169">
              <w:t>99 0 00 03903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80 320,00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157 900,00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03E55" w:rsidRPr="00322169" w:rsidRDefault="00103E55" w:rsidP="00963D43">
            <w:r w:rsidRPr="00322169">
              <w:t>99 0 00 03915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157 900,00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3 842 815,87</w:t>
            </w:r>
          </w:p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03E55" w:rsidRPr="00322169" w:rsidRDefault="00103E55" w:rsidP="00963D43">
            <w:r w:rsidRPr="00322169">
              <w:t>99 0 00 04409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2 300 150,00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03E55" w:rsidRPr="00322169" w:rsidRDefault="00103E55" w:rsidP="00963D43">
            <w:r w:rsidRPr="00322169">
              <w:t>99 0 00 04409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1 459 065,87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83 600,00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354 678,00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03E55" w:rsidRPr="00322169" w:rsidRDefault="00103E55" w:rsidP="00963D43">
            <w:r w:rsidRPr="00322169">
              <w:t>99 0 00 06001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354 678,00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3 000,00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3 000,00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61</w:t>
            </w:r>
            <w:r>
              <w:rPr>
                <w:b/>
              </w:rPr>
              <w:t>0</w:t>
            </w:r>
            <w:r w:rsidRPr="0005458A">
              <w:rPr>
                <w:b/>
              </w:rPr>
              <w:t xml:space="preserve"> 0</w:t>
            </w:r>
            <w:r>
              <w:rPr>
                <w:b/>
              </w:rPr>
              <w:t>41</w:t>
            </w:r>
            <w:r w:rsidRPr="0005458A">
              <w:rPr>
                <w:b/>
              </w:rPr>
              <w:t>,</w:t>
            </w:r>
            <w:r>
              <w:rPr>
                <w:b/>
              </w:rPr>
              <w:t>7</w:t>
            </w:r>
            <w:r w:rsidRPr="0005458A">
              <w:rPr>
                <w:b/>
              </w:rPr>
              <w:t>6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03E55" w:rsidRPr="00322169" w:rsidRDefault="00103E55" w:rsidP="00963D43">
            <w:r w:rsidRPr="00322169">
              <w:t>99 0 00 06005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45 877,43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03E55" w:rsidRPr="00322169" w:rsidRDefault="00103E55" w:rsidP="00963D43">
            <w:r w:rsidRPr="00322169">
              <w:t>99 0 00 06005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56</w:t>
            </w:r>
            <w:r>
              <w:t>4</w:t>
            </w:r>
            <w:r w:rsidRPr="0005458A">
              <w:t xml:space="preserve"> 1</w:t>
            </w:r>
            <w:r>
              <w:t>64</w:t>
            </w:r>
            <w:r w:rsidRPr="0005458A">
              <w:t>,</w:t>
            </w:r>
            <w:r>
              <w:t>3</w:t>
            </w:r>
            <w:r w:rsidRPr="0005458A">
              <w:t>3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E373D7" w:rsidRDefault="00103E55" w:rsidP="00963D43">
            <w:pPr>
              <w:rPr>
                <w:b/>
              </w:rPr>
            </w:pPr>
            <w:r w:rsidRPr="00E373D7">
              <w:rPr>
                <w:b/>
              </w:rPr>
              <w:t>Резервные фонды муниципального образования "</w:t>
            </w:r>
            <w:proofErr w:type="spellStart"/>
            <w:r w:rsidRPr="00E373D7">
              <w:rPr>
                <w:b/>
              </w:rPr>
              <w:t>Каргасокский</w:t>
            </w:r>
            <w:proofErr w:type="spellEnd"/>
            <w:r w:rsidRPr="00E373D7">
              <w:rPr>
                <w:b/>
              </w:rPr>
              <w:t xml:space="preserve"> район"</w:t>
            </w:r>
          </w:p>
        </w:tc>
        <w:tc>
          <w:tcPr>
            <w:tcW w:w="1560" w:type="dxa"/>
          </w:tcPr>
          <w:p w:rsidR="00103E55" w:rsidRPr="00E373D7" w:rsidRDefault="00103E55" w:rsidP="00963D43">
            <w:pPr>
              <w:rPr>
                <w:b/>
              </w:rPr>
            </w:pPr>
          </w:p>
          <w:p w:rsidR="00103E55" w:rsidRPr="00E373D7" w:rsidRDefault="00103E55" w:rsidP="00963D43">
            <w:pPr>
              <w:rPr>
                <w:b/>
              </w:rPr>
            </w:pPr>
            <w:r w:rsidRPr="00E373D7">
              <w:rPr>
                <w:b/>
              </w:rPr>
              <w:t>99 0 00 07005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40 000,00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03E55" w:rsidRPr="00322169" w:rsidRDefault="00103E55" w:rsidP="00963D43"/>
          <w:p w:rsidR="00103E55" w:rsidRPr="00322169" w:rsidRDefault="00103E55" w:rsidP="00963D43">
            <w:r>
              <w:t>99 0 00 07005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Cs/>
              </w:rPr>
            </w:pPr>
            <w:r w:rsidRPr="0005458A">
              <w:rPr>
                <w:bCs/>
              </w:rPr>
              <w:t>40 000,00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1 302 323,00</w:t>
            </w:r>
          </w:p>
          <w:p w:rsidR="00103E55" w:rsidRPr="0005458A" w:rsidRDefault="00103E55" w:rsidP="00963D43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03E55" w:rsidRPr="00322169" w:rsidRDefault="00103E55" w:rsidP="00963D43">
            <w:r w:rsidRPr="00322169">
              <w:t>99 0 00 09203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1 252 323,00</w:t>
            </w:r>
          </w:p>
          <w:p w:rsidR="00103E55" w:rsidRPr="0005458A" w:rsidRDefault="00103E55" w:rsidP="00963D43">
            <w:pPr>
              <w:jc w:val="center"/>
              <w:outlineLvl w:val="0"/>
              <w:rPr>
                <w:bCs/>
              </w:rPr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103E55" w:rsidRPr="00322169" w:rsidRDefault="00103E55" w:rsidP="00963D43">
            <w:r w:rsidRPr="00322169">
              <w:t>99 0 00 09203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50 000,00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/>
          <w:p w:rsidR="00103E55" w:rsidRPr="0005458A" w:rsidRDefault="00103E55" w:rsidP="00963D43">
            <w:pPr>
              <w:rPr>
                <w:b/>
                <w:bCs/>
              </w:rPr>
            </w:pPr>
            <w:r w:rsidRPr="0005458A">
              <w:rPr>
                <w:b/>
              </w:rPr>
              <w:t>24 124 512,45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103E55" w:rsidRPr="00322169" w:rsidRDefault="00103E55" w:rsidP="00963D43"/>
          <w:p w:rsidR="00103E55" w:rsidRPr="00322169" w:rsidRDefault="00103E55" w:rsidP="00963D43"/>
          <w:p w:rsidR="00103E55" w:rsidRPr="00322169" w:rsidRDefault="00103E55" w:rsidP="00963D43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</w:p>
          <w:p w:rsidR="00103E55" w:rsidRPr="00322169" w:rsidRDefault="00103E55" w:rsidP="00963D43">
            <w:pPr>
              <w:jc w:val="center"/>
            </w:pPr>
          </w:p>
          <w:p w:rsidR="00103E55" w:rsidRPr="00322169" w:rsidRDefault="00103E55" w:rsidP="00963D43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/>
          <w:p w:rsidR="00103E55" w:rsidRPr="0005458A" w:rsidRDefault="00103E55" w:rsidP="00963D43"/>
          <w:p w:rsidR="00103E55" w:rsidRPr="0005458A" w:rsidRDefault="00103E55" w:rsidP="00963D43">
            <w:r w:rsidRPr="0005458A">
              <w:t>24 124 512,45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7 705 914,29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1 171 700,00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103E55" w:rsidRPr="00322169" w:rsidRDefault="00103E55" w:rsidP="00963D43">
            <w:r w:rsidRPr="00322169">
              <w:t>99 0 01 00203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Cs/>
              </w:rPr>
            </w:pPr>
            <w:r w:rsidRPr="0005458A">
              <w:rPr>
                <w:bCs/>
              </w:rPr>
              <w:t>1 171 700,00</w:t>
            </w:r>
          </w:p>
          <w:p w:rsidR="00103E55" w:rsidRPr="0005458A" w:rsidRDefault="00103E55" w:rsidP="00963D43">
            <w:pPr>
              <w:jc w:val="center"/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6 534 214,29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103E55" w:rsidRPr="00322169" w:rsidRDefault="00103E55" w:rsidP="00963D43">
            <w:r w:rsidRPr="00322169">
              <w:t>99 0 01 00204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5 242 260,00</w:t>
            </w:r>
          </w:p>
          <w:p w:rsidR="00103E55" w:rsidRPr="0005458A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03E55" w:rsidRPr="00322169" w:rsidRDefault="00103E55" w:rsidP="00963D43">
            <w:r w:rsidRPr="00322169">
              <w:t>99 0 01 00204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1 277 934,29</w:t>
            </w:r>
          </w:p>
          <w:p w:rsidR="00103E55" w:rsidRPr="0005458A" w:rsidRDefault="00103E55" w:rsidP="00963D43">
            <w:pPr>
              <w:jc w:val="center"/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103E55" w:rsidRPr="00322169" w:rsidRDefault="00103E55" w:rsidP="00963D43">
            <w:r w:rsidRPr="00322169">
              <w:t>99 0 01 00204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14 020,00</w:t>
            </w:r>
          </w:p>
          <w:p w:rsidR="00103E55" w:rsidRPr="0005458A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</w:p>
          <w:p w:rsidR="00103E55" w:rsidRPr="0005458A" w:rsidRDefault="00103E55" w:rsidP="00963D43">
            <w:pPr>
              <w:jc w:val="center"/>
              <w:outlineLvl w:val="0"/>
              <w:rPr>
                <w:b/>
              </w:rPr>
            </w:pPr>
            <w:r w:rsidRPr="0005458A">
              <w:rPr>
                <w:b/>
              </w:rPr>
              <w:t>26 753,00</w:t>
            </w:r>
          </w:p>
        </w:tc>
      </w:tr>
      <w:tr w:rsidR="00103E55" w:rsidRPr="00322169" w:rsidTr="00963D43">
        <w:tc>
          <w:tcPr>
            <w:tcW w:w="5884" w:type="dxa"/>
          </w:tcPr>
          <w:p w:rsidR="00103E55" w:rsidRPr="00580F26" w:rsidRDefault="00103E55" w:rsidP="00963D43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03E55" w:rsidRPr="00580F26" w:rsidRDefault="00103E55" w:rsidP="00963D43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9 335,00</w:t>
            </w:r>
          </w:p>
          <w:p w:rsidR="00103E55" w:rsidRPr="0005458A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c>
          <w:tcPr>
            <w:tcW w:w="5884" w:type="dxa"/>
          </w:tcPr>
          <w:p w:rsidR="00103E55" w:rsidRPr="00580F26" w:rsidRDefault="00103E55" w:rsidP="00963D43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103E55" w:rsidRPr="0005458A" w:rsidRDefault="00103E55" w:rsidP="00963D43">
            <w:pPr>
              <w:jc w:val="center"/>
              <w:outlineLvl w:val="0"/>
            </w:pPr>
            <w:r w:rsidRPr="0005458A">
              <w:t>17 418,00</w:t>
            </w:r>
          </w:p>
          <w:p w:rsidR="00103E55" w:rsidRPr="0005458A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rPr>
          <w:trHeight w:val="395"/>
        </w:trPr>
        <w:tc>
          <w:tcPr>
            <w:tcW w:w="5884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 xml:space="preserve">46 </w:t>
            </w:r>
            <w:r>
              <w:rPr>
                <w:b/>
                <w:bCs/>
              </w:rPr>
              <w:t>501</w:t>
            </w:r>
            <w:r w:rsidRPr="00BB3B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104</w:t>
            </w:r>
            <w:r w:rsidRPr="00BB3B79">
              <w:rPr>
                <w:b/>
                <w:bCs/>
              </w:rPr>
              <w:t>,</w:t>
            </w:r>
            <w:r>
              <w:rPr>
                <w:b/>
                <w:bCs/>
              </w:rPr>
              <w:t>49</w:t>
            </w:r>
          </w:p>
        </w:tc>
      </w:tr>
    </w:tbl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8C10B5" w:rsidRDefault="003E224B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7.1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8C10B5" w:rsidRPr="008C10B5" w:rsidRDefault="008C10B5" w:rsidP="008C10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</w:p>
    <w:p w:rsidR="00F967C9" w:rsidRPr="00FF0835" w:rsidRDefault="008C10B5" w:rsidP="008C10B5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8C10B5">
        <w:rPr>
          <w:b/>
          <w:sz w:val="24"/>
          <w:szCs w:val="24"/>
        </w:rPr>
        <w:t xml:space="preserve">целевым статьям, подгруппам видам расходов </w:t>
      </w:r>
      <w:r w:rsidRPr="008C10B5">
        <w:rPr>
          <w:b/>
          <w:bCs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b/>
          <w:bCs/>
          <w:sz w:val="24"/>
          <w:szCs w:val="24"/>
        </w:rPr>
        <w:t>Нововасюганское</w:t>
      </w:r>
      <w:proofErr w:type="spellEnd"/>
      <w:r w:rsidRPr="008C10B5">
        <w:rPr>
          <w:b/>
          <w:bCs/>
          <w:sz w:val="24"/>
          <w:szCs w:val="24"/>
        </w:rPr>
        <w:t xml:space="preserve"> сельское поселение</w:t>
      </w:r>
      <w:r w:rsidRPr="008C10B5">
        <w:rPr>
          <w:bCs/>
          <w:sz w:val="24"/>
          <w:szCs w:val="24"/>
        </w:rPr>
        <w:t xml:space="preserve"> </w:t>
      </w:r>
      <w:r w:rsidR="00F967C9" w:rsidRPr="00FF0835">
        <w:rPr>
          <w:b/>
          <w:bCs/>
          <w:sz w:val="24"/>
          <w:szCs w:val="24"/>
        </w:rPr>
        <w:t>на 202</w:t>
      </w:r>
      <w:r w:rsidR="008F4D8E">
        <w:rPr>
          <w:b/>
          <w:bCs/>
          <w:sz w:val="24"/>
          <w:szCs w:val="24"/>
        </w:rPr>
        <w:t>3</w:t>
      </w:r>
      <w:r w:rsidR="00F967C9" w:rsidRPr="00FF0835">
        <w:rPr>
          <w:b/>
          <w:bCs/>
          <w:sz w:val="24"/>
          <w:szCs w:val="24"/>
        </w:rPr>
        <w:t xml:space="preserve"> и 202</w:t>
      </w:r>
      <w:r w:rsidR="008F4D8E">
        <w:rPr>
          <w:b/>
          <w:bCs/>
          <w:sz w:val="24"/>
          <w:szCs w:val="24"/>
        </w:rPr>
        <w:t>4</w:t>
      </w:r>
      <w:r w:rsidR="00F967C9" w:rsidRPr="00FF0835">
        <w:rPr>
          <w:b/>
          <w:bCs/>
          <w:sz w:val="24"/>
          <w:szCs w:val="24"/>
        </w:rPr>
        <w:t xml:space="preserve"> годов</w:t>
      </w:r>
      <w:r w:rsidR="00FF0835">
        <w:rPr>
          <w:b/>
          <w:bCs/>
          <w:sz w:val="24"/>
          <w:szCs w:val="24"/>
        </w:rPr>
        <w:t>.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1417"/>
        <w:gridCol w:w="850"/>
        <w:gridCol w:w="1560"/>
        <w:gridCol w:w="1560"/>
      </w:tblGrid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8F4D8E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8F4D8E">
              <w:rPr>
                <w:b/>
                <w:bCs/>
              </w:rPr>
              <w:t>3</w:t>
            </w:r>
            <w:r w:rsidRPr="00AA4BB9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F967C9" w:rsidRPr="00AA4BB9" w:rsidRDefault="00F967C9" w:rsidP="00F967C9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A34848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A34848">
              <w:rPr>
                <w:b/>
                <w:bCs/>
              </w:rPr>
              <w:t>4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67C9" w:rsidRPr="000403CF" w:rsidRDefault="003A756D" w:rsidP="00C3009A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</w:t>
            </w:r>
            <w:r w:rsidR="00C3009A" w:rsidRPr="000403CF">
              <w:rPr>
                <w:b/>
                <w:bCs/>
              </w:rPr>
              <w:t>7</w:t>
            </w:r>
            <w:r w:rsidRPr="000403CF">
              <w:rPr>
                <w:b/>
                <w:bCs/>
              </w:rPr>
              <w:t>17 </w:t>
            </w:r>
            <w:r w:rsidR="00C3009A" w:rsidRPr="000403CF">
              <w:rPr>
                <w:b/>
                <w:bCs/>
              </w:rPr>
              <w:t>377</w:t>
            </w:r>
            <w:r w:rsidRPr="000403CF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F967C9" w:rsidRPr="000403CF" w:rsidRDefault="000403CF" w:rsidP="007D79C4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1 720 777,00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3A756D" w:rsidRPr="00AA4BB9" w:rsidRDefault="003A756D" w:rsidP="00DE099C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49 125,00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</w:p>
          <w:p w:rsidR="00C3009A" w:rsidRPr="00AA4BB9" w:rsidRDefault="00C3009A" w:rsidP="00892B3C">
            <w:pPr>
              <w:rPr>
                <w:b/>
                <w:bCs/>
              </w:rPr>
            </w:pPr>
          </w:p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  <w:bCs/>
              </w:rPr>
            </w:pPr>
          </w:p>
          <w:p w:rsidR="00C3009A" w:rsidRPr="000403CF" w:rsidRDefault="00C3009A" w:rsidP="00A7332D">
            <w:pPr>
              <w:jc w:val="center"/>
              <w:outlineLvl w:val="0"/>
              <w:rPr>
                <w:b/>
                <w:bCs/>
              </w:rPr>
            </w:pPr>
          </w:p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  <w:bCs/>
              </w:rPr>
            </w:pPr>
          </w:p>
          <w:p w:rsidR="00C3009A" w:rsidRPr="000403CF" w:rsidRDefault="00C3009A" w:rsidP="00A7332D">
            <w:pPr>
              <w:jc w:val="center"/>
              <w:outlineLvl w:val="0"/>
              <w:rPr>
                <w:b/>
                <w:bCs/>
              </w:rPr>
            </w:pPr>
          </w:p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</w:p>
          <w:p w:rsidR="00C3009A" w:rsidRPr="00AA4BB9" w:rsidRDefault="00C3009A" w:rsidP="00892B3C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</w:tr>
      <w:tr w:rsidR="004F0070" w:rsidRPr="00AA4BB9" w:rsidTr="008425ED">
        <w:tc>
          <w:tcPr>
            <w:tcW w:w="5176" w:type="dxa"/>
          </w:tcPr>
          <w:p w:rsidR="004F0070" w:rsidRPr="00AA4BB9" w:rsidRDefault="004F0070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4F0070" w:rsidRPr="00AA4BB9" w:rsidRDefault="004F0070" w:rsidP="00892B3C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4F0070" w:rsidRPr="00AA4BB9" w:rsidRDefault="004F0070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347 228,78</w:t>
            </w:r>
          </w:p>
          <w:p w:rsidR="004F0070" w:rsidRPr="00D85B56" w:rsidRDefault="004F0070" w:rsidP="00163AE5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347 228,78</w:t>
            </w:r>
          </w:p>
          <w:p w:rsidR="004F0070" w:rsidRPr="00D85B56" w:rsidRDefault="004F0070" w:rsidP="00163AE5">
            <w:pPr>
              <w:jc w:val="center"/>
              <w:outlineLvl w:val="0"/>
              <w:rPr>
                <w:bCs/>
              </w:rPr>
            </w:pPr>
          </w:p>
        </w:tc>
      </w:tr>
      <w:tr w:rsidR="004F0070" w:rsidRPr="00AA4BB9" w:rsidTr="008425ED">
        <w:tc>
          <w:tcPr>
            <w:tcW w:w="5176" w:type="dxa"/>
          </w:tcPr>
          <w:p w:rsidR="004F0070" w:rsidRPr="00AA4BB9" w:rsidRDefault="004F0070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  <w:vAlign w:val="bottom"/>
          </w:tcPr>
          <w:p w:rsidR="004F0070" w:rsidRPr="00AA4BB9" w:rsidRDefault="004F0070" w:rsidP="00892B3C">
            <w:pPr>
              <w:rPr>
                <w:b/>
                <w:bCs/>
              </w:rPr>
            </w:pPr>
            <w:r w:rsidRPr="00AA4BB9">
              <w:t>051P540008</w:t>
            </w:r>
          </w:p>
        </w:tc>
        <w:tc>
          <w:tcPr>
            <w:tcW w:w="850" w:type="dxa"/>
          </w:tcPr>
          <w:p w:rsidR="004F0070" w:rsidRPr="00A34848" w:rsidRDefault="004F0070" w:rsidP="00892B3C">
            <w:pPr>
              <w:jc w:val="center"/>
              <w:rPr>
                <w:bCs/>
              </w:rPr>
            </w:pPr>
            <w:r w:rsidRPr="00A34848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49 223,22</w:t>
            </w:r>
          </w:p>
          <w:p w:rsidR="004F0070" w:rsidRPr="00D85B56" w:rsidRDefault="004F0070" w:rsidP="00163AE5">
            <w:pPr>
              <w:jc w:val="center"/>
              <w:outlineLvl w:val="0"/>
            </w:pP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49 223,22</w:t>
            </w:r>
          </w:p>
          <w:p w:rsidR="004F0070" w:rsidRPr="00D85B56" w:rsidRDefault="004F0070" w:rsidP="00163AE5">
            <w:pPr>
              <w:jc w:val="center"/>
              <w:outlineLvl w:val="0"/>
            </w:pP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</w:rPr>
            </w:pPr>
          </w:p>
          <w:p w:rsidR="003A756D" w:rsidRPr="000403CF" w:rsidRDefault="00C3009A" w:rsidP="002968D2">
            <w:pPr>
              <w:jc w:val="center"/>
              <w:rPr>
                <w:b/>
              </w:rPr>
            </w:pPr>
            <w:r w:rsidRPr="000403CF">
              <w:rPr>
                <w:b/>
              </w:rPr>
              <w:t>777 800,00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</w:rPr>
            </w:pPr>
          </w:p>
          <w:p w:rsidR="003A756D" w:rsidRPr="000403CF" w:rsidRDefault="00C3009A" w:rsidP="002968D2">
            <w:pPr>
              <w:jc w:val="center"/>
              <w:rPr>
                <w:b/>
              </w:rPr>
            </w:pPr>
            <w:r w:rsidRPr="000403CF">
              <w:rPr>
                <w:b/>
              </w:rPr>
              <w:t>730 200,00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  <w:vAlign w:val="bottom"/>
          </w:tcPr>
          <w:p w:rsidR="003523D0" w:rsidRPr="00322169" w:rsidRDefault="003523D0" w:rsidP="00A7332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594 000,00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543 000,00</w:t>
            </w:r>
          </w:p>
        </w:tc>
      </w:tr>
      <w:tr w:rsidR="003523D0" w:rsidRPr="00AA4BB9" w:rsidTr="00A7332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vAlign w:val="center"/>
          </w:tcPr>
          <w:p w:rsidR="003523D0" w:rsidRPr="00322169" w:rsidRDefault="003523D0" w:rsidP="00A7332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594 000,00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543 000,00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B240B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:rsidR="003523D0" w:rsidRPr="00322169" w:rsidRDefault="003523D0" w:rsidP="00A7332D">
            <w:pPr>
              <w:rPr>
                <w:b/>
                <w:bCs/>
              </w:rPr>
            </w:pPr>
          </w:p>
          <w:p w:rsidR="003523D0" w:rsidRPr="00322169" w:rsidRDefault="003523D0" w:rsidP="00A7332D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594 000,00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543 000,00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523D0" w:rsidRPr="00322169" w:rsidRDefault="003523D0" w:rsidP="00A7332D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</w:pPr>
            <w:r w:rsidRPr="000403CF">
              <w:t>594 000,00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543 000,00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187 200,00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187 200,00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3523D0" w:rsidRPr="0029501E" w:rsidRDefault="003523D0" w:rsidP="00A7332D">
            <w:pPr>
              <w:rPr>
                <w:b/>
              </w:rPr>
            </w:pPr>
          </w:p>
          <w:p w:rsidR="003523D0" w:rsidRPr="0029501E" w:rsidRDefault="003523D0" w:rsidP="00A7332D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187 200,00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3523D0" w:rsidRPr="00322169" w:rsidRDefault="003523D0" w:rsidP="00A7332D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outlineLvl w:val="0"/>
            </w:pPr>
            <w:r w:rsidRPr="000403CF">
              <w:t>173 614,00</w:t>
            </w:r>
          </w:p>
          <w:p w:rsidR="003523D0" w:rsidRPr="000403CF" w:rsidRDefault="003523D0" w:rsidP="00A7332D">
            <w:pPr>
              <w:jc w:val="center"/>
            </w:pP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outlineLvl w:val="0"/>
            </w:pPr>
            <w:r w:rsidRPr="000403CF">
              <w:t>173 614,00</w:t>
            </w:r>
          </w:p>
          <w:p w:rsidR="003523D0" w:rsidRPr="000403CF" w:rsidRDefault="003523D0" w:rsidP="00A7332D">
            <w:pPr>
              <w:jc w:val="center"/>
            </w:pP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523D0" w:rsidRPr="00322169" w:rsidRDefault="003523D0" w:rsidP="00A7332D"/>
          <w:p w:rsidR="003523D0" w:rsidRPr="00322169" w:rsidRDefault="003523D0" w:rsidP="00A7332D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</w:pPr>
            <w:r w:rsidRPr="000403CF">
              <w:t>10 186,00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</w:pPr>
            <w:r w:rsidRPr="000403CF">
              <w:t>13 586,00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</w:t>
            </w:r>
            <w:r w:rsidRPr="00AA4BB9">
              <w:rPr>
                <w:b/>
                <w:color w:val="000000"/>
              </w:rPr>
              <w:lastRenderedPageBreak/>
              <w:t xml:space="preserve">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545 000,00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roofErr w:type="gramStart"/>
            <w:r w:rsidRPr="00AA4BB9">
              <w:rPr>
                <w:color w:val="000000"/>
              </w:rPr>
              <w:lastRenderedPageBreak/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Cs/>
              </w:rPr>
            </w:pPr>
          </w:p>
          <w:p w:rsidR="003523D0" w:rsidRPr="00AA4BB9" w:rsidRDefault="003523D0" w:rsidP="00892B3C">
            <w:pPr>
              <w:rPr>
                <w:bCs/>
              </w:rPr>
            </w:pPr>
          </w:p>
          <w:p w:rsidR="003523D0" w:rsidRPr="00AA4BB9" w:rsidRDefault="003523D0" w:rsidP="00892B3C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C3009A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37 27</w:t>
            </w:r>
            <w:r w:rsidR="00C3009A" w:rsidRPr="000403CF">
              <w:rPr>
                <w:b/>
                <w:bCs/>
              </w:rPr>
              <w:t>8</w:t>
            </w:r>
            <w:r w:rsidRPr="000403CF">
              <w:rPr>
                <w:b/>
                <w:bCs/>
              </w:rPr>
              <w:t> </w:t>
            </w:r>
            <w:r w:rsidR="00C3009A" w:rsidRPr="000403CF">
              <w:rPr>
                <w:b/>
                <w:bCs/>
              </w:rPr>
              <w:t>9</w:t>
            </w:r>
            <w:r w:rsidRPr="000403CF">
              <w:rPr>
                <w:b/>
                <w:bCs/>
              </w:rPr>
              <w:t>00,00</w:t>
            </w:r>
          </w:p>
        </w:tc>
        <w:tc>
          <w:tcPr>
            <w:tcW w:w="1560" w:type="dxa"/>
          </w:tcPr>
          <w:p w:rsidR="003A756D" w:rsidRPr="000403CF" w:rsidRDefault="003A756D" w:rsidP="000403CF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37 2</w:t>
            </w:r>
            <w:r w:rsidR="000403CF" w:rsidRPr="000403CF">
              <w:rPr>
                <w:b/>
                <w:bCs/>
              </w:rPr>
              <w:t>79 0</w:t>
            </w:r>
            <w:r w:rsidRPr="000403CF">
              <w:rPr>
                <w:b/>
                <w:bCs/>
              </w:rPr>
              <w:t>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175 000,00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Резервные средства</w:t>
            </w:r>
          </w:p>
        </w:tc>
        <w:tc>
          <w:tcPr>
            <w:tcW w:w="1417" w:type="dxa"/>
          </w:tcPr>
          <w:p w:rsidR="003523D0" w:rsidRPr="00AA4BB9" w:rsidRDefault="003523D0" w:rsidP="00892B3C">
            <w:r w:rsidRPr="00AA4BB9">
              <w:t>99 0 00 00705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175 000,00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175 000,00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9000,00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A756D" w:rsidRPr="00AA4BB9" w:rsidRDefault="003A756D" w:rsidP="00892B3C">
            <w:r w:rsidRPr="00AA4BB9">
              <w:t>99 0 00 02181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9000,00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</w:p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192 000,00</w:t>
            </w: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</w:p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192 000,00</w:t>
            </w: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A756D" w:rsidRPr="00AA4BB9" w:rsidRDefault="003A756D" w:rsidP="00892B3C">
            <w:r w:rsidRPr="00AA4BB9">
              <w:t>99 0 00 03902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outlineLvl w:val="0"/>
            </w:pPr>
            <w:r w:rsidRPr="000403CF">
              <w:t>192 000,00</w:t>
            </w:r>
          </w:p>
          <w:p w:rsidR="003A756D" w:rsidRPr="000403CF" w:rsidRDefault="003A756D" w:rsidP="002968D2">
            <w:pPr>
              <w:jc w:val="center"/>
            </w:pP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outlineLvl w:val="0"/>
            </w:pPr>
            <w:r w:rsidRPr="000403CF">
              <w:t>192 000,00</w:t>
            </w:r>
          </w:p>
          <w:p w:rsidR="003A756D" w:rsidRPr="000403CF" w:rsidRDefault="003A756D" w:rsidP="002968D2">
            <w:pPr>
              <w:jc w:val="center"/>
            </w:pP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80 000,00</w:t>
            </w:r>
          </w:p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80 000,00</w:t>
            </w:r>
          </w:p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C3009A" w:rsidRPr="00AA4BB9" w:rsidRDefault="00C3009A" w:rsidP="00892B3C">
            <w:r w:rsidRPr="00AA4BB9">
              <w:t>99 0 00 03903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80 000,00</w:t>
            </w:r>
          </w:p>
          <w:p w:rsidR="00C3009A" w:rsidRPr="000403CF" w:rsidRDefault="00C3009A" w:rsidP="00A7332D">
            <w:pPr>
              <w:jc w:val="center"/>
              <w:outlineLvl w:val="0"/>
            </w:pP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80 000,00</w:t>
            </w:r>
          </w:p>
          <w:p w:rsidR="00C3009A" w:rsidRPr="000403CF" w:rsidRDefault="00C3009A" w:rsidP="00A7332D">
            <w:pPr>
              <w:jc w:val="center"/>
              <w:outlineLvl w:val="0"/>
            </w:pP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157 900,00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157 900,00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A756D" w:rsidRPr="00AA4BB9" w:rsidRDefault="003A756D" w:rsidP="00892B3C">
            <w:r w:rsidRPr="00AA4BB9">
              <w:t>99 0 00 03915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outlineLvl w:val="0"/>
            </w:pPr>
            <w:r w:rsidRPr="000403CF">
              <w:t>157 900,00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outlineLvl w:val="0"/>
            </w:pPr>
            <w:r w:rsidRPr="000403CF">
              <w:t>157 900,00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3 191 400,00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3 191 400,00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C3009A" w:rsidRPr="00AA4BB9" w:rsidRDefault="00C3009A" w:rsidP="00892B3C">
            <w:r w:rsidRPr="00AA4BB9">
              <w:t>99 0 00 04409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</w:pPr>
            <w:r w:rsidRPr="000403CF">
              <w:t>2 291 400,00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Cs/>
              </w:rPr>
            </w:pPr>
            <w:r w:rsidRPr="000403CF">
              <w:t>2 291 400,00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3009A" w:rsidRDefault="00C3009A" w:rsidP="00892B3C"/>
          <w:p w:rsidR="00C3009A" w:rsidRPr="00AA4BB9" w:rsidRDefault="00C3009A" w:rsidP="00892B3C">
            <w:r w:rsidRPr="00AA4BB9">
              <w:t>99 0 00 04409</w:t>
            </w:r>
          </w:p>
        </w:tc>
        <w:tc>
          <w:tcPr>
            <w:tcW w:w="850" w:type="dxa"/>
          </w:tcPr>
          <w:p w:rsidR="00C3009A" w:rsidRDefault="00C3009A" w:rsidP="00892B3C">
            <w:pPr>
              <w:jc w:val="center"/>
            </w:pPr>
          </w:p>
          <w:p w:rsidR="00C3009A" w:rsidRPr="00AA4BB9" w:rsidRDefault="00C3009A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</w:pPr>
          </w:p>
          <w:p w:rsidR="00C3009A" w:rsidRPr="000403CF" w:rsidRDefault="00C3009A" w:rsidP="00A7332D">
            <w:pPr>
              <w:jc w:val="center"/>
              <w:outlineLvl w:val="0"/>
            </w:pPr>
            <w:r w:rsidRPr="000403CF">
              <w:t>900 000,00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</w:pPr>
          </w:p>
          <w:p w:rsidR="00C3009A" w:rsidRPr="000403CF" w:rsidRDefault="00C3009A" w:rsidP="00A7332D">
            <w:pPr>
              <w:jc w:val="center"/>
            </w:pPr>
            <w:r w:rsidRPr="000403CF">
              <w:t>900 000,00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300 000,00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300 000,00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3009A" w:rsidRPr="00AA4BB9" w:rsidRDefault="00C3009A" w:rsidP="00892B3C">
            <w:r w:rsidRPr="00AA4BB9">
              <w:t>99 0 00 06001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300 000,00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300 000,00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1 138 030,00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793 805,00</w:t>
            </w:r>
          </w:p>
        </w:tc>
      </w:tr>
      <w:tr w:rsidR="00C3009A" w:rsidRPr="00AA4BB9" w:rsidTr="008425ED">
        <w:trPr>
          <w:trHeight w:val="270"/>
        </w:trPr>
        <w:tc>
          <w:tcPr>
            <w:tcW w:w="5176" w:type="dxa"/>
          </w:tcPr>
          <w:p w:rsidR="00C3009A" w:rsidRPr="00AA4BB9" w:rsidRDefault="00C3009A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3009A" w:rsidRPr="00AA4BB9" w:rsidRDefault="00C3009A" w:rsidP="00892B3C">
            <w:r w:rsidRPr="00AA4BB9">
              <w:t>99 0 00 06005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1 138 030,00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793 805,00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  <w:rPr>
                <w:b/>
                <w:bCs/>
              </w:rPr>
            </w:pPr>
          </w:p>
          <w:p w:rsidR="003A756D" w:rsidRPr="00AA4BB9" w:rsidRDefault="003A756D" w:rsidP="00892B3C">
            <w:pPr>
              <w:jc w:val="center"/>
              <w:rPr>
                <w:b/>
                <w:bCs/>
              </w:rPr>
            </w:pPr>
          </w:p>
          <w:p w:rsidR="003A756D" w:rsidRPr="00AA4BB9" w:rsidRDefault="003A756D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rPr>
                <w:b/>
                <w:bCs/>
              </w:rPr>
            </w:pPr>
          </w:p>
          <w:p w:rsidR="003A756D" w:rsidRPr="000403CF" w:rsidRDefault="003A756D" w:rsidP="002968D2">
            <w:pPr>
              <w:rPr>
                <w:b/>
                <w:bCs/>
              </w:rPr>
            </w:pPr>
          </w:p>
          <w:p w:rsidR="003A756D" w:rsidRPr="000403CF" w:rsidRDefault="003A756D" w:rsidP="002968D2">
            <w:pPr>
              <w:outlineLvl w:val="0"/>
              <w:rPr>
                <w:b/>
                <w:bCs/>
              </w:rPr>
            </w:pPr>
            <w:r w:rsidRPr="000403CF">
              <w:rPr>
                <w:b/>
                <w:bCs/>
              </w:rPr>
              <w:t>24 122 100,00</w:t>
            </w:r>
          </w:p>
          <w:p w:rsidR="003A756D" w:rsidRPr="000403CF" w:rsidRDefault="003A756D" w:rsidP="002968D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A756D" w:rsidRPr="000403CF" w:rsidRDefault="003A756D" w:rsidP="002968D2">
            <w:pPr>
              <w:rPr>
                <w:b/>
                <w:bCs/>
              </w:rPr>
            </w:pPr>
          </w:p>
          <w:p w:rsidR="003A756D" w:rsidRPr="000403CF" w:rsidRDefault="003A756D" w:rsidP="002968D2">
            <w:pPr>
              <w:rPr>
                <w:b/>
                <w:bCs/>
              </w:rPr>
            </w:pPr>
          </w:p>
          <w:p w:rsidR="003A756D" w:rsidRPr="000403CF" w:rsidRDefault="003A756D" w:rsidP="002968D2">
            <w:pPr>
              <w:outlineLvl w:val="0"/>
              <w:rPr>
                <w:b/>
                <w:bCs/>
              </w:rPr>
            </w:pPr>
            <w:r w:rsidRPr="000403CF">
              <w:rPr>
                <w:b/>
                <w:bCs/>
              </w:rPr>
              <w:t>24 122 100,00</w:t>
            </w:r>
          </w:p>
          <w:p w:rsidR="003A756D" w:rsidRPr="000403CF" w:rsidRDefault="003A756D" w:rsidP="002968D2">
            <w:pPr>
              <w:rPr>
                <w:b/>
                <w:bCs/>
              </w:rPr>
            </w:pP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</w:tcPr>
          <w:p w:rsidR="003A756D" w:rsidRPr="00AA4BB9" w:rsidRDefault="003A756D" w:rsidP="00892B3C"/>
          <w:p w:rsidR="003A756D" w:rsidRPr="00AA4BB9" w:rsidRDefault="003A756D" w:rsidP="00892B3C"/>
          <w:p w:rsidR="003A756D" w:rsidRPr="00AA4BB9" w:rsidRDefault="003A756D" w:rsidP="00892B3C">
            <w:r w:rsidRPr="00AA4BB9">
              <w:t>9900040130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</w:p>
          <w:p w:rsidR="003A756D" w:rsidRPr="00AA4BB9" w:rsidRDefault="003A756D" w:rsidP="00892B3C">
            <w:pPr>
              <w:jc w:val="center"/>
            </w:pPr>
          </w:p>
          <w:p w:rsidR="003A756D" w:rsidRPr="00AA4BB9" w:rsidRDefault="003A756D" w:rsidP="00892B3C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/>
          <w:p w:rsidR="003A756D" w:rsidRPr="000403CF" w:rsidRDefault="003A756D" w:rsidP="002968D2"/>
          <w:p w:rsidR="003A756D" w:rsidRPr="000403CF" w:rsidRDefault="003A756D" w:rsidP="002968D2">
            <w:pPr>
              <w:outlineLvl w:val="0"/>
              <w:rPr>
                <w:bCs/>
              </w:rPr>
            </w:pPr>
            <w:r w:rsidRPr="000403CF">
              <w:rPr>
                <w:bCs/>
              </w:rPr>
              <w:t>24 122 100,00</w:t>
            </w:r>
          </w:p>
          <w:p w:rsidR="003A756D" w:rsidRPr="000403CF" w:rsidRDefault="003A756D" w:rsidP="002968D2"/>
        </w:tc>
        <w:tc>
          <w:tcPr>
            <w:tcW w:w="1560" w:type="dxa"/>
          </w:tcPr>
          <w:p w:rsidR="003A756D" w:rsidRPr="000403CF" w:rsidRDefault="003A756D" w:rsidP="002968D2"/>
          <w:p w:rsidR="003A756D" w:rsidRPr="000403CF" w:rsidRDefault="003A756D" w:rsidP="002968D2"/>
          <w:p w:rsidR="003A756D" w:rsidRPr="000403CF" w:rsidRDefault="003A756D" w:rsidP="002968D2">
            <w:pPr>
              <w:outlineLvl w:val="0"/>
              <w:rPr>
                <w:bCs/>
              </w:rPr>
            </w:pPr>
            <w:r w:rsidRPr="000403CF">
              <w:rPr>
                <w:bCs/>
              </w:rPr>
              <w:t>24 122 100,00</w:t>
            </w:r>
          </w:p>
          <w:p w:rsidR="003A756D" w:rsidRPr="000403CF" w:rsidRDefault="003A756D" w:rsidP="002968D2"/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0403CF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7 </w:t>
            </w:r>
            <w:r w:rsidR="000403CF" w:rsidRPr="000403CF">
              <w:rPr>
                <w:b/>
                <w:bCs/>
              </w:rPr>
              <w:t>5</w:t>
            </w:r>
            <w:r w:rsidRPr="000403CF">
              <w:rPr>
                <w:b/>
                <w:bCs/>
              </w:rPr>
              <w:t>71 700,00</w:t>
            </w:r>
          </w:p>
        </w:tc>
        <w:tc>
          <w:tcPr>
            <w:tcW w:w="1560" w:type="dxa"/>
          </w:tcPr>
          <w:p w:rsidR="003A756D" w:rsidRPr="000403CF" w:rsidRDefault="003A756D" w:rsidP="000403CF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7 </w:t>
            </w:r>
            <w:r w:rsidR="000403CF" w:rsidRPr="000403CF">
              <w:rPr>
                <w:b/>
                <w:bCs/>
              </w:rPr>
              <w:t>5</w:t>
            </w:r>
            <w:r w:rsidRPr="000403CF">
              <w:rPr>
                <w:b/>
                <w:bCs/>
              </w:rPr>
              <w:t>71 700,00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1 171 700,00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417" w:type="dxa"/>
          </w:tcPr>
          <w:p w:rsidR="003A756D" w:rsidRPr="00AA4BB9" w:rsidRDefault="003A756D" w:rsidP="00892B3C">
            <w:r w:rsidRPr="00AA4BB9">
              <w:t>99 0 01 00203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1 171 700,00</w:t>
            </w:r>
          </w:p>
          <w:p w:rsidR="003A756D" w:rsidRPr="000403CF" w:rsidRDefault="003A756D" w:rsidP="002968D2"/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1 171 700,00</w:t>
            </w:r>
          </w:p>
          <w:p w:rsidR="003A756D" w:rsidRPr="000403CF" w:rsidRDefault="003A756D" w:rsidP="002968D2"/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6 400 000,00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3523D0" w:rsidRPr="00AA4BB9" w:rsidRDefault="003523D0" w:rsidP="00892B3C">
            <w:r w:rsidRPr="00AA4BB9">
              <w:t>99 0 01 00204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outlineLvl w:val="0"/>
            </w:pPr>
          </w:p>
          <w:p w:rsidR="003523D0" w:rsidRPr="000403CF" w:rsidRDefault="003523D0" w:rsidP="00A7332D">
            <w:pPr>
              <w:jc w:val="center"/>
              <w:outlineLvl w:val="0"/>
            </w:pPr>
            <w:r w:rsidRPr="000403CF">
              <w:t>5 200 000,00</w:t>
            </w:r>
          </w:p>
          <w:p w:rsidR="003523D0" w:rsidRPr="000403CF" w:rsidRDefault="003523D0" w:rsidP="00A7332D">
            <w:pPr>
              <w:jc w:val="center"/>
              <w:outlineLvl w:val="0"/>
            </w:pP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outlineLvl w:val="0"/>
            </w:pPr>
          </w:p>
          <w:p w:rsidR="003523D0" w:rsidRPr="000403CF" w:rsidRDefault="003523D0" w:rsidP="00A7332D">
            <w:pPr>
              <w:jc w:val="center"/>
              <w:outlineLvl w:val="0"/>
            </w:pPr>
            <w:r w:rsidRPr="000403CF">
              <w:t>5 200 000,00</w:t>
            </w:r>
          </w:p>
          <w:p w:rsidR="003523D0" w:rsidRPr="000403CF" w:rsidRDefault="003523D0" w:rsidP="00A7332D">
            <w:pPr>
              <w:jc w:val="center"/>
              <w:outlineLvl w:val="0"/>
            </w:pP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523D0" w:rsidRPr="00AA4BB9" w:rsidRDefault="003523D0" w:rsidP="00892B3C">
            <w:r w:rsidRPr="00AA4BB9">
              <w:t>99 0 01 00204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</w:pPr>
            <w:r w:rsidRPr="000403CF">
              <w:t>1 200 000,00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</w:pPr>
            <w:r w:rsidRPr="000403CF">
              <w:t>1 200 000,00</w:t>
            </w:r>
          </w:p>
        </w:tc>
      </w:tr>
      <w:tr w:rsidR="003523D0" w:rsidRPr="00AA4BB9" w:rsidTr="00C6403C">
        <w:tc>
          <w:tcPr>
            <w:tcW w:w="5176" w:type="dxa"/>
          </w:tcPr>
          <w:p w:rsidR="003523D0" w:rsidRPr="00AA4BB9" w:rsidRDefault="003523D0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3523D0" w:rsidRDefault="003523D0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850" w:type="dxa"/>
            <w:vAlign w:val="bottom"/>
          </w:tcPr>
          <w:p w:rsidR="003523D0" w:rsidRDefault="003523D0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3523D0" w:rsidRPr="00AA4BB9" w:rsidTr="00C6403C">
        <w:tc>
          <w:tcPr>
            <w:tcW w:w="5176" w:type="dxa"/>
          </w:tcPr>
          <w:p w:rsidR="003523D0" w:rsidRPr="00AA4BB9" w:rsidRDefault="003523D0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3523D0" w:rsidRDefault="003523D0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850" w:type="dxa"/>
            <w:vAlign w:val="bottom"/>
          </w:tcPr>
          <w:p w:rsidR="003523D0" w:rsidRDefault="003523D0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3523D0" w:rsidRPr="00AA4BB9" w:rsidTr="00C6403C">
        <w:tc>
          <w:tcPr>
            <w:tcW w:w="5176" w:type="dxa"/>
          </w:tcPr>
          <w:p w:rsidR="003523D0" w:rsidRPr="00AA4BB9" w:rsidRDefault="003523D0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3523D0" w:rsidRDefault="003523D0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850" w:type="dxa"/>
            <w:vAlign w:val="bottom"/>
          </w:tcPr>
          <w:p w:rsidR="003523D0" w:rsidRDefault="003523D0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3523D0" w:rsidRPr="00AA4BB9" w:rsidTr="00C6403C">
        <w:tc>
          <w:tcPr>
            <w:tcW w:w="5176" w:type="dxa"/>
          </w:tcPr>
          <w:p w:rsidR="003523D0" w:rsidRPr="00C6403C" w:rsidRDefault="003523D0" w:rsidP="00892B3C">
            <w:r w:rsidRPr="00C6403C">
              <w:rPr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center"/>
          </w:tcPr>
          <w:p w:rsidR="003523D0" w:rsidRDefault="003523D0" w:rsidP="00C6403C">
            <w:pPr>
              <w:jc w:val="center"/>
              <w:outlineLvl w:val="3"/>
            </w:pPr>
            <w:r>
              <w:t>9999999999</w:t>
            </w:r>
          </w:p>
        </w:tc>
        <w:tc>
          <w:tcPr>
            <w:tcW w:w="850" w:type="dxa"/>
            <w:vAlign w:val="center"/>
          </w:tcPr>
          <w:p w:rsidR="003523D0" w:rsidRDefault="003523D0" w:rsidP="00C6403C">
            <w:pPr>
              <w:jc w:val="center"/>
              <w:outlineLvl w:val="3"/>
            </w:pPr>
            <w:r>
              <w:t>999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341 770,00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F03AF4" w:rsidTr="002968D2">
        <w:trPr>
          <w:trHeight w:val="395"/>
        </w:trPr>
        <w:tc>
          <w:tcPr>
            <w:tcW w:w="5176" w:type="dxa"/>
          </w:tcPr>
          <w:p w:rsidR="00F03AF4" w:rsidRPr="00AA4BB9" w:rsidRDefault="00F03AF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F03AF4" w:rsidRPr="00AA4BB9" w:rsidRDefault="00F03AF4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03AF4" w:rsidRPr="00AA4BB9" w:rsidRDefault="00F03AF4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3AF4" w:rsidRPr="000F0BF7" w:rsidRDefault="00F03AF4" w:rsidP="002968D2">
            <w:pPr>
              <w:jc w:val="center"/>
              <w:rPr>
                <w:b/>
                <w:bCs/>
                <w:color w:val="000000"/>
              </w:rPr>
            </w:pPr>
          </w:p>
          <w:p w:rsidR="00F03AF4" w:rsidRPr="000F0BF7" w:rsidRDefault="000403CF" w:rsidP="002968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560" w:type="dxa"/>
          </w:tcPr>
          <w:p w:rsidR="00F03AF4" w:rsidRDefault="00F03AF4" w:rsidP="002968D2">
            <w:pPr>
              <w:jc w:val="center"/>
              <w:rPr>
                <w:b/>
                <w:bCs/>
                <w:color w:val="000000"/>
              </w:rPr>
            </w:pPr>
          </w:p>
          <w:p w:rsidR="00F03AF4" w:rsidRPr="000F0BF7" w:rsidRDefault="00F03AF4" w:rsidP="000403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</w:t>
            </w:r>
            <w:r w:rsidR="000403CF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0403CF">
              <w:rPr>
                <w:b/>
                <w:bCs/>
              </w:rPr>
              <w:t>999</w:t>
            </w:r>
            <w:r>
              <w:rPr>
                <w:b/>
                <w:bCs/>
              </w:rPr>
              <w:t> </w:t>
            </w:r>
            <w:r w:rsidR="000403CF">
              <w:rPr>
                <w:b/>
                <w:bCs/>
              </w:rPr>
              <w:t>777</w:t>
            </w:r>
            <w:r>
              <w:rPr>
                <w:b/>
                <w:bCs/>
              </w:rPr>
              <w:t>,00</w:t>
            </w:r>
          </w:p>
        </w:tc>
      </w:tr>
    </w:tbl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10B5" w:rsidRDefault="00074548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C10B5" w:rsidRDefault="008C10B5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Pr="008C10B5" w:rsidRDefault="00103E55" w:rsidP="00103E5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2022 год.</w:t>
      </w:r>
    </w:p>
    <w:p w:rsidR="00103E55" w:rsidRPr="00322169" w:rsidRDefault="00103E55" w:rsidP="00103E5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/>
        </w:tc>
        <w:tc>
          <w:tcPr>
            <w:tcW w:w="1559" w:type="dxa"/>
          </w:tcPr>
          <w:p w:rsidR="00103E55" w:rsidRPr="00322169" w:rsidRDefault="00103E55" w:rsidP="00963D43"/>
        </w:tc>
        <w:tc>
          <w:tcPr>
            <w:tcW w:w="1133" w:type="dxa"/>
          </w:tcPr>
          <w:p w:rsidR="00103E55" w:rsidRPr="00322169" w:rsidRDefault="00103E55" w:rsidP="00963D43"/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46 501 104,49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103E55" w:rsidRPr="00322169" w:rsidRDefault="00103E55" w:rsidP="00963D43"/>
        </w:tc>
        <w:tc>
          <w:tcPr>
            <w:tcW w:w="1133" w:type="dxa"/>
          </w:tcPr>
          <w:p w:rsidR="00103E55" w:rsidRPr="00322169" w:rsidRDefault="00103E55" w:rsidP="00963D43"/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11 027 691,29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03E55" w:rsidRPr="00322169" w:rsidRDefault="00103E55" w:rsidP="00963D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103E55" w:rsidRPr="00322169" w:rsidRDefault="00103E55" w:rsidP="00963D43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103E55" w:rsidRPr="00322169" w:rsidRDefault="00103E55" w:rsidP="00963D43"/>
        </w:tc>
        <w:tc>
          <w:tcPr>
            <w:tcW w:w="1133" w:type="dxa"/>
          </w:tcPr>
          <w:p w:rsidR="00103E55" w:rsidRPr="00322169" w:rsidRDefault="00103E55" w:rsidP="00963D43"/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1 171 700,00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1 171 700,00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1 171 700,00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1 171 700,00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0102</w:t>
            </w:r>
          </w:p>
        </w:tc>
        <w:tc>
          <w:tcPr>
            <w:tcW w:w="1559" w:type="dxa"/>
          </w:tcPr>
          <w:p w:rsidR="00103E55" w:rsidRPr="00322169" w:rsidRDefault="00103E55" w:rsidP="00963D43">
            <w:r w:rsidRPr="00322169">
              <w:t>99 0 01 00203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Cs/>
              </w:rPr>
            </w:pPr>
            <w:r w:rsidRPr="00BB3B79">
              <w:rPr>
                <w:bCs/>
              </w:rPr>
              <w:t>1 171 700,00</w:t>
            </w:r>
          </w:p>
          <w:p w:rsidR="00103E55" w:rsidRPr="00BB3B79" w:rsidRDefault="00103E55" w:rsidP="00963D43"/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103E55" w:rsidRPr="00322169" w:rsidRDefault="00103E55" w:rsidP="00963D43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6 527 814,29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6 527 814,29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6 527 814,29</w:t>
            </w:r>
          </w:p>
          <w:p w:rsidR="00103E55" w:rsidRPr="00BB3B79" w:rsidRDefault="00103E55" w:rsidP="00963D43">
            <w:pPr>
              <w:jc w:val="center"/>
              <w:rPr>
                <w:b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6 527 814,29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103E55" w:rsidRPr="00322169" w:rsidRDefault="00103E55" w:rsidP="00963D43">
            <w:r w:rsidRPr="00322169">
              <w:t xml:space="preserve"> 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0104</w:t>
            </w:r>
          </w:p>
        </w:tc>
        <w:tc>
          <w:tcPr>
            <w:tcW w:w="1559" w:type="dxa"/>
          </w:tcPr>
          <w:p w:rsidR="00103E55" w:rsidRPr="00322169" w:rsidRDefault="00103E55" w:rsidP="00963D43">
            <w:r w:rsidRPr="00322169">
              <w:t>99 0 01 00204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5 242 260,00</w:t>
            </w:r>
          </w:p>
          <w:p w:rsidR="00103E55" w:rsidRPr="00BB3B79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0104</w:t>
            </w:r>
          </w:p>
        </w:tc>
        <w:tc>
          <w:tcPr>
            <w:tcW w:w="1559" w:type="dxa"/>
          </w:tcPr>
          <w:p w:rsidR="00103E55" w:rsidRPr="00322169" w:rsidRDefault="00103E55" w:rsidP="00963D43">
            <w:r w:rsidRPr="00322169">
              <w:t>99 0 01 00204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1 271 534,29</w:t>
            </w:r>
          </w:p>
          <w:p w:rsidR="00103E55" w:rsidRPr="00BB3B79" w:rsidRDefault="00103E55" w:rsidP="00963D43">
            <w:pPr>
              <w:jc w:val="center"/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0104</w:t>
            </w:r>
          </w:p>
        </w:tc>
        <w:tc>
          <w:tcPr>
            <w:tcW w:w="1559" w:type="dxa"/>
          </w:tcPr>
          <w:p w:rsidR="00103E55" w:rsidRPr="00322169" w:rsidRDefault="00103E55" w:rsidP="00963D43">
            <w:r w:rsidRPr="00322169">
              <w:t>99 0 01 00204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14 020,00</w:t>
            </w:r>
          </w:p>
          <w:p w:rsidR="00103E55" w:rsidRPr="00BB3B79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c>
          <w:tcPr>
            <w:tcW w:w="4501" w:type="dxa"/>
            <w:vAlign w:val="bottom"/>
          </w:tcPr>
          <w:p w:rsidR="00103E55" w:rsidRDefault="00103E55" w:rsidP="00963D43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103E55" w:rsidRPr="00D11EAE" w:rsidRDefault="00103E55" w:rsidP="00963D4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D11EAE" w:rsidRDefault="00103E55" w:rsidP="00963D43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</w:tcPr>
          <w:p w:rsidR="00103E55" w:rsidRPr="00D11EAE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31F55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</w:rPr>
            </w:pPr>
            <w:r w:rsidRPr="00BB3B79">
              <w:rPr>
                <w:b/>
              </w:rPr>
              <w:t>118 000,00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  <w:vAlign w:val="bottom"/>
          </w:tcPr>
          <w:p w:rsidR="00103E55" w:rsidRDefault="00103E55" w:rsidP="00963D43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03E55" w:rsidRPr="008715A8" w:rsidRDefault="00103E55" w:rsidP="00963D43">
            <w:pPr>
              <w:rPr>
                <w:b/>
              </w:rPr>
            </w:pPr>
            <w:r w:rsidRPr="008715A8">
              <w:rPr>
                <w:b/>
              </w:rPr>
              <w:t xml:space="preserve"> 901</w:t>
            </w:r>
          </w:p>
        </w:tc>
        <w:tc>
          <w:tcPr>
            <w:tcW w:w="850" w:type="dxa"/>
          </w:tcPr>
          <w:p w:rsidR="00103E55" w:rsidRPr="00D11EAE" w:rsidRDefault="00103E55" w:rsidP="00963D43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103E55" w:rsidRDefault="00103E55" w:rsidP="00963D4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03E55" w:rsidRPr="00331F55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</w:rPr>
            </w:pPr>
            <w:r w:rsidRPr="00BB3B79">
              <w:rPr>
                <w:b/>
              </w:rPr>
              <w:t>118 000,00</w:t>
            </w:r>
          </w:p>
        </w:tc>
      </w:tr>
      <w:tr w:rsidR="00103E55" w:rsidRPr="00322169" w:rsidTr="00963D43">
        <w:tc>
          <w:tcPr>
            <w:tcW w:w="4501" w:type="dxa"/>
            <w:vAlign w:val="bottom"/>
          </w:tcPr>
          <w:p w:rsidR="00103E55" w:rsidRDefault="00103E55" w:rsidP="00963D43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</w:tcPr>
          <w:p w:rsidR="00103E55" w:rsidRPr="008715A8" w:rsidRDefault="00103E55" w:rsidP="00963D43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103E55" w:rsidRPr="00D11EAE" w:rsidRDefault="00103E55" w:rsidP="00963D43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103E55" w:rsidRDefault="00103E55" w:rsidP="00963D43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1133" w:type="dxa"/>
            <w:vAlign w:val="bottom"/>
          </w:tcPr>
          <w:p w:rsidR="00103E55" w:rsidRDefault="00103E55" w:rsidP="00963D43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</w:rPr>
            </w:pPr>
            <w:r w:rsidRPr="00BB3B79">
              <w:rPr>
                <w:b/>
              </w:rPr>
              <w:t>118 000,00</w:t>
            </w:r>
          </w:p>
        </w:tc>
      </w:tr>
      <w:tr w:rsidR="00103E55" w:rsidRPr="00322169" w:rsidTr="00963D43">
        <w:tc>
          <w:tcPr>
            <w:tcW w:w="4501" w:type="dxa"/>
            <w:vAlign w:val="bottom"/>
          </w:tcPr>
          <w:p w:rsidR="00103E55" w:rsidRDefault="00103E55" w:rsidP="00963D43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103E55" w:rsidRPr="00C83689" w:rsidRDefault="00103E55" w:rsidP="00963D43">
            <w:r w:rsidRPr="00C83689">
              <w:t>901</w:t>
            </w:r>
          </w:p>
        </w:tc>
        <w:tc>
          <w:tcPr>
            <w:tcW w:w="850" w:type="dxa"/>
          </w:tcPr>
          <w:p w:rsidR="00103E55" w:rsidRPr="00C83689" w:rsidRDefault="00103E55" w:rsidP="00963D43">
            <w:pPr>
              <w:rPr>
                <w:bCs/>
              </w:rPr>
            </w:pPr>
            <w:r w:rsidRPr="00C83689">
              <w:rPr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103E55" w:rsidRPr="00C83689" w:rsidRDefault="00103E55" w:rsidP="00963D43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1133" w:type="dxa"/>
            <w:vAlign w:val="bottom"/>
          </w:tcPr>
          <w:p w:rsidR="00103E55" w:rsidRPr="00C83689" w:rsidRDefault="00103E55" w:rsidP="00963D43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</w:pPr>
            <w:r w:rsidRPr="00BB3B79">
              <w:t>118 000,00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91 160,00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91 160,00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91 160,00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r w:rsidRPr="00322169">
              <w:t>Резервные средства</w:t>
            </w:r>
          </w:p>
        </w:tc>
        <w:tc>
          <w:tcPr>
            <w:tcW w:w="845" w:type="dxa"/>
          </w:tcPr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0111</w:t>
            </w:r>
          </w:p>
        </w:tc>
        <w:tc>
          <w:tcPr>
            <w:tcW w:w="1559" w:type="dxa"/>
          </w:tcPr>
          <w:p w:rsidR="00103E55" w:rsidRPr="00322169" w:rsidRDefault="00103E55" w:rsidP="00963D43">
            <w:r w:rsidRPr="00322169">
              <w:t>99 0 00 00705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91 160,00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3 119 017,00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3 119 017,00</w:t>
            </w: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9C6A8E" w:rsidRDefault="00103E55" w:rsidP="00963D43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Резервные средства на решение вопросов местного значения</w:t>
            </w:r>
          </w:p>
        </w:tc>
        <w:tc>
          <w:tcPr>
            <w:tcW w:w="845" w:type="dxa"/>
          </w:tcPr>
          <w:p w:rsidR="00103E55" w:rsidRPr="009C6A8E" w:rsidRDefault="00103E55" w:rsidP="00963D43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9C6A8E" w:rsidRDefault="00103E55" w:rsidP="00963D43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03E55" w:rsidRPr="009C6A8E" w:rsidRDefault="00103E55" w:rsidP="00963D43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99 0 00 00113</w:t>
            </w:r>
          </w:p>
        </w:tc>
        <w:tc>
          <w:tcPr>
            <w:tcW w:w="1133" w:type="dxa"/>
          </w:tcPr>
          <w:p w:rsidR="00103E55" w:rsidRPr="009C6A8E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</w:rPr>
            </w:pPr>
            <w:r w:rsidRPr="00BB3B79">
              <w:rPr>
                <w:b/>
              </w:rPr>
              <w:t>1 800 000,00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103498" w:rsidRDefault="00103E55" w:rsidP="00963D43">
            <w:pPr>
              <w:rPr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845" w:type="dxa"/>
          </w:tcPr>
          <w:p w:rsidR="00103E55" w:rsidRPr="00103498" w:rsidRDefault="00103E55" w:rsidP="00963D43">
            <w:pPr>
              <w:rPr>
                <w:bCs/>
              </w:rPr>
            </w:pPr>
            <w:r w:rsidRPr="00103498">
              <w:rPr>
                <w:bCs/>
              </w:rPr>
              <w:t>901</w:t>
            </w:r>
          </w:p>
        </w:tc>
        <w:tc>
          <w:tcPr>
            <w:tcW w:w="850" w:type="dxa"/>
          </w:tcPr>
          <w:p w:rsidR="00103E55" w:rsidRPr="00103498" w:rsidRDefault="00103E55" w:rsidP="00963D43">
            <w:pPr>
              <w:rPr>
                <w:bCs/>
              </w:rPr>
            </w:pPr>
            <w:r w:rsidRPr="00103498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103E55" w:rsidRPr="00103498" w:rsidRDefault="00103E55" w:rsidP="00963D43">
            <w:pPr>
              <w:rPr>
                <w:bCs/>
              </w:rPr>
            </w:pPr>
            <w:r w:rsidRPr="00103498">
              <w:rPr>
                <w:bCs/>
              </w:rPr>
              <w:t>99 0 00 00113</w:t>
            </w:r>
          </w:p>
        </w:tc>
        <w:tc>
          <w:tcPr>
            <w:tcW w:w="1133" w:type="dxa"/>
          </w:tcPr>
          <w:p w:rsidR="00103E55" w:rsidRPr="009C6A8E" w:rsidRDefault="00103E55" w:rsidP="00963D43">
            <w:pPr>
              <w:jc w:val="center"/>
              <w:rPr>
                <w:bCs/>
              </w:rPr>
            </w:pPr>
            <w:r w:rsidRPr="009C6A8E">
              <w:rPr>
                <w:bCs/>
              </w:rPr>
              <w:t>870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</w:pPr>
            <w:r w:rsidRPr="00BB3B79">
              <w:t>1 800 000,00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</w:rPr>
            </w:pPr>
            <w:r w:rsidRPr="00BB3B79">
              <w:rPr>
                <w:b/>
              </w:rPr>
              <w:t>16 694,00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0113</w:t>
            </w:r>
          </w:p>
        </w:tc>
        <w:tc>
          <w:tcPr>
            <w:tcW w:w="1559" w:type="dxa"/>
          </w:tcPr>
          <w:p w:rsidR="00103E55" w:rsidRPr="00322169" w:rsidRDefault="00103E55" w:rsidP="00963D43">
            <w:r w:rsidRPr="00322169">
              <w:t>99 0 00 00950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</w:pPr>
            <w:r w:rsidRPr="00BB3B79">
              <w:t>16 694,00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1 302 323,00</w:t>
            </w:r>
          </w:p>
          <w:p w:rsidR="00103E55" w:rsidRPr="00BB3B79" w:rsidRDefault="00103E55" w:rsidP="00963D43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0113</w:t>
            </w:r>
          </w:p>
        </w:tc>
        <w:tc>
          <w:tcPr>
            <w:tcW w:w="1559" w:type="dxa"/>
          </w:tcPr>
          <w:p w:rsidR="00103E55" w:rsidRPr="00322169" w:rsidRDefault="00103E55" w:rsidP="00963D43">
            <w:r w:rsidRPr="00322169">
              <w:t>99 0 00 09203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1 252 323,00</w:t>
            </w:r>
          </w:p>
          <w:p w:rsidR="00103E55" w:rsidRPr="00BB3B79" w:rsidRDefault="00103E55" w:rsidP="00963D43">
            <w:pPr>
              <w:jc w:val="center"/>
              <w:outlineLvl w:val="0"/>
              <w:rPr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lastRenderedPageBreak/>
              <w:t>Уплата налогов, сборов и иных платежей</w:t>
            </w:r>
          </w:p>
        </w:tc>
        <w:tc>
          <w:tcPr>
            <w:tcW w:w="845" w:type="dxa"/>
          </w:tcPr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0113</w:t>
            </w:r>
          </w:p>
        </w:tc>
        <w:tc>
          <w:tcPr>
            <w:tcW w:w="1559" w:type="dxa"/>
          </w:tcPr>
          <w:p w:rsidR="00103E55" w:rsidRPr="00322169" w:rsidRDefault="00103E55" w:rsidP="00963D43">
            <w:r w:rsidRPr="00322169">
              <w:t>99 0 00 09203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50 000,00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178 900,00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178 900,00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178 900,00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178 900,00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178 900,00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E43B65" w:rsidRDefault="00103E55" w:rsidP="00963D43">
            <w:pPr>
              <w:rPr>
                <w:b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103E55" w:rsidRPr="00E43B65" w:rsidRDefault="00103E55" w:rsidP="00963D43">
            <w:pPr>
              <w:rPr>
                <w:b/>
              </w:rPr>
            </w:pPr>
          </w:p>
          <w:p w:rsidR="00103E55" w:rsidRPr="00E43B65" w:rsidRDefault="00103E55" w:rsidP="00963D43">
            <w:pPr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103E55" w:rsidRPr="00E43B65" w:rsidRDefault="00103E55" w:rsidP="00963D43">
            <w:pPr>
              <w:rPr>
                <w:b/>
              </w:rPr>
            </w:pPr>
          </w:p>
          <w:p w:rsidR="00103E55" w:rsidRPr="00E43B65" w:rsidRDefault="00103E55" w:rsidP="00963D43">
            <w:pPr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103E55" w:rsidRPr="00E43B65" w:rsidRDefault="00103E55" w:rsidP="00963D43">
            <w:pPr>
              <w:rPr>
                <w:b/>
              </w:rPr>
            </w:pPr>
          </w:p>
          <w:p w:rsidR="00103E55" w:rsidRPr="00E43B65" w:rsidRDefault="00103E55" w:rsidP="00963D43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103E55" w:rsidRPr="00E43B65" w:rsidRDefault="00103E55" w:rsidP="00963D4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178 900,00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0203</w:t>
            </w:r>
          </w:p>
        </w:tc>
        <w:tc>
          <w:tcPr>
            <w:tcW w:w="1559" w:type="dxa"/>
          </w:tcPr>
          <w:p w:rsidR="00103E55" w:rsidRPr="00322169" w:rsidRDefault="00103E55" w:rsidP="00963D43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173 614,00</w:t>
            </w:r>
          </w:p>
          <w:p w:rsidR="00103E55" w:rsidRPr="00BB3B79" w:rsidRDefault="00103E55" w:rsidP="00963D43">
            <w:pPr>
              <w:jc w:val="center"/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3E55" w:rsidRPr="00322169" w:rsidRDefault="00103E55" w:rsidP="00963D43"/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/>
          <w:p w:rsidR="00103E55" w:rsidRPr="00322169" w:rsidRDefault="00103E55" w:rsidP="00963D43">
            <w:r w:rsidRPr="00322169">
              <w:t>0203</w:t>
            </w:r>
          </w:p>
        </w:tc>
        <w:tc>
          <w:tcPr>
            <w:tcW w:w="1559" w:type="dxa"/>
          </w:tcPr>
          <w:p w:rsidR="00103E55" w:rsidRPr="00322169" w:rsidRDefault="00103E55" w:rsidP="00963D43"/>
          <w:p w:rsidR="00103E55" w:rsidRPr="00322169" w:rsidRDefault="00103E55" w:rsidP="00963D43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</w:p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5 286,00</w:t>
            </w:r>
          </w:p>
          <w:p w:rsidR="00103E55" w:rsidRPr="00BB3B79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132 840,00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132 840,00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132 840,00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103E55" w:rsidRPr="00322169" w:rsidRDefault="00103E55" w:rsidP="00963D43"/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outlineLvl w:val="0"/>
            </w:pPr>
            <w:r w:rsidRPr="00BB3B79">
              <w:t>92 840,00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3E55" w:rsidRPr="00322169" w:rsidRDefault="00103E55" w:rsidP="00963D43"/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/>
          <w:p w:rsidR="00103E55" w:rsidRPr="00322169" w:rsidRDefault="00103E55" w:rsidP="00963D43">
            <w:r w:rsidRPr="00322169">
              <w:t>0310</w:t>
            </w:r>
          </w:p>
        </w:tc>
        <w:tc>
          <w:tcPr>
            <w:tcW w:w="1559" w:type="dxa"/>
          </w:tcPr>
          <w:p w:rsidR="00103E55" w:rsidRPr="00322169" w:rsidRDefault="00103E55" w:rsidP="00963D43"/>
          <w:p w:rsidR="00103E55" w:rsidRPr="00322169" w:rsidRDefault="00103E55" w:rsidP="00963D43">
            <w:r w:rsidRPr="00322169">
              <w:t>99 0 00 02181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Cs/>
              </w:rPr>
            </w:pPr>
          </w:p>
          <w:p w:rsidR="00103E55" w:rsidRPr="00322169" w:rsidRDefault="00103E55" w:rsidP="00963D4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92 840,00</w:t>
            </w:r>
          </w:p>
          <w:p w:rsidR="00103E55" w:rsidRPr="00BB3B79" w:rsidRDefault="00103E55" w:rsidP="00963D43">
            <w:pPr>
              <w:jc w:val="center"/>
              <w:rPr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E373D7" w:rsidRDefault="00103E55" w:rsidP="00963D43">
            <w:pPr>
              <w:rPr>
                <w:b/>
              </w:rPr>
            </w:pPr>
            <w:r w:rsidRPr="00E373D7">
              <w:rPr>
                <w:b/>
              </w:rPr>
              <w:t>Резервные фонды муниципального образования "</w:t>
            </w:r>
            <w:proofErr w:type="spellStart"/>
            <w:r w:rsidRPr="00E373D7">
              <w:rPr>
                <w:b/>
              </w:rPr>
              <w:t>Каргасокский</w:t>
            </w:r>
            <w:proofErr w:type="spellEnd"/>
            <w:r w:rsidRPr="00E373D7">
              <w:rPr>
                <w:b/>
              </w:rPr>
              <w:t xml:space="preserve"> район"</w:t>
            </w:r>
          </w:p>
        </w:tc>
        <w:tc>
          <w:tcPr>
            <w:tcW w:w="845" w:type="dxa"/>
          </w:tcPr>
          <w:p w:rsidR="00103E55" w:rsidRPr="00E373D7" w:rsidRDefault="00103E55" w:rsidP="00963D43">
            <w:pPr>
              <w:rPr>
                <w:b/>
              </w:rPr>
            </w:pPr>
          </w:p>
          <w:p w:rsidR="00103E55" w:rsidRPr="00E373D7" w:rsidRDefault="00103E55" w:rsidP="00963D43">
            <w:pPr>
              <w:rPr>
                <w:b/>
              </w:rPr>
            </w:pPr>
            <w:r w:rsidRPr="00E373D7">
              <w:rPr>
                <w:b/>
              </w:rPr>
              <w:t>901</w:t>
            </w:r>
          </w:p>
        </w:tc>
        <w:tc>
          <w:tcPr>
            <w:tcW w:w="850" w:type="dxa"/>
          </w:tcPr>
          <w:p w:rsidR="00103E55" w:rsidRPr="00E373D7" w:rsidRDefault="00103E55" w:rsidP="00963D43">
            <w:pPr>
              <w:rPr>
                <w:b/>
              </w:rPr>
            </w:pPr>
          </w:p>
          <w:p w:rsidR="00103E55" w:rsidRPr="00E373D7" w:rsidRDefault="00103E55" w:rsidP="00963D43">
            <w:pPr>
              <w:rPr>
                <w:b/>
              </w:rPr>
            </w:pPr>
            <w:r w:rsidRPr="00E373D7">
              <w:rPr>
                <w:b/>
              </w:rPr>
              <w:t>0310</w:t>
            </w:r>
          </w:p>
        </w:tc>
        <w:tc>
          <w:tcPr>
            <w:tcW w:w="1559" w:type="dxa"/>
          </w:tcPr>
          <w:p w:rsidR="00103E55" w:rsidRPr="00E373D7" w:rsidRDefault="00103E55" w:rsidP="00963D43">
            <w:pPr>
              <w:rPr>
                <w:b/>
              </w:rPr>
            </w:pPr>
          </w:p>
          <w:p w:rsidR="00103E55" w:rsidRPr="00E373D7" w:rsidRDefault="00103E55" w:rsidP="00963D43">
            <w:pPr>
              <w:rPr>
                <w:b/>
              </w:rPr>
            </w:pPr>
            <w:r w:rsidRPr="00E373D7">
              <w:rPr>
                <w:b/>
              </w:rPr>
              <w:t>99 0 00 07005</w:t>
            </w:r>
          </w:p>
        </w:tc>
        <w:tc>
          <w:tcPr>
            <w:tcW w:w="1133" w:type="dxa"/>
          </w:tcPr>
          <w:p w:rsidR="00103E55" w:rsidRPr="00E373D7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40 000,00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3E55" w:rsidRPr="00322169" w:rsidRDefault="00103E55" w:rsidP="00963D43"/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/>
          <w:p w:rsidR="00103E55" w:rsidRPr="00322169" w:rsidRDefault="00103E55" w:rsidP="00963D43">
            <w:r w:rsidRPr="00322169">
              <w:t>0310</w:t>
            </w:r>
          </w:p>
        </w:tc>
        <w:tc>
          <w:tcPr>
            <w:tcW w:w="1559" w:type="dxa"/>
          </w:tcPr>
          <w:p w:rsidR="00103E55" w:rsidRPr="00322169" w:rsidRDefault="00103E55" w:rsidP="00963D43"/>
          <w:p w:rsidR="00103E55" w:rsidRPr="00322169" w:rsidRDefault="00103E55" w:rsidP="00963D43">
            <w:r>
              <w:t>99 0 00 07005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Cs/>
              </w:rPr>
            </w:pPr>
          </w:p>
          <w:p w:rsidR="00103E55" w:rsidRPr="00322169" w:rsidRDefault="00103E55" w:rsidP="00963D4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Cs/>
              </w:rPr>
            </w:pPr>
            <w:r w:rsidRPr="00BB3B79">
              <w:rPr>
                <w:bCs/>
              </w:rPr>
              <w:t>40 000,00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1 026 566,00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1 026 566,00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rPr>
          <w:trHeight w:val="672"/>
        </w:trPr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617 000,00</w:t>
            </w:r>
          </w:p>
        </w:tc>
      </w:tr>
      <w:tr w:rsidR="00103E55" w:rsidRPr="00322169" w:rsidTr="00963D43">
        <w:trPr>
          <w:trHeight w:val="623"/>
        </w:trPr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568 800,00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568 800,00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103E55" w:rsidRPr="00322169" w:rsidRDefault="00103E55" w:rsidP="00963D43"/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568 800,00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0409</w:t>
            </w:r>
          </w:p>
        </w:tc>
        <w:tc>
          <w:tcPr>
            <w:tcW w:w="1559" w:type="dxa"/>
          </w:tcPr>
          <w:p w:rsidR="00103E55" w:rsidRPr="00322169" w:rsidRDefault="00103E55" w:rsidP="00963D43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568 800,00</w:t>
            </w:r>
          </w:p>
          <w:p w:rsidR="00103E55" w:rsidRPr="00BB3B79" w:rsidRDefault="00103E55" w:rsidP="00963D43">
            <w:pPr>
              <w:jc w:val="center"/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lastRenderedPageBreak/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457 766,00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E43B65" w:rsidRDefault="00103E55" w:rsidP="00963D43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lastRenderedPageBreak/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103E55" w:rsidRPr="00E43B65" w:rsidRDefault="00103E55" w:rsidP="00963D43">
            <w:pPr>
              <w:rPr>
                <w:b/>
                <w:bCs/>
              </w:rPr>
            </w:pPr>
          </w:p>
          <w:p w:rsidR="00103E55" w:rsidRPr="00E43B65" w:rsidRDefault="00103E55" w:rsidP="00963D43">
            <w:pPr>
              <w:rPr>
                <w:b/>
                <w:bCs/>
              </w:rPr>
            </w:pPr>
          </w:p>
          <w:p w:rsidR="00103E55" w:rsidRPr="00E43B65" w:rsidRDefault="00103E55" w:rsidP="00963D43">
            <w:pPr>
              <w:rPr>
                <w:b/>
                <w:bCs/>
              </w:rPr>
            </w:pPr>
          </w:p>
          <w:p w:rsidR="00103E55" w:rsidRPr="00E43B65" w:rsidRDefault="00103E55" w:rsidP="00963D43">
            <w:pPr>
              <w:rPr>
                <w:b/>
                <w:bCs/>
              </w:rPr>
            </w:pPr>
          </w:p>
          <w:p w:rsidR="00103E55" w:rsidRPr="00E43B65" w:rsidRDefault="00103E55" w:rsidP="00963D43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E43B65" w:rsidRDefault="00103E55" w:rsidP="00963D43">
            <w:pPr>
              <w:rPr>
                <w:b/>
                <w:bCs/>
              </w:rPr>
            </w:pPr>
          </w:p>
          <w:p w:rsidR="00103E55" w:rsidRPr="00E43B65" w:rsidRDefault="00103E55" w:rsidP="00963D43">
            <w:pPr>
              <w:rPr>
                <w:b/>
                <w:bCs/>
              </w:rPr>
            </w:pPr>
          </w:p>
          <w:p w:rsidR="00103E55" w:rsidRPr="00E43B65" w:rsidRDefault="00103E55" w:rsidP="00963D43">
            <w:pPr>
              <w:rPr>
                <w:b/>
                <w:bCs/>
              </w:rPr>
            </w:pPr>
          </w:p>
          <w:p w:rsidR="00103E55" w:rsidRPr="00E43B65" w:rsidRDefault="00103E55" w:rsidP="00963D43">
            <w:pPr>
              <w:rPr>
                <w:b/>
                <w:bCs/>
              </w:rPr>
            </w:pPr>
          </w:p>
          <w:p w:rsidR="00103E55" w:rsidRPr="00E43B65" w:rsidRDefault="00103E55" w:rsidP="00963D43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03E55" w:rsidRPr="00E43B65" w:rsidRDefault="00103E55" w:rsidP="00963D43">
            <w:pPr>
              <w:rPr>
                <w:b/>
                <w:bCs/>
              </w:rPr>
            </w:pPr>
          </w:p>
          <w:p w:rsidR="00103E55" w:rsidRPr="00E43B65" w:rsidRDefault="00103E55" w:rsidP="00963D43">
            <w:pPr>
              <w:rPr>
                <w:b/>
                <w:bCs/>
              </w:rPr>
            </w:pPr>
          </w:p>
          <w:p w:rsidR="00103E55" w:rsidRPr="00E43B65" w:rsidRDefault="00103E55" w:rsidP="00963D43">
            <w:pPr>
              <w:rPr>
                <w:b/>
                <w:bCs/>
              </w:rPr>
            </w:pPr>
          </w:p>
          <w:p w:rsidR="00103E55" w:rsidRPr="00E43B65" w:rsidRDefault="00103E55" w:rsidP="00963D43">
            <w:pPr>
              <w:rPr>
                <w:b/>
                <w:bCs/>
              </w:rPr>
            </w:pPr>
          </w:p>
          <w:p w:rsidR="00103E55" w:rsidRPr="00E43B65" w:rsidRDefault="00103E55" w:rsidP="00963D43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17 0 00 10000</w:t>
            </w:r>
          </w:p>
        </w:tc>
        <w:tc>
          <w:tcPr>
            <w:tcW w:w="1133" w:type="dxa"/>
          </w:tcPr>
          <w:p w:rsidR="00103E55" w:rsidRPr="00E43B65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457 766,00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Cs/>
              </w:rPr>
            </w:pPr>
          </w:p>
          <w:p w:rsidR="00103E55" w:rsidRPr="00322169" w:rsidRDefault="00103E55" w:rsidP="00963D43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Cs/>
              </w:rPr>
            </w:pPr>
          </w:p>
          <w:p w:rsidR="00103E55" w:rsidRPr="00322169" w:rsidRDefault="00103E55" w:rsidP="00963D43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Cs/>
              </w:rPr>
            </w:pPr>
          </w:p>
          <w:p w:rsidR="00103E55" w:rsidRPr="00322169" w:rsidRDefault="00103E55" w:rsidP="00963D43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</w:p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Cs/>
              </w:rPr>
            </w:pPr>
            <w:r w:rsidRPr="00BB3B79">
              <w:rPr>
                <w:bCs/>
              </w:rPr>
              <w:t>457 766,00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28 3</w:t>
            </w:r>
            <w:r>
              <w:rPr>
                <w:b/>
                <w:bCs/>
              </w:rPr>
              <w:t>34</w:t>
            </w:r>
            <w:r w:rsidRPr="00BB3B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236</w:t>
            </w:r>
            <w:r w:rsidRPr="00BB3B79">
              <w:rPr>
                <w:b/>
                <w:bCs/>
              </w:rPr>
              <w:t>,</w:t>
            </w:r>
            <w:r>
              <w:rPr>
                <w:b/>
                <w:bCs/>
              </w:rPr>
              <w:t>33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03E55" w:rsidRPr="00322169" w:rsidRDefault="00103E55" w:rsidP="00963D43"/>
        </w:tc>
        <w:tc>
          <w:tcPr>
            <w:tcW w:w="1133" w:type="dxa"/>
          </w:tcPr>
          <w:p w:rsidR="00103E55" w:rsidRPr="00322169" w:rsidRDefault="00103E55" w:rsidP="00963D43"/>
        </w:tc>
        <w:tc>
          <w:tcPr>
            <w:tcW w:w="1560" w:type="dxa"/>
            <w:shd w:val="clear" w:color="auto" w:fill="auto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272 320,00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03E55" w:rsidRPr="00322169" w:rsidRDefault="00103E55" w:rsidP="00963D43"/>
        </w:tc>
        <w:tc>
          <w:tcPr>
            <w:tcW w:w="1560" w:type="dxa"/>
            <w:shd w:val="clear" w:color="auto" w:fill="auto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272 320,00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103E55" w:rsidRPr="00322169" w:rsidRDefault="00103E55" w:rsidP="00963D43"/>
        </w:tc>
        <w:tc>
          <w:tcPr>
            <w:tcW w:w="1560" w:type="dxa"/>
            <w:shd w:val="clear" w:color="auto" w:fill="auto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192 000,00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0501</w:t>
            </w:r>
          </w:p>
        </w:tc>
        <w:tc>
          <w:tcPr>
            <w:tcW w:w="1559" w:type="dxa"/>
          </w:tcPr>
          <w:p w:rsidR="00103E55" w:rsidRPr="00322169" w:rsidRDefault="00103E55" w:rsidP="00963D43">
            <w:r w:rsidRPr="00322169">
              <w:t>99 0 00 03902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</w:pPr>
            <w:r w:rsidRPr="00BB3B79">
              <w:t>192 000,00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80 320,00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0501</w:t>
            </w:r>
          </w:p>
        </w:tc>
        <w:tc>
          <w:tcPr>
            <w:tcW w:w="1559" w:type="dxa"/>
          </w:tcPr>
          <w:p w:rsidR="00103E55" w:rsidRPr="00322169" w:rsidRDefault="00103E55" w:rsidP="00963D43">
            <w:r w:rsidRPr="00322169">
              <w:t>99 0 00 03903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80 320,00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27 005 393,34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0C5BC9">
              <w:rPr>
                <w:b/>
                <w:iCs/>
                <w:color w:val="000000"/>
              </w:rPr>
              <w:t xml:space="preserve">«Повышение </w:t>
            </w:r>
            <w:proofErr w:type="spellStart"/>
            <w:r w:rsidRPr="000C5BC9">
              <w:rPr>
                <w:b/>
                <w:iCs/>
                <w:color w:val="000000"/>
              </w:rPr>
              <w:t>энергоэффективности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в муниципальном образовании "</w:t>
            </w:r>
            <w:proofErr w:type="spellStart"/>
            <w:r w:rsidRPr="000C5BC9">
              <w:rPr>
                <w:b/>
                <w:iCs/>
                <w:color w:val="000000"/>
              </w:rPr>
              <w:t>Каргасокский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район"»</w:t>
            </w:r>
          </w:p>
        </w:tc>
        <w:tc>
          <w:tcPr>
            <w:tcW w:w="845" w:type="dxa"/>
          </w:tcPr>
          <w:p w:rsidR="00103E55" w:rsidRPr="000C5BC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C5BC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C5BC9" w:rsidRDefault="00103E55" w:rsidP="00963D43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</w:p>
          <w:p w:rsidR="00103E55" w:rsidRPr="000C5BC9" w:rsidRDefault="00103E55" w:rsidP="00963D43">
            <w:pPr>
              <w:rPr>
                <w:b/>
                <w:bCs/>
              </w:rPr>
            </w:pPr>
          </w:p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03E55" w:rsidRPr="000C5BC9" w:rsidRDefault="00103E55" w:rsidP="00963D43">
            <w:pPr>
              <w:rPr>
                <w:b/>
              </w:rPr>
            </w:pPr>
          </w:p>
          <w:p w:rsidR="00103E55" w:rsidRPr="000C5BC9" w:rsidRDefault="00103E55" w:rsidP="00963D43">
            <w:pPr>
              <w:rPr>
                <w:b/>
              </w:rPr>
            </w:pPr>
          </w:p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</w:rPr>
              <w:t>06 0 00 00000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2 722 980,89</w:t>
            </w: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Подпрограмма "Развитие и модернизация коммунальной инфраструктуры"</w:t>
            </w:r>
          </w:p>
        </w:tc>
        <w:tc>
          <w:tcPr>
            <w:tcW w:w="845" w:type="dxa"/>
          </w:tcPr>
          <w:p w:rsidR="00103E55" w:rsidRPr="000C5BC9" w:rsidRDefault="00103E55" w:rsidP="00963D43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03E55" w:rsidRPr="000C5BC9" w:rsidRDefault="00103E55" w:rsidP="00963D43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2 722 980,89</w:t>
            </w: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Основное мероприятие "Подготовка объектов жилищно-коммунального комплекса к безаварийному прохождению отопительного сезона"</w:t>
            </w:r>
          </w:p>
        </w:tc>
        <w:tc>
          <w:tcPr>
            <w:tcW w:w="845" w:type="dxa"/>
          </w:tcPr>
          <w:p w:rsidR="00103E55" w:rsidRPr="000C5BC9" w:rsidRDefault="00103E55" w:rsidP="00963D43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03E55" w:rsidRPr="000C5BC9" w:rsidRDefault="00103E55" w:rsidP="00963D43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2 722 980,89</w:t>
            </w: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845" w:type="dxa"/>
          </w:tcPr>
          <w:p w:rsidR="00103E55" w:rsidRPr="000C5BC9" w:rsidRDefault="00103E55" w:rsidP="00963D43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03E55" w:rsidRPr="000C5BC9" w:rsidRDefault="00103E55" w:rsidP="00963D43">
            <w:pPr>
              <w:outlineLvl w:val="0"/>
              <w:rPr>
                <w:b/>
              </w:rPr>
            </w:pPr>
            <w:r>
              <w:rPr>
                <w:b/>
              </w:rPr>
              <w:t>06 1 80 0Р7</w:t>
            </w:r>
            <w:r w:rsidRPr="000C5BC9">
              <w:rPr>
                <w:b/>
              </w:rPr>
              <w:t>10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1 303 980,89</w:t>
            </w: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3E55" w:rsidRPr="00E404F2" w:rsidRDefault="00103E55" w:rsidP="00963D43">
            <w:pPr>
              <w:jc w:val="center"/>
              <w:rPr>
                <w:bCs/>
              </w:rPr>
            </w:pPr>
            <w:r w:rsidRPr="00E404F2">
              <w:rPr>
                <w:bCs/>
              </w:rPr>
              <w:t>901</w:t>
            </w:r>
          </w:p>
        </w:tc>
        <w:tc>
          <w:tcPr>
            <w:tcW w:w="850" w:type="dxa"/>
          </w:tcPr>
          <w:p w:rsidR="00103E55" w:rsidRPr="00E404F2" w:rsidRDefault="00103E55" w:rsidP="00963D43">
            <w:pPr>
              <w:rPr>
                <w:bCs/>
              </w:rPr>
            </w:pPr>
            <w:r w:rsidRPr="00E404F2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103E55" w:rsidRPr="00E404F2" w:rsidRDefault="00103E55" w:rsidP="00963D43">
            <w:pPr>
              <w:outlineLvl w:val="0"/>
            </w:pPr>
            <w:r w:rsidRPr="00E404F2">
              <w:t>06 1 80 0Р710</w:t>
            </w:r>
          </w:p>
        </w:tc>
        <w:tc>
          <w:tcPr>
            <w:tcW w:w="1133" w:type="dxa"/>
          </w:tcPr>
          <w:p w:rsidR="00103E55" w:rsidRPr="00E404F2" w:rsidRDefault="00103E55" w:rsidP="00963D43">
            <w:pPr>
              <w:jc w:val="center"/>
              <w:rPr>
                <w:bCs/>
              </w:rPr>
            </w:pPr>
            <w:r w:rsidRPr="00E404F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1 303 980,89</w:t>
            </w:r>
          </w:p>
          <w:p w:rsidR="00103E55" w:rsidRPr="00BB3B79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45" w:type="dxa"/>
          </w:tcPr>
          <w:p w:rsidR="00103E55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0C5BC9" w:rsidRDefault="00103E55" w:rsidP="00963D43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Default="00103E55" w:rsidP="00963D43">
            <w:pPr>
              <w:rPr>
                <w:b/>
                <w:bCs/>
              </w:rPr>
            </w:pPr>
          </w:p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03E55" w:rsidRDefault="00103E55" w:rsidP="00963D43">
            <w:pPr>
              <w:outlineLvl w:val="0"/>
              <w:rPr>
                <w:b/>
              </w:rPr>
            </w:pPr>
          </w:p>
          <w:p w:rsidR="00103E55" w:rsidRPr="000C5BC9" w:rsidRDefault="00103E55" w:rsidP="00963D43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06 1 80 40910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1 419 000,00</w:t>
            </w:r>
          </w:p>
          <w:p w:rsidR="00103E55" w:rsidRPr="00BB3B79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3E55" w:rsidRPr="000C5BC9" w:rsidRDefault="00103E55" w:rsidP="00963D43">
            <w:pPr>
              <w:jc w:val="center"/>
              <w:rPr>
                <w:bCs/>
              </w:rPr>
            </w:pPr>
            <w:r w:rsidRPr="000C5BC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03E55" w:rsidRPr="000C5BC9" w:rsidRDefault="00103E55" w:rsidP="00963D43">
            <w:pPr>
              <w:rPr>
                <w:bCs/>
              </w:rPr>
            </w:pPr>
            <w:r w:rsidRPr="000C5BC9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103E55" w:rsidRPr="000C5BC9" w:rsidRDefault="00103E55" w:rsidP="00963D43">
            <w:pPr>
              <w:outlineLvl w:val="0"/>
            </w:pPr>
            <w:r w:rsidRPr="000C5BC9">
              <w:t>06 1 80 40910</w:t>
            </w:r>
          </w:p>
        </w:tc>
        <w:tc>
          <w:tcPr>
            <w:tcW w:w="1133" w:type="dxa"/>
          </w:tcPr>
          <w:p w:rsidR="00103E55" w:rsidRPr="00065B92" w:rsidRDefault="00103E55" w:rsidP="00963D43">
            <w:pPr>
              <w:jc w:val="center"/>
              <w:rPr>
                <w:bCs/>
              </w:rPr>
            </w:pPr>
            <w:r w:rsidRPr="00065B9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1 419 000,00</w:t>
            </w:r>
          </w:p>
          <w:p w:rsidR="00103E55" w:rsidRPr="00BB3B79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24 282 412,45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157 900,00</w:t>
            </w:r>
          </w:p>
        </w:tc>
      </w:tr>
      <w:tr w:rsidR="00103E55" w:rsidRPr="00322169" w:rsidTr="00963D43">
        <w:trPr>
          <w:trHeight w:val="270"/>
        </w:trPr>
        <w:tc>
          <w:tcPr>
            <w:tcW w:w="4501" w:type="dxa"/>
          </w:tcPr>
          <w:p w:rsidR="00103E55" w:rsidRPr="00322169" w:rsidRDefault="00103E55" w:rsidP="00963D4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0502</w:t>
            </w:r>
          </w:p>
        </w:tc>
        <w:tc>
          <w:tcPr>
            <w:tcW w:w="1559" w:type="dxa"/>
          </w:tcPr>
          <w:p w:rsidR="00103E55" w:rsidRPr="00322169" w:rsidRDefault="00103E55" w:rsidP="00963D43">
            <w:r w:rsidRPr="00322169">
              <w:t>99 0 00 03915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157 900,00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  <w:highlight w:val="yellow"/>
              </w:rPr>
            </w:pPr>
          </w:p>
          <w:p w:rsidR="00103E55" w:rsidRPr="00322169" w:rsidRDefault="00103E55" w:rsidP="00963D43">
            <w:pPr>
              <w:rPr>
                <w:b/>
                <w:bCs/>
                <w:highlight w:val="yellow"/>
              </w:rPr>
            </w:pPr>
          </w:p>
          <w:p w:rsidR="00103E55" w:rsidRPr="00322169" w:rsidRDefault="00103E55" w:rsidP="00963D43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rPr>
                <w:b/>
                <w:bCs/>
              </w:rPr>
            </w:pPr>
          </w:p>
          <w:p w:rsidR="00103E55" w:rsidRPr="00BB3B79" w:rsidRDefault="00103E55" w:rsidP="00963D43">
            <w:pPr>
              <w:rPr>
                <w:b/>
                <w:bCs/>
              </w:rPr>
            </w:pPr>
            <w:r w:rsidRPr="00BB3B79">
              <w:rPr>
                <w:b/>
              </w:rPr>
              <w:t>24 124 512,45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103E55" w:rsidRPr="00322169" w:rsidRDefault="00103E55" w:rsidP="00963D43"/>
          <w:p w:rsidR="00103E55" w:rsidRPr="00322169" w:rsidRDefault="00103E55" w:rsidP="00963D43"/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/>
          <w:p w:rsidR="00103E55" w:rsidRPr="00322169" w:rsidRDefault="00103E55" w:rsidP="00963D43"/>
          <w:p w:rsidR="00103E55" w:rsidRPr="00322169" w:rsidRDefault="00103E55" w:rsidP="00963D43">
            <w:r w:rsidRPr="00322169">
              <w:t>0502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highlight w:val="yellow"/>
              </w:rPr>
            </w:pPr>
          </w:p>
          <w:p w:rsidR="00103E55" w:rsidRPr="00322169" w:rsidRDefault="00103E55" w:rsidP="00963D43">
            <w:pPr>
              <w:rPr>
                <w:highlight w:val="yellow"/>
              </w:rPr>
            </w:pPr>
          </w:p>
          <w:p w:rsidR="00103E55" w:rsidRPr="00322169" w:rsidRDefault="00103E55" w:rsidP="00963D43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103E55" w:rsidRPr="00322169" w:rsidRDefault="00103E55" w:rsidP="00963D43"/>
          <w:p w:rsidR="00103E55" w:rsidRPr="00322169" w:rsidRDefault="00103E55" w:rsidP="00963D43">
            <w:pPr>
              <w:jc w:val="center"/>
            </w:pPr>
          </w:p>
          <w:p w:rsidR="00103E55" w:rsidRPr="00322169" w:rsidRDefault="00103E55" w:rsidP="00963D43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103E55" w:rsidRPr="00BB3B79" w:rsidRDefault="00103E55" w:rsidP="00963D43"/>
          <w:p w:rsidR="00103E55" w:rsidRPr="00BB3B79" w:rsidRDefault="00103E55" w:rsidP="00963D43"/>
          <w:p w:rsidR="00103E55" w:rsidRPr="00BB3B79" w:rsidRDefault="00103E55" w:rsidP="00963D43">
            <w:r w:rsidRPr="00BB3B79">
              <w:t>24 124 512,45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1 05</w:t>
            </w:r>
            <w:r>
              <w:rPr>
                <w:b/>
                <w:bCs/>
              </w:rPr>
              <w:t>6</w:t>
            </w:r>
            <w:r w:rsidRPr="00BB3B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522</w:t>
            </w:r>
            <w:r w:rsidRPr="00BB3B79">
              <w:rPr>
                <w:b/>
                <w:bCs/>
              </w:rPr>
              <w:t>,</w:t>
            </w:r>
            <w:r>
              <w:rPr>
                <w:b/>
                <w:bCs/>
              </w:rPr>
              <w:t>99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1 05</w:t>
            </w:r>
            <w:r>
              <w:rPr>
                <w:b/>
                <w:bCs/>
              </w:rPr>
              <w:t>6</w:t>
            </w:r>
            <w:r w:rsidRPr="00BB3B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522</w:t>
            </w:r>
            <w:r w:rsidRPr="00BB3B79">
              <w:rPr>
                <w:b/>
                <w:bCs/>
              </w:rPr>
              <w:t>,</w:t>
            </w:r>
            <w:r>
              <w:rPr>
                <w:b/>
                <w:bCs/>
              </w:rPr>
              <w:t>99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На организацию временных рабочих мест</w:t>
            </w:r>
            <w:r>
              <w:rPr>
                <w:b/>
                <w:bCs/>
              </w:rPr>
              <w:t>,</w:t>
            </w:r>
            <w:r w:rsidRPr="00580F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проведение оплачиваемых общественных работ</w:t>
            </w:r>
          </w:p>
        </w:tc>
        <w:tc>
          <w:tcPr>
            <w:tcW w:w="845" w:type="dxa"/>
          </w:tcPr>
          <w:p w:rsidR="00103E55" w:rsidRPr="00580F26" w:rsidRDefault="00103E55" w:rsidP="00963D43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103E55" w:rsidRPr="00580F26" w:rsidRDefault="00103E55" w:rsidP="00963D43">
            <w:pPr>
              <w:rPr>
                <w:b/>
              </w:rPr>
            </w:pPr>
            <w:r w:rsidRPr="00580F26">
              <w:rPr>
                <w:b/>
              </w:rPr>
              <w:t>0503</w:t>
            </w:r>
          </w:p>
        </w:tc>
        <w:tc>
          <w:tcPr>
            <w:tcW w:w="1559" w:type="dxa"/>
          </w:tcPr>
          <w:p w:rsidR="00103E55" w:rsidRPr="00580F26" w:rsidRDefault="00103E55" w:rsidP="00963D43">
            <w:pPr>
              <w:rPr>
                <w:b/>
              </w:rPr>
            </w:pPr>
            <w:r w:rsidRPr="00580F26">
              <w:rPr>
                <w:b/>
              </w:rPr>
              <w:t>99 0 000 0904</w:t>
            </w:r>
          </w:p>
        </w:tc>
        <w:tc>
          <w:tcPr>
            <w:tcW w:w="1133" w:type="dxa"/>
          </w:tcPr>
          <w:p w:rsidR="00103E55" w:rsidRPr="00580F26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88 803,23</w:t>
            </w: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03E55" w:rsidRPr="00580F26" w:rsidRDefault="00103E55" w:rsidP="00963D43">
            <w:r w:rsidRPr="00580F26">
              <w:t>901</w:t>
            </w:r>
          </w:p>
        </w:tc>
        <w:tc>
          <w:tcPr>
            <w:tcW w:w="850" w:type="dxa"/>
          </w:tcPr>
          <w:p w:rsidR="00103E55" w:rsidRPr="00580F26" w:rsidRDefault="00103E55" w:rsidP="00963D43">
            <w:r w:rsidRPr="00580F26">
              <w:t>0503</w:t>
            </w:r>
          </w:p>
        </w:tc>
        <w:tc>
          <w:tcPr>
            <w:tcW w:w="1559" w:type="dxa"/>
          </w:tcPr>
          <w:p w:rsidR="00103E55" w:rsidRPr="00580F26" w:rsidRDefault="00103E55" w:rsidP="00963D43">
            <w:r w:rsidRPr="00580F26">
              <w:t>99 0 000 0904</w:t>
            </w:r>
          </w:p>
        </w:tc>
        <w:tc>
          <w:tcPr>
            <w:tcW w:w="1133" w:type="dxa"/>
          </w:tcPr>
          <w:p w:rsidR="00103E55" w:rsidRPr="00580F26" w:rsidRDefault="00103E55" w:rsidP="00963D43">
            <w:pPr>
              <w:jc w:val="center"/>
              <w:rPr>
                <w:b/>
                <w:bCs/>
              </w:rPr>
            </w:pPr>
            <w:r w:rsidRPr="00580F26">
              <w:rPr>
                <w:bCs/>
              </w:rPr>
              <w:t>110</w:t>
            </w:r>
          </w:p>
        </w:tc>
        <w:tc>
          <w:tcPr>
            <w:tcW w:w="1560" w:type="dxa"/>
          </w:tcPr>
          <w:p w:rsidR="00103E55" w:rsidRPr="00A2216E" w:rsidRDefault="00103E55" w:rsidP="00963D43">
            <w:pPr>
              <w:jc w:val="center"/>
              <w:outlineLvl w:val="0"/>
            </w:pPr>
            <w:r w:rsidRPr="00A2216E">
              <w:t>88 803,23</w:t>
            </w: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354 678,00</w:t>
            </w: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0503</w:t>
            </w:r>
          </w:p>
        </w:tc>
        <w:tc>
          <w:tcPr>
            <w:tcW w:w="1559" w:type="dxa"/>
          </w:tcPr>
          <w:p w:rsidR="00103E55" w:rsidRPr="00322169" w:rsidRDefault="00103E55" w:rsidP="00963D43">
            <w:r w:rsidRPr="00322169">
              <w:t>99 0 00 06001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354 678,00</w:t>
            </w:r>
          </w:p>
          <w:p w:rsidR="00103E55" w:rsidRPr="00BB3B79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3 000,00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3E55" w:rsidRPr="00322169" w:rsidRDefault="00103E55" w:rsidP="00963D43">
            <w:r w:rsidRPr="00322169">
              <w:t xml:space="preserve"> 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0503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1133" w:type="dxa"/>
          </w:tcPr>
          <w:p w:rsidR="00103E55" w:rsidRPr="00335EDE" w:rsidRDefault="00103E55" w:rsidP="00963D43">
            <w:pPr>
              <w:jc w:val="center"/>
              <w:rPr>
                <w:bCs/>
              </w:rPr>
            </w:pPr>
            <w:r w:rsidRPr="00335ED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3 000,00</w:t>
            </w: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61</w:t>
            </w:r>
            <w:r>
              <w:rPr>
                <w:b/>
              </w:rPr>
              <w:t>0</w:t>
            </w:r>
            <w:r w:rsidRPr="00BB3B79">
              <w:rPr>
                <w:b/>
              </w:rPr>
              <w:t xml:space="preserve"> 0</w:t>
            </w:r>
            <w:r>
              <w:rPr>
                <w:b/>
              </w:rPr>
              <w:t>41</w:t>
            </w:r>
            <w:r w:rsidRPr="00BB3B79">
              <w:rPr>
                <w:b/>
              </w:rPr>
              <w:t>,</w:t>
            </w:r>
            <w:r>
              <w:rPr>
                <w:b/>
              </w:rPr>
              <w:t>7</w:t>
            </w:r>
            <w:r w:rsidRPr="00BB3B79">
              <w:rPr>
                <w:b/>
              </w:rPr>
              <w:t>6</w:t>
            </w: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0503</w:t>
            </w:r>
          </w:p>
        </w:tc>
        <w:tc>
          <w:tcPr>
            <w:tcW w:w="1559" w:type="dxa"/>
          </w:tcPr>
          <w:p w:rsidR="00103E55" w:rsidRPr="00322169" w:rsidRDefault="00103E55" w:rsidP="00963D43">
            <w:r w:rsidRPr="00322169">
              <w:t>99 0 00 06005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45 877,43</w:t>
            </w:r>
          </w:p>
          <w:p w:rsidR="00103E55" w:rsidRPr="00BB3B79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0503</w:t>
            </w:r>
          </w:p>
        </w:tc>
        <w:tc>
          <w:tcPr>
            <w:tcW w:w="1559" w:type="dxa"/>
          </w:tcPr>
          <w:p w:rsidR="00103E55" w:rsidRPr="00322169" w:rsidRDefault="00103E55" w:rsidP="00963D43">
            <w:r w:rsidRPr="00322169">
              <w:t>99 0 00 06005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>
              <w:t>564 164,33</w:t>
            </w:r>
          </w:p>
          <w:p w:rsidR="00103E55" w:rsidRPr="00BB3B79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6 400,00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6 400,00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proofErr w:type="spellStart"/>
            <w:r w:rsidRPr="000C5BC9">
              <w:rPr>
                <w:b/>
                <w:bCs/>
              </w:rPr>
              <w:t>Непрограммное</w:t>
            </w:r>
            <w:proofErr w:type="spellEnd"/>
            <w:r w:rsidRPr="000C5BC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99 0 00 0 0000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6 400,00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0C5BC9" w:rsidRDefault="00103E55" w:rsidP="00963D43">
            <w:r w:rsidRPr="000C5BC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103E55" w:rsidRPr="000C5BC9" w:rsidRDefault="00103E55" w:rsidP="00963D43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99 0 01 0 0204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6 400,00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0C5BC9" w:rsidRDefault="00103E55" w:rsidP="00963D43">
            <w:r w:rsidRPr="000C5BC9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103E55" w:rsidRPr="00CE268E" w:rsidRDefault="00103E55" w:rsidP="00963D43">
            <w:pPr>
              <w:rPr>
                <w:bCs/>
              </w:rPr>
            </w:pPr>
            <w:r w:rsidRPr="00CE268E">
              <w:rPr>
                <w:bCs/>
              </w:rPr>
              <w:t>901</w:t>
            </w:r>
          </w:p>
        </w:tc>
        <w:tc>
          <w:tcPr>
            <w:tcW w:w="850" w:type="dxa"/>
          </w:tcPr>
          <w:p w:rsidR="00103E55" w:rsidRPr="00CE268E" w:rsidRDefault="00103E55" w:rsidP="00963D43">
            <w:pPr>
              <w:rPr>
                <w:bCs/>
              </w:rPr>
            </w:pPr>
            <w:r w:rsidRPr="00CE268E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103E55" w:rsidRPr="00CE268E" w:rsidRDefault="00103E55" w:rsidP="00963D43">
            <w:r w:rsidRPr="00CE268E">
              <w:rPr>
                <w:bCs/>
              </w:rPr>
              <w:t>99 0 01 0 0204</w:t>
            </w:r>
          </w:p>
        </w:tc>
        <w:tc>
          <w:tcPr>
            <w:tcW w:w="1133" w:type="dxa"/>
          </w:tcPr>
          <w:p w:rsidR="00103E55" w:rsidRPr="00CE268E" w:rsidRDefault="00103E55" w:rsidP="00963D43">
            <w:pPr>
              <w:jc w:val="center"/>
              <w:rPr>
                <w:bCs/>
              </w:rPr>
            </w:pPr>
            <w:r w:rsidRPr="00CE268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Cs/>
              </w:rPr>
            </w:pPr>
            <w:r w:rsidRPr="00BB3B79">
              <w:rPr>
                <w:bCs/>
              </w:rPr>
              <w:t>6 400,00</w:t>
            </w:r>
          </w:p>
        </w:tc>
      </w:tr>
      <w:tr w:rsidR="00103E55" w:rsidRPr="00322169" w:rsidTr="00963D43">
        <w:trPr>
          <w:trHeight w:val="377"/>
        </w:trPr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4 799 714,87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4 784 239,87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941 574,00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941 574,00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941 574,00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871 500,00</w:t>
            </w: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03E55" w:rsidRPr="00580F26" w:rsidRDefault="00103E55" w:rsidP="00963D43">
            <w:pPr>
              <w:rPr>
                <w:bCs/>
              </w:rPr>
            </w:pPr>
          </w:p>
          <w:p w:rsidR="00103E55" w:rsidRPr="00580F26" w:rsidRDefault="00103E55" w:rsidP="00963D43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103E55" w:rsidRPr="00580F26" w:rsidRDefault="00103E55" w:rsidP="00963D43">
            <w:pPr>
              <w:rPr>
                <w:bCs/>
              </w:rPr>
            </w:pPr>
          </w:p>
          <w:p w:rsidR="00103E55" w:rsidRPr="00580F26" w:rsidRDefault="00103E55" w:rsidP="00963D43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103E55" w:rsidRPr="00580F26" w:rsidRDefault="00103E55" w:rsidP="00963D43">
            <w:pPr>
              <w:rPr>
                <w:bCs/>
              </w:rPr>
            </w:pPr>
          </w:p>
          <w:p w:rsidR="00103E55" w:rsidRPr="00580F26" w:rsidRDefault="00103E55" w:rsidP="00963D43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103E55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D92F85" w:rsidRDefault="00103E55" w:rsidP="00963D43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871 500,00</w:t>
            </w: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70 074,00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0801</w:t>
            </w:r>
          </w:p>
        </w:tc>
        <w:tc>
          <w:tcPr>
            <w:tcW w:w="1559" w:type="dxa"/>
          </w:tcPr>
          <w:p w:rsidR="00103E55" w:rsidRPr="00322169" w:rsidRDefault="00103E55" w:rsidP="00963D43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70 074,00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3 842 665,87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3 842 665,87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0801</w:t>
            </w:r>
          </w:p>
        </w:tc>
        <w:tc>
          <w:tcPr>
            <w:tcW w:w="1559" w:type="dxa"/>
          </w:tcPr>
          <w:p w:rsidR="00103E55" w:rsidRPr="00322169" w:rsidRDefault="00103E55" w:rsidP="00963D43">
            <w:r w:rsidRPr="00322169">
              <w:t>99 0 00 04409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2 300 000,00</w:t>
            </w:r>
          </w:p>
          <w:p w:rsidR="00103E55" w:rsidRPr="00BB3B79" w:rsidRDefault="00103E55" w:rsidP="00963D43">
            <w:pPr>
              <w:jc w:val="center"/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3E55" w:rsidRPr="00322169" w:rsidRDefault="00103E55" w:rsidP="00963D43"/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/>
          <w:p w:rsidR="00103E55" w:rsidRPr="00322169" w:rsidRDefault="00103E55" w:rsidP="00963D43">
            <w:r w:rsidRPr="00322169">
              <w:t>0801</w:t>
            </w:r>
          </w:p>
        </w:tc>
        <w:tc>
          <w:tcPr>
            <w:tcW w:w="1559" w:type="dxa"/>
          </w:tcPr>
          <w:p w:rsidR="00103E55" w:rsidRPr="00322169" w:rsidRDefault="00103E55" w:rsidP="00963D43"/>
          <w:p w:rsidR="00103E55" w:rsidRPr="00322169" w:rsidRDefault="00103E55" w:rsidP="00963D43">
            <w:r w:rsidRPr="00322169">
              <w:t>99 0 00 04409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</w:p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</w:p>
          <w:p w:rsidR="00103E55" w:rsidRPr="00BB3B79" w:rsidRDefault="00103E55" w:rsidP="00963D43">
            <w:pPr>
              <w:jc w:val="center"/>
              <w:outlineLvl w:val="0"/>
            </w:pPr>
            <w:r w:rsidRPr="00BB3B79">
              <w:t>1 459 065,87</w:t>
            </w:r>
          </w:p>
          <w:p w:rsidR="00103E55" w:rsidRPr="00BB3B79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0801</w:t>
            </w:r>
          </w:p>
        </w:tc>
        <w:tc>
          <w:tcPr>
            <w:tcW w:w="1559" w:type="dxa"/>
          </w:tcPr>
          <w:p w:rsidR="00103E55" w:rsidRPr="00322169" w:rsidRDefault="00103E55" w:rsidP="00963D43">
            <w:r w:rsidRPr="00322169">
              <w:t>99 0 00 04409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83 600,00</w:t>
            </w:r>
          </w:p>
          <w:p w:rsidR="00103E55" w:rsidRPr="00BB3B79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15 475,00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15 475,00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lastRenderedPageBreak/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103E55" w:rsidRPr="00580F26" w:rsidRDefault="00103E55" w:rsidP="00963D43">
            <w:pPr>
              <w:outlineLvl w:val="0"/>
              <w:rPr>
                <w:b/>
              </w:rPr>
            </w:pPr>
            <w:r w:rsidRPr="00580F26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00935</w:t>
            </w: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15 475,00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3E55" w:rsidRPr="00580F26" w:rsidRDefault="00103E55" w:rsidP="00963D43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103E55" w:rsidRPr="00580F26" w:rsidRDefault="00103E55" w:rsidP="00963D43">
            <w:pPr>
              <w:rPr>
                <w:bCs/>
              </w:rPr>
            </w:pPr>
            <w:r w:rsidRPr="00580F26">
              <w:rPr>
                <w:bCs/>
              </w:rPr>
              <w:t>0804</w:t>
            </w:r>
          </w:p>
        </w:tc>
        <w:tc>
          <w:tcPr>
            <w:tcW w:w="1559" w:type="dxa"/>
          </w:tcPr>
          <w:p w:rsidR="00103E55" w:rsidRPr="00580F26" w:rsidRDefault="00103E55" w:rsidP="00963D43">
            <w:pPr>
              <w:outlineLvl w:val="0"/>
            </w:pPr>
            <w:r w:rsidRPr="00580F26">
              <w:t>99</w:t>
            </w:r>
            <w:r>
              <w:t xml:space="preserve"> </w:t>
            </w:r>
            <w:r w:rsidRPr="00580F26">
              <w:t>0</w:t>
            </w:r>
            <w:r>
              <w:t xml:space="preserve"> </w:t>
            </w:r>
            <w:r w:rsidRPr="00580F26">
              <w:t>00</w:t>
            </w:r>
            <w:r>
              <w:t xml:space="preserve"> </w:t>
            </w:r>
            <w:r w:rsidRPr="00580F26">
              <w:t>00935</w:t>
            </w:r>
          </w:p>
        </w:tc>
        <w:tc>
          <w:tcPr>
            <w:tcW w:w="1133" w:type="dxa"/>
          </w:tcPr>
          <w:p w:rsidR="00103E55" w:rsidRPr="00AE03C1" w:rsidRDefault="00103E55" w:rsidP="00963D43">
            <w:pPr>
              <w:jc w:val="center"/>
              <w:rPr>
                <w:bCs/>
              </w:rPr>
            </w:pPr>
            <w:r w:rsidRPr="00AE03C1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15 475,00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596 719,00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596 569,00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580F26">
              <w:rPr>
                <w:b/>
                <w:bCs/>
              </w:rPr>
              <w:t>Каргасокский</w:t>
            </w:r>
            <w:proofErr w:type="spellEnd"/>
            <w:r w:rsidRPr="00580F26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596 569,00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</w:t>
            </w:r>
            <w:r>
              <w:rPr>
                <w:b/>
                <w:bCs/>
              </w:rPr>
              <w:t>4</w:t>
            </w:r>
            <w:r w:rsidRPr="00580F26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596 569,00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596 569,00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proofErr w:type="gramStart"/>
            <w:r w:rsidRPr="00580F26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580F26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80F26">
              <w:rPr>
                <w:b/>
                <w:bCs/>
              </w:rPr>
              <w:t>.</w:t>
            </w:r>
            <w:proofErr w:type="gramEnd"/>
            <w:r w:rsidRPr="00580F26">
              <w:rPr>
                <w:b/>
                <w:bCs/>
              </w:rPr>
              <w:t xml:space="preserve"> (</w:t>
            </w:r>
            <w:proofErr w:type="gramStart"/>
            <w:r w:rsidRPr="00580F26">
              <w:rPr>
                <w:b/>
                <w:bCs/>
              </w:rPr>
              <w:t>р</w:t>
            </w:r>
            <w:proofErr w:type="gramEnd"/>
            <w:r w:rsidRPr="00580F26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</w:p>
          <w:p w:rsidR="00103E55" w:rsidRPr="00580F26" w:rsidRDefault="00103E55" w:rsidP="00963D43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80 40710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596 569,00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580F26" w:rsidRDefault="00103E55" w:rsidP="00963D4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3E55" w:rsidRPr="00580F26" w:rsidRDefault="00103E55" w:rsidP="00963D43"/>
          <w:p w:rsidR="00103E55" w:rsidRPr="00580F26" w:rsidRDefault="00103E55" w:rsidP="00963D43">
            <w:r w:rsidRPr="00580F26">
              <w:t>901</w:t>
            </w:r>
          </w:p>
        </w:tc>
        <w:tc>
          <w:tcPr>
            <w:tcW w:w="850" w:type="dxa"/>
          </w:tcPr>
          <w:p w:rsidR="00103E55" w:rsidRPr="00580F26" w:rsidRDefault="00103E55" w:rsidP="00963D43"/>
          <w:p w:rsidR="00103E55" w:rsidRPr="00580F26" w:rsidRDefault="00103E55" w:rsidP="00963D43">
            <w:r w:rsidRPr="00580F26">
              <w:t>1003</w:t>
            </w:r>
          </w:p>
        </w:tc>
        <w:tc>
          <w:tcPr>
            <w:tcW w:w="1559" w:type="dxa"/>
          </w:tcPr>
          <w:p w:rsidR="00103E55" w:rsidRPr="00580F26" w:rsidRDefault="00103E55" w:rsidP="00963D43">
            <w:pPr>
              <w:rPr>
                <w:bCs/>
              </w:rPr>
            </w:pPr>
          </w:p>
          <w:p w:rsidR="00103E55" w:rsidRPr="00580F26" w:rsidRDefault="00103E55" w:rsidP="00963D43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1133" w:type="dxa"/>
          </w:tcPr>
          <w:p w:rsidR="00103E55" w:rsidRPr="009A4431" w:rsidRDefault="00103E55" w:rsidP="00963D43">
            <w:pPr>
              <w:jc w:val="center"/>
              <w:rPr>
                <w:bCs/>
              </w:rPr>
            </w:pPr>
          </w:p>
          <w:p w:rsidR="00103E55" w:rsidRPr="009A4431" w:rsidRDefault="00103E55" w:rsidP="00963D43">
            <w:pPr>
              <w:jc w:val="center"/>
              <w:rPr>
                <w:bCs/>
              </w:rPr>
            </w:pPr>
            <w:r w:rsidRPr="009A4431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540 854,00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>
              <w:t>Социальные выплаты</w:t>
            </w:r>
            <w:r w:rsidRPr="00580F26">
              <w:t xml:space="preserve"> граждан</w:t>
            </w:r>
            <w:r>
              <w:t>ам, кроме публичных нормативных социальных выплат</w:t>
            </w:r>
          </w:p>
        </w:tc>
        <w:tc>
          <w:tcPr>
            <w:tcW w:w="845" w:type="dxa"/>
          </w:tcPr>
          <w:p w:rsidR="00103E55" w:rsidRPr="00580F26" w:rsidRDefault="00103E55" w:rsidP="00963D43"/>
          <w:p w:rsidR="00103E55" w:rsidRPr="00580F26" w:rsidRDefault="00103E55" w:rsidP="00963D43">
            <w:r w:rsidRPr="00580F26">
              <w:t>901</w:t>
            </w:r>
          </w:p>
        </w:tc>
        <w:tc>
          <w:tcPr>
            <w:tcW w:w="850" w:type="dxa"/>
          </w:tcPr>
          <w:p w:rsidR="00103E55" w:rsidRPr="00580F26" w:rsidRDefault="00103E55" w:rsidP="00963D43"/>
          <w:p w:rsidR="00103E55" w:rsidRPr="00580F26" w:rsidRDefault="00103E55" w:rsidP="00963D43">
            <w:r w:rsidRPr="00580F26">
              <w:t>1003</w:t>
            </w:r>
          </w:p>
        </w:tc>
        <w:tc>
          <w:tcPr>
            <w:tcW w:w="1559" w:type="dxa"/>
          </w:tcPr>
          <w:p w:rsidR="00103E55" w:rsidRPr="00580F26" w:rsidRDefault="00103E55" w:rsidP="00963D43">
            <w:pPr>
              <w:rPr>
                <w:bCs/>
              </w:rPr>
            </w:pPr>
          </w:p>
          <w:p w:rsidR="00103E55" w:rsidRPr="00580F26" w:rsidRDefault="00103E55" w:rsidP="00963D43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1133" w:type="dxa"/>
          </w:tcPr>
          <w:p w:rsidR="00103E55" w:rsidRPr="009A4431" w:rsidRDefault="00103E55" w:rsidP="00963D43">
            <w:pPr>
              <w:rPr>
                <w:bCs/>
              </w:rPr>
            </w:pPr>
          </w:p>
          <w:p w:rsidR="00103E55" w:rsidRPr="009A4431" w:rsidRDefault="00103E55" w:rsidP="00963D43">
            <w:pPr>
              <w:jc w:val="center"/>
              <w:rPr>
                <w:bCs/>
              </w:rPr>
            </w:pPr>
            <w:r w:rsidRPr="009A4431">
              <w:rPr>
                <w:bCs/>
              </w:rPr>
              <w:t>320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55 715,00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150,00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150,00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103E55" w:rsidRPr="00335EDE" w:rsidRDefault="00103E55" w:rsidP="00963D43">
            <w:pPr>
              <w:rPr>
                <w:b/>
              </w:rPr>
            </w:pPr>
            <w:r w:rsidRPr="00335EDE">
              <w:rPr>
                <w:b/>
              </w:rPr>
              <w:t>901</w:t>
            </w:r>
          </w:p>
        </w:tc>
        <w:tc>
          <w:tcPr>
            <w:tcW w:w="850" w:type="dxa"/>
          </w:tcPr>
          <w:p w:rsidR="00103E55" w:rsidRPr="00335EDE" w:rsidRDefault="00103E55" w:rsidP="00963D43">
            <w:pPr>
              <w:rPr>
                <w:b/>
              </w:rPr>
            </w:pPr>
            <w:r w:rsidRPr="00335EDE">
              <w:rPr>
                <w:b/>
              </w:rPr>
              <w:t>1004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150,00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1004</w:t>
            </w:r>
          </w:p>
        </w:tc>
        <w:tc>
          <w:tcPr>
            <w:tcW w:w="1559" w:type="dxa"/>
          </w:tcPr>
          <w:p w:rsidR="00103E55" w:rsidRPr="00322169" w:rsidRDefault="00103E55" w:rsidP="00963D43">
            <w:r w:rsidRPr="00322169">
              <w:t>99 0 00 04409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Cs/>
              </w:rPr>
            </w:pPr>
            <w:r w:rsidRPr="00BB3B79">
              <w:rPr>
                <w:bCs/>
              </w:rPr>
              <w:t>150,00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398 037,00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>398 037,00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371 284,00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371 284,00</w:t>
            </w:r>
          </w:p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  <w:p w:rsidR="00103E55" w:rsidRPr="00322169" w:rsidRDefault="00103E55" w:rsidP="00963D43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371 284,00</w:t>
            </w: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1101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103E55" w:rsidRPr="00322169" w:rsidRDefault="00103E55" w:rsidP="00963D43"/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3</w:t>
            </w:r>
            <w:r>
              <w:t>4</w:t>
            </w:r>
            <w:r w:rsidRPr="00BB3B79">
              <w:t>9 913,00</w:t>
            </w:r>
          </w:p>
          <w:p w:rsidR="00103E55" w:rsidRPr="00BB3B79" w:rsidRDefault="00103E55" w:rsidP="00963D43">
            <w:pPr>
              <w:jc w:val="center"/>
              <w:outlineLvl w:val="0"/>
              <w:rPr>
                <w:bCs/>
              </w:rPr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322169" w:rsidRDefault="00103E55" w:rsidP="00963D43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3E55" w:rsidRPr="00322169" w:rsidRDefault="00103E55" w:rsidP="00963D43">
            <w:r w:rsidRPr="00322169">
              <w:t>901</w:t>
            </w:r>
          </w:p>
        </w:tc>
        <w:tc>
          <w:tcPr>
            <w:tcW w:w="850" w:type="dxa"/>
          </w:tcPr>
          <w:p w:rsidR="00103E55" w:rsidRPr="00322169" w:rsidRDefault="00103E55" w:rsidP="00963D43">
            <w:r w:rsidRPr="00322169">
              <w:t>1101</w:t>
            </w:r>
          </w:p>
        </w:tc>
        <w:tc>
          <w:tcPr>
            <w:tcW w:w="1559" w:type="dxa"/>
          </w:tcPr>
          <w:p w:rsidR="00103E55" w:rsidRPr="00322169" w:rsidRDefault="00103E55" w:rsidP="00963D43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103E55" w:rsidRPr="00322169" w:rsidRDefault="00103E55" w:rsidP="00963D43"/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21 371,00</w:t>
            </w:r>
          </w:p>
          <w:p w:rsidR="00103E55" w:rsidRPr="00BB3B79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03E55" w:rsidRPr="00A61C01" w:rsidRDefault="00103E55" w:rsidP="00963D43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103E55" w:rsidRPr="00A61C01" w:rsidRDefault="00103E55" w:rsidP="00963D43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26 753,00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103E55" w:rsidRPr="00A61C01" w:rsidRDefault="00103E55" w:rsidP="00963D43">
            <w:pPr>
              <w:rPr>
                <w:b/>
              </w:rPr>
            </w:pPr>
          </w:p>
          <w:p w:rsidR="00103E55" w:rsidRPr="00A61C01" w:rsidRDefault="00103E55" w:rsidP="00963D43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103E55" w:rsidRPr="00A61C01" w:rsidRDefault="00103E55" w:rsidP="00963D43">
            <w:pPr>
              <w:rPr>
                <w:b/>
              </w:rPr>
            </w:pPr>
          </w:p>
          <w:p w:rsidR="00103E55" w:rsidRPr="00A61C01" w:rsidRDefault="00103E55" w:rsidP="00963D43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103E55" w:rsidRPr="00580F26" w:rsidRDefault="00103E55" w:rsidP="00963D43">
            <w:pPr>
              <w:rPr>
                <w:b/>
                <w:bCs/>
              </w:rPr>
            </w:pPr>
          </w:p>
          <w:p w:rsidR="00103E55" w:rsidRPr="00580F26" w:rsidRDefault="00103E55" w:rsidP="00963D43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</w:p>
          <w:p w:rsidR="00103E55" w:rsidRPr="00BB3B79" w:rsidRDefault="00103E55" w:rsidP="00963D43">
            <w:pPr>
              <w:jc w:val="center"/>
              <w:outlineLvl w:val="0"/>
              <w:rPr>
                <w:b/>
              </w:rPr>
            </w:pPr>
            <w:r w:rsidRPr="00BB3B79">
              <w:rPr>
                <w:b/>
              </w:rPr>
              <w:t>26 753,00</w:t>
            </w:r>
          </w:p>
        </w:tc>
      </w:tr>
      <w:tr w:rsidR="00103E55" w:rsidRPr="00322169" w:rsidTr="00963D43">
        <w:tc>
          <w:tcPr>
            <w:tcW w:w="4501" w:type="dxa"/>
          </w:tcPr>
          <w:p w:rsidR="00103E55" w:rsidRPr="00580F26" w:rsidRDefault="00103E55" w:rsidP="00963D43">
            <w:r w:rsidRPr="00580F26">
              <w:t xml:space="preserve">Расходы на выплаты персоналу казенных </w:t>
            </w:r>
            <w:r w:rsidRPr="00580F26">
              <w:lastRenderedPageBreak/>
              <w:t>учреждений</w:t>
            </w:r>
          </w:p>
        </w:tc>
        <w:tc>
          <w:tcPr>
            <w:tcW w:w="845" w:type="dxa"/>
          </w:tcPr>
          <w:p w:rsidR="00103E55" w:rsidRPr="00A61C01" w:rsidRDefault="00103E55" w:rsidP="00963D43">
            <w:pPr>
              <w:rPr>
                <w:bCs/>
              </w:rPr>
            </w:pPr>
            <w:r w:rsidRPr="00A61C01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103E55" w:rsidRPr="00A61C01" w:rsidRDefault="00103E55" w:rsidP="00963D43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103E55" w:rsidRPr="00580F26" w:rsidRDefault="00103E55" w:rsidP="00963D43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9 335,00</w:t>
            </w:r>
          </w:p>
          <w:p w:rsidR="00103E55" w:rsidRPr="00BB3B79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c>
          <w:tcPr>
            <w:tcW w:w="4501" w:type="dxa"/>
          </w:tcPr>
          <w:p w:rsidR="00103E55" w:rsidRPr="00580F26" w:rsidRDefault="00103E55" w:rsidP="00963D43">
            <w:r w:rsidRPr="00580F26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03E55" w:rsidRPr="00A61C01" w:rsidRDefault="00103E55" w:rsidP="00963D43">
            <w:pPr>
              <w:rPr>
                <w:bCs/>
              </w:rPr>
            </w:pPr>
          </w:p>
          <w:p w:rsidR="00103E55" w:rsidRPr="00A61C01" w:rsidRDefault="00103E55" w:rsidP="00963D43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103E55" w:rsidRPr="00A61C01" w:rsidRDefault="00103E55" w:rsidP="00963D43">
            <w:pPr>
              <w:rPr>
                <w:bCs/>
              </w:rPr>
            </w:pPr>
          </w:p>
          <w:p w:rsidR="00103E55" w:rsidRPr="00A61C01" w:rsidRDefault="00103E55" w:rsidP="00963D43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103E55" w:rsidRDefault="00103E55" w:rsidP="00963D43">
            <w:pPr>
              <w:outlineLvl w:val="0"/>
            </w:pPr>
          </w:p>
          <w:p w:rsidR="00103E55" w:rsidRPr="00322169" w:rsidRDefault="00103E55" w:rsidP="00963D43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103E55" w:rsidRPr="00322169" w:rsidRDefault="00103E55" w:rsidP="00963D4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outlineLvl w:val="0"/>
            </w:pPr>
            <w:r w:rsidRPr="00BB3B79">
              <w:t>17 418,00</w:t>
            </w:r>
          </w:p>
          <w:p w:rsidR="00103E55" w:rsidRPr="00BB3B79" w:rsidRDefault="00103E55" w:rsidP="00963D43">
            <w:pPr>
              <w:jc w:val="center"/>
              <w:outlineLvl w:val="0"/>
            </w:pPr>
          </w:p>
        </w:tc>
      </w:tr>
      <w:tr w:rsidR="00103E55" w:rsidRPr="00322169" w:rsidTr="00963D43">
        <w:trPr>
          <w:trHeight w:val="395"/>
        </w:trPr>
        <w:tc>
          <w:tcPr>
            <w:tcW w:w="4501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03E55" w:rsidRPr="00322169" w:rsidRDefault="00103E55" w:rsidP="00963D4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03E55" w:rsidRPr="00BB3B79" w:rsidRDefault="00103E55" w:rsidP="00963D43">
            <w:pPr>
              <w:jc w:val="center"/>
              <w:rPr>
                <w:b/>
                <w:bCs/>
              </w:rPr>
            </w:pPr>
            <w:r w:rsidRPr="00BB3B79">
              <w:rPr>
                <w:b/>
                <w:bCs/>
              </w:rPr>
              <w:t xml:space="preserve">46 </w:t>
            </w:r>
            <w:r>
              <w:rPr>
                <w:b/>
                <w:bCs/>
              </w:rPr>
              <w:t>501</w:t>
            </w:r>
            <w:r w:rsidRPr="00BB3B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104</w:t>
            </w:r>
            <w:r w:rsidRPr="00BB3B79">
              <w:rPr>
                <w:b/>
                <w:bCs/>
              </w:rPr>
              <w:t>,</w:t>
            </w:r>
            <w:r>
              <w:rPr>
                <w:b/>
                <w:bCs/>
              </w:rPr>
              <w:t>49</w:t>
            </w:r>
          </w:p>
        </w:tc>
      </w:tr>
    </w:tbl>
    <w:p w:rsidR="002F4B29" w:rsidRDefault="002F4B29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225073" w:rsidRDefault="0022507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1A5B" w:rsidRDefault="00621A5B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6EE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8C10B5" w:rsidRDefault="00BF36EE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="002B27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7127" w:rsidRDefault="000C7127" w:rsidP="002B27F1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2B27F1" w:rsidRPr="008C10B5" w:rsidRDefault="008C10B5" w:rsidP="002B27F1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бюджета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2023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>и 2024 годов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2B27F1" w:rsidRDefault="002B27F1" w:rsidP="002B27F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845"/>
        <w:gridCol w:w="850"/>
        <w:gridCol w:w="1566"/>
        <w:gridCol w:w="714"/>
        <w:gridCol w:w="1560"/>
        <w:gridCol w:w="1560"/>
      </w:tblGrid>
      <w:tr w:rsidR="002B27F1" w:rsidTr="00E235E2">
        <w:tc>
          <w:tcPr>
            <w:tcW w:w="3508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66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14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75669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756695">
              <w:rPr>
                <w:b/>
                <w:bCs/>
              </w:rPr>
              <w:t>3</w:t>
            </w:r>
            <w:r w:rsidRPr="00D11EAE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2B27F1" w:rsidRPr="00D11EAE" w:rsidRDefault="002B27F1" w:rsidP="002B27F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75669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756695">
              <w:rPr>
                <w:b/>
                <w:bCs/>
              </w:rPr>
              <w:t>4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/>
        </w:tc>
        <w:tc>
          <w:tcPr>
            <w:tcW w:w="1566" w:type="dxa"/>
          </w:tcPr>
          <w:p w:rsidR="00DE099C" w:rsidRPr="00331F55" w:rsidRDefault="00DE099C" w:rsidP="005758E8"/>
        </w:tc>
        <w:tc>
          <w:tcPr>
            <w:tcW w:w="714" w:type="dxa"/>
          </w:tcPr>
          <w:p w:rsidR="00DE099C" w:rsidRPr="00331F55" w:rsidRDefault="00DE099C" w:rsidP="005758E8"/>
        </w:tc>
        <w:tc>
          <w:tcPr>
            <w:tcW w:w="1560" w:type="dxa"/>
          </w:tcPr>
          <w:p w:rsidR="001F4D0B" w:rsidRDefault="001F4D0B" w:rsidP="00DE099C">
            <w:pPr>
              <w:jc w:val="center"/>
              <w:rPr>
                <w:b/>
                <w:bCs/>
              </w:rPr>
            </w:pPr>
          </w:p>
          <w:p w:rsidR="00DD0135" w:rsidRPr="00BD1672" w:rsidRDefault="001F4D0B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560" w:type="dxa"/>
          </w:tcPr>
          <w:p w:rsidR="00DD0135" w:rsidRDefault="00DD0135" w:rsidP="00DE099C">
            <w:pPr>
              <w:jc w:val="center"/>
              <w:rPr>
                <w:b/>
                <w:bCs/>
              </w:rPr>
            </w:pPr>
          </w:p>
          <w:p w:rsidR="001F4D0B" w:rsidRPr="00511DBF" w:rsidRDefault="001F4D0B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38 999 777,00</w:t>
            </w:r>
          </w:p>
        </w:tc>
      </w:tr>
      <w:tr w:rsidR="002B27F1" w:rsidTr="00E235E2">
        <w:tc>
          <w:tcPr>
            <w:tcW w:w="3508" w:type="dxa"/>
          </w:tcPr>
          <w:p w:rsidR="002B27F1" w:rsidRPr="00331F55" w:rsidRDefault="002B27F1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2B27F1" w:rsidRPr="00331F55" w:rsidRDefault="002B27F1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B27F1" w:rsidRPr="00331F55" w:rsidRDefault="002B27F1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66" w:type="dxa"/>
          </w:tcPr>
          <w:p w:rsidR="002B27F1" w:rsidRPr="00331F55" w:rsidRDefault="002B27F1" w:rsidP="005758E8"/>
        </w:tc>
        <w:tc>
          <w:tcPr>
            <w:tcW w:w="714" w:type="dxa"/>
          </w:tcPr>
          <w:p w:rsidR="002B27F1" w:rsidRPr="00331F55" w:rsidRDefault="002B27F1" w:rsidP="005758E8"/>
        </w:tc>
        <w:tc>
          <w:tcPr>
            <w:tcW w:w="1560" w:type="dxa"/>
          </w:tcPr>
          <w:p w:rsidR="002B27F1" w:rsidRPr="00D32013" w:rsidRDefault="001F4D0B" w:rsidP="001F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8 088 470,00</w:t>
            </w:r>
          </w:p>
        </w:tc>
        <w:tc>
          <w:tcPr>
            <w:tcW w:w="1560" w:type="dxa"/>
          </w:tcPr>
          <w:p w:rsidR="002B27F1" w:rsidRDefault="0003449E" w:rsidP="0014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8 432 795,00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F186E" w:rsidRPr="00331F55" w:rsidRDefault="009F186E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9F186E" w:rsidRPr="00331F55" w:rsidRDefault="009F186E" w:rsidP="005758E8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/>
        </w:tc>
        <w:tc>
          <w:tcPr>
            <w:tcW w:w="714" w:type="dxa"/>
          </w:tcPr>
          <w:p w:rsidR="009F186E" w:rsidRPr="00331F55" w:rsidRDefault="009F186E" w:rsidP="005758E8"/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9F186E" w:rsidRPr="00331F55" w:rsidRDefault="009F186E" w:rsidP="005758E8">
            <w:r w:rsidRPr="00331F55"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r w:rsidRPr="00331F55"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r w:rsidRPr="00331F55">
              <w:t>99 0 01 00203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9F186E" w:rsidRPr="00D32013" w:rsidRDefault="009F186E" w:rsidP="005758E8"/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9F186E" w:rsidRPr="00D32013" w:rsidRDefault="009F186E" w:rsidP="00164193"/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  <w:vAlign w:val="bottom"/>
          </w:tcPr>
          <w:p w:rsidR="001F4D0B" w:rsidRPr="00331F55" w:rsidRDefault="001F4D0B" w:rsidP="005758E8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Pr="00D32013" w:rsidRDefault="001F4D0B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Pr="00D32013" w:rsidRDefault="001F4D0B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F4D0B" w:rsidRPr="00D32013" w:rsidRDefault="001F4D0B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1F4D0B" w:rsidRPr="00D32013" w:rsidRDefault="001F4D0B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F4D0B" w:rsidRDefault="001F4D0B" w:rsidP="005758E8">
            <w:pPr>
              <w:jc w:val="center"/>
              <w:rPr>
                <w:b/>
              </w:rPr>
            </w:pPr>
          </w:p>
          <w:p w:rsidR="001F4D0B" w:rsidRDefault="001F4D0B" w:rsidP="005758E8">
            <w:pPr>
              <w:jc w:val="center"/>
              <w:rPr>
                <w:b/>
              </w:rPr>
            </w:pPr>
          </w:p>
          <w:p w:rsidR="001F4D0B" w:rsidRPr="00D32013" w:rsidRDefault="001F4D0B" w:rsidP="005B171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Pr="00D32013" w:rsidRDefault="001F4D0B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F4D0B" w:rsidRPr="00D32013" w:rsidRDefault="001F4D0B" w:rsidP="00407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1F4D0B" w:rsidRPr="00D32013" w:rsidRDefault="001F4D0B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1F4D0B" w:rsidRDefault="001F4D0B" w:rsidP="005758E8">
            <w:r w:rsidRPr="00331F55">
              <w:t xml:space="preserve"> </w:t>
            </w:r>
          </w:p>
          <w:p w:rsidR="001F4D0B" w:rsidRPr="00331F55" w:rsidRDefault="001F4D0B" w:rsidP="005758E8">
            <w:r w:rsidRPr="00331F55">
              <w:t>901</w:t>
            </w:r>
          </w:p>
        </w:tc>
        <w:tc>
          <w:tcPr>
            <w:tcW w:w="850" w:type="dxa"/>
          </w:tcPr>
          <w:p w:rsidR="001F4D0B" w:rsidRDefault="001F4D0B" w:rsidP="005758E8"/>
          <w:p w:rsidR="001F4D0B" w:rsidRPr="00331F55" w:rsidRDefault="001F4D0B" w:rsidP="005758E8">
            <w:r w:rsidRPr="00331F55">
              <w:t>0104</w:t>
            </w:r>
          </w:p>
        </w:tc>
        <w:tc>
          <w:tcPr>
            <w:tcW w:w="1566" w:type="dxa"/>
          </w:tcPr>
          <w:p w:rsidR="001F4D0B" w:rsidRDefault="001F4D0B" w:rsidP="005758E8"/>
          <w:p w:rsidR="001F4D0B" w:rsidRPr="00331F55" w:rsidRDefault="001F4D0B" w:rsidP="005758E8">
            <w:r w:rsidRPr="00331F55">
              <w:t>99 0 01 00204</w:t>
            </w:r>
          </w:p>
        </w:tc>
        <w:tc>
          <w:tcPr>
            <w:tcW w:w="714" w:type="dxa"/>
          </w:tcPr>
          <w:p w:rsidR="001F4D0B" w:rsidRDefault="001F4D0B" w:rsidP="005758E8">
            <w:pPr>
              <w:jc w:val="center"/>
            </w:pPr>
          </w:p>
          <w:p w:rsidR="001F4D0B" w:rsidRPr="00331F55" w:rsidRDefault="001F4D0B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1F4D0B" w:rsidRDefault="001F4D0B" w:rsidP="005758E8">
            <w:pPr>
              <w:jc w:val="center"/>
              <w:outlineLvl w:val="0"/>
            </w:pPr>
          </w:p>
          <w:p w:rsidR="001F4D0B" w:rsidRPr="00883DA0" w:rsidRDefault="001F4D0B" w:rsidP="00B66363">
            <w:pPr>
              <w:jc w:val="center"/>
              <w:outlineLvl w:val="0"/>
            </w:pPr>
            <w:r w:rsidRPr="00883DA0">
              <w:t>5 2</w:t>
            </w:r>
            <w:r>
              <w:t>00</w:t>
            </w:r>
            <w:r w:rsidRPr="00883DA0">
              <w:t xml:space="preserve"> 0</w:t>
            </w:r>
            <w:r>
              <w:t>0</w:t>
            </w:r>
            <w:r w:rsidRPr="00883DA0">
              <w:t>0,00</w:t>
            </w:r>
          </w:p>
          <w:p w:rsidR="001F4D0B" w:rsidRPr="00D32013" w:rsidRDefault="001F4D0B" w:rsidP="005758E8">
            <w:pPr>
              <w:jc w:val="center"/>
              <w:outlineLvl w:val="0"/>
            </w:pPr>
          </w:p>
        </w:tc>
        <w:tc>
          <w:tcPr>
            <w:tcW w:w="1560" w:type="dxa"/>
          </w:tcPr>
          <w:p w:rsidR="001F4D0B" w:rsidRDefault="001F4D0B" w:rsidP="004F4512">
            <w:pPr>
              <w:jc w:val="center"/>
              <w:outlineLvl w:val="0"/>
            </w:pPr>
          </w:p>
          <w:p w:rsidR="001F4D0B" w:rsidRPr="00883DA0" w:rsidRDefault="001F4D0B" w:rsidP="004F4512">
            <w:pPr>
              <w:jc w:val="center"/>
              <w:outlineLvl w:val="0"/>
            </w:pPr>
            <w:r w:rsidRPr="00883DA0">
              <w:t>5 2</w:t>
            </w:r>
            <w:r>
              <w:t>00</w:t>
            </w:r>
            <w:r w:rsidRPr="00883DA0">
              <w:t xml:space="preserve"> 0</w:t>
            </w:r>
            <w:r>
              <w:t>0</w:t>
            </w:r>
            <w:r w:rsidRPr="00883DA0">
              <w:t>0,00</w:t>
            </w:r>
          </w:p>
          <w:p w:rsidR="001F4D0B" w:rsidRPr="00D32013" w:rsidRDefault="001F4D0B" w:rsidP="004F4512">
            <w:pPr>
              <w:jc w:val="center"/>
              <w:outlineLvl w:val="0"/>
            </w:pP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F4D0B" w:rsidRPr="00331F55" w:rsidRDefault="001F4D0B" w:rsidP="005758E8">
            <w:r w:rsidRPr="00331F55"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r w:rsidRPr="00331F55">
              <w:t>0104</w:t>
            </w:r>
          </w:p>
        </w:tc>
        <w:tc>
          <w:tcPr>
            <w:tcW w:w="1566" w:type="dxa"/>
          </w:tcPr>
          <w:p w:rsidR="001F4D0B" w:rsidRPr="00331F55" w:rsidRDefault="001F4D0B" w:rsidP="005758E8">
            <w:r w:rsidRPr="00331F55">
              <w:t>99 0 01 00204</w:t>
            </w: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F4D0B" w:rsidRPr="00BF36EE" w:rsidRDefault="001F4D0B" w:rsidP="005B171B">
            <w:pPr>
              <w:jc w:val="center"/>
            </w:pPr>
            <w:r>
              <w:t>1 200 000,00</w:t>
            </w:r>
          </w:p>
        </w:tc>
        <w:tc>
          <w:tcPr>
            <w:tcW w:w="1560" w:type="dxa"/>
          </w:tcPr>
          <w:p w:rsidR="001F4D0B" w:rsidRPr="00BF36EE" w:rsidRDefault="001F4D0B" w:rsidP="004F4512">
            <w:pPr>
              <w:jc w:val="center"/>
            </w:pPr>
            <w:r>
              <w:t>1 200 000,00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r w:rsidRPr="00331F55">
              <w:t>Резервные средства</w:t>
            </w:r>
          </w:p>
        </w:tc>
        <w:tc>
          <w:tcPr>
            <w:tcW w:w="845" w:type="dxa"/>
          </w:tcPr>
          <w:p w:rsidR="005B171B" w:rsidRPr="00331F55" w:rsidRDefault="005B171B" w:rsidP="005758E8">
            <w:r w:rsidRPr="00331F55"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r w:rsidRPr="00331F55">
              <w:t>0111</w:t>
            </w:r>
          </w:p>
        </w:tc>
        <w:tc>
          <w:tcPr>
            <w:tcW w:w="1566" w:type="dxa"/>
          </w:tcPr>
          <w:p w:rsidR="005B171B" w:rsidRPr="00331F55" w:rsidRDefault="005B171B" w:rsidP="005758E8">
            <w:r w:rsidRPr="00331F55">
              <w:t>99 0 00 00705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Cs/>
              </w:rPr>
            </w:pPr>
            <w:r w:rsidRPr="00883DA0">
              <w:rPr>
                <w:bCs/>
              </w:rPr>
              <w:t>175 000,00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Cs/>
              </w:rPr>
            </w:pPr>
            <w:r w:rsidRPr="00883DA0">
              <w:rPr>
                <w:bCs/>
              </w:rPr>
              <w:t>175 000,00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Default="005B171B" w:rsidP="001F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F4D0B">
              <w:rPr>
                <w:b/>
                <w:bCs/>
              </w:rPr>
              <w:t>41</w:t>
            </w:r>
            <w:r>
              <w:rPr>
                <w:b/>
                <w:bCs/>
              </w:rPr>
              <w:t> </w:t>
            </w:r>
            <w:r w:rsidR="001F4D0B">
              <w:rPr>
                <w:b/>
                <w:bCs/>
              </w:rPr>
              <w:t>770</w:t>
            </w:r>
            <w:r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5B171B" w:rsidRPr="00D32013" w:rsidRDefault="00D906AC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Default="001F4D0B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D32013" w:rsidRDefault="00D906AC" w:rsidP="0016419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C6403C">
        <w:tc>
          <w:tcPr>
            <w:tcW w:w="3508" w:type="dxa"/>
            <w:vAlign w:val="bottom"/>
          </w:tcPr>
          <w:p w:rsidR="005B171B" w:rsidRDefault="005B171B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5B171B" w:rsidRPr="00331F55" w:rsidRDefault="005B171B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5B171B" w:rsidRDefault="005B171B" w:rsidP="008C76E1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5B171B" w:rsidRDefault="005B171B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714" w:type="dxa"/>
            <w:vAlign w:val="bottom"/>
          </w:tcPr>
          <w:p w:rsidR="005B171B" w:rsidRDefault="005B171B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5B171B" w:rsidRDefault="001F4D0B" w:rsidP="000E6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A951D4" w:rsidRDefault="00D906AC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C6403C">
        <w:tc>
          <w:tcPr>
            <w:tcW w:w="3508" w:type="dxa"/>
            <w:vAlign w:val="bottom"/>
          </w:tcPr>
          <w:p w:rsidR="005B171B" w:rsidRDefault="005B171B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5B171B" w:rsidRPr="008C76E1" w:rsidRDefault="005B171B" w:rsidP="00C6403C">
            <w:pPr>
              <w:rPr>
                <w:b/>
              </w:rPr>
            </w:pPr>
            <w:r w:rsidRPr="008C76E1">
              <w:rPr>
                <w:b/>
              </w:rPr>
              <w:t>901</w:t>
            </w:r>
          </w:p>
        </w:tc>
        <w:tc>
          <w:tcPr>
            <w:tcW w:w="850" w:type="dxa"/>
            <w:vAlign w:val="bottom"/>
          </w:tcPr>
          <w:p w:rsidR="005B171B" w:rsidRDefault="005B171B" w:rsidP="008C76E1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5B171B" w:rsidRDefault="005B171B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714" w:type="dxa"/>
            <w:vAlign w:val="bottom"/>
          </w:tcPr>
          <w:p w:rsidR="005B171B" w:rsidRDefault="005B171B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5B171B" w:rsidRDefault="001F4D0B" w:rsidP="00DD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A951D4" w:rsidRDefault="00D906AC" w:rsidP="00D90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C6403C">
        <w:tc>
          <w:tcPr>
            <w:tcW w:w="3508" w:type="dxa"/>
            <w:vAlign w:val="bottom"/>
          </w:tcPr>
          <w:p w:rsidR="005B171B" w:rsidRDefault="005B171B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5B171B" w:rsidRPr="00331F55" w:rsidRDefault="005B171B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5B171B" w:rsidRDefault="005B171B" w:rsidP="008C76E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5B171B" w:rsidRDefault="005B171B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714" w:type="dxa"/>
            <w:vAlign w:val="bottom"/>
          </w:tcPr>
          <w:p w:rsidR="005B171B" w:rsidRDefault="005B171B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5B171B" w:rsidRDefault="001F4D0B" w:rsidP="00DD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A951D4" w:rsidRDefault="00D906AC" w:rsidP="00C64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C6403C">
        <w:tc>
          <w:tcPr>
            <w:tcW w:w="3508" w:type="dxa"/>
            <w:vAlign w:val="center"/>
          </w:tcPr>
          <w:p w:rsidR="005B171B" w:rsidRDefault="005B171B" w:rsidP="00C6403C">
            <w:pPr>
              <w:outlineLvl w:val="6"/>
            </w:pPr>
            <w:r>
              <w:t>Условно утверждённые расходы.</w:t>
            </w:r>
          </w:p>
        </w:tc>
        <w:tc>
          <w:tcPr>
            <w:tcW w:w="845" w:type="dxa"/>
          </w:tcPr>
          <w:p w:rsidR="005B171B" w:rsidRPr="00331F55" w:rsidRDefault="005B171B" w:rsidP="00C6403C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5B171B" w:rsidRDefault="005B171B" w:rsidP="008C76E1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566" w:type="dxa"/>
            <w:vAlign w:val="center"/>
          </w:tcPr>
          <w:p w:rsidR="005B171B" w:rsidRDefault="005B171B" w:rsidP="00C6403C">
            <w:pPr>
              <w:jc w:val="center"/>
              <w:outlineLvl w:val="6"/>
            </w:pPr>
            <w:r>
              <w:t>9999999999</w:t>
            </w:r>
          </w:p>
        </w:tc>
        <w:tc>
          <w:tcPr>
            <w:tcW w:w="714" w:type="dxa"/>
            <w:vAlign w:val="center"/>
          </w:tcPr>
          <w:p w:rsidR="005B171B" w:rsidRDefault="005B171B" w:rsidP="00C6403C">
            <w:pPr>
              <w:jc w:val="center"/>
              <w:outlineLvl w:val="6"/>
            </w:pPr>
            <w:r>
              <w:t>999</w:t>
            </w:r>
          </w:p>
        </w:tc>
        <w:tc>
          <w:tcPr>
            <w:tcW w:w="1560" w:type="dxa"/>
          </w:tcPr>
          <w:p w:rsidR="005B171B" w:rsidRPr="001F4D0B" w:rsidRDefault="001F4D0B" w:rsidP="00DD0135">
            <w:pPr>
              <w:jc w:val="center"/>
              <w:rPr>
                <w:bCs/>
              </w:rPr>
            </w:pPr>
            <w:r w:rsidRPr="001F4D0B">
              <w:rPr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DC74E6" w:rsidRDefault="00D906AC" w:rsidP="00C6403C">
            <w:pPr>
              <w:jc w:val="center"/>
              <w:rPr>
                <w:bCs/>
              </w:rPr>
            </w:pPr>
            <w:r w:rsidRPr="00DC74E6">
              <w:rPr>
                <w:bCs/>
              </w:rPr>
              <w:t>686 095,00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5B171B" w:rsidRPr="00331F55" w:rsidRDefault="005B171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D32013" w:rsidRDefault="005B171B" w:rsidP="00621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5B171B" w:rsidRDefault="00D906AC" w:rsidP="00D90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  <w:r w:rsidR="005B171B">
              <w:rPr>
                <w:b/>
                <w:bCs/>
              </w:rPr>
              <w:t> </w:t>
            </w:r>
            <w:r>
              <w:rPr>
                <w:b/>
                <w:bCs/>
              </w:rPr>
              <w:t>2</w:t>
            </w:r>
            <w:r w:rsidR="005B171B">
              <w:rPr>
                <w:b/>
                <w:bCs/>
              </w:rPr>
              <w:t>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5B171B" w:rsidRPr="00331F55" w:rsidRDefault="005B171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D32013" w:rsidRDefault="005B171B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5B171B" w:rsidRDefault="00D906AC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Муниципальная программа «Создание условий для устойчивого экономического развития </w:t>
            </w:r>
            <w:r w:rsidRPr="00331F55">
              <w:rPr>
                <w:b/>
                <w:bCs/>
              </w:rPr>
              <w:lastRenderedPageBreak/>
              <w:t>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Default="005B171B" w:rsidP="007642AF">
            <w:pPr>
              <w:jc w:val="center"/>
              <w:rPr>
                <w:b/>
                <w:bCs/>
              </w:rPr>
            </w:pPr>
          </w:p>
          <w:p w:rsidR="005B171B" w:rsidRDefault="005B171B" w:rsidP="007642AF">
            <w:pPr>
              <w:jc w:val="center"/>
              <w:rPr>
                <w:b/>
                <w:bCs/>
              </w:rPr>
            </w:pPr>
          </w:p>
          <w:p w:rsidR="005B171B" w:rsidRPr="00D32013" w:rsidRDefault="005B171B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5B171B" w:rsidRDefault="005B171B" w:rsidP="007642AF">
            <w:pPr>
              <w:jc w:val="center"/>
              <w:rPr>
                <w:b/>
                <w:bCs/>
              </w:rPr>
            </w:pPr>
          </w:p>
          <w:p w:rsidR="005B171B" w:rsidRDefault="005B171B" w:rsidP="007642AF">
            <w:pPr>
              <w:jc w:val="center"/>
              <w:rPr>
                <w:b/>
                <w:bCs/>
              </w:rPr>
            </w:pPr>
          </w:p>
          <w:p w:rsidR="005B171B" w:rsidRDefault="00D906AC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29501E" w:rsidRPr="0029501E" w:rsidRDefault="0029501E" w:rsidP="005758E8">
            <w:pPr>
              <w:rPr>
                <w:b/>
              </w:rPr>
            </w:pPr>
          </w:p>
          <w:p w:rsidR="0029501E" w:rsidRPr="0029501E" w:rsidRDefault="0029501E" w:rsidP="005758E8">
            <w:pPr>
              <w:rPr>
                <w:b/>
              </w:rPr>
            </w:pPr>
            <w:r w:rsidRPr="0029501E">
              <w:rPr>
                <w:b/>
              </w:rPr>
              <w:t>901</w:t>
            </w:r>
          </w:p>
        </w:tc>
        <w:tc>
          <w:tcPr>
            <w:tcW w:w="850" w:type="dxa"/>
          </w:tcPr>
          <w:p w:rsidR="0029501E" w:rsidRPr="0029501E" w:rsidRDefault="0029501E" w:rsidP="005758E8">
            <w:pPr>
              <w:rPr>
                <w:b/>
              </w:rPr>
            </w:pPr>
          </w:p>
          <w:p w:rsidR="0029501E" w:rsidRPr="0029501E" w:rsidRDefault="0029501E" w:rsidP="005758E8">
            <w:pPr>
              <w:rPr>
                <w:b/>
              </w:rPr>
            </w:pPr>
            <w:r w:rsidRPr="0029501E">
              <w:rPr>
                <w:b/>
              </w:rPr>
              <w:t>0203</w:t>
            </w:r>
          </w:p>
        </w:tc>
        <w:tc>
          <w:tcPr>
            <w:tcW w:w="1566" w:type="dxa"/>
          </w:tcPr>
          <w:p w:rsidR="0029501E" w:rsidRPr="0029501E" w:rsidRDefault="0029501E" w:rsidP="004F4512">
            <w:pPr>
              <w:rPr>
                <w:b/>
              </w:rPr>
            </w:pPr>
          </w:p>
          <w:p w:rsidR="0029501E" w:rsidRPr="0029501E" w:rsidRDefault="0029501E" w:rsidP="004F4512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714" w:type="dxa"/>
          </w:tcPr>
          <w:p w:rsidR="0029501E" w:rsidRPr="0029501E" w:rsidRDefault="0029501E" w:rsidP="005758E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9501E" w:rsidRPr="0029501E" w:rsidRDefault="0029501E" w:rsidP="007642AF">
            <w:pPr>
              <w:jc w:val="center"/>
              <w:rPr>
                <w:b/>
                <w:bCs/>
              </w:rPr>
            </w:pPr>
            <w:r w:rsidRPr="0029501E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29501E" w:rsidRPr="0029501E" w:rsidRDefault="0029501E" w:rsidP="007642AF">
            <w:pPr>
              <w:jc w:val="center"/>
              <w:rPr>
                <w:b/>
                <w:bCs/>
              </w:rPr>
            </w:pPr>
            <w:r w:rsidRPr="0029501E">
              <w:rPr>
                <w:b/>
                <w:bCs/>
              </w:rPr>
              <w:t>187 200,00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0203</w:t>
            </w:r>
          </w:p>
        </w:tc>
        <w:tc>
          <w:tcPr>
            <w:tcW w:w="1566" w:type="dxa"/>
          </w:tcPr>
          <w:p w:rsidR="0029501E" w:rsidRPr="00322169" w:rsidRDefault="0029501E" w:rsidP="004F4512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29501E" w:rsidRPr="00883DA0" w:rsidRDefault="0029501E" w:rsidP="000E672D">
            <w:pPr>
              <w:jc w:val="center"/>
              <w:outlineLvl w:val="0"/>
            </w:pPr>
            <w:r w:rsidRPr="00883DA0">
              <w:t>173 614,00</w:t>
            </w:r>
          </w:p>
          <w:p w:rsidR="0029501E" w:rsidRPr="00D32013" w:rsidRDefault="0029501E" w:rsidP="00790D9F">
            <w:pPr>
              <w:jc w:val="center"/>
            </w:pPr>
          </w:p>
        </w:tc>
        <w:tc>
          <w:tcPr>
            <w:tcW w:w="1560" w:type="dxa"/>
          </w:tcPr>
          <w:p w:rsidR="0029501E" w:rsidRPr="00883DA0" w:rsidRDefault="0029501E" w:rsidP="00D906AC">
            <w:pPr>
              <w:jc w:val="center"/>
              <w:outlineLvl w:val="0"/>
            </w:pPr>
            <w:r w:rsidRPr="00883DA0">
              <w:t>173 614,00</w:t>
            </w:r>
          </w:p>
          <w:p w:rsidR="0029501E" w:rsidRDefault="0029501E" w:rsidP="005758E8">
            <w:pPr>
              <w:jc w:val="center"/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0203</w:t>
            </w:r>
          </w:p>
        </w:tc>
        <w:tc>
          <w:tcPr>
            <w:tcW w:w="1566" w:type="dxa"/>
          </w:tcPr>
          <w:p w:rsidR="0029501E" w:rsidRPr="00322169" w:rsidRDefault="0029501E" w:rsidP="004F4512"/>
          <w:p w:rsidR="0029501E" w:rsidRPr="00322169" w:rsidRDefault="0029501E" w:rsidP="004F4512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</w:p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D32013" w:rsidRDefault="0029501E" w:rsidP="001E2664">
            <w:pPr>
              <w:jc w:val="center"/>
            </w:pPr>
            <w:r>
              <w:t>10 186,00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</w:pPr>
            <w:r>
              <w:t>13 586,00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66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526F34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526F34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526F34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29501E" w:rsidRPr="00526F34" w:rsidRDefault="0029501E" w:rsidP="005758E8"/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714" w:type="dxa"/>
          </w:tcPr>
          <w:p w:rsidR="0029501E" w:rsidRPr="00526F34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29501E" w:rsidRDefault="0029501E" w:rsidP="00164193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526F34" w:rsidRDefault="0029501E" w:rsidP="005758E8"/>
          <w:p w:rsidR="0029501E" w:rsidRPr="00526F34" w:rsidRDefault="0029501E" w:rsidP="005758E8">
            <w:r w:rsidRPr="00526F34"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/>
          <w:p w:rsidR="0029501E" w:rsidRPr="00526F34" w:rsidRDefault="0029501E" w:rsidP="005758E8">
            <w:r>
              <w:t>0310</w:t>
            </w:r>
          </w:p>
        </w:tc>
        <w:tc>
          <w:tcPr>
            <w:tcW w:w="1566" w:type="dxa"/>
          </w:tcPr>
          <w:p w:rsidR="0029501E" w:rsidRPr="00526F34" w:rsidRDefault="0029501E" w:rsidP="005758E8"/>
          <w:p w:rsidR="0029501E" w:rsidRPr="00526F34" w:rsidRDefault="0029501E" w:rsidP="005758E8">
            <w:r w:rsidRPr="00526F34">
              <w:t>99 0 00 02181</w:t>
            </w:r>
          </w:p>
        </w:tc>
        <w:tc>
          <w:tcPr>
            <w:tcW w:w="714" w:type="dxa"/>
          </w:tcPr>
          <w:p w:rsidR="0029501E" w:rsidRDefault="0029501E" w:rsidP="005758E8">
            <w:pPr>
              <w:jc w:val="center"/>
              <w:rPr>
                <w:bCs/>
              </w:rPr>
            </w:pPr>
          </w:p>
          <w:p w:rsidR="0029501E" w:rsidRPr="00526F34" w:rsidRDefault="0029501E" w:rsidP="005758E8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452D97" w:rsidRDefault="0029501E" w:rsidP="005758E8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29501E" w:rsidRDefault="0029501E" w:rsidP="00164193">
            <w:pPr>
              <w:jc w:val="center"/>
              <w:rPr>
                <w:b/>
                <w:bCs/>
              </w:rPr>
            </w:pPr>
          </w:p>
          <w:p w:rsidR="0029501E" w:rsidRPr="00452D97" w:rsidRDefault="0029501E" w:rsidP="00164193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560" w:type="dxa"/>
          </w:tcPr>
          <w:p w:rsidR="0029501E" w:rsidRPr="00D32013" w:rsidRDefault="0029501E" w:rsidP="002A7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29501E" w:rsidTr="00E235E2">
        <w:trPr>
          <w:trHeight w:val="672"/>
        </w:trPr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E24190">
            <w:pPr>
              <w:jc w:val="center"/>
              <w:rPr>
                <w:b/>
              </w:rPr>
            </w:pPr>
          </w:p>
          <w:p w:rsidR="0029501E" w:rsidRDefault="0029501E" w:rsidP="00E24190">
            <w:pPr>
              <w:jc w:val="center"/>
              <w:rPr>
                <w:b/>
              </w:rPr>
            </w:pPr>
          </w:p>
          <w:p w:rsidR="0029501E" w:rsidRPr="009E61BA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29501E" w:rsidRPr="00322169" w:rsidRDefault="0029501E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9E61BA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center"/>
          </w:tcPr>
          <w:p w:rsidR="0029501E" w:rsidRPr="00322169" w:rsidRDefault="0029501E" w:rsidP="004F4512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E24190">
            <w:pPr>
              <w:jc w:val="center"/>
              <w:rPr>
                <w:b/>
              </w:rPr>
            </w:pPr>
          </w:p>
          <w:p w:rsidR="0029501E" w:rsidRDefault="0029501E" w:rsidP="00E24190">
            <w:pPr>
              <w:jc w:val="center"/>
              <w:rPr>
                <w:b/>
              </w:rPr>
            </w:pPr>
          </w:p>
          <w:p w:rsidR="0029501E" w:rsidRPr="009E61BA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29501E" w:rsidRPr="00331F55" w:rsidRDefault="0029501E" w:rsidP="005758E8"/>
        </w:tc>
        <w:tc>
          <w:tcPr>
            <w:tcW w:w="1560" w:type="dxa"/>
          </w:tcPr>
          <w:p w:rsidR="0029501E" w:rsidRPr="009E61BA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0409</w:t>
            </w:r>
          </w:p>
        </w:tc>
        <w:tc>
          <w:tcPr>
            <w:tcW w:w="1566" w:type="dxa"/>
          </w:tcPr>
          <w:p w:rsidR="0029501E" w:rsidRPr="00322169" w:rsidRDefault="0029501E" w:rsidP="004F4512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D32013" w:rsidRDefault="0029501E" w:rsidP="00E24190">
            <w:pPr>
              <w:jc w:val="center"/>
            </w:pPr>
            <w:r>
              <w:t>594 000,00</w:t>
            </w:r>
          </w:p>
        </w:tc>
        <w:tc>
          <w:tcPr>
            <w:tcW w:w="1560" w:type="dxa"/>
          </w:tcPr>
          <w:p w:rsidR="0029501E" w:rsidRPr="00D906AC" w:rsidRDefault="0029501E" w:rsidP="005758E8">
            <w:pPr>
              <w:jc w:val="center"/>
              <w:rPr>
                <w:bCs/>
              </w:rPr>
            </w:pPr>
            <w:r w:rsidRPr="00D906AC">
              <w:rPr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</w:t>
            </w:r>
            <w:r w:rsidRPr="004A2AB7">
              <w:rPr>
                <w:b/>
                <w:color w:val="000000"/>
              </w:rPr>
              <w:lastRenderedPageBreak/>
              <w:t xml:space="preserve">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29501E" w:rsidRDefault="0029501E" w:rsidP="005758E8">
            <w:pPr>
              <w:rPr>
                <w:b/>
                <w:bCs/>
              </w:rPr>
            </w:pPr>
          </w:p>
          <w:p w:rsidR="0029501E" w:rsidRDefault="0029501E" w:rsidP="005758E8">
            <w:pPr>
              <w:rPr>
                <w:b/>
                <w:bCs/>
              </w:rPr>
            </w:pPr>
          </w:p>
          <w:p w:rsidR="0029501E" w:rsidRPr="00B6315F" w:rsidRDefault="0029501E" w:rsidP="005758E8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F75435">
            <w:pPr>
              <w:jc w:val="center"/>
              <w:rPr>
                <w:b/>
                <w:bCs/>
              </w:rPr>
            </w:pPr>
          </w:p>
          <w:p w:rsidR="0029501E" w:rsidRDefault="0029501E" w:rsidP="00F75435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0E6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494 000,00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roofErr w:type="gramStart"/>
            <w:r w:rsidRPr="00941B4F">
              <w:rPr>
                <w:color w:val="000000"/>
              </w:rPr>
              <w:lastRenderedPageBreak/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29501E" w:rsidRPr="00B6315F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Pr="00B6315F" w:rsidRDefault="0029501E" w:rsidP="005758E8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29501E" w:rsidRPr="00B6315F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Pr="00B6315F" w:rsidRDefault="0029501E" w:rsidP="005758E8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29501E" w:rsidRPr="00B6315F" w:rsidRDefault="0029501E" w:rsidP="005758E8">
            <w:pPr>
              <w:rPr>
                <w:bCs/>
              </w:rPr>
            </w:pPr>
          </w:p>
          <w:p w:rsidR="0029501E" w:rsidRPr="00B6315F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Pr="00B6315F" w:rsidRDefault="0029501E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F75435">
            <w:pPr>
              <w:jc w:val="center"/>
              <w:rPr>
                <w:bCs/>
              </w:rPr>
            </w:pPr>
          </w:p>
          <w:p w:rsidR="0029501E" w:rsidRDefault="0029501E" w:rsidP="00F75435">
            <w:pPr>
              <w:jc w:val="center"/>
              <w:rPr>
                <w:bCs/>
              </w:rPr>
            </w:pPr>
          </w:p>
          <w:p w:rsidR="0029501E" w:rsidRDefault="0029501E" w:rsidP="00F75435">
            <w:pPr>
              <w:jc w:val="center"/>
              <w:rPr>
                <w:bCs/>
              </w:rPr>
            </w:pPr>
          </w:p>
          <w:p w:rsidR="0029501E" w:rsidRDefault="0029501E" w:rsidP="00F75435">
            <w:pPr>
              <w:jc w:val="center"/>
              <w:rPr>
                <w:bCs/>
              </w:rPr>
            </w:pPr>
          </w:p>
          <w:p w:rsidR="0029501E" w:rsidRPr="00E43218" w:rsidRDefault="0029501E" w:rsidP="000E672D">
            <w:pPr>
              <w:jc w:val="center"/>
              <w:rPr>
                <w:bCs/>
              </w:rPr>
            </w:pPr>
            <w:r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29501E" w:rsidRPr="007642AF" w:rsidRDefault="0029501E" w:rsidP="005758E8">
            <w:pPr>
              <w:jc w:val="center"/>
              <w:rPr>
                <w:bCs/>
              </w:rPr>
            </w:pPr>
          </w:p>
          <w:p w:rsidR="0029501E" w:rsidRPr="007642AF" w:rsidRDefault="0029501E" w:rsidP="005758E8">
            <w:pPr>
              <w:jc w:val="center"/>
              <w:rPr>
                <w:bCs/>
              </w:rPr>
            </w:pPr>
          </w:p>
          <w:p w:rsidR="0029501E" w:rsidRPr="007642AF" w:rsidRDefault="0029501E" w:rsidP="005758E8">
            <w:pPr>
              <w:jc w:val="center"/>
              <w:rPr>
                <w:bCs/>
              </w:rPr>
            </w:pPr>
          </w:p>
          <w:p w:rsidR="0029501E" w:rsidRPr="007642AF" w:rsidRDefault="0029501E" w:rsidP="005758E8">
            <w:pPr>
              <w:jc w:val="center"/>
              <w:rPr>
                <w:bCs/>
              </w:rPr>
            </w:pPr>
          </w:p>
          <w:p w:rsidR="0029501E" w:rsidRPr="007642AF" w:rsidRDefault="0029501E" w:rsidP="005758E8">
            <w:pPr>
              <w:jc w:val="center"/>
              <w:rPr>
                <w:bCs/>
              </w:rPr>
            </w:pPr>
            <w:r>
              <w:rPr>
                <w:bCs/>
              </w:rPr>
              <w:t>545</w:t>
            </w:r>
            <w:r w:rsidRPr="007642AF">
              <w:rPr>
                <w:bCs/>
              </w:rPr>
              <w:t>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DC7820" w:rsidRDefault="0029501E" w:rsidP="005758E8">
            <w:pPr>
              <w:rPr>
                <w:bCs/>
              </w:rPr>
            </w:pPr>
          </w:p>
          <w:p w:rsidR="0029501E" w:rsidRPr="00DC7820" w:rsidRDefault="0029501E" w:rsidP="005758E8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29501E" w:rsidRPr="00DC7820" w:rsidRDefault="0029501E" w:rsidP="005758E8">
            <w:pPr>
              <w:rPr>
                <w:bCs/>
              </w:rPr>
            </w:pPr>
          </w:p>
          <w:p w:rsidR="0029501E" w:rsidRPr="00DC7820" w:rsidRDefault="0029501E" w:rsidP="005758E8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29501E" w:rsidRPr="00DC7820" w:rsidRDefault="0029501E" w:rsidP="005758E8">
            <w:pPr>
              <w:rPr>
                <w:bCs/>
              </w:rPr>
            </w:pPr>
          </w:p>
          <w:p w:rsidR="0029501E" w:rsidRPr="00DC7820" w:rsidRDefault="0029501E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29501E" w:rsidRDefault="0029501E" w:rsidP="005758E8">
            <w:pPr>
              <w:jc w:val="center"/>
            </w:pPr>
          </w:p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452D97" w:rsidRDefault="0029501E" w:rsidP="000E672D">
            <w:pPr>
              <w:jc w:val="center"/>
              <w:rPr>
                <w:bCs/>
              </w:rPr>
            </w:pPr>
            <w:r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29501E" w:rsidRPr="007642AF" w:rsidRDefault="0029501E" w:rsidP="005758E8">
            <w:pPr>
              <w:jc w:val="center"/>
              <w:rPr>
                <w:bCs/>
              </w:rPr>
            </w:pPr>
            <w:r>
              <w:rPr>
                <w:bCs/>
              </w:rPr>
              <w:t>545</w:t>
            </w:r>
            <w:r w:rsidRPr="007642AF">
              <w:rPr>
                <w:bCs/>
              </w:rPr>
              <w:t>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1F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25 990 030,00</w:t>
            </w:r>
          </w:p>
        </w:tc>
        <w:tc>
          <w:tcPr>
            <w:tcW w:w="1560" w:type="dxa"/>
          </w:tcPr>
          <w:p w:rsidR="0029501E" w:rsidRDefault="0029501E" w:rsidP="00A7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25 645 805,00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/>
        </w:tc>
        <w:tc>
          <w:tcPr>
            <w:tcW w:w="714" w:type="dxa"/>
          </w:tcPr>
          <w:p w:rsidR="0029501E" w:rsidRPr="00331F55" w:rsidRDefault="0029501E" w:rsidP="005758E8"/>
        </w:tc>
        <w:tc>
          <w:tcPr>
            <w:tcW w:w="1560" w:type="dxa"/>
            <w:shd w:val="clear" w:color="auto" w:fill="auto"/>
          </w:tcPr>
          <w:p w:rsidR="0029501E" w:rsidRPr="00D32013" w:rsidRDefault="0029501E" w:rsidP="000E6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  <w:tc>
          <w:tcPr>
            <w:tcW w:w="1560" w:type="dxa"/>
          </w:tcPr>
          <w:p w:rsidR="0029501E" w:rsidRPr="00D32013" w:rsidRDefault="0029501E" w:rsidP="00D90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331F55" w:rsidRDefault="0029501E" w:rsidP="005758E8"/>
        </w:tc>
        <w:tc>
          <w:tcPr>
            <w:tcW w:w="1560" w:type="dxa"/>
            <w:shd w:val="clear" w:color="auto" w:fill="auto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  <w:tc>
          <w:tcPr>
            <w:tcW w:w="1560" w:type="dxa"/>
          </w:tcPr>
          <w:p w:rsidR="0029501E" w:rsidRPr="00D32013" w:rsidRDefault="0029501E" w:rsidP="00D90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714" w:type="dxa"/>
          </w:tcPr>
          <w:p w:rsidR="0029501E" w:rsidRPr="00331F55" w:rsidRDefault="0029501E" w:rsidP="005758E8"/>
        </w:tc>
        <w:tc>
          <w:tcPr>
            <w:tcW w:w="1560" w:type="dxa"/>
            <w:shd w:val="clear" w:color="auto" w:fill="auto"/>
          </w:tcPr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</w:p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192 000,00</w:t>
            </w: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</w:p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192 000,00</w:t>
            </w:r>
          </w:p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99 0 00 03902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B9272F" w:rsidRDefault="0029501E" w:rsidP="005758E8">
            <w:pPr>
              <w:jc w:val="center"/>
              <w:outlineLvl w:val="0"/>
            </w:pPr>
            <w:r w:rsidRPr="00B9272F">
              <w:t>19</w:t>
            </w:r>
            <w:r>
              <w:t>2</w:t>
            </w:r>
            <w:r w:rsidRPr="00B9272F">
              <w:t> 000,00</w:t>
            </w:r>
          </w:p>
          <w:p w:rsidR="0029501E" w:rsidRPr="00D32013" w:rsidRDefault="0029501E" w:rsidP="005758E8">
            <w:pPr>
              <w:jc w:val="center"/>
            </w:pPr>
          </w:p>
        </w:tc>
        <w:tc>
          <w:tcPr>
            <w:tcW w:w="1560" w:type="dxa"/>
          </w:tcPr>
          <w:p w:rsidR="0029501E" w:rsidRPr="00B9272F" w:rsidRDefault="0029501E" w:rsidP="007642AF">
            <w:pPr>
              <w:jc w:val="center"/>
              <w:outlineLvl w:val="0"/>
            </w:pPr>
            <w:r w:rsidRPr="00B9272F">
              <w:t>19</w:t>
            </w:r>
            <w:r>
              <w:t>2</w:t>
            </w:r>
            <w:r w:rsidRPr="00B9272F">
              <w:t> 000,00</w:t>
            </w:r>
          </w:p>
          <w:p w:rsidR="0029501E" w:rsidRPr="00D32013" w:rsidRDefault="0029501E" w:rsidP="007642AF">
            <w:pPr>
              <w:jc w:val="center"/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80 000,00</w:t>
            </w:r>
          </w:p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80 000,00</w:t>
            </w:r>
          </w:p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99 0 00 03903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B9272F" w:rsidRDefault="0029501E" w:rsidP="005758E8">
            <w:pPr>
              <w:jc w:val="center"/>
              <w:outlineLvl w:val="0"/>
            </w:pPr>
            <w:r>
              <w:t>80 0</w:t>
            </w:r>
            <w:r w:rsidRPr="00B9272F">
              <w:t>00,00</w:t>
            </w:r>
          </w:p>
          <w:p w:rsidR="0029501E" w:rsidRPr="00D32013" w:rsidRDefault="0029501E" w:rsidP="005758E8">
            <w:pPr>
              <w:jc w:val="center"/>
              <w:outlineLvl w:val="0"/>
            </w:pPr>
          </w:p>
        </w:tc>
        <w:tc>
          <w:tcPr>
            <w:tcW w:w="1560" w:type="dxa"/>
          </w:tcPr>
          <w:p w:rsidR="0029501E" w:rsidRPr="00B9272F" w:rsidRDefault="0029501E" w:rsidP="007642AF">
            <w:pPr>
              <w:jc w:val="center"/>
              <w:outlineLvl w:val="0"/>
            </w:pPr>
            <w:r>
              <w:t>80 0</w:t>
            </w:r>
            <w:r w:rsidRPr="00B9272F">
              <w:t>00,00</w:t>
            </w:r>
          </w:p>
          <w:p w:rsidR="0029501E" w:rsidRPr="00D32013" w:rsidRDefault="0029501E" w:rsidP="007642AF">
            <w:pPr>
              <w:jc w:val="center"/>
              <w:outlineLvl w:val="0"/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24 280 000,00</w:t>
            </w: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24 280 000,00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24 280 000,00</w:t>
            </w: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24 280 000,00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157 900,00</w:t>
            </w: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157 900,00</w:t>
            </w:r>
          </w:p>
        </w:tc>
      </w:tr>
      <w:tr w:rsidR="0029501E" w:rsidTr="00E235E2">
        <w:trPr>
          <w:trHeight w:val="270"/>
        </w:trPr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99 0 00 03915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29501E" w:rsidRPr="00B9272F" w:rsidRDefault="0029501E" w:rsidP="005758E8">
            <w:pPr>
              <w:jc w:val="center"/>
              <w:outlineLvl w:val="0"/>
            </w:pPr>
            <w:r>
              <w:t>157 900,00</w:t>
            </w:r>
          </w:p>
        </w:tc>
        <w:tc>
          <w:tcPr>
            <w:tcW w:w="1560" w:type="dxa"/>
          </w:tcPr>
          <w:p w:rsidR="0029501E" w:rsidRPr="00B9272F" w:rsidRDefault="0029501E" w:rsidP="007642AF">
            <w:pPr>
              <w:jc w:val="center"/>
              <w:outlineLvl w:val="0"/>
            </w:pPr>
            <w:r>
              <w:t>157 900,00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  <w:highlight w:val="yellow"/>
              </w:rPr>
            </w:pPr>
          </w:p>
          <w:p w:rsidR="0029501E" w:rsidRPr="00331F55" w:rsidRDefault="0029501E" w:rsidP="005758E8">
            <w:pPr>
              <w:rPr>
                <w:b/>
                <w:bCs/>
                <w:highlight w:val="yellow"/>
              </w:rPr>
            </w:pPr>
          </w:p>
          <w:p w:rsidR="0029501E" w:rsidRPr="00331F55" w:rsidRDefault="0029501E" w:rsidP="005758E8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rPr>
                <w:b/>
                <w:bCs/>
              </w:rPr>
            </w:pPr>
          </w:p>
          <w:p w:rsidR="0029501E" w:rsidRPr="00D32013" w:rsidRDefault="0029501E" w:rsidP="005758E8">
            <w:pPr>
              <w:rPr>
                <w:b/>
                <w:bCs/>
              </w:rPr>
            </w:pPr>
          </w:p>
          <w:p w:rsidR="0029501E" w:rsidRPr="009E61BA" w:rsidRDefault="0029501E" w:rsidP="009E61BA">
            <w:pPr>
              <w:outlineLvl w:val="0"/>
              <w:rPr>
                <w:b/>
                <w:bCs/>
              </w:rPr>
            </w:pPr>
            <w:r w:rsidRPr="009E61BA">
              <w:rPr>
                <w:b/>
                <w:bCs/>
              </w:rPr>
              <w:t>24 122 100,00</w:t>
            </w:r>
          </w:p>
          <w:p w:rsidR="0029501E" w:rsidRPr="00D32013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7642AF">
            <w:pPr>
              <w:rPr>
                <w:b/>
                <w:bCs/>
              </w:rPr>
            </w:pPr>
          </w:p>
          <w:p w:rsidR="0029501E" w:rsidRPr="00D32013" w:rsidRDefault="0029501E" w:rsidP="007642AF">
            <w:pPr>
              <w:rPr>
                <w:b/>
                <w:bCs/>
              </w:rPr>
            </w:pPr>
          </w:p>
          <w:p w:rsidR="0029501E" w:rsidRPr="009E61BA" w:rsidRDefault="0029501E" w:rsidP="007642AF">
            <w:pPr>
              <w:outlineLvl w:val="0"/>
              <w:rPr>
                <w:b/>
                <w:bCs/>
              </w:rPr>
            </w:pPr>
            <w:r w:rsidRPr="009E61BA">
              <w:rPr>
                <w:b/>
                <w:bCs/>
              </w:rPr>
              <w:t>24 122 100,00</w:t>
            </w:r>
          </w:p>
          <w:p w:rsidR="0029501E" w:rsidRPr="00D32013" w:rsidRDefault="0029501E" w:rsidP="007642AF">
            <w:pPr>
              <w:rPr>
                <w:b/>
                <w:bCs/>
              </w:rPr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29501E" w:rsidRPr="00331F55" w:rsidRDefault="0029501E" w:rsidP="005758E8"/>
          <w:p w:rsidR="0029501E" w:rsidRPr="00331F55" w:rsidRDefault="0029501E" w:rsidP="005758E8"/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/>
          <w:p w:rsidR="0029501E" w:rsidRPr="00331F55" w:rsidRDefault="0029501E" w:rsidP="005758E8"/>
          <w:p w:rsidR="0029501E" w:rsidRPr="00331F55" w:rsidRDefault="0029501E" w:rsidP="005758E8">
            <w:r w:rsidRPr="00331F55"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highlight w:val="yellow"/>
              </w:rPr>
            </w:pPr>
          </w:p>
          <w:p w:rsidR="0029501E" w:rsidRPr="00331F55" w:rsidRDefault="0029501E" w:rsidP="005758E8">
            <w:pPr>
              <w:rPr>
                <w:highlight w:val="yellow"/>
              </w:rPr>
            </w:pPr>
          </w:p>
          <w:p w:rsidR="0029501E" w:rsidRPr="00331F55" w:rsidRDefault="0029501E" w:rsidP="005758E8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714" w:type="dxa"/>
          </w:tcPr>
          <w:p w:rsidR="0029501E" w:rsidRPr="00331F55" w:rsidRDefault="0029501E" w:rsidP="005758E8"/>
          <w:p w:rsidR="0029501E" w:rsidRPr="00331F55" w:rsidRDefault="0029501E" w:rsidP="005758E8">
            <w:pPr>
              <w:jc w:val="center"/>
            </w:pPr>
          </w:p>
          <w:p w:rsidR="0029501E" w:rsidRPr="00331F55" w:rsidRDefault="0029501E" w:rsidP="005758E8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29501E" w:rsidRPr="00D32013" w:rsidRDefault="0029501E" w:rsidP="005758E8"/>
          <w:p w:rsidR="0029501E" w:rsidRPr="00D32013" w:rsidRDefault="0029501E" w:rsidP="005758E8"/>
          <w:p w:rsidR="0029501E" w:rsidRPr="00B9272F" w:rsidRDefault="0029501E" w:rsidP="005758E8">
            <w:pPr>
              <w:outlineLvl w:val="0"/>
              <w:rPr>
                <w:bCs/>
              </w:rPr>
            </w:pPr>
            <w:r>
              <w:rPr>
                <w:bCs/>
              </w:rPr>
              <w:t>24 122 100,00</w:t>
            </w:r>
          </w:p>
          <w:p w:rsidR="0029501E" w:rsidRPr="00D32013" w:rsidRDefault="0029501E" w:rsidP="005758E8"/>
        </w:tc>
        <w:tc>
          <w:tcPr>
            <w:tcW w:w="1560" w:type="dxa"/>
          </w:tcPr>
          <w:p w:rsidR="0029501E" w:rsidRPr="00D32013" w:rsidRDefault="0029501E" w:rsidP="007642AF"/>
          <w:p w:rsidR="0029501E" w:rsidRPr="00D32013" w:rsidRDefault="0029501E" w:rsidP="007642AF"/>
          <w:p w:rsidR="0029501E" w:rsidRPr="00B9272F" w:rsidRDefault="0029501E" w:rsidP="007642AF">
            <w:pPr>
              <w:outlineLvl w:val="0"/>
              <w:rPr>
                <w:bCs/>
              </w:rPr>
            </w:pPr>
            <w:r>
              <w:rPr>
                <w:bCs/>
              </w:rPr>
              <w:t>24 122 100,00</w:t>
            </w:r>
          </w:p>
          <w:p w:rsidR="0029501E" w:rsidRPr="00D32013" w:rsidRDefault="0029501E" w:rsidP="007642AF"/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1F4D0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1 438 030,00</w:t>
            </w:r>
          </w:p>
        </w:tc>
        <w:tc>
          <w:tcPr>
            <w:tcW w:w="1560" w:type="dxa"/>
          </w:tcPr>
          <w:p w:rsidR="0029501E" w:rsidRDefault="0029501E" w:rsidP="00825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1 093 805,00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B171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1 438 030,00</w:t>
            </w:r>
          </w:p>
        </w:tc>
        <w:tc>
          <w:tcPr>
            <w:tcW w:w="1560" w:type="dxa"/>
          </w:tcPr>
          <w:p w:rsidR="0029501E" w:rsidRDefault="0029501E" w:rsidP="0082574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1 093 805,00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9501E" w:rsidRPr="00B9272F" w:rsidRDefault="0029501E" w:rsidP="00022B1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300</w:t>
            </w:r>
            <w:r w:rsidRPr="00B9272F">
              <w:rPr>
                <w:b/>
              </w:rPr>
              <w:t> 000,00</w:t>
            </w:r>
          </w:p>
        </w:tc>
        <w:tc>
          <w:tcPr>
            <w:tcW w:w="1560" w:type="dxa"/>
          </w:tcPr>
          <w:p w:rsidR="0029501E" w:rsidRPr="00B9272F" w:rsidRDefault="0029501E" w:rsidP="00D906A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300</w:t>
            </w:r>
            <w:r w:rsidRPr="00B9272F">
              <w:rPr>
                <w:b/>
              </w:rPr>
              <w:t>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99 0 00 06001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D32013" w:rsidRDefault="0029501E" w:rsidP="00022B15">
            <w:pPr>
              <w:jc w:val="center"/>
              <w:outlineLvl w:val="0"/>
            </w:pPr>
            <w:r>
              <w:t>300 000,00</w:t>
            </w: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</w:pPr>
            <w:r>
              <w:t>300 000,00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5B171B" w:rsidRDefault="0029501E" w:rsidP="001F4D0B">
            <w:pPr>
              <w:jc w:val="center"/>
              <w:outlineLvl w:val="0"/>
              <w:rPr>
                <w:b/>
              </w:rPr>
            </w:pPr>
            <w:r w:rsidRPr="005B171B">
              <w:rPr>
                <w:b/>
              </w:rPr>
              <w:t>1 </w:t>
            </w:r>
            <w:r>
              <w:rPr>
                <w:b/>
              </w:rPr>
              <w:t>138</w:t>
            </w:r>
            <w:r w:rsidRPr="005B171B">
              <w:rPr>
                <w:b/>
              </w:rPr>
              <w:t> </w:t>
            </w:r>
            <w:r>
              <w:rPr>
                <w:b/>
              </w:rPr>
              <w:t>030</w:t>
            </w:r>
            <w:r w:rsidRPr="005B171B">
              <w:rPr>
                <w:b/>
              </w:rPr>
              <w:t>,00</w:t>
            </w:r>
          </w:p>
        </w:tc>
        <w:tc>
          <w:tcPr>
            <w:tcW w:w="1560" w:type="dxa"/>
          </w:tcPr>
          <w:p w:rsidR="0029501E" w:rsidRPr="0003449E" w:rsidRDefault="0029501E" w:rsidP="009A65CE">
            <w:pPr>
              <w:jc w:val="center"/>
              <w:outlineLvl w:val="0"/>
              <w:rPr>
                <w:b/>
              </w:rPr>
            </w:pPr>
            <w:r w:rsidRPr="0003449E">
              <w:rPr>
                <w:b/>
              </w:rPr>
              <w:t>793 805,00</w:t>
            </w:r>
          </w:p>
        </w:tc>
      </w:tr>
      <w:tr w:rsidR="0029501E" w:rsidTr="00E235E2">
        <w:trPr>
          <w:trHeight w:val="225"/>
        </w:trPr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99 0 00 06005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1F4D0B" w:rsidRDefault="0029501E" w:rsidP="005B171B">
            <w:pPr>
              <w:jc w:val="center"/>
              <w:outlineLvl w:val="0"/>
            </w:pPr>
            <w:r w:rsidRPr="001F4D0B">
              <w:t>1 138 030,00</w:t>
            </w:r>
          </w:p>
        </w:tc>
        <w:tc>
          <w:tcPr>
            <w:tcW w:w="1560" w:type="dxa"/>
          </w:tcPr>
          <w:p w:rsidR="0029501E" w:rsidRPr="00A95127" w:rsidRDefault="0029501E" w:rsidP="009A65CE">
            <w:pPr>
              <w:jc w:val="center"/>
              <w:outlineLvl w:val="0"/>
            </w:pPr>
            <w:r>
              <w:t>793 805,00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  <w:tc>
          <w:tcPr>
            <w:tcW w:w="1560" w:type="dxa"/>
          </w:tcPr>
          <w:p w:rsidR="0029501E" w:rsidRPr="00D32013" w:rsidRDefault="0029501E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B1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  <w:tc>
          <w:tcPr>
            <w:tcW w:w="1560" w:type="dxa"/>
          </w:tcPr>
          <w:p w:rsidR="0029501E" w:rsidRPr="00D32013" w:rsidRDefault="0029501E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5F3C80">
            <w:pPr>
              <w:jc w:val="center"/>
              <w:rPr>
                <w:b/>
                <w:bCs/>
              </w:rPr>
            </w:pPr>
          </w:p>
          <w:p w:rsidR="0029501E" w:rsidRDefault="0029501E" w:rsidP="005F3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DE099C">
            <w:pPr>
              <w:jc w:val="center"/>
              <w:rPr>
                <w:b/>
                <w:bCs/>
              </w:rPr>
            </w:pPr>
          </w:p>
          <w:p w:rsidR="0029501E" w:rsidRDefault="0029501E" w:rsidP="00DE099C">
            <w:pPr>
              <w:jc w:val="center"/>
              <w:rPr>
                <w:b/>
                <w:bCs/>
              </w:rPr>
            </w:pPr>
          </w:p>
          <w:p w:rsidR="0029501E" w:rsidRDefault="0029501E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DE099C">
            <w:pPr>
              <w:jc w:val="center"/>
              <w:rPr>
                <w:b/>
                <w:bCs/>
              </w:rPr>
            </w:pPr>
          </w:p>
          <w:p w:rsidR="0029501E" w:rsidRDefault="0029501E" w:rsidP="00DE099C">
            <w:pPr>
              <w:jc w:val="center"/>
              <w:rPr>
                <w:b/>
                <w:bCs/>
              </w:rPr>
            </w:pPr>
          </w:p>
          <w:p w:rsidR="0029501E" w:rsidRDefault="0029501E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9501E" w:rsidRPr="00331F55" w:rsidRDefault="0029501E" w:rsidP="00DE099C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r w:rsidRPr="00331F55"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r w:rsidRPr="00331F55">
              <w:rPr>
                <w:lang w:val="en-US"/>
              </w:rPr>
              <w:t>02</w:t>
            </w:r>
            <w:r>
              <w:t xml:space="preserve"> </w:t>
            </w:r>
            <w:r w:rsidRPr="00331F55">
              <w:rPr>
                <w:lang w:val="en-US"/>
              </w:rPr>
              <w:t>1</w:t>
            </w:r>
            <w:r>
              <w:t xml:space="preserve"> </w:t>
            </w:r>
            <w:r w:rsidRPr="00331F55">
              <w:rPr>
                <w:lang w:val="en-US"/>
              </w:rPr>
              <w:t>81</w:t>
            </w:r>
            <w:r>
              <w:t xml:space="preserve"> 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29501E" w:rsidRPr="00DC74E6" w:rsidRDefault="0029501E" w:rsidP="00DE099C">
            <w:pPr>
              <w:jc w:val="center"/>
              <w:rPr>
                <w:bCs/>
              </w:rPr>
            </w:pPr>
            <w:r w:rsidRPr="00DC74E6">
              <w:rPr>
                <w:bCs/>
              </w:rPr>
              <w:t>49 125,00</w:t>
            </w:r>
          </w:p>
        </w:tc>
        <w:tc>
          <w:tcPr>
            <w:tcW w:w="1560" w:type="dxa"/>
          </w:tcPr>
          <w:p w:rsidR="0029501E" w:rsidRPr="00DC74E6" w:rsidRDefault="0029501E" w:rsidP="007642AF">
            <w:pPr>
              <w:jc w:val="center"/>
              <w:rPr>
                <w:bCs/>
              </w:rPr>
            </w:pPr>
            <w:r w:rsidRPr="00DC74E6">
              <w:rPr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022B1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3 191 400,00</w:t>
            </w:r>
          </w:p>
        </w:tc>
        <w:tc>
          <w:tcPr>
            <w:tcW w:w="1560" w:type="dxa"/>
          </w:tcPr>
          <w:p w:rsidR="0029501E" w:rsidRPr="00D32013" w:rsidRDefault="0029501E" w:rsidP="004F45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3 191 400,00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B171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3 191 400,00</w:t>
            </w:r>
          </w:p>
        </w:tc>
        <w:tc>
          <w:tcPr>
            <w:tcW w:w="1560" w:type="dxa"/>
          </w:tcPr>
          <w:p w:rsidR="0029501E" w:rsidRPr="00D32013" w:rsidRDefault="0029501E" w:rsidP="004F451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3 191 400,00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99 0 00 04409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29501E" w:rsidRPr="00CF1D66" w:rsidRDefault="0029501E" w:rsidP="00022B15">
            <w:pPr>
              <w:jc w:val="center"/>
            </w:pPr>
            <w:r>
              <w:t>2 291 400,00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outlineLvl w:val="0"/>
              <w:rPr>
                <w:bCs/>
              </w:rPr>
            </w:pPr>
            <w:r>
              <w:t>2 291 400,00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99 0 00 04409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</w:p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outlineLvl w:val="0"/>
            </w:pPr>
          </w:p>
          <w:p w:rsidR="0029501E" w:rsidRPr="00CF1D66" w:rsidRDefault="0029501E" w:rsidP="00022B15">
            <w:pPr>
              <w:jc w:val="center"/>
              <w:outlineLvl w:val="0"/>
            </w:pPr>
            <w:r>
              <w:t>900 000,00</w:t>
            </w:r>
          </w:p>
        </w:tc>
        <w:tc>
          <w:tcPr>
            <w:tcW w:w="1560" w:type="dxa"/>
          </w:tcPr>
          <w:p w:rsidR="0029501E" w:rsidRPr="00782D5E" w:rsidRDefault="0029501E" w:rsidP="005758E8">
            <w:pPr>
              <w:jc w:val="center"/>
            </w:pPr>
          </w:p>
          <w:p w:rsidR="0029501E" w:rsidRPr="00782D5E" w:rsidRDefault="0029501E" w:rsidP="00D906AC">
            <w:pPr>
              <w:jc w:val="center"/>
            </w:pPr>
            <w:r>
              <w:t>900 000,00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</w:p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</w:p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</w:p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</w:p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29501E" w:rsidRPr="00EF14EF" w:rsidRDefault="0029501E" w:rsidP="005758E8">
            <w:pPr>
              <w:rPr>
                <w:b/>
                <w:bCs/>
              </w:rPr>
            </w:pPr>
          </w:p>
          <w:p w:rsidR="0029501E" w:rsidRPr="00EF14EF" w:rsidRDefault="0029501E" w:rsidP="005758E8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P5</w:t>
            </w:r>
            <w:r>
              <w:rPr>
                <w:b/>
              </w:rPr>
              <w:t xml:space="preserve"> 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29501E" w:rsidRPr="00EF14EF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outlineLvl w:val="0"/>
              <w:rPr>
                <w:b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outlineLvl w:val="0"/>
              <w:rPr>
                <w:b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4F0070" w:rsidTr="00E235E2">
        <w:tc>
          <w:tcPr>
            <w:tcW w:w="3508" w:type="dxa"/>
          </w:tcPr>
          <w:p w:rsidR="004F0070" w:rsidRPr="00331F55" w:rsidRDefault="004F0070" w:rsidP="005758E8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F0070" w:rsidRPr="00331F55" w:rsidRDefault="004F0070" w:rsidP="005758E8">
            <w:r w:rsidRPr="00331F55">
              <w:t>901</w:t>
            </w:r>
          </w:p>
        </w:tc>
        <w:tc>
          <w:tcPr>
            <w:tcW w:w="850" w:type="dxa"/>
          </w:tcPr>
          <w:p w:rsidR="004F0070" w:rsidRPr="00331F55" w:rsidRDefault="004F0070" w:rsidP="005758E8">
            <w:r w:rsidRPr="00331F55">
              <w:t>1101</w:t>
            </w:r>
          </w:p>
        </w:tc>
        <w:tc>
          <w:tcPr>
            <w:tcW w:w="1566" w:type="dxa"/>
          </w:tcPr>
          <w:p w:rsidR="004F0070" w:rsidRPr="00EF14EF" w:rsidRDefault="004F0070" w:rsidP="005758E8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4F0070" w:rsidRPr="00EF14EF" w:rsidRDefault="004F0070" w:rsidP="005758E8"/>
        </w:tc>
        <w:tc>
          <w:tcPr>
            <w:tcW w:w="714" w:type="dxa"/>
          </w:tcPr>
          <w:p w:rsidR="004F0070" w:rsidRPr="00331F55" w:rsidRDefault="004F0070" w:rsidP="005758E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347 228,78</w:t>
            </w:r>
          </w:p>
          <w:p w:rsidR="004F0070" w:rsidRPr="00D85B56" w:rsidRDefault="004F0070" w:rsidP="00163AE5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347 228,78</w:t>
            </w:r>
          </w:p>
          <w:p w:rsidR="004F0070" w:rsidRPr="00D85B56" w:rsidRDefault="004F0070" w:rsidP="00163AE5">
            <w:pPr>
              <w:jc w:val="center"/>
              <w:outlineLvl w:val="0"/>
              <w:rPr>
                <w:bCs/>
              </w:rPr>
            </w:pPr>
          </w:p>
        </w:tc>
      </w:tr>
      <w:tr w:rsidR="004F0070" w:rsidTr="00E235E2">
        <w:tc>
          <w:tcPr>
            <w:tcW w:w="3508" w:type="dxa"/>
          </w:tcPr>
          <w:p w:rsidR="004F0070" w:rsidRPr="00322169" w:rsidRDefault="004F0070" w:rsidP="007642A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F0070" w:rsidRPr="00322169" w:rsidRDefault="004F0070" w:rsidP="007642AF">
            <w:r w:rsidRPr="00322169">
              <w:t>901</w:t>
            </w:r>
          </w:p>
        </w:tc>
        <w:tc>
          <w:tcPr>
            <w:tcW w:w="850" w:type="dxa"/>
          </w:tcPr>
          <w:p w:rsidR="004F0070" w:rsidRPr="00322169" w:rsidRDefault="004F0070" w:rsidP="007642AF">
            <w:r w:rsidRPr="00322169">
              <w:t>1101</w:t>
            </w:r>
          </w:p>
        </w:tc>
        <w:tc>
          <w:tcPr>
            <w:tcW w:w="1566" w:type="dxa"/>
          </w:tcPr>
          <w:p w:rsidR="004F0070" w:rsidRPr="00322169" w:rsidRDefault="004F0070" w:rsidP="007642AF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4F0070" w:rsidRPr="00322169" w:rsidRDefault="004F0070" w:rsidP="007642AF"/>
        </w:tc>
        <w:tc>
          <w:tcPr>
            <w:tcW w:w="714" w:type="dxa"/>
          </w:tcPr>
          <w:p w:rsidR="004F0070" w:rsidRPr="00322169" w:rsidRDefault="004F0070" w:rsidP="007642A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49 223,22</w:t>
            </w:r>
          </w:p>
          <w:p w:rsidR="004F0070" w:rsidRPr="00D85B56" w:rsidRDefault="004F0070" w:rsidP="00163AE5">
            <w:pPr>
              <w:jc w:val="center"/>
              <w:outlineLvl w:val="0"/>
            </w:pP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49 223,22</w:t>
            </w:r>
          </w:p>
          <w:p w:rsidR="004F0070" w:rsidRPr="00D85B56" w:rsidRDefault="004F0070" w:rsidP="00163AE5">
            <w:pPr>
              <w:jc w:val="center"/>
              <w:outlineLvl w:val="0"/>
            </w:pPr>
          </w:p>
        </w:tc>
      </w:tr>
      <w:tr w:rsidR="0029501E" w:rsidTr="00DE099C">
        <w:trPr>
          <w:trHeight w:val="493"/>
        </w:trPr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29501E" w:rsidRPr="000F0BF7" w:rsidRDefault="0029501E" w:rsidP="00DE099C">
            <w:pPr>
              <w:jc w:val="center"/>
              <w:rPr>
                <w:b/>
                <w:bCs/>
                <w:color w:val="000000"/>
              </w:rPr>
            </w:pPr>
          </w:p>
          <w:p w:rsidR="0029501E" w:rsidRPr="000F0BF7" w:rsidRDefault="0029501E" w:rsidP="001F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560" w:type="dxa"/>
          </w:tcPr>
          <w:p w:rsidR="0029501E" w:rsidRDefault="0029501E" w:rsidP="00DE099C">
            <w:pPr>
              <w:jc w:val="center"/>
              <w:rPr>
                <w:b/>
                <w:bCs/>
                <w:color w:val="000000"/>
              </w:rPr>
            </w:pPr>
          </w:p>
          <w:p w:rsidR="0029501E" w:rsidRPr="000F0BF7" w:rsidRDefault="0029501E" w:rsidP="000344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38 999 777,00</w:t>
            </w:r>
          </w:p>
        </w:tc>
      </w:tr>
    </w:tbl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</w:t>
      </w: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52746" w:rsidRDefault="00F52746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52746" w:rsidRDefault="00F52746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52746" w:rsidRDefault="00F52746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52746" w:rsidRDefault="00F52746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</w:t>
      </w:r>
    </w:p>
    <w:p w:rsidR="008C10B5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="0042559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977A05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977A05" w:rsidRDefault="00977A0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7A05" w:rsidRDefault="00977A0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7A05" w:rsidRDefault="00977A0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7A05" w:rsidRDefault="00977A0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10B5" w:rsidRDefault="00977A0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103E55" w:rsidRPr="008C10B5" w:rsidRDefault="00103E55" w:rsidP="00103E55">
      <w:pPr>
        <w:pStyle w:val="23"/>
      </w:pPr>
      <w:r w:rsidRPr="008C10B5">
        <w:t xml:space="preserve">Объем межбюджетных трансфертов бюджета муниципального образования </w:t>
      </w: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на 2022 год</w:t>
      </w:r>
    </w:p>
    <w:p w:rsidR="00103E55" w:rsidRPr="00322169" w:rsidRDefault="00103E55" w:rsidP="00103E55">
      <w:pPr>
        <w:pStyle w:val="23"/>
        <w:rPr>
          <w:sz w:val="20"/>
          <w:szCs w:val="20"/>
        </w:rPr>
      </w:pPr>
    </w:p>
    <w:p w:rsidR="00103E55" w:rsidRPr="00322169" w:rsidRDefault="00103E55" w:rsidP="00103E55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103E55" w:rsidRPr="00B76460" w:rsidTr="00963D43">
        <w:tc>
          <w:tcPr>
            <w:tcW w:w="6487" w:type="dxa"/>
          </w:tcPr>
          <w:p w:rsidR="00103E55" w:rsidRPr="00322169" w:rsidRDefault="00103E55" w:rsidP="00963D43">
            <w:pPr>
              <w:jc w:val="center"/>
              <w:rPr>
                <w:lang w:val="en-US" w:eastAsia="en-US"/>
              </w:rPr>
            </w:pPr>
            <w:r w:rsidRPr="00322169">
              <w:t>Форма межбюджетных трансфертов</w:t>
            </w:r>
          </w:p>
        </w:tc>
        <w:tc>
          <w:tcPr>
            <w:tcW w:w="3086" w:type="dxa"/>
          </w:tcPr>
          <w:p w:rsidR="00103E55" w:rsidRPr="00322169" w:rsidRDefault="00103E55" w:rsidP="00963D43">
            <w:pPr>
              <w:jc w:val="center"/>
              <w:rPr>
                <w:lang w:val="en-US" w:eastAsia="en-US"/>
              </w:rPr>
            </w:pPr>
            <w:r w:rsidRPr="00322169">
              <w:t>202</w:t>
            </w:r>
            <w:r>
              <w:t>2</w:t>
            </w:r>
            <w:r w:rsidRPr="00322169">
              <w:t xml:space="preserve"> год</w:t>
            </w:r>
          </w:p>
        </w:tc>
      </w:tr>
      <w:tr w:rsidR="00103E55" w:rsidRPr="00322169" w:rsidTr="00963D43">
        <w:trPr>
          <w:trHeight w:val="353"/>
        </w:trPr>
        <w:tc>
          <w:tcPr>
            <w:tcW w:w="6487" w:type="dxa"/>
          </w:tcPr>
          <w:p w:rsidR="00103E55" w:rsidRPr="00322169" w:rsidRDefault="00103E55" w:rsidP="00963D43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103E55" w:rsidRPr="00B76460" w:rsidRDefault="00103E55" w:rsidP="00963D4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31 494 596,62</w:t>
            </w:r>
          </w:p>
        </w:tc>
      </w:tr>
      <w:tr w:rsidR="00103E55" w:rsidRPr="00322169" w:rsidTr="00963D43">
        <w:tc>
          <w:tcPr>
            <w:tcW w:w="6487" w:type="dxa"/>
          </w:tcPr>
          <w:p w:rsidR="00103E55" w:rsidRPr="00322169" w:rsidRDefault="00103E55" w:rsidP="00963D43">
            <w:pPr>
              <w:jc w:val="center"/>
              <w:rPr>
                <w:lang w:val="en-US" w:eastAsia="en-US"/>
              </w:rPr>
            </w:pPr>
            <w:r w:rsidRPr="00322169">
              <w:t>Дотации</w:t>
            </w:r>
          </w:p>
        </w:tc>
        <w:tc>
          <w:tcPr>
            <w:tcW w:w="3086" w:type="dxa"/>
          </w:tcPr>
          <w:p w:rsidR="00103E55" w:rsidRPr="00B76460" w:rsidRDefault="00103E55" w:rsidP="00963D43">
            <w:pPr>
              <w:jc w:val="center"/>
              <w:rPr>
                <w:b/>
                <w:bCs/>
                <w:lang w:eastAsia="en-US"/>
              </w:rPr>
            </w:pPr>
            <w:r w:rsidRPr="00B76460">
              <w:rPr>
                <w:b/>
              </w:rPr>
              <w:t>715 800,00</w:t>
            </w:r>
          </w:p>
        </w:tc>
      </w:tr>
      <w:tr w:rsidR="00103E55" w:rsidRPr="00322169" w:rsidTr="00963D43">
        <w:tc>
          <w:tcPr>
            <w:tcW w:w="6487" w:type="dxa"/>
          </w:tcPr>
          <w:p w:rsidR="00103E55" w:rsidRPr="00322169" w:rsidRDefault="00103E55" w:rsidP="00963D43">
            <w:pPr>
              <w:jc w:val="center"/>
              <w:rPr>
                <w:lang w:eastAsia="en-US"/>
              </w:rPr>
            </w:pPr>
            <w:r w:rsidRPr="00322169">
              <w:t>В т.ч.</w:t>
            </w:r>
          </w:p>
          <w:p w:rsidR="00103E55" w:rsidRPr="00322169" w:rsidRDefault="00103E55" w:rsidP="00963D43">
            <w:r w:rsidRPr="00322169"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103E55" w:rsidRPr="00B76460" w:rsidRDefault="00103E55" w:rsidP="00963D43">
            <w:pPr>
              <w:jc w:val="center"/>
            </w:pPr>
            <w:r w:rsidRPr="00B76460">
              <w:t>715 800,00</w:t>
            </w:r>
          </w:p>
        </w:tc>
      </w:tr>
      <w:tr w:rsidR="00103E55" w:rsidRPr="00322169" w:rsidTr="00963D43">
        <w:tc>
          <w:tcPr>
            <w:tcW w:w="6487" w:type="dxa"/>
          </w:tcPr>
          <w:p w:rsidR="00103E55" w:rsidRPr="00322169" w:rsidRDefault="00103E55" w:rsidP="00963D43">
            <w:pPr>
              <w:jc w:val="center"/>
              <w:rPr>
                <w:bCs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районного бюджета</w:t>
            </w:r>
          </w:p>
        </w:tc>
        <w:tc>
          <w:tcPr>
            <w:tcW w:w="3086" w:type="dxa"/>
          </w:tcPr>
          <w:p w:rsidR="00103E55" w:rsidRPr="00B76460" w:rsidRDefault="00103E55" w:rsidP="00963D4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3 467 654,12</w:t>
            </w:r>
          </w:p>
        </w:tc>
      </w:tr>
      <w:tr w:rsidR="00103E55" w:rsidRPr="00322169" w:rsidTr="00963D43">
        <w:tc>
          <w:tcPr>
            <w:tcW w:w="6487" w:type="dxa"/>
          </w:tcPr>
          <w:p w:rsidR="00103E55" w:rsidRPr="00322169" w:rsidRDefault="00103E55" w:rsidP="00963D43">
            <w:pPr>
              <w:jc w:val="center"/>
              <w:rPr>
                <w:bCs/>
              </w:rPr>
            </w:pPr>
            <w:r w:rsidRPr="00322169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103E55" w:rsidRPr="00B76460" w:rsidRDefault="00103E55" w:rsidP="00963D43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03E55" w:rsidRPr="00322169" w:rsidTr="00963D43">
        <w:trPr>
          <w:trHeight w:val="345"/>
        </w:trPr>
        <w:tc>
          <w:tcPr>
            <w:tcW w:w="6487" w:type="dxa"/>
          </w:tcPr>
          <w:p w:rsidR="00103E55" w:rsidRPr="00322169" w:rsidRDefault="00103E55" w:rsidP="00963D43">
            <w:r w:rsidRPr="00322169"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103E55" w:rsidRPr="00B76460" w:rsidRDefault="00103E55" w:rsidP="00963D43">
            <w:pPr>
              <w:jc w:val="center"/>
              <w:rPr>
                <w:lang w:eastAsia="en-US"/>
              </w:rPr>
            </w:pPr>
            <w:r w:rsidRPr="00B76460">
              <w:rPr>
                <w:lang w:eastAsia="en-US"/>
              </w:rPr>
              <w:t>568 800,00</w:t>
            </w:r>
          </w:p>
        </w:tc>
      </w:tr>
      <w:tr w:rsidR="00103E55" w:rsidRPr="00322169" w:rsidTr="00963D43">
        <w:trPr>
          <w:trHeight w:val="345"/>
        </w:trPr>
        <w:tc>
          <w:tcPr>
            <w:tcW w:w="6487" w:type="dxa"/>
          </w:tcPr>
          <w:p w:rsidR="00103E55" w:rsidRPr="00322169" w:rsidRDefault="00103E55" w:rsidP="00963D43">
            <w:r>
              <w:t>На капитальный ремонт (замена кровли) здания МКУК "</w:t>
            </w:r>
            <w:proofErr w:type="spellStart"/>
            <w:r>
              <w:t>Нововасюганский</w:t>
            </w:r>
            <w:proofErr w:type="spellEnd"/>
            <w:r>
              <w:t xml:space="preserve"> ЦК"</w:t>
            </w:r>
          </w:p>
        </w:tc>
        <w:tc>
          <w:tcPr>
            <w:tcW w:w="3086" w:type="dxa"/>
          </w:tcPr>
          <w:p w:rsidR="00103E55" w:rsidRPr="00B76460" w:rsidRDefault="00103E55" w:rsidP="00963D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1 165 813,00</w:t>
            </w:r>
          </w:p>
        </w:tc>
      </w:tr>
      <w:tr w:rsidR="00103E55" w:rsidRPr="00322169" w:rsidTr="00963D43">
        <w:trPr>
          <w:trHeight w:val="345"/>
        </w:trPr>
        <w:tc>
          <w:tcPr>
            <w:tcW w:w="6487" w:type="dxa"/>
          </w:tcPr>
          <w:p w:rsidR="00103E55" w:rsidRDefault="00103E55" w:rsidP="00963D43">
            <w:r w:rsidRPr="00322169">
              <w:t xml:space="preserve">ИМБТ на </w:t>
            </w:r>
            <w: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086" w:type="dxa"/>
          </w:tcPr>
          <w:p w:rsidR="00103E55" w:rsidRDefault="00103E55" w:rsidP="00963D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1 303 980,89</w:t>
            </w:r>
          </w:p>
        </w:tc>
      </w:tr>
      <w:tr w:rsidR="00103E55" w:rsidRPr="00322169" w:rsidTr="00963D43">
        <w:trPr>
          <w:trHeight w:val="345"/>
        </w:trPr>
        <w:tc>
          <w:tcPr>
            <w:tcW w:w="6487" w:type="dxa"/>
          </w:tcPr>
          <w:p w:rsidR="00103E55" w:rsidRPr="00322169" w:rsidRDefault="00103E55" w:rsidP="00963D43">
            <w:r>
              <w:t xml:space="preserve">ИМБТ на </w:t>
            </w:r>
            <w:r w:rsidRPr="00BD1A83">
              <w:t>приобретения первичных средств пожаротушения</w:t>
            </w:r>
          </w:p>
        </w:tc>
        <w:tc>
          <w:tcPr>
            <w:tcW w:w="3086" w:type="dxa"/>
          </w:tcPr>
          <w:p w:rsidR="00103E55" w:rsidRDefault="00103E55" w:rsidP="00963D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40 000,00</w:t>
            </w:r>
          </w:p>
        </w:tc>
      </w:tr>
      <w:tr w:rsidR="00103E55" w:rsidRPr="00322169" w:rsidTr="00963D43">
        <w:trPr>
          <w:trHeight w:val="345"/>
        </w:trPr>
        <w:tc>
          <w:tcPr>
            <w:tcW w:w="6487" w:type="dxa"/>
          </w:tcPr>
          <w:p w:rsidR="00103E55" w:rsidRDefault="00103E55" w:rsidP="00963D43">
            <w:r>
              <w:t>ИМБТ на приобретение подарков вдовам участников ВОВ и труженикам тыла</w:t>
            </w:r>
          </w:p>
        </w:tc>
        <w:tc>
          <w:tcPr>
            <w:tcW w:w="3086" w:type="dxa"/>
          </w:tcPr>
          <w:p w:rsidR="00103E55" w:rsidRDefault="00103E55" w:rsidP="00963D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15 475,00</w:t>
            </w:r>
          </w:p>
        </w:tc>
      </w:tr>
      <w:tr w:rsidR="00103E55" w:rsidRPr="00322169" w:rsidTr="00963D43">
        <w:trPr>
          <w:trHeight w:val="345"/>
        </w:trPr>
        <w:tc>
          <w:tcPr>
            <w:tcW w:w="6487" w:type="dxa"/>
          </w:tcPr>
          <w:p w:rsidR="00103E55" w:rsidRDefault="00103E55" w:rsidP="00963D43">
            <w:proofErr w:type="gramStart"/>
            <w:r w:rsidRPr="00322169"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</w:t>
            </w:r>
            <w:r>
              <w:t>ников и инвалидов Великой Отече</w:t>
            </w:r>
            <w:r w:rsidRPr="00322169">
              <w:t>с</w:t>
            </w:r>
            <w:r>
              <w:t>т</w:t>
            </w:r>
            <w:r w:rsidRPr="00322169">
              <w:t>венной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103E55" w:rsidRDefault="00103E55" w:rsidP="00963D43">
            <w:pPr>
              <w:jc w:val="center"/>
              <w:rPr>
                <w:lang w:eastAsia="en-US"/>
              </w:rPr>
            </w:pPr>
          </w:p>
          <w:p w:rsidR="00103E55" w:rsidRDefault="00103E55" w:rsidP="00963D43">
            <w:pPr>
              <w:jc w:val="center"/>
              <w:rPr>
                <w:lang w:eastAsia="en-US"/>
              </w:rPr>
            </w:pPr>
          </w:p>
          <w:p w:rsidR="00103E55" w:rsidRDefault="00103E55" w:rsidP="00963D43">
            <w:pPr>
              <w:jc w:val="center"/>
              <w:rPr>
                <w:lang w:eastAsia="en-US"/>
              </w:rPr>
            </w:pPr>
          </w:p>
          <w:p w:rsidR="00103E55" w:rsidRDefault="00103E55" w:rsidP="00963D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298 284,50</w:t>
            </w:r>
          </w:p>
        </w:tc>
      </w:tr>
      <w:tr w:rsidR="00103E55" w:rsidRPr="00322169" w:rsidTr="00963D43">
        <w:trPr>
          <w:trHeight w:val="345"/>
        </w:trPr>
        <w:tc>
          <w:tcPr>
            <w:tcW w:w="6487" w:type="dxa"/>
          </w:tcPr>
          <w:p w:rsidR="00103E55" w:rsidRPr="00322169" w:rsidRDefault="00103E55" w:rsidP="00963D43">
            <w:r w:rsidRPr="00322169">
              <w:rPr>
                <w:bCs/>
              </w:rPr>
              <w:t xml:space="preserve">ИМБТ на </w:t>
            </w:r>
            <w:r>
              <w:rPr>
                <w:bCs/>
              </w:rPr>
              <w:t>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103E55" w:rsidRDefault="00103E55" w:rsidP="00963D43">
            <w:pPr>
              <w:jc w:val="center"/>
              <w:rPr>
                <w:lang w:eastAsia="en-US"/>
              </w:rPr>
            </w:pPr>
            <w:r>
              <w:rPr>
                <w:bCs/>
                <w:snapToGrid w:val="0"/>
              </w:rPr>
              <w:t>27 586,83</w:t>
            </w:r>
          </w:p>
        </w:tc>
      </w:tr>
      <w:tr w:rsidR="00103E55" w:rsidRPr="00322169" w:rsidTr="00963D43">
        <w:trPr>
          <w:trHeight w:val="345"/>
        </w:trPr>
        <w:tc>
          <w:tcPr>
            <w:tcW w:w="6487" w:type="dxa"/>
          </w:tcPr>
          <w:p w:rsidR="00103E55" w:rsidRPr="00322169" w:rsidRDefault="00103E55" w:rsidP="00963D43">
            <w:pPr>
              <w:rPr>
                <w:bCs/>
              </w:rPr>
            </w:pPr>
            <w:r w:rsidRPr="00322169">
              <w:rPr>
                <w:bCs/>
              </w:rPr>
              <w:t xml:space="preserve">ИМБТ на </w:t>
            </w:r>
            <w:r>
              <w:rPr>
                <w:bCs/>
              </w:rPr>
              <w:t>организацию временных рабочих мест</w:t>
            </w:r>
          </w:p>
        </w:tc>
        <w:tc>
          <w:tcPr>
            <w:tcW w:w="3086" w:type="dxa"/>
          </w:tcPr>
          <w:p w:rsidR="00103E55" w:rsidRDefault="00103E55" w:rsidP="00963D43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47 713,90</w:t>
            </w:r>
          </w:p>
        </w:tc>
      </w:tr>
      <w:tr w:rsidR="00103E55" w:rsidRPr="00322169" w:rsidTr="00963D43">
        <w:tc>
          <w:tcPr>
            <w:tcW w:w="6487" w:type="dxa"/>
          </w:tcPr>
          <w:p w:rsidR="00103E55" w:rsidRPr="00322169" w:rsidRDefault="00103E55" w:rsidP="00963D43">
            <w:pPr>
              <w:rPr>
                <w:snapToGrid w:val="0"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областного бюджета</w:t>
            </w:r>
          </w:p>
        </w:tc>
        <w:tc>
          <w:tcPr>
            <w:tcW w:w="3086" w:type="dxa"/>
          </w:tcPr>
          <w:p w:rsidR="00103E55" w:rsidRPr="00B76460" w:rsidRDefault="00103E55" w:rsidP="00963D43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27 132 242,50</w:t>
            </w:r>
          </w:p>
        </w:tc>
      </w:tr>
      <w:tr w:rsidR="00103E55" w:rsidRPr="00322169" w:rsidTr="00963D43">
        <w:tc>
          <w:tcPr>
            <w:tcW w:w="6487" w:type="dxa"/>
          </w:tcPr>
          <w:p w:rsidR="00103E55" w:rsidRPr="00322169" w:rsidRDefault="00103E55" w:rsidP="00963D43">
            <w:pPr>
              <w:rPr>
                <w:snapToGrid w:val="0"/>
              </w:rPr>
            </w:pPr>
            <w:r w:rsidRPr="00322169"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103E55" w:rsidRPr="00B76460" w:rsidRDefault="00103E55" w:rsidP="00963D43">
            <w:pPr>
              <w:jc w:val="center"/>
              <w:rPr>
                <w:snapToGrid w:val="0"/>
              </w:rPr>
            </w:pPr>
            <w:r w:rsidRPr="00C0221E">
              <w:rPr>
                <w:snapToGrid w:val="0"/>
              </w:rPr>
              <w:t>351</w:t>
            </w:r>
            <w:r>
              <w:rPr>
                <w:snapToGrid w:val="0"/>
              </w:rPr>
              <w:t xml:space="preserve"> </w:t>
            </w:r>
            <w:r w:rsidRPr="00C0221E">
              <w:rPr>
                <w:snapToGrid w:val="0"/>
              </w:rPr>
              <w:t>284</w:t>
            </w:r>
            <w:r>
              <w:rPr>
                <w:snapToGrid w:val="0"/>
              </w:rPr>
              <w:t>,00</w:t>
            </w:r>
          </w:p>
        </w:tc>
      </w:tr>
      <w:tr w:rsidR="00103E55" w:rsidRPr="00322169" w:rsidTr="00963D43">
        <w:tc>
          <w:tcPr>
            <w:tcW w:w="6487" w:type="dxa"/>
          </w:tcPr>
          <w:p w:rsidR="00103E55" w:rsidRPr="00322169" w:rsidRDefault="00103E55" w:rsidP="00963D43">
            <w:pPr>
              <w:rPr>
                <w:color w:val="000000"/>
              </w:rPr>
            </w:pPr>
            <w:r w:rsidRPr="00322169"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103E55" w:rsidRPr="00B76460" w:rsidRDefault="00103E55" w:rsidP="00963D43">
            <w:pPr>
              <w:jc w:val="center"/>
              <w:rPr>
                <w:snapToGrid w:val="0"/>
              </w:rPr>
            </w:pPr>
            <w:r w:rsidRPr="003361A7">
              <w:rPr>
                <w:snapToGrid w:val="0"/>
              </w:rPr>
              <w:t>70</w:t>
            </w:r>
            <w:r>
              <w:rPr>
                <w:snapToGrid w:val="0"/>
              </w:rPr>
              <w:t xml:space="preserve"> </w:t>
            </w:r>
            <w:r w:rsidRPr="003361A7">
              <w:rPr>
                <w:snapToGrid w:val="0"/>
              </w:rPr>
              <w:t>074</w:t>
            </w:r>
            <w:r>
              <w:rPr>
                <w:snapToGrid w:val="0"/>
              </w:rPr>
              <w:t>,00</w:t>
            </w:r>
          </w:p>
        </w:tc>
      </w:tr>
      <w:tr w:rsidR="00103E55" w:rsidRPr="00322169" w:rsidTr="00963D43">
        <w:tc>
          <w:tcPr>
            <w:tcW w:w="6487" w:type="dxa"/>
          </w:tcPr>
          <w:p w:rsidR="00103E55" w:rsidRPr="00322169" w:rsidRDefault="00103E55" w:rsidP="00963D43">
            <w:pPr>
              <w:rPr>
                <w:snapToGrid w:val="0"/>
              </w:rPr>
            </w:pPr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103E55" w:rsidRPr="00B76460" w:rsidRDefault="00103E55" w:rsidP="00963D43">
            <w:pPr>
              <w:jc w:val="center"/>
              <w:rPr>
                <w:snapToGrid w:val="0"/>
              </w:rPr>
            </w:pPr>
            <w:r w:rsidRPr="00B76460">
              <w:rPr>
                <w:snapToGrid w:val="0"/>
              </w:rPr>
              <w:t>24 122 100,00</w:t>
            </w:r>
          </w:p>
        </w:tc>
      </w:tr>
      <w:tr w:rsidR="00103E55" w:rsidRPr="00322169" w:rsidTr="00963D43">
        <w:tc>
          <w:tcPr>
            <w:tcW w:w="6487" w:type="dxa"/>
          </w:tcPr>
          <w:p w:rsidR="00103E55" w:rsidRPr="00322169" w:rsidRDefault="00103E55" w:rsidP="00963D43">
            <w:r w:rsidRPr="00322169">
              <w:rPr>
                <w:bCs/>
              </w:rPr>
              <w:t>ИМБТ 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322169">
              <w:rPr>
                <w:bCs/>
              </w:rPr>
              <w:t>Нововасюганском</w:t>
            </w:r>
            <w:proofErr w:type="spellEnd"/>
            <w:r w:rsidRPr="00322169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103E55" w:rsidRPr="00B76460" w:rsidRDefault="00103E55" w:rsidP="00963D43">
            <w:pPr>
              <w:jc w:val="center"/>
              <w:rPr>
                <w:snapToGrid w:val="0"/>
              </w:rPr>
            </w:pPr>
            <w:r w:rsidRPr="003361A7">
              <w:rPr>
                <w:snapToGrid w:val="0"/>
              </w:rPr>
              <w:t>871</w:t>
            </w:r>
            <w:r>
              <w:rPr>
                <w:snapToGrid w:val="0"/>
              </w:rPr>
              <w:t xml:space="preserve"> </w:t>
            </w:r>
            <w:r w:rsidRPr="003361A7">
              <w:rPr>
                <w:snapToGrid w:val="0"/>
              </w:rPr>
              <w:t>500</w:t>
            </w:r>
            <w:r>
              <w:rPr>
                <w:snapToGrid w:val="0"/>
              </w:rPr>
              <w:t>,00</w:t>
            </w:r>
          </w:p>
        </w:tc>
      </w:tr>
      <w:tr w:rsidR="00103E55" w:rsidRPr="00322169" w:rsidTr="00963D43">
        <w:tc>
          <w:tcPr>
            <w:tcW w:w="6487" w:type="dxa"/>
          </w:tcPr>
          <w:p w:rsidR="00103E55" w:rsidRPr="00322169" w:rsidRDefault="00103E55" w:rsidP="00963D43">
            <w:pPr>
              <w:rPr>
                <w:bCs/>
              </w:rPr>
            </w:pPr>
            <w:r w:rsidRPr="00322169">
              <w:t xml:space="preserve">ИМБТ на </w:t>
            </w:r>
            <w:r>
              <w:t xml:space="preserve">проведение капитальных ремонтов объектов коммунальной инфраструктуры в целях подготовки хозяйственного комплекса Томской </w:t>
            </w:r>
            <w:r>
              <w:lastRenderedPageBreak/>
              <w:t>области к безаварийному прохождению отопительного сезона</w:t>
            </w:r>
          </w:p>
        </w:tc>
        <w:tc>
          <w:tcPr>
            <w:tcW w:w="3086" w:type="dxa"/>
          </w:tcPr>
          <w:p w:rsidR="00103E55" w:rsidRPr="003361A7" w:rsidRDefault="00103E55" w:rsidP="00963D4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1 4</w:t>
            </w:r>
            <w:r w:rsidRPr="00C0221E">
              <w:rPr>
                <w:snapToGrid w:val="0"/>
              </w:rPr>
              <w:t>19</w:t>
            </w:r>
            <w:r>
              <w:rPr>
                <w:snapToGrid w:val="0"/>
              </w:rPr>
              <w:t xml:space="preserve"> </w:t>
            </w:r>
            <w:r w:rsidRPr="00C0221E">
              <w:rPr>
                <w:snapToGrid w:val="0"/>
              </w:rPr>
              <w:t>000</w:t>
            </w:r>
            <w:r>
              <w:rPr>
                <w:snapToGrid w:val="0"/>
              </w:rPr>
              <w:t>,00</w:t>
            </w:r>
          </w:p>
        </w:tc>
      </w:tr>
      <w:tr w:rsidR="00103E55" w:rsidRPr="00322169" w:rsidTr="00963D43">
        <w:tc>
          <w:tcPr>
            <w:tcW w:w="6487" w:type="dxa"/>
          </w:tcPr>
          <w:p w:rsidR="00103E55" w:rsidRDefault="00103E55" w:rsidP="00963D43">
            <w:proofErr w:type="gramStart"/>
            <w:r w:rsidRPr="00322169">
              <w:lastRenderedPageBreak/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</w:t>
            </w:r>
            <w:r>
              <w:t>ников и инвалидов Великой Отече</w:t>
            </w:r>
            <w:r w:rsidRPr="00322169">
              <w:t>с</w:t>
            </w:r>
            <w:r>
              <w:t>т</w:t>
            </w:r>
            <w:r w:rsidRPr="00322169">
              <w:t>венной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103E55" w:rsidRDefault="00103E55" w:rsidP="00963D43">
            <w:pPr>
              <w:jc w:val="center"/>
              <w:rPr>
                <w:lang w:eastAsia="en-US"/>
              </w:rPr>
            </w:pPr>
          </w:p>
          <w:p w:rsidR="00103E55" w:rsidRDefault="00103E55" w:rsidP="00963D43">
            <w:pPr>
              <w:jc w:val="center"/>
              <w:rPr>
                <w:lang w:eastAsia="en-US"/>
              </w:rPr>
            </w:pPr>
          </w:p>
          <w:p w:rsidR="00103E55" w:rsidRDefault="00103E55" w:rsidP="00963D43">
            <w:pPr>
              <w:jc w:val="center"/>
              <w:rPr>
                <w:lang w:eastAsia="en-US"/>
              </w:rPr>
            </w:pPr>
          </w:p>
          <w:p w:rsidR="00103E55" w:rsidRDefault="00103E55" w:rsidP="00963D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298 284,50</w:t>
            </w:r>
          </w:p>
        </w:tc>
      </w:tr>
      <w:tr w:rsidR="00103E55" w:rsidRPr="00322169" w:rsidTr="00963D43">
        <w:trPr>
          <w:trHeight w:val="182"/>
        </w:trPr>
        <w:tc>
          <w:tcPr>
            <w:tcW w:w="6487" w:type="dxa"/>
          </w:tcPr>
          <w:p w:rsidR="00103E55" w:rsidRPr="00322169" w:rsidRDefault="00103E55" w:rsidP="00963D43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103E55" w:rsidRPr="00B76460" w:rsidRDefault="00103E55" w:rsidP="00963D43">
            <w:pPr>
              <w:jc w:val="center"/>
              <w:rPr>
                <w:b/>
              </w:rPr>
            </w:pPr>
            <w:r w:rsidRPr="00B76460">
              <w:rPr>
                <w:b/>
              </w:rPr>
              <w:t>178 900,00</w:t>
            </w:r>
          </w:p>
        </w:tc>
      </w:tr>
      <w:tr w:rsidR="00103E55" w:rsidRPr="00322169" w:rsidTr="00963D43">
        <w:tc>
          <w:tcPr>
            <w:tcW w:w="6487" w:type="dxa"/>
          </w:tcPr>
          <w:p w:rsidR="00103E55" w:rsidRPr="00322169" w:rsidRDefault="00103E55" w:rsidP="00963D43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103E55" w:rsidRPr="00B76460" w:rsidRDefault="00103E55" w:rsidP="00963D43">
            <w:pPr>
              <w:jc w:val="center"/>
              <w:rPr>
                <w:snapToGrid w:val="0"/>
              </w:rPr>
            </w:pPr>
            <w:r w:rsidRPr="00B76460">
              <w:t>178 900,00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630B7" w:rsidRDefault="00B630B7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52746" w:rsidRDefault="00F5274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52746" w:rsidRDefault="00F5274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52746" w:rsidRDefault="00F5274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52746" w:rsidRDefault="00F5274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52746" w:rsidRDefault="00F5274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630B7" w:rsidRDefault="00B630B7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630B7" w:rsidRDefault="00B630B7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630B7" w:rsidRDefault="00B630B7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6460" w:rsidRDefault="00B76460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6460" w:rsidRDefault="00B76460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AF5E82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="00FC20C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C10B5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FC20CA" w:rsidRPr="0042450D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jc w:val="center"/>
        <w:rPr>
          <w:b/>
          <w:bCs/>
        </w:rPr>
      </w:pPr>
    </w:p>
    <w:p w:rsidR="00FC20CA" w:rsidRPr="008C10B5" w:rsidRDefault="00FC20CA" w:rsidP="00FC20CA">
      <w:pPr>
        <w:pStyle w:val="23"/>
      </w:pPr>
      <w:r w:rsidRPr="008C10B5">
        <w:t xml:space="preserve">Объем межбюджетных трансфертов бюджета муниципального образования </w:t>
      </w: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на 202</w:t>
      </w:r>
      <w:r w:rsidR="00B630B7" w:rsidRPr="008C10B5">
        <w:t>3</w:t>
      </w:r>
      <w:r w:rsidRPr="008C10B5">
        <w:t>-202</w:t>
      </w:r>
      <w:r w:rsidR="00B630B7" w:rsidRPr="008C10B5">
        <w:t>4</w:t>
      </w:r>
      <w:r w:rsidRPr="008C10B5">
        <w:t xml:space="preserve"> годов.</w:t>
      </w:r>
    </w:p>
    <w:p w:rsidR="00273B80" w:rsidRDefault="00273B80" w:rsidP="00FC20CA">
      <w:pPr>
        <w:pStyle w:val="23"/>
        <w:rPr>
          <w:sz w:val="28"/>
          <w:szCs w:val="28"/>
        </w:rPr>
      </w:pPr>
    </w:p>
    <w:p w:rsidR="00FC20CA" w:rsidRDefault="00FC20CA" w:rsidP="00FC2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1701"/>
        <w:gridCol w:w="1701"/>
      </w:tblGrid>
      <w:tr w:rsidR="00FC20CA" w:rsidTr="00273B80"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1701" w:type="dxa"/>
          </w:tcPr>
          <w:p w:rsidR="00FC20CA" w:rsidRDefault="00FC20CA" w:rsidP="00B630B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202</w:t>
            </w:r>
            <w:r w:rsidR="00B630B7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  <w:r w:rsidR="0049470A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FC20CA" w:rsidRDefault="00FC20CA" w:rsidP="00B630B7">
            <w:pPr>
              <w:jc w:val="center"/>
            </w:pPr>
            <w:r>
              <w:rPr>
                <w:b/>
              </w:rPr>
              <w:t>202</w:t>
            </w:r>
            <w:r w:rsidR="00B630B7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</w:tr>
      <w:tr w:rsidR="00FC20CA" w:rsidTr="00273B80">
        <w:trPr>
          <w:trHeight w:val="353"/>
        </w:trPr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1701" w:type="dxa"/>
          </w:tcPr>
          <w:p w:rsidR="00FC20CA" w:rsidRPr="00B068DA" w:rsidRDefault="006328BF" w:rsidP="00677A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26 763 277,00</w:t>
            </w:r>
          </w:p>
        </w:tc>
        <w:tc>
          <w:tcPr>
            <w:tcW w:w="1701" w:type="dxa"/>
          </w:tcPr>
          <w:p w:rsidR="00FC20CA" w:rsidRDefault="006328BF" w:rsidP="00677A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26 579 777,00</w:t>
            </w:r>
          </w:p>
        </w:tc>
      </w:tr>
      <w:tr w:rsidR="001D2E56" w:rsidTr="00273B80">
        <w:tc>
          <w:tcPr>
            <w:tcW w:w="6202" w:type="dxa"/>
          </w:tcPr>
          <w:p w:rsidR="001D2E56" w:rsidRDefault="001D2E56" w:rsidP="00273B8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1701" w:type="dxa"/>
          </w:tcPr>
          <w:p w:rsidR="001D2E56" w:rsidRPr="001D2E56" w:rsidRDefault="001D2E56" w:rsidP="001D2E56">
            <w:pPr>
              <w:jc w:val="center"/>
              <w:rPr>
                <w:b/>
              </w:rPr>
            </w:pPr>
            <w:r w:rsidRPr="001D2E56">
              <w:rPr>
                <w:b/>
                <w:bCs/>
                <w:lang w:eastAsia="en-US"/>
              </w:rPr>
              <w:t>693 900,00</w:t>
            </w:r>
          </w:p>
        </w:tc>
        <w:tc>
          <w:tcPr>
            <w:tcW w:w="1701" w:type="dxa"/>
          </w:tcPr>
          <w:p w:rsidR="001D2E56" w:rsidRPr="001D2E56" w:rsidRDefault="001D2E56" w:rsidP="001D2E56">
            <w:pPr>
              <w:jc w:val="center"/>
              <w:rPr>
                <w:b/>
              </w:rPr>
            </w:pPr>
            <w:r w:rsidRPr="001D2E56">
              <w:rPr>
                <w:b/>
              </w:rPr>
              <w:t>807 500,00</w:t>
            </w:r>
          </w:p>
        </w:tc>
      </w:tr>
      <w:tr w:rsidR="00FC20CA" w:rsidTr="00273B80"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FC20CA" w:rsidRDefault="00FC20CA" w:rsidP="00273B80">
            <w:r>
              <w:t>- на выравнивание уровня бюджетной обеспеченности</w:t>
            </w:r>
          </w:p>
        </w:tc>
        <w:tc>
          <w:tcPr>
            <w:tcW w:w="1701" w:type="dxa"/>
          </w:tcPr>
          <w:p w:rsidR="00FC20CA" w:rsidRDefault="00FC20CA" w:rsidP="00273B80">
            <w:pPr>
              <w:jc w:val="center"/>
            </w:pPr>
          </w:p>
          <w:p w:rsidR="006D1EA9" w:rsidRPr="0049470A" w:rsidRDefault="00782D8C" w:rsidP="00677A4E">
            <w:pPr>
              <w:jc w:val="center"/>
            </w:pPr>
            <w:r>
              <w:rPr>
                <w:bCs/>
                <w:lang w:eastAsia="en-US"/>
              </w:rPr>
              <w:t>693 9</w:t>
            </w:r>
            <w:r w:rsidR="00B630B7">
              <w:rPr>
                <w:bCs/>
                <w:lang w:eastAsia="en-US"/>
              </w:rPr>
              <w:t>00,00</w:t>
            </w:r>
          </w:p>
        </w:tc>
        <w:tc>
          <w:tcPr>
            <w:tcW w:w="1701" w:type="dxa"/>
          </w:tcPr>
          <w:p w:rsidR="00FC20CA" w:rsidRDefault="00FC20CA" w:rsidP="00273B80">
            <w:pPr>
              <w:jc w:val="center"/>
            </w:pPr>
          </w:p>
          <w:p w:rsidR="00273B80" w:rsidRDefault="006328BF" w:rsidP="00273B80">
            <w:pPr>
              <w:jc w:val="center"/>
            </w:pPr>
            <w:r>
              <w:t>807 500,00</w:t>
            </w:r>
          </w:p>
        </w:tc>
      </w:tr>
      <w:tr w:rsidR="00DD00BC" w:rsidTr="00273B80">
        <w:tc>
          <w:tcPr>
            <w:tcW w:w="6202" w:type="dxa"/>
          </w:tcPr>
          <w:p w:rsidR="00DD00BC" w:rsidRPr="00CD6836" w:rsidRDefault="00DD00BC" w:rsidP="00273B80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1701" w:type="dxa"/>
          </w:tcPr>
          <w:p w:rsidR="00DD00BC" w:rsidRPr="001D2E56" w:rsidRDefault="001D2E56" w:rsidP="00782D8C">
            <w:pPr>
              <w:jc w:val="center"/>
              <w:rPr>
                <w:b/>
                <w:lang w:eastAsia="en-US"/>
              </w:rPr>
            </w:pPr>
            <w:r w:rsidRPr="001D2E56">
              <w:rPr>
                <w:b/>
              </w:rPr>
              <w:t>1 337 900,00</w:t>
            </w:r>
          </w:p>
        </w:tc>
        <w:tc>
          <w:tcPr>
            <w:tcW w:w="1701" w:type="dxa"/>
          </w:tcPr>
          <w:p w:rsidR="00DD00BC" w:rsidRPr="00DD00BC" w:rsidRDefault="001D2E56" w:rsidP="00094A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1 037 4</w:t>
            </w:r>
            <w:r w:rsidR="00DD00BC" w:rsidRPr="00DD00BC">
              <w:rPr>
                <w:b/>
                <w:lang w:eastAsia="en-US"/>
              </w:rPr>
              <w:t>00,00</w:t>
            </w:r>
          </w:p>
        </w:tc>
      </w:tr>
      <w:tr w:rsidR="00FC20CA" w:rsidTr="00273B80">
        <w:tc>
          <w:tcPr>
            <w:tcW w:w="6202" w:type="dxa"/>
          </w:tcPr>
          <w:p w:rsidR="00FC20CA" w:rsidRPr="00CD6836" w:rsidRDefault="00FC20CA" w:rsidP="00273B80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1701" w:type="dxa"/>
          </w:tcPr>
          <w:p w:rsidR="00FC20CA" w:rsidRPr="00551206" w:rsidRDefault="00FC20CA" w:rsidP="00273B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FC20CA" w:rsidRPr="00551206" w:rsidRDefault="00FC20CA" w:rsidP="00273B8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D2E56" w:rsidTr="00273B80">
        <w:trPr>
          <w:trHeight w:val="345"/>
        </w:trPr>
        <w:tc>
          <w:tcPr>
            <w:tcW w:w="6202" w:type="dxa"/>
          </w:tcPr>
          <w:p w:rsidR="001D2E56" w:rsidRDefault="001D2E56" w:rsidP="001D2E56"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1701" w:type="dxa"/>
          </w:tcPr>
          <w:p w:rsidR="001D2E56" w:rsidRDefault="001D2E56" w:rsidP="001D2E56">
            <w:pPr>
              <w:jc w:val="center"/>
            </w:pPr>
            <w:r>
              <w:t>743 900,00</w:t>
            </w:r>
          </w:p>
        </w:tc>
        <w:tc>
          <w:tcPr>
            <w:tcW w:w="1701" w:type="dxa"/>
          </w:tcPr>
          <w:p w:rsidR="001D2E56" w:rsidRDefault="001D2E56" w:rsidP="001D2E56">
            <w:pPr>
              <w:jc w:val="center"/>
            </w:pPr>
            <w:r>
              <w:t>494 400,00</w:t>
            </w:r>
          </w:p>
        </w:tc>
      </w:tr>
      <w:tr w:rsidR="001D2E56" w:rsidTr="00273B80">
        <w:trPr>
          <w:trHeight w:val="345"/>
        </w:trPr>
        <w:tc>
          <w:tcPr>
            <w:tcW w:w="6202" w:type="dxa"/>
          </w:tcPr>
          <w:p w:rsidR="001D2E56" w:rsidRPr="00C77384" w:rsidRDefault="001D2E56" w:rsidP="00273B80">
            <w:r>
              <w:t>на дорожную деятельность в границах населенных пунктов</w:t>
            </w:r>
          </w:p>
        </w:tc>
        <w:tc>
          <w:tcPr>
            <w:tcW w:w="1701" w:type="dxa"/>
          </w:tcPr>
          <w:p w:rsidR="001D2E56" w:rsidRPr="00212E09" w:rsidRDefault="001D2E56" w:rsidP="00782D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594 000,00</w:t>
            </w:r>
          </w:p>
        </w:tc>
        <w:tc>
          <w:tcPr>
            <w:tcW w:w="1701" w:type="dxa"/>
          </w:tcPr>
          <w:p w:rsidR="001D2E56" w:rsidRPr="00273B80" w:rsidRDefault="001D2E56" w:rsidP="00727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543 000,00</w:t>
            </w:r>
          </w:p>
        </w:tc>
      </w:tr>
      <w:tr w:rsidR="001D2E56" w:rsidTr="00273B80">
        <w:tc>
          <w:tcPr>
            <w:tcW w:w="6202" w:type="dxa"/>
          </w:tcPr>
          <w:p w:rsidR="001D2E56" w:rsidRPr="00395BB8" w:rsidRDefault="001D2E56" w:rsidP="001D2E56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1701" w:type="dxa"/>
          </w:tcPr>
          <w:p w:rsidR="001D2E56" w:rsidRPr="00212E09" w:rsidRDefault="001D2E56" w:rsidP="00782D8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24 547 677,00</w:t>
            </w:r>
          </w:p>
        </w:tc>
        <w:tc>
          <w:tcPr>
            <w:tcW w:w="1701" w:type="dxa"/>
          </w:tcPr>
          <w:p w:rsidR="001D2E56" w:rsidRDefault="001D2E56" w:rsidP="00DE099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24 547 677,00</w:t>
            </w:r>
          </w:p>
        </w:tc>
      </w:tr>
      <w:tr w:rsidR="001D2E56" w:rsidTr="00273B80">
        <w:tc>
          <w:tcPr>
            <w:tcW w:w="6202" w:type="dxa"/>
          </w:tcPr>
          <w:p w:rsidR="001D2E56" w:rsidRPr="00395BB8" w:rsidRDefault="001D2E56" w:rsidP="00273B80">
            <w:pPr>
              <w:rPr>
                <w:snapToGrid w:val="0"/>
              </w:rPr>
            </w:pPr>
            <w:r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1D2E56" w:rsidRPr="00212E09" w:rsidRDefault="001D2E56" w:rsidP="00DD00B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376 452,00</w:t>
            </w:r>
          </w:p>
        </w:tc>
        <w:tc>
          <w:tcPr>
            <w:tcW w:w="1701" w:type="dxa"/>
          </w:tcPr>
          <w:p w:rsidR="001D2E56" w:rsidRDefault="001D2E56" w:rsidP="00DD00B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376 452,00</w:t>
            </w:r>
          </w:p>
        </w:tc>
      </w:tr>
      <w:tr w:rsidR="001D2E56" w:rsidTr="00273B80">
        <w:tc>
          <w:tcPr>
            <w:tcW w:w="6202" w:type="dxa"/>
          </w:tcPr>
          <w:p w:rsidR="001D2E56" w:rsidRPr="00395BB8" w:rsidRDefault="001D2E56" w:rsidP="00273B80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</w:tcPr>
          <w:p w:rsidR="001D2E56" w:rsidRPr="00212E09" w:rsidRDefault="001D2E56" w:rsidP="00273B80">
            <w:pPr>
              <w:jc w:val="center"/>
              <w:rPr>
                <w:snapToGrid w:val="0"/>
              </w:rPr>
            </w:pPr>
            <w:r>
              <w:rPr>
                <w:lang w:eastAsia="en-US"/>
              </w:rPr>
              <w:t>24 122 100,00</w:t>
            </w:r>
          </w:p>
        </w:tc>
        <w:tc>
          <w:tcPr>
            <w:tcW w:w="1701" w:type="dxa"/>
          </w:tcPr>
          <w:p w:rsidR="001D2E56" w:rsidRDefault="001D2E56" w:rsidP="00273B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24 122 100,00</w:t>
            </w:r>
          </w:p>
        </w:tc>
      </w:tr>
      <w:tr w:rsidR="001D2E56" w:rsidTr="00273B80">
        <w:tc>
          <w:tcPr>
            <w:tcW w:w="6202" w:type="dxa"/>
          </w:tcPr>
          <w:p w:rsidR="001D2E56" w:rsidRDefault="001D2E56" w:rsidP="00DE099C">
            <w:pPr>
              <w:rPr>
                <w:color w:val="000000"/>
              </w:rPr>
            </w:pPr>
            <w:r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</w:tcPr>
          <w:p w:rsidR="001D2E56" w:rsidRPr="00212E09" w:rsidRDefault="001D2E56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49 125,00</w:t>
            </w:r>
          </w:p>
        </w:tc>
        <w:tc>
          <w:tcPr>
            <w:tcW w:w="1701" w:type="dxa"/>
          </w:tcPr>
          <w:p w:rsidR="001D2E56" w:rsidRDefault="001D2E56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49 125,00</w:t>
            </w:r>
          </w:p>
        </w:tc>
      </w:tr>
      <w:tr w:rsidR="001D2E56" w:rsidTr="00273B80">
        <w:trPr>
          <w:trHeight w:val="182"/>
        </w:trPr>
        <w:tc>
          <w:tcPr>
            <w:tcW w:w="6202" w:type="dxa"/>
          </w:tcPr>
          <w:p w:rsidR="001D2E56" w:rsidRPr="00410FA4" w:rsidRDefault="001D2E56" w:rsidP="00273B80">
            <w:pPr>
              <w:jc w:val="center"/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1701" w:type="dxa"/>
          </w:tcPr>
          <w:p w:rsidR="001D2E56" w:rsidRPr="00DD00BC" w:rsidRDefault="001D2E56" w:rsidP="00094A6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183 800</w:t>
            </w:r>
            <w:r w:rsidRPr="00DD00BC">
              <w:rPr>
                <w:b/>
                <w:snapToGrid w:val="0"/>
              </w:rPr>
              <w:t>,00</w:t>
            </w:r>
          </w:p>
        </w:tc>
        <w:tc>
          <w:tcPr>
            <w:tcW w:w="1701" w:type="dxa"/>
          </w:tcPr>
          <w:p w:rsidR="001D2E56" w:rsidRPr="00DD00BC" w:rsidRDefault="001D2E56" w:rsidP="00094A6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187 200,00</w:t>
            </w:r>
          </w:p>
        </w:tc>
      </w:tr>
      <w:tr w:rsidR="001D2E56" w:rsidTr="00273B80">
        <w:tc>
          <w:tcPr>
            <w:tcW w:w="6202" w:type="dxa"/>
          </w:tcPr>
          <w:p w:rsidR="001D2E56" w:rsidRDefault="001D2E56" w:rsidP="00273B80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1D2E56" w:rsidRPr="00782D8C" w:rsidRDefault="001D2E56" w:rsidP="00273B80">
            <w:pPr>
              <w:jc w:val="center"/>
              <w:rPr>
                <w:snapToGrid w:val="0"/>
              </w:rPr>
            </w:pPr>
            <w:r w:rsidRPr="00782D8C">
              <w:rPr>
                <w:snapToGrid w:val="0"/>
              </w:rPr>
              <w:t>183 800,00</w:t>
            </w:r>
          </w:p>
        </w:tc>
        <w:tc>
          <w:tcPr>
            <w:tcW w:w="1701" w:type="dxa"/>
          </w:tcPr>
          <w:p w:rsidR="001D2E56" w:rsidRPr="001E2664" w:rsidRDefault="001D2E56" w:rsidP="00273B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187 200,00</w:t>
            </w:r>
          </w:p>
        </w:tc>
      </w:tr>
    </w:tbl>
    <w:p w:rsidR="0092514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087" w:rsidRDefault="00727087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087" w:rsidRDefault="00727087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087" w:rsidRDefault="00727087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5E296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2664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8C10B5" w:rsidRDefault="001E2664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на 202</w:t>
            </w:r>
            <w:r w:rsidR="008762CB" w:rsidRPr="008C10B5">
              <w:rPr>
                <w:b/>
                <w:sz w:val="24"/>
                <w:szCs w:val="24"/>
              </w:rPr>
              <w:t>2</w:t>
            </w:r>
            <w:r w:rsidRPr="008C10B5">
              <w:rPr>
                <w:b/>
                <w:sz w:val="24"/>
                <w:szCs w:val="24"/>
              </w:rPr>
              <w:t xml:space="preserve"> год.</w:t>
            </w:r>
          </w:p>
          <w:p w:rsidR="005E2962" w:rsidRPr="00322169" w:rsidRDefault="005E2962" w:rsidP="005E2962">
            <w:pPr>
              <w:spacing w:line="360" w:lineRule="auto"/>
              <w:ind w:firstLine="561"/>
              <w:jc w:val="center"/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>Наименование объектов, их местонахождение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>Период начала и окончания работ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КФСР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КЦСР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КВР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8762CB">
                  <w:pPr>
                    <w:jc w:val="center"/>
                  </w:pPr>
                  <w:r w:rsidRPr="00322169">
                    <w:t>Лимит капитальных вложений на 202</w:t>
                  </w:r>
                  <w:r w:rsidR="008762CB">
                    <w:t>2</w:t>
                  </w:r>
                  <w:r w:rsidRPr="00322169">
                    <w:t>г.</w:t>
                  </w:r>
                </w:p>
              </w:tc>
            </w:tr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/>
                <w:p w:rsidR="005E2962" w:rsidRPr="00322169" w:rsidRDefault="005E2962" w:rsidP="00AA3E18">
                  <w:pPr>
                    <w:rPr>
                      <w:b/>
                      <w:bCs/>
                      <w:u w:val="single"/>
                    </w:rPr>
                  </w:pPr>
                  <w:r w:rsidRPr="00322169">
                    <w:rPr>
                      <w:b/>
                      <w:bCs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0403CF" w:rsidRDefault="008762CB" w:rsidP="00AA3E18">
                  <w:pPr>
                    <w:jc w:val="center"/>
                    <w:outlineLvl w:val="0"/>
                    <w:rPr>
                      <w:b/>
                    </w:rPr>
                  </w:pPr>
                  <w:r w:rsidRPr="000403CF">
                    <w:rPr>
                      <w:b/>
                    </w:rPr>
                    <w:t>192 000</w:t>
                  </w:r>
                  <w:r w:rsidR="005E2962" w:rsidRPr="000403CF">
                    <w:rPr>
                      <w:b/>
                    </w:rPr>
                    <w:t>,00</w:t>
                  </w:r>
                </w:p>
                <w:p w:rsidR="005E2962" w:rsidRPr="00322169" w:rsidRDefault="005E2962" w:rsidP="00AA3E1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 xml:space="preserve">Жилой дом по адресу: </w:t>
                  </w: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 xml:space="preserve">Ул. </w:t>
                  </w:r>
                  <w:r w:rsidR="008762CB">
                    <w:t>Кооперативн</w:t>
                  </w:r>
                  <w:r w:rsidRPr="00322169">
                    <w:t>ая, д.</w:t>
                  </w:r>
                  <w:r w:rsidR="008762CB">
                    <w:t>52</w:t>
                  </w:r>
                  <w:r w:rsidRPr="00322169">
                    <w:t>, кв.</w:t>
                  </w:r>
                  <w:r w:rsidR="008762CB">
                    <w:t>2</w:t>
                  </w:r>
                </w:p>
                <w:p w:rsidR="005E2962" w:rsidRPr="00322169" w:rsidRDefault="005E2962" w:rsidP="008762CB">
                  <w:r w:rsidRPr="00322169">
                    <w:t xml:space="preserve">(замена </w:t>
                  </w:r>
                  <w:r w:rsidR="008762CB">
                    <w:t>оконных рам, бруса</w:t>
                  </w:r>
                  <w:r w:rsidRPr="00322169">
                    <w:t>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8762CB">
                  <w:pPr>
                    <w:jc w:val="center"/>
                  </w:pPr>
                  <w:r w:rsidRPr="00322169">
                    <w:t>Июнь – сентябрь 202</w:t>
                  </w:r>
                  <w:r w:rsidR="008762CB">
                    <w:t>2</w:t>
                  </w:r>
                  <w:r w:rsidRPr="00322169">
                    <w:t>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r w:rsidRPr="00322169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  <w:rPr>
                      <w:bCs/>
                    </w:rPr>
                  </w:pPr>
                </w:p>
                <w:p w:rsidR="005E2962" w:rsidRPr="00322169" w:rsidRDefault="005E2962" w:rsidP="008762CB">
                  <w:pPr>
                    <w:jc w:val="center"/>
                  </w:pPr>
                  <w:r w:rsidRPr="00322169">
                    <w:t>1</w:t>
                  </w:r>
                  <w:r w:rsidR="008762CB">
                    <w:t>92</w:t>
                  </w:r>
                  <w:r w:rsidRPr="00322169">
                    <w:t> 00</w:t>
                  </w:r>
                  <w:r w:rsidR="008762CB">
                    <w:t>0</w:t>
                  </w:r>
                  <w:r w:rsidRPr="00322169">
                    <w:t>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9950" w:type="dxa"/>
        <w:tblInd w:w="2" w:type="dxa"/>
        <w:tblLook w:val="0000"/>
      </w:tblPr>
      <w:tblGrid>
        <w:gridCol w:w="9950"/>
      </w:tblGrid>
      <w:tr w:rsidR="00AF5E82" w:rsidRPr="00202731" w:rsidTr="002301E3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</w:tbl>
    <w:p w:rsidR="002301E3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</w:t>
      </w: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8C10B5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896959" w:rsidRPr="0042450D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BF485D" w:rsidTr="00AB0957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на 202</w:t>
            </w:r>
            <w:r w:rsidR="008762CB" w:rsidRPr="008C10B5">
              <w:rPr>
                <w:b/>
                <w:sz w:val="24"/>
                <w:szCs w:val="24"/>
              </w:rPr>
              <w:t>3</w:t>
            </w:r>
            <w:r w:rsidRPr="008C10B5">
              <w:rPr>
                <w:b/>
                <w:sz w:val="24"/>
                <w:szCs w:val="24"/>
              </w:rPr>
              <w:t xml:space="preserve"> и 202</w:t>
            </w:r>
            <w:r w:rsidR="008762CB" w:rsidRPr="008C10B5">
              <w:rPr>
                <w:b/>
                <w:sz w:val="24"/>
                <w:szCs w:val="24"/>
              </w:rPr>
              <w:t>4</w:t>
            </w:r>
            <w:r w:rsidRPr="008C10B5">
              <w:rPr>
                <w:b/>
                <w:sz w:val="24"/>
                <w:szCs w:val="24"/>
              </w:rPr>
              <w:t xml:space="preserve"> года.</w:t>
            </w:r>
          </w:p>
          <w:p w:rsidR="00896959" w:rsidRPr="00EE48CF" w:rsidRDefault="00896959" w:rsidP="00AB0957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1695"/>
              <w:gridCol w:w="753"/>
              <w:gridCol w:w="941"/>
              <w:gridCol w:w="705"/>
              <w:gridCol w:w="1484"/>
              <w:gridCol w:w="1442"/>
            </w:tblGrid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8762CB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8762CB">
                    <w:t>3</w:t>
                  </w:r>
                  <w:r w:rsidRPr="00EE48CF">
                    <w:t>г.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8762CB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8762CB">
                    <w:t>4</w:t>
                  </w:r>
                  <w:r w:rsidRPr="00EE48CF">
                    <w:t>г.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762CB" w:rsidP="00AB095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192</w:t>
                  </w:r>
                  <w:r w:rsidR="00896959">
                    <w:rPr>
                      <w:b/>
                      <w:bCs/>
                      <w:sz w:val="22"/>
                      <w:szCs w:val="22"/>
                    </w:rPr>
                    <w:t> 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96959" w:rsidP="008762C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</w:t>
                  </w:r>
                  <w:r w:rsidR="008762CB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 000,00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Pr="00347A24" w:rsidRDefault="00896959" w:rsidP="00876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762CB">
                    <w:rPr>
                      <w:sz w:val="22"/>
                      <w:szCs w:val="22"/>
                    </w:rPr>
                    <w:t>Пушкина, д.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="008762C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, кв.2</w:t>
                  </w:r>
                  <w:r w:rsidR="00DE10D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(замена</w:t>
                  </w:r>
                  <w:r w:rsidR="008762CB">
                    <w:rPr>
                      <w:sz w:val="22"/>
                      <w:szCs w:val="22"/>
                    </w:rPr>
                    <w:t xml:space="preserve"> оконных рам, ремонт кровли, ремонт крыльца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Default="00896959" w:rsidP="008762C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</w:t>
                  </w:r>
                  <w:r w:rsidR="008762CB">
                    <w:rPr>
                      <w:sz w:val="22"/>
                      <w:szCs w:val="22"/>
                    </w:rPr>
                    <w:t>3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8762C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8762CB">
                    <w:rPr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Cs/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0DD" w:rsidRDefault="00DE10DD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Default="00DE10DD" w:rsidP="00876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762CB">
                    <w:rPr>
                      <w:sz w:val="22"/>
                      <w:szCs w:val="22"/>
                    </w:rPr>
                    <w:t>Пушкина</w:t>
                  </w:r>
                  <w:r>
                    <w:rPr>
                      <w:sz w:val="22"/>
                      <w:szCs w:val="22"/>
                    </w:rPr>
                    <w:t xml:space="preserve"> д.</w:t>
                  </w:r>
                  <w:r w:rsidR="008762CB">
                    <w:rPr>
                      <w:sz w:val="22"/>
                      <w:szCs w:val="22"/>
                    </w:rPr>
                    <w:t>19</w:t>
                  </w:r>
                  <w:r>
                    <w:rPr>
                      <w:sz w:val="22"/>
                      <w:szCs w:val="22"/>
                    </w:rPr>
                    <w:t>, кв.</w:t>
                  </w:r>
                  <w:r w:rsidR="008762C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="008762CB">
                    <w:rPr>
                      <w:sz w:val="22"/>
                      <w:szCs w:val="22"/>
                    </w:rPr>
                    <w:t xml:space="preserve">ремонт кровли, </w:t>
                  </w:r>
                  <w:r>
                    <w:rPr>
                      <w:sz w:val="22"/>
                      <w:szCs w:val="22"/>
                    </w:rPr>
                    <w:t>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оконных рам</w:t>
                  </w:r>
                  <w:r w:rsidR="008762CB">
                    <w:rPr>
                      <w:sz w:val="22"/>
                      <w:szCs w:val="22"/>
                    </w:rPr>
                    <w:t>, ремонт печи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762CB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2024</w:t>
                  </w:r>
                  <w:r w:rsidR="00DE10DD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8762C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8762CB">
                    <w:rPr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Cs/>
                      <w:sz w:val="22"/>
                      <w:szCs w:val="22"/>
                    </w:rPr>
                    <w:t>000,00</w:t>
                  </w:r>
                </w:p>
              </w:tc>
            </w:tr>
          </w:tbl>
          <w:p w:rsidR="00896959" w:rsidRPr="00BF485D" w:rsidRDefault="00896959" w:rsidP="00AB09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6A9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896959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34C3" w:rsidRDefault="00B034C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34C3" w:rsidRDefault="00B034C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34C3" w:rsidRDefault="00B034C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</w:t>
      </w: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8C10B5" w:rsidRDefault="002301E3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B7415B" w:rsidRDefault="00574543" w:rsidP="008C10B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E10DD" w:rsidRDefault="00DE10DD" w:rsidP="00DE10DD">
      <w:pPr>
        <w:rPr>
          <w:b/>
          <w:bCs/>
        </w:rPr>
      </w:pPr>
    </w:p>
    <w:p w:rsidR="00DE10DD" w:rsidRDefault="00DE10DD" w:rsidP="00DE10DD">
      <w:pPr>
        <w:jc w:val="center"/>
        <w:rPr>
          <w:b/>
          <w:bCs/>
        </w:rPr>
      </w:pPr>
    </w:p>
    <w:p w:rsidR="00275A23" w:rsidRDefault="00DE10DD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75A23" w:rsidRDefault="00275A23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DE10DD" w:rsidRPr="00275A23" w:rsidRDefault="00DE10DD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>на 202</w:t>
      </w:r>
      <w:r w:rsidR="00F52746" w:rsidRPr="00275A23">
        <w:rPr>
          <w:b/>
          <w:bCs/>
          <w:sz w:val="24"/>
          <w:szCs w:val="24"/>
        </w:rPr>
        <w:t>2</w:t>
      </w:r>
      <w:r w:rsidRPr="00275A23">
        <w:rPr>
          <w:b/>
          <w:bCs/>
          <w:sz w:val="24"/>
          <w:szCs w:val="24"/>
        </w:rPr>
        <w:t>год.</w:t>
      </w:r>
    </w:p>
    <w:p w:rsidR="00DE10DD" w:rsidRDefault="00DE10DD" w:rsidP="00DE10DD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B3749D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Default="00B3749D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8C377F" w:rsidRPr="00322169" w:rsidTr="00AA3E18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r w:rsidRPr="00322169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457 766,00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roofErr w:type="gramStart"/>
                  <w:r w:rsidRPr="00322169">
                    <w:rPr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457 766,00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457 766,00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</w:rPr>
                  </w:pPr>
                  <w:r w:rsidRPr="00322169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144CA" w:rsidRDefault="00561D25" w:rsidP="00561D2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457 766,00</w:t>
                  </w:r>
                </w:p>
              </w:tc>
            </w:tr>
          </w:tbl>
          <w:p w:rsidR="00B3749D" w:rsidRPr="006C6CA6" w:rsidRDefault="00B3749D" w:rsidP="00B3749D">
            <w:pPr>
              <w:rPr>
                <w:b/>
                <w:bCs/>
              </w:rPr>
            </w:pPr>
          </w:p>
        </w:tc>
      </w:tr>
      <w:tr w:rsidR="00B3749D" w:rsidRPr="00202731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Pr="00B3749D" w:rsidRDefault="00B3749D" w:rsidP="00E461A8">
            <w:pPr>
              <w:rPr>
                <w:b/>
                <w:bCs/>
              </w:rPr>
            </w:pPr>
          </w:p>
        </w:tc>
      </w:tr>
      <w:tr w:rsidR="001121CE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1CE" w:rsidRPr="006C6CA6" w:rsidRDefault="001121CE" w:rsidP="00226025">
            <w:pPr>
              <w:jc w:val="center"/>
              <w:rPr>
                <w:b/>
                <w:bCs/>
              </w:rPr>
            </w:pPr>
          </w:p>
        </w:tc>
      </w:tr>
      <w:tr w:rsidR="001121CE" w:rsidRPr="00202731" w:rsidTr="00B3749D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CE" w:rsidRPr="00202731" w:rsidRDefault="001121CE" w:rsidP="00226025">
            <w:pPr>
              <w:rPr>
                <w:sz w:val="28"/>
                <w:szCs w:val="28"/>
              </w:rPr>
            </w:pPr>
          </w:p>
        </w:tc>
      </w:tr>
    </w:tbl>
    <w:p w:rsidR="002301E3" w:rsidRDefault="002301E3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4145F4" w:rsidRDefault="002301E3" w:rsidP="002050DE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 </w:t>
      </w:r>
      <w:r w:rsidR="00F93FB3">
        <w:rPr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</w:p>
    <w:p w:rsidR="00103E55" w:rsidRDefault="00103E55" w:rsidP="002050DE">
      <w:pPr>
        <w:rPr>
          <w:b/>
          <w:bCs/>
          <w:sz w:val="18"/>
          <w:szCs w:val="18"/>
        </w:rPr>
      </w:pPr>
    </w:p>
    <w:p w:rsidR="00103E55" w:rsidRDefault="00103E55" w:rsidP="002050DE">
      <w:pPr>
        <w:rPr>
          <w:b/>
          <w:bCs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4125" w:rsidRDefault="00964125" w:rsidP="0096412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275A23" w:rsidRDefault="00275A23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B1C87" w:rsidRDefault="00DB1C87" w:rsidP="0096412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DB1C8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DB1C87" w:rsidRPr="00275A23" w:rsidRDefault="00DB1C87" w:rsidP="00DB1C87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 на 202</w:t>
      </w:r>
      <w:r w:rsidR="003144CA" w:rsidRPr="00275A23">
        <w:rPr>
          <w:b/>
          <w:bCs/>
          <w:sz w:val="24"/>
          <w:szCs w:val="24"/>
        </w:rPr>
        <w:t>3</w:t>
      </w:r>
      <w:r w:rsidRPr="00275A23">
        <w:rPr>
          <w:b/>
          <w:bCs/>
          <w:sz w:val="24"/>
          <w:szCs w:val="24"/>
        </w:rPr>
        <w:t xml:space="preserve"> и 202</w:t>
      </w:r>
      <w:r w:rsidR="003144CA" w:rsidRPr="00275A23">
        <w:rPr>
          <w:b/>
          <w:bCs/>
          <w:sz w:val="24"/>
          <w:szCs w:val="24"/>
        </w:rPr>
        <w:t>4</w:t>
      </w:r>
      <w:r w:rsidRPr="00275A23">
        <w:rPr>
          <w:b/>
          <w:bCs/>
          <w:sz w:val="24"/>
          <w:szCs w:val="24"/>
        </w:rPr>
        <w:t xml:space="preserve"> года.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3369"/>
        <w:gridCol w:w="1539"/>
        <w:gridCol w:w="1559"/>
        <w:gridCol w:w="993"/>
        <w:gridCol w:w="1417"/>
        <w:gridCol w:w="1417"/>
      </w:tblGrid>
      <w:tr w:rsidR="00DB1C87" w:rsidTr="00DB1C87">
        <w:tc>
          <w:tcPr>
            <w:tcW w:w="336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53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55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993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417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  <w:p w:rsidR="00DB1C87" w:rsidRDefault="00DB1C87" w:rsidP="00262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624D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1417" w:type="dxa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DB1C87" w:rsidRDefault="00DB1C87" w:rsidP="00262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2624D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г.</w:t>
            </w:r>
          </w:p>
        </w:tc>
      </w:tr>
      <w:tr w:rsidR="000403CF" w:rsidTr="00DB1C87">
        <w:tc>
          <w:tcPr>
            <w:tcW w:w="3369" w:type="dxa"/>
          </w:tcPr>
          <w:p w:rsidR="000403CF" w:rsidRPr="00331F55" w:rsidRDefault="000403CF" w:rsidP="009169C5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39" w:type="dxa"/>
          </w:tcPr>
          <w:p w:rsidR="000403CF" w:rsidRDefault="000403CF" w:rsidP="009169C5">
            <w:pPr>
              <w:rPr>
                <w:b/>
                <w:bCs/>
              </w:rPr>
            </w:pPr>
          </w:p>
          <w:p w:rsidR="000403CF" w:rsidRDefault="000403CF" w:rsidP="009169C5">
            <w:pPr>
              <w:rPr>
                <w:b/>
                <w:bCs/>
              </w:rPr>
            </w:pPr>
          </w:p>
          <w:p w:rsidR="000403CF" w:rsidRPr="00B6315F" w:rsidRDefault="000403CF" w:rsidP="009169C5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559" w:type="dxa"/>
          </w:tcPr>
          <w:p w:rsidR="000403CF" w:rsidRPr="00331F55" w:rsidRDefault="000403CF" w:rsidP="009169C5">
            <w:pPr>
              <w:jc w:val="center"/>
              <w:rPr>
                <w:b/>
                <w:bCs/>
              </w:rPr>
            </w:pPr>
          </w:p>
          <w:p w:rsidR="000403CF" w:rsidRDefault="000403CF" w:rsidP="009169C5">
            <w:pPr>
              <w:jc w:val="center"/>
              <w:rPr>
                <w:b/>
                <w:bCs/>
              </w:rPr>
            </w:pPr>
          </w:p>
          <w:p w:rsidR="000403CF" w:rsidRPr="00331F55" w:rsidRDefault="000403CF" w:rsidP="009169C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993" w:type="dxa"/>
          </w:tcPr>
          <w:p w:rsidR="000403CF" w:rsidRPr="00B6315F" w:rsidRDefault="000403CF" w:rsidP="009169C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Pr="00D32013" w:rsidRDefault="000403CF" w:rsidP="00A73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494 000,00</w:t>
            </w: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545 000,00</w:t>
            </w:r>
          </w:p>
        </w:tc>
      </w:tr>
      <w:tr w:rsidR="000403CF" w:rsidTr="00AB0957">
        <w:tc>
          <w:tcPr>
            <w:tcW w:w="3369" w:type="dxa"/>
          </w:tcPr>
          <w:p w:rsidR="000403CF" w:rsidRPr="00331F55" w:rsidRDefault="000403CF" w:rsidP="009169C5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39" w:type="dxa"/>
          </w:tcPr>
          <w:p w:rsidR="000403CF" w:rsidRPr="00B6315F" w:rsidRDefault="000403CF" w:rsidP="009169C5">
            <w:pPr>
              <w:rPr>
                <w:bCs/>
              </w:rPr>
            </w:pPr>
          </w:p>
          <w:p w:rsidR="000403CF" w:rsidRPr="00B6315F" w:rsidRDefault="000403CF" w:rsidP="009169C5">
            <w:pPr>
              <w:rPr>
                <w:bCs/>
              </w:rPr>
            </w:pPr>
          </w:p>
          <w:p w:rsidR="000403CF" w:rsidRPr="00B6315F" w:rsidRDefault="000403CF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0403CF" w:rsidRPr="00B6315F" w:rsidRDefault="000403CF" w:rsidP="009169C5">
            <w:pPr>
              <w:jc w:val="center"/>
              <w:rPr>
                <w:bCs/>
              </w:rPr>
            </w:pPr>
          </w:p>
          <w:p w:rsidR="000403CF" w:rsidRDefault="000403CF" w:rsidP="009169C5">
            <w:pPr>
              <w:jc w:val="center"/>
              <w:rPr>
                <w:bCs/>
              </w:rPr>
            </w:pPr>
          </w:p>
          <w:p w:rsidR="000403CF" w:rsidRPr="00B6315F" w:rsidRDefault="000403CF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0403CF" w:rsidRPr="00B6315F" w:rsidRDefault="000403CF" w:rsidP="009169C5">
            <w:pPr>
              <w:rPr>
                <w:bCs/>
              </w:rPr>
            </w:pPr>
          </w:p>
        </w:tc>
        <w:tc>
          <w:tcPr>
            <w:tcW w:w="1417" w:type="dxa"/>
          </w:tcPr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417" w:type="dxa"/>
          </w:tcPr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0403CF" w:rsidTr="00AB0957">
        <w:tc>
          <w:tcPr>
            <w:tcW w:w="3369" w:type="dxa"/>
          </w:tcPr>
          <w:p w:rsidR="000403CF" w:rsidRPr="00331F55" w:rsidRDefault="000403CF" w:rsidP="009169C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39" w:type="dxa"/>
          </w:tcPr>
          <w:p w:rsidR="000403CF" w:rsidRPr="00B6315F" w:rsidRDefault="000403CF" w:rsidP="009169C5">
            <w:pPr>
              <w:rPr>
                <w:bCs/>
              </w:rPr>
            </w:pPr>
          </w:p>
          <w:p w:rsidR="000403CF" w:rsidRPr="00B6315F" w:rsidRDefault="000403CF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0403CF" w:rsidRDefault="000403CF" w:rsidP="009169C5">
            <w:pPr>
              <w:jc w:val="center"/>
              <w:rPr>
                <w:bCs/>
              </w:rPr>
            </w:pPr>
          </w:p>
          <w:p w:rsidR="000403CF" w:rsidRPr="00B6315F" w:rsidRDefault="000403CF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0403CF" w:rsidRDefault="000403CF" w:rsidP="009169C5">
            <w:pPr>
              <w:jc w:val="center"/>
              <w:rPr>
                <w:bCs/>
              </w:rPr>
            </w:pPr>
          </w:p>
          <w:p w:rsidR="000403CF" w:rsidRPr="00B6315F" w:rsidRDefault="000403CF" w:rsidP="009169C5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</w:tcPr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417" w:type="dxa"/>
          </w:tcPr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0403CF" w:rsidTr="00DB1C87">
        <w:tc>
          <w:tcPr>
            <w:tcW w:w="3369" w:type="dxa"/>
          </w:tcPr>
          <w:p w:rsidR="000403CF" w:rsidRPr="009169C5" w:rsidRDefault="000403CF" w:rsidP="009169C5">
            <w:pPr>
              <w:pStyle w:val="ConsTitle"/>
              <w:ind w:righ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169C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0403CF" w:rsidRDefault="000403CF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03CF" w:rsidRDefault="000403CF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0403CF" w:rsidRDefault="000403CF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03CF" w:rsidRPr="00D32013" w:rsidRDefault="000403CF" w:rsidP="00A73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494 000,00</w:t>
            </w: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545 000,00</w:t>
            </w:r>
          </w:p>
        </w:tc>
      </w:tr>
    </w:tbl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801BC" w:rsidRDefault="004801BC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  <w:sectPr w:rsidR="004801BC" w:rsidSect="00AC4A0E">
          <w:pgSz w:w="11909" w:h="16834"/>
          <w:pgMar w:top="284" w:right="567" w:bottom="284" w:left="993" w:header="720" w:footer="720" w:gutter="0"/>
          <w:cols w:space="60"/>
          <w:noEndnote/>
          <w:docGrid w:linePitch="272"/>
        </w:sect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Default="00F93FB3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="00B3116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801B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</w:t>
      </w:r>
      <w:r w:rsidR="00275A2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</w:t>
      </w:r>
      <w:r w:rsidR="00275A23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275A2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</w:t>
      </w:r>
      <w:r w:rsidR="00275A23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28.12.2021 № 189.</w:t>
      </w:r>
    </w:p>
    <w:p w:rsidR="00275A23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B3116C" w:rsidRPr="003216F3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</w:t>
      </w:r>
      <w:r w:rsidR="00CC439C">
        <w:rPr>
          <w:b/>
          <w:bCs/>
          <w:sz w:val="24"/>
          <w:szCs w:val="24"/>
        </w:rPr>
        <w:t>2</w:t>
      </w:r>
      <w:r w:rsidR="002624DD">
        <w:rPr>
          <w:b/>
          <w:bCs/>
          <w:sz w:val="24"/>
          <w:szCs w:val="24"/>
        </w:rPr>
        <w:t>2</w:t>
      </w:r>
      <w:r w:rsidR="00CC439C">
        <w:rPr>
          <w:b/>
          <w:bCs/>
          <w:sz w:val="24"/>
          <w:szCs w:val="24"/>
        </w:rPr>
        <w:t xml:space="preserve"> </w:t>
      </w:r>
      <w:r w:rsidRPr="003216F3">
        <w:rPr>
          <w:b/>
          <w:bCs/>
          <w:sz w:val="24"/>
          <w:szCs w:val="24"/>
        </w:rPr>
        <w:t>г.</w:t>
      </w:r>
    </w:p>
    <w:p w:rsidR="00B3116C" w:rsidRDefault="00B3116C" w:rsidP="002410EF">
      <w:pPr>
        <w:pStyle w:val="100"/>
        <w:jc w:val="both"/>
      </w:pPr>
    </w:p>
    <w:tbl>
      <w:tblPr>
        <w:tblStyle w:val="a8"/>
        <w:tblW w:w="12609" w:type="dxa"/>
        <w:tblInd w:w="1809" w:type="dxa"/>
        <w:tblLook w:val="04A0"/>
      </w:tblPr>
      <w:tblGrid>
        <w:gridCol w:w="3828"/>
        <w:gridCol w:w="1283"/>
        <w:gridCol w:w="1410"/>
        <w:gridCol w:w="1283"/>
        <w:gridCol w:w="1411"/>
        <w:gridCol w:w="1417"/>
        <w:gridCol w:w="1977"/>
      </w:tblGrid>
      <w:tr w:rsidR="00275A23" w:rsidTr="00275A23">
        <w:tc>
          <w:tcPr>
            <w:tcW w:w="3828" w:type="dxa"/>
            <w:vMerge w:val="restart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Наименование казённых учреждений</w:t>
            </w:r>
          </w:p>
          <w:p w:rsidR="00275A23" w:rsidRPr="009967BE" w:rsidRDefault="00275A23" w:rsidP="001766D1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694" w:type="dxa"/>
            <w:gridSpan w:val="2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Культура</w:t>
            </w:r>
          </w:p>
        </w:tc>
        <w:tc>
          <w:tcPr>
            <w:tcW w:w="3394" w:type="dxa"/>
            <w:gridSpan w:val="2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ИТОГО:</w:t>
            </w:r>
          </w:p>
        </w:tc>
      </w:tr>
      <w:tr w:rsidR="00275A23" w:rsidTr="00275A23">
        <w:tc>
          <w:tcPr>
            <w:tcW w:w="3828" w:type="dxa"/>
            <w:vMerge/>
            <w:vAlign w:val="center"/>
          </w:tcPr>
          <w:p w:rsidR="00275A23" w:rsidRPr="009967BE" w:rsidRDefault="00275A23" w:rsidP="001766D1"/>
        </w:tc>
        <w:tc>
          <w:tcPr>
            <w:tcW w:w="1283" w:type="dxa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0" w:type="dxa"/>
            <w:vAlign w:val="center"/>
          </w:tcPr>
          <w:p w:rsidR="00275A23" w:rsidRPr="009967BE" w:rsidRDefault="00275A23" w:rsidP="002624DD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1" w:type="dxa"/>
            <w:vAlign w:val="center"/>
          </w:tcPr>
          <w:p w:rsidR="00275A23" w:rsidRPr="009967BE" w:rsidRDefault="00275A23" w:rsidP="002624DD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417" w:type="dxa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977" w:type="dxa"/>
            <w:vAlign w:val="center"/>
          </w:tcPr>
          <w:p w:rsidR="00275A23" w:rsidRPr="009967BE" w:rsidRDefault="00275A23" w:rsidP="002624DD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275A23" w:rsidTr="00275A23">
        <w:tc>
          <w:tcPr>
            <w:tcW w:w="3828" w:type="dxa"/>
            <w:vAlign w:val="bottom"/>
          </w:tcPr>
          <w:p w:rsidR="00275A23" w:rsidRPr="009967BE" w:rsidRDefault="00275A23" w:rsidP="001766D1">
            <w:r>
              <w:t>МКУ администрация Нововасюганского сельского поселения</w:t>
            </w:r>
          </w:p>
        </w:tc>
        <w:tc>
          <w:tcPr>
            <w:tcW w:w="1283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410" w:type="dxa"/>
          </w:tcPr>
          <w:p w:rsidR="00275A23" w:rsidRPr="00F340D3" w:rsidRDefault="00275A23" w:rsidP="00735608">
            <w:pPr>
              <w:jc w:val="both"/>
            </w:pPr>
            <w:r w:rsidRPr="00F340D3">
              <w:t>6 210,1</w:t>
            </w:r>
          </w:p>
          <w:p w:rsidR="00275A23" w:rsidRPr="00F340D3" w:rsidRDefault="00275A23" w:rsidP="00E60832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5A23" w:rsidRPr="00F340D3" w:rsidRDefault="00275A23" w:rsidP="00DC74E6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977" w:type="dxa"/>
          </w:tcPr>
          <w:p w:rsidR="00275A23" w:rsidRPr="00F340D3" w:rsidRDefault="00275A23" w:rsidP="00DC74E6">
            <w:pPr>
              <w:jc w:val="both"/>
            </w:pPr>
            <w:r w:rsidRPr="00F340D3">
              <w:t>6 210,1</w:t>
            </w:r>
          </w:p>
          <w:p w:rsidR="00275A23" w:rsidRPr="00F340D3" w:rsidRDefault="00275A23" w:rsidP="00DC74E6">
            <w:pPr>
              <w:pStyle w:val="100"/>
              <w:jc w:val="both"/>
              <w:rPr>
                <w:sz w:val="20"/>
                <w:szCs w:val="20"/>
              </w:rPr>
            </w:pPr>
          </w:p>
        </w:tc>
      </w:tr>
      <w:tr w:rsidR="00275A23" w:rsidTr="00275A23">
        <w:tc>
          <w:tcPr>
            <w:tcW w:w="3828" w:type="dxa"/>
            <w:vAlign w:val="bottom"/>
          </w:tcPr>
          <w:p w:rsidR="00275A23" w:rsidRPr="009967BE" w:rsidRDefault="00275A23" w:rsidP="001766D1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411" w:type="dxa"/>
          </w:tcPr>
          <w:p w:rsidR="00275A23" w:rsidRPr="00F340D3" w:rsidRDefault="00275A23" w:rsidP="00CA4A51">
            <w:pPr>
              <w:jc w:val="both"/>
              <w:outlineLvl w:val="0"/>
            </w:pPr>
            <w:r w:rsidRPr="00F340D3">
              <w:t>2 </w:t>
            </w:r>
            <w:r>
              <w:t>349</w:t>
            </w:r>
            <w:r w:rsidRPr="00F340D3">
              <w:t>,</w:t>
            </w:r>
            <w:r>
              <w:t>1</w:t>
            </w:r>
          </w:p>
        </w:tc>
        <w:tc>
          <w:tcPr>
            <w:tcW w:w="1417" w:type="dxa"/>
          </w:tcPr>
          <w:p w:rsidR="00275A23" w:rsidRPr="00F340D3" w:rsidRDefault="00275A23" w:rsidP="00E55762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977" w:type="dxa"/>
          </w:tcPr>
          <w:p w:rsidR="00275A23" w:rsidRPr="00F340D3" w:rsidRDefault="00275A23" w:rsidP="00C3121D">
            <w:pPr>
              <w:jc w:val="both"/>
              <w:outlineLvl w:val="0"/>
            </w:pPr>
            <w:r w:rsidRPr="00F340D3">
              <w:t>2 </w:t>
            </w:r>
            <w:r>
              <w:t>349</w:t>
            </w:r>
            <w:r w:rsidRPr="00F340D3">
              <w:t>,</w:t>
            </w:r>
            <w:r>
              <w:t>1</w:t>
            </w:r>
          </w:p>
        </w:tc>
      </w:tr>
      <w:tr w:rsidR="00275A23" w:rsidTr="00275A23">
        <w:tc>
          <w:tcPr>
            <w:tcW w:w="3828" w:type="dxa"/>
            <w:vAlign w:val="bottom"/>
          </w:tcPr>
          <w:p w:rsidR="00275A23" w:rsidRPr="009967BE" w:rsidRDefault="00275A23" w:rsidP="001766D1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275A23" w:rsidRPr="00F340D3" w:rsidRDefault="00275A23" w:rsidP="00A21DDB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410" w:type="dxa"/>
          </w:tcPr>
          <w:p w:rsidR="00275A23" w:rsidRPr="00F340D3" w:rsidRDefault="00275A23" w:rsidP="00531CD0">
            <w:pPr>
              <w:jc w:val="both"/>
            </w:pPr>
            <w:r w:rsidRPr="00F340D3">
              <w:t>6 210,1</w:t>
            </w:r>
          </w:p>
        </w:tc>
        <w:tc>
          <w:tcPr>
            <w:tcW w:w="1283" w:type="dxa"/>
          </w:tcPr>
          <w:p w:rsidR="00275A23" w:rsidRPr="00F340D3" w:rsidRDefault="00275A23" w:rsidP="00A21DDB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411" w:type="dxa"/>
          </w:tcPr>
          <w:p w:rsidR="00275A23" w:rsidRPr="00F340D3" w:rsidRDefault="00275A23" w:rsidP="00CA4A51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349</w:t>
            </w:r>
            <w:r w:rsidRPr="00F340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7" w:type="dxa"/>
          </w:tcPr>
          <w:p w:rsidR="00275A23" w:rsidRPr="00F340D3" w:rsidRDefault="00275A23" w:rsidP="00735608">
            <w:pPr>
              <w:jc w:val="both"/>
              <w:outlineLvl w:val="0"/>
              <w:rPr>
                <w:b/>
              </w:rPr>
            </w:pPr>
            <w:r>
              <w:t>8 559,2</w:t>
            </w:r>
          </w:p>
        </w:tc>
      </w:tr>
    </w:tbl>
    <w:p w:rsidR="004801BC" w:rsidRDefault="004801BC" w:rsidP="002410EF">
      <w:pPr>
        <w:pStyle w:val="100"/>
        <w:jc w:val="both"/>
        <w:sectPr w:rsidR="004801BC" w:rsidSect="004801BC">
          <w:pgSz w:w="16834" w:h="11909" w:orient="landscape"/>
          <w:pgMar w:top="567" w:right="709" w:bottom="992" w:left="284" w:header="720" w:footer="720" w:gutter="0"/>
          <w:cols w:space="60"/>
          <w:noEndnote/>
          <w:docGrid w:linePitch="272"/>
        </w:sectPr>
      </w:pPr>
    </w:p>
    <w:p w:rsidR="00B3116C" w:rsidRDefault="00B3116C" w:rsidP="00275A23">
      <w:pPr>
        <w:pStyle w:val="100"/>
        <w:jc w:val="both"/>
      </w:pPr>
    </w:p>
    <w:p w:rsidR="00275A23" w:rsidRPr="00275A23" w:rsidRDefault="00275A23" w:rsidP="00275A23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28.12.2021 № 189.</w:t>
      </w:r>
    </w:p>
    <w:p w:rsidR="008A46A9" w:rsidRDefault="008A46A9" w:rsidP="00275A23">
      <w:pPr>
        <w:pStyle w:val="100"/>
        <w:jc w:val="both"/>
      </w:pPr>
    </w:p>
    <w:p w:rsidR="00905A63" w:rsidRDefault="001155B1" w:rsidP="00905A6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145F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905A6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05A63" w:rsidRDefault="00905A63" w:rsidP="00905A63">
      <w:pPr>
        <w:pStyle w:val="a5"/>
        <w:spacing w:after="0"/>
        <w:jc w:val="right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Pr="00275A23" w:rsidRDefault="00905A63" w:rsidP="00905A63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275A23">
        <w:rPr>
          <w:b/>
          <w:bCs/>
          <w:sz w:val="24"/>
          <w:szCs w:val="24"/>
        </w:rPr>
        <w:t>Нововасюганское</w:t>
      </w:r>
      <w:proofErr w:type="spellEnd"/>
      <w:r w:rsidRPr="00275A23">
        <w:rPr>
          <w:b/>
          <w:bCs/>
          <w:sz w:val="24"/>
          <w:szCs w:val="24"/>
        </w:rPr>
        <w:t xml:space="preserve"> сельское поселение </w:t>
      </w:r>
      <w:r w:rsidRPr="00275A23">
        <w:rPr>
          <w:b/>
          <w:sz w:val="24"/>
          <w:szCs w:val="24"/>
        </w:rPr>
        <w:t>на 2022 год</w:t>
      </w: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1"/>
        <w:gridCol w:w="2307"/>
      </w:tblGrid>
      <w:tr w:rsidR="00905A63" w:rsidRPr="007C6F20" w:rsidTr="008762CB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Default="00905A63" w:rsidP="008762CB">
            <w:pPr>
              <w:jc w:val="center"/>
              <w:rPr>
                <w:b/>
                <w:bCs/>
              </w:rPr>
            </w:pPr>
          </w:p>
          <w:p w:rsidR="00905A63" w:rsidRDefault="00905A63" w:rsidP="0087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905A63" w:rsidRDefault="00905A63" w:rsidP="008762CB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Pr="007C6F20" w:rsidRDefault="00905A63" w:rsidP="00905A63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561D25" w:rsidTr="008762CB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82576E" w:rsidRDefault="00561D25" w:rsidP="008762CB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31372A" w:rsidRDefault="00561D25" w:rsidP="00CE687A">
            <w:pPr>
              <w:jc w:val="center"/>
              <w:rPr>
                <w:bCs/>
              </w:rPr>
            </w:pPr>
            <w:r w:rsidRPr="0031372A">
              <w:rPr>
                <w:bCs/>
                <w:color w:val="000000"/>
              </w:rPr>
              <w:t>-2 642 601,58</w:t>
            </w:r>
          </w:p>
        </w:tc>
      </w:tr>
      <w:tr w:rsidR="00561D25" w:rsidRPr="004B1B47" w:rsidTr="008762CB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82576E" w:rsidRDefault="00561D25" w:rsidP="008762CB">
            <w:r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322169" w:rsidRDefault="00561D25" w:rsidP="00CE68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-2 642 601,58</w:t>
            </w:r>
          </w:p>
        </w:tc>
      </w:tr>
    </w:tbl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Default="004145F4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905A6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275A23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275A2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14</w:t>
      </w:r>
      <w:r w:rsidR="00275A23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28.12.2021 № 189.</w:t>
      </w:r>
    </w:p>
    <w:p w:rsidR="001155B1" w:rsidRPr="00222AA1" w:rsidRDefault="001155B1" w:rsidP="00275A2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334" w:type="dxa"/>
        <w:tblInd w:w="93" w:type="dxa"/>
        <w:tblLook w:val="0000"/>
      </w:tblPr>
      <w:tblGrid>
        <w:gridCol w:w="10334"/>
      </w:tblGrid>
      <w:tr w:rsidR="001155B1" w:rsidTr="000A5F26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5B1" w:rsidRDefault="001155B1" w:rsidP="000A5F26">
            <w:pPr>
              <w:rPr>
                <w:b/>
                <w:bCs/>
              </w:rPr>
            </w:pPr>
          </w:p>
        </w:tc>
      </w:tr>
    </w:tbl>
    <w:p w:rsidR="001155B1" w:rsidRPr="0042450D" w:rsidRDefault="001155B1" w:rsidP="001155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1155B1" w:rsidRPr="00570C15" w:rsidRDefault="001155B1" w:rsidP="001155B1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1155B1" w:rsidRPr="00B56C44" w:rsidRDefault="001155B1" w:rsidP="00DE3F68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1155B1" w:rsidRPr="00B56C44" w:rsidRDefault="001155B1" w:rsidP="00DE3F68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1155B1" w:rsidRPr="00B56C44" w:rsidRDefault="001155B1" w:rsidP="00DE3F68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1155B1" w:rsidRPr="00B56C44" w:rsidRDefault="001155B1" w:rsidP="00DE3F68">
      <w:pPr>
        <w:pStyle w:val="100"/>
        <w:jc w:val="both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1155B1" w:rsidRPr="00B56C44" w:rsidRDefault="001155B1" w:rsidP="00DE3F68">
      <w:pPr>
        <w:pStyle w:val="100"/>
        <w:jc w:val="both"/>
      </w:pPr>
      <w:proofErr w:type="gramStart"/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1155B1" w:rsidRPr="00B56C44" w:rsidRDefault="001155B1" w:rsidP="00DE3F68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1155B1" w:rsidRPr="00B56C44" w:rsidRDefault="001155B1" w:rsidP="00DE3F68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1155B1" w:rsidRDefault="001155B1" w:rsidP="00DE3F68">
      <w:pPr>
        <w:pStyle w:val="100"/>
        <w:jc w:val="both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1155B1" w:rsidRPr="00B56C44" w:rsidRDefault="001155B1" w:rsidP="00DE3F68">
      <w:pPr>
        <w:pStyle w:val="100"/>
        <w:jc w:val="both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</w:t>
      </w:r>
      <w:r w:rsidRPr="00CF2BB8">
        <w:lastRenderedPageBreak/>
        <w:t xml:space="preserve">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1155B1" w:rsidRPr="00B56C44" w:rsidRDefault="001155B1" w:rsidP="00DE3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1155B1" w:rsidRPr="00B56C44" w:rsidRDefault="001155B1" w:rsidP="00DE3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1155B1" w:rsidRPr="00B56C44" w:rsidRDefault="001155B1" w:rsidP="00DE3F68">
      <w:pPr>
        <w:pStyle w:val="ad"/>
        <w:jc w:val="both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1155B1" w:rsidRPr="00B56C44" w:rsidRDefault="001155B1" w:rsidP="00DE3F68">
      <w:pPr>
        <w:pStyle w:val="ad"/>
        <w:jc w:val="both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1155B1" w:rsidRPr="00B56C44" w:rsidRDefault="001155B1" w:rsidP="00DE3F68">
      <w:pPr>
        <w:pStyle w:val="ad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1155B1" w:rsidRPr="00B56C44" w:rsidRDefault="001155B1" w:rsidP="00DE3F68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1155B1" w:rsidRPr="00B56C44" w:rsidRDefault="001155B1" w:rsidP="00DE3F68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1155B1" w:rsidRPr="00B56C44" w:rsidRDefault="001155B1" w:rsidP="00DE3F68">
      <w:pPr>
        <w:pStyle w:val="ad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1155B1" w:rsidRPr="00B56C44" w:rsidRDefault="001155B1" w:rsidP="00DE3F68">
      <w:pPr>
        <w:shd w:val="clear" w:color="auto" w:fill="FFFFFF"/>
        <w:ind w:left="10" w:right="67"/>
        <w:jc w:val="both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1155B1" w:rsidRPr="00B56C44" w:rsidRDefault="001155B1" w:rsidP="00DE3F68">
      <w:pPr>
        <w:shd w:val="clear" w:color="auto" w:fill="FFFFFF"/>
        <w:ind w:left="10" w:right="67"/>
        <w:jc w:val="both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1155B1" w:rsidRPr="00B56C44" w:rsidRDefault="001155B1" w:rsidP="00DE3F68">
      <w:pPr>
        <w:shd w:val="clear" w:color="auto" w:fill="FFFFFF"/>
        <w:jc w:val="both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1155B1" w:rsidRPr="00B56C44" w:rsidRDefault="001155B1" w:rsidP="00DE3F68">
      <w:pPr>
        <w:shd w:val="clear" w:color="auto" w:fill="FFFFFF"/>
        <w:ind w:left="29" w:right="58"/>
        <w:jc w:val="both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1155B1" w:rsidRPr="00B56C44" w:rsidRDefault="001155B1" w:rsidP="00DE3F68">
      <w:pPr>
        <w:shd w:val="clear" w:color="auto" w:fill="FFFFFF"/>
        <w:ind w:left="29" w:right="58"/>
        <w:jc w:val="both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1155B1" w:rsidRPr="00B56C44" w:rsidRDefault="001155B1" w:rsidP="00DE3F68">
      <w:pPr>
        <w:shd w:val="clear" w:color="auto" w:fill="FFFFFF"/>
        <w:ind w:left="29" w:right="58"/>
        <w:jc w:val="both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1155B1" w:rsidRPr="00B56C44" w:rsidRDefault="001155B1" w:rsidP="00DE3F68">
      <w:pPr>
        <w:shd w:val="clear" w:color="auto" w:fill="FFFFFF"/>
        <w:ind w:left="29" w:right="58"/>
        <w:jc w:val="both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1155B1" w:rsidRPr="00B56C44" w:rsidRDefault="001155B1" w:rsidP="00DE3F68">
      <w:pPr>
        <w:shd w:val="clear" w:color="auto" w:fill="FFFFFF"/>
        <w:ind w:right="58"/>
        <w:jc w:val="both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1155B1" w:rsidRPr="00B56C44" w:rsidRDefault="001155B1" w:rsidP="00DE3F68">
      <w:pPr>
        <w:shd w:val="clear" w:color="auto" w:fill="FFFFFF"/>
        <w:jc w:val="both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1155B1" w:rsidRPr="00B56C44" w:rsidRDefault="001155B1" w:rsidP="00DE3F68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1155B1" w:rsidRPr="00B56C44" w:rsidRDefault="001155B1" w:rsidP="00DE3F68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1155B1" w:rsidRPr="00B56C44" w:rsidRDefault="001155B1" w:rsidP="00DE3F68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1155B1" w:rsidRPr="00B56C44" w:rsidRDefault="001155B1" w:rsidP="00DE3F68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1155B1" w:rsidRPr="00B56C44" w:rsidRDefault="001155B1" w:rsidP="00DE3F68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1155B1" w:rsidRPr="00B56C44" w:rsidRDefault="001155B1" w:rsidP="00DE3F68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1155B1" w:rsidRPr="00B56C44" w:rsidRDefault="001155B1" w:rsidP="00DE3F6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1155B1" w:rsidRPr="00B56C44" w:rsidRDefault="001155B1" w:rsidP="00DE3F6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1155B1" w:rsidRPr="00B56C44" w:rsidRDefault="001155B1" w:rsidP="00DE3F6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1155B1" w:rsidRPr="00B56C44" w:rsidRDefault="001155B1" w:rsidP="00DE3F6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1155B1" w:rsidRPr="00B56C44" w:rsidRDefault="001155B1" w:rsidP="00DE3F6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1155B1" w:rsidRPr="00B56C44" w:rsidRDefault="001155B1" w:rsidP="00DE3F6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1155B1" w:rsidRPr="00B56C44" w:rsidRDefault="001155B1" w:rsidP="00DE3F6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1155B1" w:rsidRPr="00B56C44" w:rsidRDefault="001155B1" w:rsidP="00DE3F68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1155B1" w:rsidRPr="00B56C44" w:rsidRDefault="001155B1" w:rsidP="00DE3F68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1155B1" w:rsidRPr="00B56C44" w:rsidRDefault="001155B1" w:rsidP="00DE3F68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1155B1" w:rsidRPr="00B56C44" w:rsidRDefault="001155B1" w:rsidP="00DE3F68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</w:t>
      </w:r>
      <w:r w:rsidRPr="00B56C44">
        <w:lastRenderedPageBreak/>
        <w:t>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1155B1" w:rsidRPr="00B56C44" w:rsidRDefault="001155B1" w:rsidP="00DE3F68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1155B1" w:rsidRPr="00CF2BB8" w:rsidRDefault="001155B1" w:rsidP="00DE3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1155B1" w:rsidRDefault="001155B1" w:rsidP="00DE3F68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1155B1" w:rsidRPr="00B56C44" w:rsidRDefault="001155B1" w:rsidP="00DE3F68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1155B1" w:rsidRPr="00B56C44" w:rsidRDefault="001155B1" w:rsidP="00DE3F68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1155B1" w:rsidRPr="00B56C44" w:rsidRDefault="001155B1" w:rsidP="00DE3F68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1155B1" w:rsidRPr="00B56C44" w:rsidRDefault="001155B1" w:rsidP="00DE3F68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1155B1" w:rsidRPr="00B56C44" w:rsidRDefault="001155B1" w:rsidP="00DE3F68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1155B1" w:rsidRPr="009D73D6" w:rsidRDefault="001155B1" w:rsidP="00DE3F68">
      <w:pPr>
        <w:jc w:val="both"/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1155B1" w:rsidRPr="004610C6" w:rsidRDefault="001155B1" w:rsidP="00DE3F68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55B1" w:rsidRPr="00B56C44" w:rsidRDefault="001155B1" w:rsidP="00DE3F6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1155B1" w:rsidRPr="004A3F38" w:rsidRDefault="001155B1" w:rsidP="00DE3F6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>Получатели субсидий в порядке и сроки, предусмотренные соглашением, также направляют в Администрацию Нововасюганского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1155B1" w:rsidRPr="00B56C44" w:rsidRDefault="001155B1" w:rsidP="00DE3F6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B3116C" w:rsidRDefault="00B3116C" w:rsidP="00DE3F68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3216F3" w:rsidRDefault="0092015C" w:rsidP="00275A23">
      <w:pPr>
        <w:pStyle w:val="ConsTitle"/>
        <w:ind w:right="0"/>
        <w:rPr>
          <w:b w:val="0"/>
          <w:bCs w:val="0"/>
          <w:sz w:val="28"/>
          <w:szCs w:val="28"/>
        </w:rPr>
        <w:sectPr w:rsidR="003216F3" w:rsidSect="002301E3">
          <w:pgSz w:w="11909" w:h="16834"/>
          <w:pgMar w:top="284" w:right="567" w:bottom="709" w:left="993" w:header="720" w:footer="720" w:gutter="0"/>
          <w:cols w:space="60"/>
          <w:noEndnote/>
          <w:docGrid w:linePitch="272"/>
        </w:sect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050D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</w:t>
      </w:r>
      <w:r w:rsidR="00275A2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</w:t>
      </w:r>
    </w:p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216F3" w:rsidRPr="0042450D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3216F3" w:rsidRPr="00570C15" w:rsidRDefault="003216F3" w:rsidP="002410EF">
      <w:pPr>
        <w:pStyle w:val="100"/>
        <w:jc w:val="both"/>
      </w:pPr>
    </w:p>
    <w:sectPr w:rsidR="003216F3" w:rsidRPr="00570C15" w:rsidSect="003216F3">
      <w:pgSz w:w="16834" w:h="11909" w:orient="landscape"/>
      <w:pgMar w:top="992" w:right="482" w:bottom="567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F2" w:rsidRDefault="009C4CF2">
      <w:r>
        <w:separator/>
      </w:r>
    </w:p>
  </w:endnote>
  <w:endnote w:type="continuationSeparator" w:id="0">
    <w:p w:rsidR="009C4CF2" w:rsidRDefault="009C4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F2" w:rsidRDefault="009C4CF2">
      <w:r>
        <w:separator/>
      </w:r>
    </w:p>
  </w:footnote>
  <w:footnote w:type="continuationSeparator" w:id="0">
    <w:p w:rsidR="009C4CF2" w:rsidRDefault="009C4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7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8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2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7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9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20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1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2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3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4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3"/>
  </w:num>
  <w:num w:numId="7">
    <w:abstractNumId w:val="1"/>
  </w:num>
  <w:num w:numId="8">
    <w:abstractNumId w:val="16"/>
  </w:num>
  <w:num w:numId="9">
    <w:abstractNumId w:val="7"/>
  </w:num>
  <w:num w:numId="10">
    <w:abstractNumId w:val="5"/>
  </w:num>
  <w:num w:numId="11">
    <w:abstractNumId w:val="3"/>
  </w:num>
  <w:num w:numId="12">
    <w:abstractNumId w:val="14"/>
  </w:num>
  <w:num w:numId="13">
    <w:abstractNumId w:val="4"/>
  </w:num>
  <w:num w:numId="14">
    <w:abstractNumId w:val="15"/>
    <w:lvlOverride w:ilvl="0">
      <w:startOverride w:val="7"/>
    </w:lvlOverride>
  </w:num>
  <w:num w:numId="15">
    <w:abstractNumId w:val="10"/>
  </w:num>
  <w:num w:numId="16">
    <w:abstractNumId w:val="12"/>
  </w:num>
  <w:num w:numId="17">
    <w:abstractNumId w:val="18"/>
  </w:num>
  <w:num w:numId="18">
    <w:abstractNumId w:val="22"/>
  </w:num>
  <w:num w:numId="19">
    <w:abstractNumId w:val="24"/>
  </w:num>
  <w:num w:numId="20">
    <w:abstractNumId w:val="21"/>
  </w:num>
  <w:num w:numId="21">
    <w:abstractNumId w:val="19"/>
  </w:num>
  <w:num w:numId="22">
    <w:abstractNumId w:val="13"/>
  </w:num>
  <w:num w:numId="23">
    <w:abstractNumId w:val="6"/>
  </w:num>
  <w:num w:numId="24">
    <w:abstractNumId w:val="8"/>
  </w:num>
  <w:num w:numId="25">
    <w:abstractNumId w:val="0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2D6"/>
    <w:rsid w:val="000116D1"/>
    <w:rsid w:val="000121F3"/>
    <w:rsid w:val="00012880"/>
    <w:rsid w:val="00012D92"/>
    <w:rsid w:val="00012E37"/>
    <w:rsid w:val="000131C1"/>
    <w:rsid w:val="00016132"/>
    <w:rsid w:val="00020480"/>
    <w:rsid w:val="0002098A"/>
    <w:rsid w:val="000212EE"/>
    <w:rsid w:val="00022B15"/>
    <w:rsid w:val="000235EF"/>
    <w:rsid w:val="00024059"/>
    <w:rsid w:val="00024084"/>
    <w:rsid w:val="00024FB3"/>
    <w:rsid w:val="00025447"/>
    <w:rsid w:val="00027F6F"/>
    <w:rsid w:val="00030100"/>
    <w:rsid w:val="00033B02"/>
    <w:rsid w:val="0003449E"/>
    <w:rsid w:val="00034612"/>
    <w:rsid w:val="00035457"/>
    <w:rsid w:val="00037C1C"/>
    <w:rsid w:val="000403CF"/>
    <w:rsid w:val="0004073F"/>
    <w:rsid w:val="00041864"/>
    <w:rsid w:val="00041EBB"/>
    <w:rsid w:val="000426E7"/>
    <w:rsid w:val="00043745"/>
    <w:rsid w:val="00044305"/>
    <w:rsid w:val="00044A47"/>
    <w:rsid w:val="00044B97"/>
    <w:rsid w:val="00046744"/>
    <w:rsid w:val="0004718E"/>
    <w:rsid w:val="0004746B"/>
    <w:rsid w:val="00047F9E"/>
    <w:rsid w:val="000502C4"/>
    <w:rsid w:val="0005102B"/>
    <w:rsid w:val="00052624"/>
    <w:rsid w:val="000527C5"/>
    <w:rsid w:val="00052C82"/>
    <w:rsid w:val="00052DED"/>
    <w:rsid w:val="0005346D"/>
    <w:rsid w:val="00054A62"/>
    <w:rsid w:val="00054AD7"/>
    <w:rsid w:val="00054F30"/>
    <w:rsid w:val="000554F3"/>
    <w:rsid w:val="0005550E"/>
    <w:rsid w:val="0005610E"/>
    <w:rsid w:val="000569CB"/>
    <w:rsid w:val="00057A12"/>
    <w:rsid w:val="00061099"/>
    <w:rsid w:val="000633CD"/>
    <w:rsid w:val="0006439C"/>
    <w:rsid w:val="00064C97"/>
    <w:rsid w:val="00070626"/>
    <w:rsid w:val="00071A3A"/>
    <w:rsid w:val="000727BE"/>
    <w:rsid w:val="00074157"/>
    <w:rsid w:val="00074548"/>
    <w:rsid w:val="00074AE7"/>
    <w:rsid w:val="00075957"/>
    <w:rsid w:val="00076D76"/>
    <w:rsid w:val="00077BEE"/>
    <w:rsid w:val="00080418"/>
    <w:rsid w:val="00081DAB"/>
    <w:rsid w:val="00082ABF"/>
    <w:rsid w:val="00083550"/>
    <w:rsid w:val="0008392C"/>
    <w:rsid w:val="0008394C"/>
    <w:rsid w:val="00084BD9"/>
    <w:rsid w:val="00085B66"/>
    <w:rsid w:val="00085D8B"/>
    <w:rsid w:val="000870E7"/>
    <w:rsid w:val="00092956"/>
    <w:rsid w:val="00093564"/>
    <w:rsid w:val="00093834"/>
    <w:rsid w:val="00094A60"/>
    <w:rsid w:val="00094C63"/>
    <w:rsid w:val="000951F6"/>
    <w:rsid w:val="000958C4"/>
    <w:rsid w:val="000959E9"/>
    <w:rsid w:val="00095B4D"/>
    <w:rsid w:val="00095EBA"/>
    <w:rsid w:val="00097CCF"/>
    <w:rsid w:val="000A032A"/>
    <w:rsid w:val="000A0607"/>
    <w:rsid w:val="000A199D"/>
    <w:rsid w:val="000A46C6"/>
    <w:rsid w:val="000A5F26"/>
    <w:rsid w:val="000A651B"/>
    <w:rsid w:val="000A69A3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4F41"/>
    <w:rsid w:val="000B6A0B"/>
    <w:rsid w:val="000B6E33"/>
    <w:rsid w:val="000B71A4"/>
    <w:rsid w:val="000B7318"/>
    <w:rsid w:val="000B7FF1"/>
    <w:rsid w:val="000C0BDA"/>
    <w:rsid w:val="000C234D"/>
    <w:rsid w:val="000C7127"/>
    <w:rsid w:val="000D1A12"/>
    <w:rsid w:val="000D1CED"/>
    <w:rsid w:val="000D2D40"/>
    <w:rsid w:val="000D52C5"/>
    <w:rsid w:val="000D537F"/>
    <w:rsid w:val="000D5A33"/>
    <w:rsid w:val="000D68F1"/>
    <w:rsid w:val="000D7A6C"/>
    <w:rsid w:val="000E26DF"/>
    <w:rsid w:val="000E2C48"/>
    <w:rsid w:val="000E41D8"/>
    <w:rsid w:val="000E4A9A"/>
    <w:rsid w:val="000E4C6B"/>
    <w:rsid w:val="000E672D"/>
    <w:rsid w:val="000E7552"/>
    <w:rsid w:val="000E7FE2"/>
    <w:rsid w:val="000F0853"/>
    <w:rsid w:val="000F0BD2"/>
    <w:rsid w:val="000F1B7F"/>
    <w:rsid w:val="000F217B"/>
    <w:rsid w:val="000F2EDB"/>
    <w:rsid w:val="000F323D"/>
    <w:rsid w:val="000F3F77"/>
    <w:rsid w:val="00100E68"/>
    <w:rsid w:val="0010200F"/>
    <w:rsid w:val="00102050"/>
    <w:rsid w:val="0010224C"/>
    <w:rsid w:val="00102F52"/>
    <w:rsid w:val="00102FA7"/>
    <w:rsid w:val="00102FAF"/>
    <w:rsid w:val="00103E55"/>
    <w:rsid w:val="00105D67"/>
    <w:rsid w:val="00107747"/>
    <w:rsid w:val="001106E9"/>
    <w:rsid w:val="00111082"/>
    <w:rsid w:val="001121CE"/>
    <w:rsid w:val="00112248"/>
    <w:rsid w:val="001131FD"/>
    <w:rsid w:val="001137E2"/>
    <w:rsid w:val="001137F2"/>
    <w:rsid w:val="0011470A"/>
    <w:rsid w:val="001150E0"/>
    <w:rsid w:val="00115565"/>
    <w:rsid w:val="001155B1"/>
    <w:rsid w:val="001163F2"/>
    <w:rsid w:val="00116EB0"/>
    <w:rsid w:val="00117128"/>
    <w:rsid w:val="00117ACE"/>
    <w:rsid w:val="00120B9F"/>
    <w:rsid w:val="0012264D"/>
    <w:rsid w:val="0012337D"/>
    <w:rsid w:val="00123ADC"/>
    <w:rsid w:val="00125C23"/>
    <w:rsid w:val="00127A60"/>
    <w:rsid w:val="00127CF0"/>
    <w:rsid w:val="00132BD5"/>
    <w:rsid w:val="00132C98"/>
    <w:rsid w:val="00133BB2"/>
    <w:rsid w:val="00133F7A"/>
    <w:rsid w:val="0013446D"/>
    <w:rsid w:val="00134BA2"/>
    <w:rsid w:val="00135367"/>
    <w:rsid w:val="00135479"/>
    <w:rsid w:val="00135625"/>
    <w:rsid w:val="00135868"/>
    <w:rsid w:val="0013653F"/>
    <w:rsid w:val="00136765"/>
    <w:rsid w:val="00137F00"/>
    <w:rsid w:val="001407F8"/>
    <w:rsid w:val="00140FEF"/>
    <w:rsid w:val="0014247F"/>
    <w:rsid w:val="00142643"/>
    <w:rsid w:val="00142943"/>
    <w:rsid w:val="00143B98"/>
    <w:rsid w:val="00143E5D"/>
    <w:rsid w:val="00143F37"/>
    <w:rsid w:val="0014483C"/>
    <w:rsid w:val="00145150"/>
    <w:rsid w:val="001452DB"/>
    <w:rsid w:val="00146429"/>
    <w:rsid w:val="00146FC9"/>
    <w:rsid w:val="00151017"/>
    <w:rsid w:val="00151158"/>
    <w:rsid w:val="00153500"/>
    <w:rsid w:val="00155B09"/>
    <w:rsid w:val="00156FE6"/>
    <w:rsid w:val="00160AF9"/>
    <w:rsid w:val="00161C51"/>
    <w:rsid w:val="00163251"/>
    <w:rsid w:val="00163AE5"/>
    <w:rsid w:val="00164193"/>
    <w:rsid w:val="001651FE"/>
    <w:rsid w:val="0016615F"/>
    <w:rsid w:val="001672E8"/>
    <w:rsid w:val="0017033A"/>
    <w:rsid w:val="001712DB"/>
    <w:rsid w:val="0017177A"/>
    <w:rsid w:val="001725EF"/>
    <w:rsid w:val="00173B6A"/>
    <w:rsid w:val="00175B9B"/>
    <w:rsid w:val="00176662"/>
    <w:rsid w:val="001766D1"/>
    <w:rsid w:val="00176F17"/>
    <w:rsid w:val="0017779E"/>
    <w:rsid w:val="00177A9E"/>
    <w:rsid w:val="0018166E"/>
    <w:rsid w:val="00181AAC"/>
    <w:rsid w:val="00182160"/>
    <w:rsid w:val="0018253D"/>
    <w:rsid w:val="00183299"/>
    <w:rsid w:val="001843D6"/>
    <w:rsid w:val="001871D4"/>
    <w:rsid w:val="001879BE"/>
    <w:rsid w:val="0019162C"/>
    <w:rsid w:val="00194759"/>
    <w:rsid w:val="0019515A"/>
    <w:rsid w:val="00196C26"/>
    <w:rsid w:val="0019768F"/>
    <w:rsid w:val="00197855"/>
    <w:rsid w:val="001A0227"/>
    <w:rsid w:val="001A04F8"/>
    <w:rsid w:val="001A0AD9"/>
    <w:rsid w:val="001A2939"/>
    <w:rsid w:val="001A29F1"/>
    <w:rsid w:val="001A3419"/>
    <w:rsid w:val="001A3461"/>
    <w:rsid w:val="001A34C5"/>
    <w:rsid w:val="001A3DAD"/>
    <w:rsid w:val="001A476B"/>
    <w:rsid w:val="001A65BF"/>
    <w:rsid w:val="001A6A71"/>
    <w:rsid w:val="001B0C9C"/>
    <w:rsid w:val="001B1C07"/>
    <w:rsid w:val="001B4992"/>
    <w:rsid w:val="001B64D5"/>
    <w:rsid w:val="001B6A38"/>
    <w:rsid w:val="001C00CF"/>
    <w:rsid w:val="001C291D"/>
    <w:rsid w:val="001C3031"/>
    <w:rsid w:val="001C3F81"/>
    <w:rsid w:val="001C5F22"/>
    <w:rsid w:val="001C7458"/>
    <w:rsid w:val="001D25F5"/>
    <w:rsid w:val="001D2E56"/>
    <w:rsid w:val="001E00BC"/>
    <w:rsid w:val="001E04EF"/>
    <w:rsid w:val="001E0A71"/>
    <w:rsid w:val="001E1199"/>
    <w:rsid w:val="001E2664"/>
    <w:rsid w:val="001E40CB"/>
    <w:rsid w:val="001F02F9"/>
    <w:rsid w:val="001F1DC7"/>
    <w:rsid w:val="001F26E5"/>
    <w:rsid w:val="001F26EF"/>
    <w:rsid w:val="001F3480"/>
    <w:rsid w:val="001F3A7D"/>
    <w:rsid w:val="001F4A7F"/>
    <w:rsid w:val="001F4D0B"/>
    <w:rsid w:val="001F5321"/>
    <w:rsid w:val="001F69B0"/>
    <w:rsid w:val="001F6A0B"/>
    <w:rsid w:val="002000A6"/>
    <w:rsid w:val="00200134"/>
    <w:rsid w:val="002014F7"/>
    <w:rsid w:val="00201B1B"/>
    <w:rsid w:val="00202731"/>
    <w:rsid w:val="00203228"/>
    <w:rsid w:val="00203835"/>
    <w:rsid w:val="00203856"/>
    <w:rsid w:val="00204281"/>
    <w:rsid w:val="00204915"/>
    <w:rsid w:val="00204DA1"/>
    <w:rsid w:val="002050DE"/>
    <w:rsid w:val="00205731"/>
    <w:rsid w:val="002071CC"/>
    <w:rsid w:val="00210737"/>
    <w:rsid w:val="002112FE"/>
    <w:rsid w:val="00212A5C"/>
    <w:rsid w:val="00212E09"/>
    <w:rsid w:val="00213E2E"/>
    <w:rsid w:val="00214CBC"/>
    <w:rsid w:val="0021629A"/>
    <w:rsid w:val="002208C9"/>
    <w:rsid w:val="00220BBF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26025"/>
    <w:rsid w:val="002276DB"/>
    <w:rsid w:val="002301E3"/>
    <w:rsid w:val="002323D0"/>
    <w:rsid w:val="0023459E"/>
    <w:rsid w:val="00234954"/>
    <w:rsid w:val="0023542F"/>
    <w:rsid w:val="002361D3"/>
    <w:rsid w:val="00236DA5"/>
    <w:rsid w:val="002410EF"/>
    <w:rsid w:val="002432F2"/>
    <w:rsid w:val="002439A0"/>
    <w:rsid w:val="00244A06"/>
    <w:rsid w:val="00244DA0"/>
    <w:rsid w:val="00245143"/>
    <w:rsid w:val="002463F8"/>
    <w:rsid w:val="002467DC"/>
    <w:rsid w:val="00246F31"/>
    <w:rsid w:val="002475C6"/>
    <w:rsid w:val="00250FDB"/>
    <w:rsid w:val="00252914"/>
    <w:rsid w:val="0025299C"/>
    <w:rsid w:val="002538F1"/>
    <w:rsid w:val="00253DFE"/>
    <w:rsid w:val="00253F4E"/>
    <w:rsid w:val="0025473F"/>
    <w:rsid w:val="002557AA"/>
    <w:rsid w:val="002559B4"/>
    <w:rsid w:val="00256717"/>
    <w:rsid w:val="002624DD"/>
    <w:rsid w:val="0026371A"/>
    <w:rsid w:val="00263909"/>
    <w:rsid w:val="002646BC"/>
    <w:rsid w:val="002650EB"/>
    <w:rsid w:val="0026645D"/>
    <w:rsid w:val="0027026A"/>
    <w:rsid w:val="002724D1"/>
    <w:rsid w:val="002729AD"/>
    <w:rsid w:val="00273B80"/>
    <w:rsid w:val="00274532"/>
    <w:rsid w:val="00274602"/>
    <w:rsid w:val="00274637"/>
    <w:rsid w:val="00274715"/>
    <w:rsid w:val="00275A23"/>
    <w:rsid w:val="002763CC"/>
    <w:rsid w:val="00276EC5"/>
    <w:rsid w:val="0027772D"/>
    <w:rsid w:val="00281B66"/>
    <w:rsid w:val="00281FBA"/>
    <w:rsid w:val="0028314E"/>
    <w:rsid w:val="002840FB"/>
    <w:rsid w:val="00285053"/>
    <w:rsid w:val="0028511F"/>
    <w:rsid w:val="002852C5"/>
    <w:rsid w:val="002853F1"/>
    <w:rsid w:val="00285B47"/>
    <w:rsid w:val="00286678"/>
    <w:rsid w:val="00286719"/>
    <w:rsid w:val="0028707E"/>
    <w:rsid w:val="0029091E"/>
    <w:rsid w:val="00291569"/>
    <w:rsid w:val="00291717"/>
    <w:rsid w:val="00291AD3"/>
    <w:rsid w:val="0029293A"/>
    <w:rsid w:val="00292ED4"/>
    <w:rsid w:val="00293BF9"/>
    <w:rsid w:val="002941D8"/>
    <w:rsid w:val="0029501E"/>
    <w:rsid w:val="00295FB6"/>
    <w:rsid w:val="0029609D"/>
    <w:rsid w:val="002965BC"/>
    <w:rsid w:val="00296879"/>
    <w:rsid w:val="002968D2"/>
    <w:rsid w:val="0029758B"/>
    <w:rsid w:val="002A08F3"/>
    <w:rsid w:val="002A0C97"/>
    <w:rsid w:val="002A32DE"/>
    <w:rsid w:val="002A64FD"/>
    <w:rsid w:val="002A6A06"/>
    <w:rsid w:val="002A70FF"/>
    <w:rsid w:val="002B0020"/>
    <w:rsid w:val="002B0B35"/>
    <w:rsid w:val="002B27F1"/>
    <w:rsid w:val="002B400B"/>
    <w:rsid w:val="002B47CD"/>
    <w:rsid w:val="002B48CB"/>
    <w:rsid w:val="002B50E1"/>
    <w:rsid w:val="002B59C8"/>
    <w:rsid w:val="002B6546"/>
    <w:rsid w:val="002B7472"/>
    <w:rsid w:val="002B77F8"/>
    <w:rsid w:val="002C0005"/>
    <w:rsid w:val="002C009B"/>
    <w:rsid w:val="002C042D"/>
    <w:rsid w:val="002C13C5"/>
    <w:rsid w:val="002C1933"/>
    <w:rsid w:val="002C1A1E"/>
    <w:rsid w:val="002C21A9"/>
    <w:rsid w:val="002C3283"/>
    <w:rsid w:val="002C4DBC"/>
    <w:rsid w:val="002C5163"/>
    <w:rsid w:val="002C5CC7"/>
    <w:rsid w:val="002D0695"/>
    <w:rsid w:val="002D20A2"/>
    <w:rsid w:val="002D620C"/>
    <w:rsid w:val="002D65AE"/>
    <w:rsid w:val="002D682D"/>
    <w:rsid w:val="002D7BFD"/>
    <w:rsid w:val="002E057C"/>
    <w:rsid w:val="002E0C65"/>
    <w:rsid w:val="002E0D78"/>
    <w:rsid w:val="002E1163"/>
    <w:rsid w:val="002E1736"/>
    <w:rsid w:val="002E1F81"/>
    <w:rsid w:val="002E3916"/>
    <w:rsid w:val="002E3BB1"/>
    <w:rsid w:val="002E4795"/>
    <w:rsid w:val="002E530C"/>
    <w:rsid w:val="002E5B8D"/>
    <w:rsid w:val="002F031C"/>
    <w:rsid w:val="002F1419"/>
    <w:rsid w:val="002F176D"/>
    <w:rsid w:val="002F371D"/>
    <w:rsid w:val="002F4B29"/>
    <w:rsid w:val="002F4E3E"/>
    <w:rsid w:val="002F4E67"/>
    <w:rsid w:val="002F5356"/>
    <w:rsid w:val="002F58D7"/>
    <w:rsid w:val="002F59E6"/>
    <w:rsid w:val="002F7083"/>
    <w:rsid w:val="002F76ED"/>
    <w:rsid w:val="002F79FD"/>
    <w:rsid w:val="002F7EEB"/>
    <w:rsid w:val="003001CC"/>
    <w:rsid w:val="0030261C"/>
    <w:rsid w:val="003032AA"/>
    <w:rsid w:val="00303537"/>
    <w:rsid w:val="00304761"/>
    <w:rsid w:val="00307209"/>
    <w:rsid w:val="00307393"/>
    <w:rsid w:val="00310D96"/>
    <w:rsid w:val="00310FD5"/>
    <w:rsid w:val="003114C1"/>
    <w:rsid w:val="003132A7"/>
    <w:rsid w:val="003134C1"/>
    <w:rsid w:val="00314202"/>
    <w:rsid w:val="003144CA"/>
    <w:rsid w:val="00314CB0"/>
    <w:rsid w:val="003155E2"/>
    <w:rsid w:val="00315E7F"/>
    <w:rsid w:val="003161DB"/>
    <w:rsid w:val="00317972"/>
    <w:rsid w:val="00320C5D"/>
    <w:rsid w:val="003216F3"/>
    <w:rsid w:val="00323B32"/>
    <w:rsid w:val="00323C03"/>
    <w:rsid w:val="00326197"/>
    <w:rsid w:val="00327253"/>
    <w:rsid w:val="00327DEF"/>
    <w:rsid w:val="003310B7"/>
    <w:rsid w:val="00331841"/>
    <w:rsid w:val="00331B7F"/>
    <w:rsid w:val="003325D2"/>
    <w:rsid w:val="0033482C"/>
    <w:rsid w:val="00335EDE"/>
    <w:rsid w:val="003362FC"/>
    <w:rsid w:val="003373C9"/>
    <w:rsid w:val="00341434"/>
    <w:rsid w:val="0034400E"/>
    <w:rsid w:val="00344547"/>
    <w:rsid w:val="00344939"/>
    <w:rsid w:val="003452FB"/>
    <w:rsid w:val="00345E1D"/>
    <w:rsid w:val="00345F2F"/>
    <w:rsid w:val="00346CB5"/>
    <w:rsid w:val="0034799E"/>
    <w:rsid w:val="00347A24"/>
    <w:rsid w:val="003500CD"/>
    <w:rsid w:val="0035068E"/>
    <w:rsid w:val="00350907"/>
    <w:rsid w:val="003523D0"/>
    <w:rsid w:val="00352437"/>
    <w:rsid w:val="00352CF5"/>
    <w:rsid w:val="00354478"/>
    <w:rsid w:val="00355232"/>
    <w:rsid w:val="003559FE"/>
    <w:rsid w:val="00355CBA"/>
    <w:rsid w:val="00356FDF"/>
    <w:rsid w:val="0036069C"/>
    <w:rsid w:val="0036118F"/>
    <w:rsid w:val="0036147E"/>
    <w:rsid w:val="00362160"/>
    <w:rsid w:val="0036319C"/>
    <w:rsid w:val="003646B1"/>
    <w:rsid w:val="003655B4"/>
    <w:rsid w:val="00367656"/>
    <w:rsid w:val="00372099"/>
    <w:rsid w:val="0037225F"/>
    <w:rsid w:val="0037248C"/>
    <w:rsid w:val="003734D4"/>
    <w:rsid w:val="003743A4"/>
    <w:rsid w:val="00374CFF"/>
    <w:rsid w:val="00375D56"/>
    <w:rsid w:val="00376A91"/>
    <w:rsid w:val="00376EC2"/>
    <w:rsid w:val="003779BF"/>
    <w:rsid w:val="00377DCF"/>
    <w:rsid w:val="00380307"/>
    <w:rsid w:val="00381A8B"/>
    <w:rsid w:val="00382D75"/>
    <w:rsid w:val="00382FDE"/>
    <w:rsid w:val="00384237"/>
    <w:rsid w:val="003842EA"/>
    <w:rsid w:val="0038451E"/>
    <w:rsid w:val="003851D4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0AD4"/>
    <w:rsid w:val="003A2FD7"/>
    <w:rsid w:val="003A3207"/>
    <w:rsid w:val="003A63C6"/>
    <w:rsid w:val="003A6782"/>
    <w:rsid w:val="003A6DAC"/>
    <w:rsid w:val="003A7269"/>
    <w:rsid w:val="003A756D"/>
    <w:rsid w:val="003B39E3"/>
    <w:rsid w:val="003B4559"/>
    <w:rsid w:val="003B45CB"/>
    <w:rsid w:val="003B5EBD"/>
    <w:rsid w:val="003B61E1"/>
    <w:rsid w:val="003B64AA"/>
    <w:rsid w:val="003C0653"/>
    <w:rsid w:val="003C09E2"/>
    <w:rsid w:val="003C175B"/>
    <w:rsid w:val="003C40A5"/>
    <w:rsid w:val="003C4BAE"/>
    <w:rsid w:val="003C4CD0"/>
    <w:rsid w:val="003C50FA"/>
    <w:rsid w:val="003C5573"/>
    <w:rsid w:val="003C6CE0"/>
    <w:rsid w:val="003D074B"/>
    <w:rsid w:val="003D225F"/>
    <w:rsid w:val="003D3C76"/>
    <w:rsid w:val="003D429A"/>
    <w:rsid w:val="003D4F9E"/>
    <w:rsid w:val="003D596D"/>
    <w:rsid w:val="003D709F"/>
    <w:rsid w:val="003D7981"/>
    <w:rsid w:val="003E03A8"/>
    <w:rsid w:val="003E03F5"/>
    <w:rsid w:val="003E07A8"/>
    <w:rsid w:val="003E07AA"/>
    <w:rsid w:val="003E216A"/>
    <w:rsid w:val="003E224B"/>
    <w:rsid w:val="003E2500"/>
    <w:rsid w:val="003E338D"/>
    <w:rsid w:val="003E3CD1"/>
    <w:rsid w:val="003E48A1"/>
    <w:rsid w:val="003E502D"/>
    <w:rsid w:val="003E6119"/>
    <w:rsid w:val="003E72FD"/>
    <w:rsid w:val="003E78BE"/>
    <w:rsid w:val="003E7D28"/>
    <w:rsid w:val="003F0C8D"/>
    <w:rsid w:val="003F1525"/>
    <w:rsid w:val="003F29A0"/>
    <w:rsid w:val="003F4AB3"/>
    <w:rsid w:val="003F4D9D"/>
    <w:rsid w:val="003F4E7F"/>
    <w:rsid w:val="004005E4"/>
    <w:rsid w:val="00400F74"/>
    <w:rsid w:val="00402EAC"/>
    <w:rsid w:val="00404AF7"/>
    <w:rsid w:val="00405150"/>
    <w:rsid w:val="00407031"/>
    <w:rsid w:val="00407921"/>
    <w:rsid w:val="00410CCF"/>
    <w:rsid w:val="00410FA4"/>
    <w:rsid w:val="0041152E"/>
    <w:rsid w:val="00413028"/>
    <w:rsid w:val="00413B0A"/>
    <w:rsid w:val="004145F4"/>
    <w:rsid w:val="00414C4E"/>
    <w:rsid w:val="00415E8B"/>
    <w:rsid w:val="004179AA"/>
    <w:rsid w:val="004202B6"/>
    <w:rsid w:val="004210FE"/>
    <w:rsid w:val="004222B4"/>
    <w:rsid w:val="0042450D"/>
    <w:rsid w:val="00425593"/>
    <w:rsid w:val="00426D8D"/>
    <w:rsid w:val="0043088D"/>
    <w:rsid w:val="00431FE0"/>
    <w:rsid w:val="00432425"/>
    <w:rsid w:val="00432564"/>
    <w:rsid w:val="004339A0"/>
    <w:rsid w:val="004348F0"/>
    <w:rsid w:val="00435684"/>
    <w:rsid w:val="004357DB"/>
    <w:rsid w:val="00435D2A"/>
    <w:rsid w:val="00437B60"/>
    <w:rsid w:val="00440ED4"/>
    <w:rsid w:val="004413EA"/>
    <w:rsid w:val="004421A0"/>
    <w:rsid w:val="00442A63"/>
    <w:rsid w:val="00443006"/>
    <w:rsid w:val="00443B07"/>
    <w:rsid w:val="00445E3F"/>
    <w:rsid w:val="00447321"/>
    <w:rsid w:val="0044734A"/>
    <w:rsid w:val="0044741B"/>
    <w:rsid w:val="0045007A"/>
    <w:rsid w:val="00450BFC"/>
    <w:rsid w:val="00450FE9"/>
    <w:rsid w:val="004518F1"/>
    <w:rsid w:val="00451AF4"/>
    <w:rsid w:val="004529FB"/>
    <w:rsid w:val="00452D97"/>
    <w:rsid w:val="004530E4"/>
    <w:rsid w:val="0045510A"/>
    <w:rsid w:val="0045618D"/>
    <w:rsid w:val="00457989"/>
    <w:rsid w:val="004600E4"/>
    <w:rsid w:val="00460D26"/>
    <w:rsid w:val="004649C1"/>
    <w:rsid w:val="00466EE9"/>
    <w:rsid w:val="0046781B"/>
    <w:rsid w:val="0047286C"/>
    <w:rsid w:val="00473EE4"/>
    <w:rsid w:val="00474904"/>
    <w:rsid w:val="00474BF8"/>
    <w:rsid w:val="00476307"/>
    <w:rsid w:val="004801BC"/>
    <w:rsid w:val="00481131"/>
    <w:rsid w:val="004905E6"/>
    <w:rsid w:val="004909B8"/>
    <w:rsid w:val="00490D20"/>
    <w:rsid w:val="00490DF1"/>
    <w:rsid w:val="004923E6"/>
    <w:rsid w:val="0049295D"/>
    <w:rsid w:val="00493F01"/>
    <w:rsid w:val="0049470A"/>
    <w:rsid w:val="00494808"/>
    <w:rsid w:val="0049528A"/>
    <w:rsid w:val="004962F8"/>
    <w:rsid w:val="00496D32"/>
    <w:rsid w:val="00496FBE"/>
    <w:rsid w:val="00497426"/>
    <w:rsid w:val="004A0A8A"/>
    <w:rsid w:val="004A0DCB"/>
    <w:rsid w:val="004A2214"/>
    <w:rsid w:val="004A36DE"/>
    <w:rsid w:val="004A3F38"/>
    <w:rsid w:val="004A44FD"/>
    <w:rsid w:val="004A46DF"/>
    <w:rsid w:val="004B08F2"/>
    <w:rsid w:val="004B32D0"/>
    <w:rsid w:val="004B39D4"/>
    <w:rsid w:val="004B5AD6"/>
    <w:rsid w:val="004B6867"/>
    <w:rsid w:val="004B7C76"/>
    <w:rsid w:val="004C2B9A"/>
    <w:rsid w:val="004C5240"/>
    <w:rsid w:val="004C53DF"/>
    <w:rsid w:val="004C57E9"/>
    <w:rsid w:val="004C5E91"/>
    <w:rsid w:val="004C6B45"/>
    <w:rsid w:val="004D082D"/>
    <w:rsid w:val="004D0C62"/>
    <w:rsid w:val="004D2DCA"/>
    <w:rsid w:val="004D4E6B"/>
    <w:rsid w:val="004D51BE"/>
    <w:rsid w:val="004D5EBE"/>
    <w:rsid w:val="004D71C6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0070"/>
    <w:rsid w:val="004F10EF"/>
    <w:rsid w:val="004F4512"/>
    <w:rsid w:val="004F45CF"/>
    <w:rsid w:val="004F5868"/>
    <w:rsid w:val="004F79B8"/>
    <w:rsid w:val="00500849"/>
    <w:rsid w:val="005010E7"/>
    <w:rsid w:val="005013E0"/>
    <w:rsid w:val="00504203"/>
    <w:rsid w:val="00506322"/>
    <w:rsid w:val="00506432"/>
    <w:rsid w:val="00506926"/>
    <w:rsid w:val="005075C5"/>
    <w:rsid w:val="005115D6"/>
    <w:rsid w:val="00511DBF"/>
    <w:rsid w:val="00512FB4"/>
    <w:rsid w:val="00513456"/>
    <w:rsid w:val="00513459"/>
    <w:rsid w:val="00515528"/>
    <w:rsid w:val="005157DB"/>
    <w:rsid w:val="00517050"/>
    <w:rsid w:val="005206B4"/>
    <w:rsid w:val="00520DA5"/>
    <w:rsid w:val="005213D4"/>
    <w:rsid w:val="005215C8"/>
    <w:rsid w:val="00521976"/>
    <w:rsid w:val="0052208A"/>
    <w:rsid w:val="0052386E"/>
    <w:rsid w:val="0052420F"/>
    <w:rsid w:val="005244F8"/>
    <w:rsid w:val="00525DAF"/>
    <w:rsid w:val="0052689D"/>
    <w:rsid w:val="00526CBC"/>
    <w:rsid w:val="00527D57"/>
    <w:rsid w:val="00530D18"/>
    <w:rsid w:val="00530F8F"/>
    <w:rsid w:val="005318D1"/>
    <w:rsid w:val="00531A30"/>
    <w:rsid w:val="00531CD0"/>
    <w:rsid w:val="0053223F"/>
    <w:rsid w:val="005339FE"/>
    <w:rsid w:val="00535E12"/>
    <w:rsid w:val="00537572"/>
    <w:rsid w:val="005427BE"/>
    <w:rsid w:val="005435BC"/>
    <w:rsid w:val="00544D3E"/>
    <w:rsid w:val="005464B4"/>
    <w:rsid w:val="0054687F"/>
    <w:rsid w:val="0055098F"/>
    <w:rsid w:val="00551206"/>
    <w:rsid w:val="00554B0F"/>
    <w:rsid w:val="005559FC"/>
    <w:rsid w:val="005572B0"/>
    <w:rsid w:val="00560C32"/>
    <w:rsid w:val="00561225"/>
    <w:rsid w:val="00561AFB"/>
    <w:rsid w:val="00561D25"/>
    <w:rsid w:val="005622EE"/>
    <w:rsid w:val="00566B24"/>
    <w:rsid w:val="00567B75"/>
    <w:rsid w:val="00570C15"/>
    <w:rsid w:val="00571BC6"/>
    <w:rsid w:val="005722C4"/>
    <w:rsid w:val="005729FA"/>
    <w:rsid w:val="00572DEA"/>
    <w:rsid w:val="005733ED"/>
    <w:rsid w:val="005740C4"/>
    <w:rsid w:val="00574543"/>
    <w:rsid w:val="00575874"/>
    <w:rsid w:val="005758E8"/>
    <w:rsid w:val="005766F2"/>
    <w:rsid w:val="00576AC2"/>
    <w:rsid w:val="005778BE"/>
    <w:rsid w:val="00584D84"/>
    <w:rsid w:val="005850EB"/>
    <w:rsid w:val="00586F55"/>
    <w:rsid w:val="0058797E"/>
    <w:rsid w:val="005907CE"/>
    <w:rsid w:val="005916B1"/>
    <w:rsid w:val="005960CB"/>
    <w:rsid w:val="00596180"/>
    <w:rsid w:val="005975FA"/>
    <w:rsid w:val="005A3A86"/>
    <w:rsid w:val="005A3E7B"/>
    <w:rsid w:val="005A3FA9"/>
    <w:rsid w:val="005A58F5"/>
    <w:rsid w:val="005A6C43"/>
    <w:rsid w:val="005B0D87"/>
    <w:rsid w:val="005B0D93"/>
    <w:rsid w:val="005B1457"/>
    <w:rsid w:val="005B171B"/>
    <w:rsid w:val="005B3D5F"/>
    <w:rsid w:val="005B61F3"/>
    <w:rsid w:val="005B6BCF"/>
    <w:rsid w:val="005B6BEB"/>
    <w:rsid w:val="005B6CA6"/>
    <w:rsid w:val="005B7077"/>
    <w:rsid w:val="005B71DF"/>
    <w:rsid w:val="005C0004"/>
    <w:rsid w:val="005C1F44"/>
    <w:rsid w:val="005C5A39"/>
    <w:rsid w:val="005C5AEE"/>
    <w:rsid w:val="005C6243"/>
    <w:rsid w:val="005C62C8"/>
    <w:rsid w:val="005C657F"/>
    <w:rsid w:val="005C6F53"/>
    <w:rsid w:val="005D1476"/>
    <w:rsid w:val="005D3575"/>
    <w:rsid w:val="005D60DA"/>
    <w:rsid w:val="005D7CFB"/>
    <w:rsid w:val="005E0CCA"/>
    <w:rsid w:val="005E1D26"/>
    <w:rsid w:val="005E2595"/>
    <w:rsid w:val="005E2962"/>
    <w:rsid w:val="005E420B"/>
    <w:rsid w:val="005E45D7"/>
    <w:rsid w:val="005E535B"/>
    <w:rsid w:val="005E769E"/>
    <w:rsid w:val="005E77D4"/>
    <w:rsid w:val="005F0524"/>
    <w:rsid w:val="005F286A"/>
    <w:rsid w:val="005F2D96"/>
    <w:rsid w:val="005F37B2"/>
    <w:rsid w:val="005F3BFD"/>
    <w:rsid w:val="005F3C80"/>
    <w:rsid w:val="005F43FB"/>
    <w:rsid w:val="005F54E4"/>
    <w:rsid w:val="005F5946"/>
    <w:rsid w:val="005F6E5A"/>
    <w:rsid w:val="006001B4"/>
    <w:rsid w:val="0060249F"/>
    <w:rsid w:val="00605709"/>
    <w:rsid w:val="00607067"/>
    <w:rsid w:val="006076CB"/>
    <w:rsid w:val="006158DF"/>
    <w:rsid w:val="00615D18"/>
    <w:rsid w:val="00620058"/>
    <w:rsid w:val="00620642"/>
    <w:rsid w:val="00621A5B"/>
    <w:rsid w:val="006227FE"/>
    <w:rsid w:val="00623955"/>
    <w:rsid w:val="006247BC"/>
    <w:rsid w:val="00624FBF"/>
    <w:rsid w:val="00625551"/>
    <w:rsid w:val="00625992"/>
    <w:rsid w:val="006303BC"/>
    <w:rsid w:val="00632398"/>
    <w:rsid w:val="006328BF"/>
    <w:rsid w:val="00632A4C"/>
    <w:rsid w:val="0063536C"/>
    <w:rsid w:val="00635B05"/>
    <w:rsid w:val="00635F4D"/>
    <w:rsid w:val="00636569"/>
    <w:rsid w:val="00636E9D"/>
    <w:rsid w:val="00640A96"/>
    <w:rsid w:val="00641DDA"/>
    <w:rsid w:val="00641EB5"/>
    <w:rsid w:val="00641FEB"/>
    <w:rsid w:val="0064263E"/>
    <w:rsid w:val="006426A0"/>
    <w:rsid w:val="00642832"/>
    <w:rsid w:val="006429B5"/>
    <w:rsid w:val="00642A63"/>
    <w:rsid w:val="00642CA0"/>
    <w:rsid w:val="00643F3B"/>
    <w:rsid w:val="00645732"/>
    <w:rsid w:val="006460A6"/>
    <w:rsid w:val="006478D9"/>
    <w:rsid w:val="00647F8E"/>
    <w:rsid w:val="00651F72"/>
    <w:rsid w:val="00652BA5"/>
    <w:rsid w:val="00652DAD"/>
    <w:rsid w:val="00654420"/>
    <w:rsid w:val="00655305"/>
    <w:rsid w:val="00655B56"/>
    <w:rsid w:val="00655FBA"/>
    <w:rsid w:val="00663D0C"/>
    <w:rsid w:val="006648E1"/>
    <w:rsid w:val="00665DCC"/>
    <w:rsid w:val="00666045"/>
    <w:rsid w:val="00666850"/>
    <w:rsid w:val="006673F7"/>
    <w:rsid w:val="00667E29"/>
    <w:rsid w:val="0067038A"/>
    <w:rsid w:val="0067109A"/>
    <w:rsid w:val="006712CE"/>
    <w:rsid w:val="0067179B"/>
    <w:rsid w:val="006727A1"/>
    <w:rsid w:val="006728F6"/>
    <w:rsid w:val="006731C4"/>
    <w:rsid w:val="006731E2"/>
    <w:rsid w:val="0067350F"/>
    <w:rsid w:val="00673981"/>
    <w:rsid w:val="00675302"/>
    <w:rsid w:val="006760FF"/>
    <w:rsid w:val="0067664A"/>
    <w:rsid w:val="00676BFE"/>
    <w:rsid w:val="0067780C"/>
    <w:rsid w:val="00677A4E"/>
    <w:rsid w:val="006803FA"/>
    <w:rsid w:val="0068129D"/>
    <w:rsid w:val="00682144"/>
    <w:rsid w:val="0068219D"/>
    <w:rsid w:val="006822FB"/>
    <w:rsid w:val="006823E4"/>
    <w:rsid w:val="00684BE6"/>
    <w:rsid w:val="00684CAD"/>
    <w:rsid w:val="0068620E"/>
    <w:rsid w:val="00686368"/>
    <w:rsid w:val="006873A5"/>
    <w:rsid w:val="0068772C"/>
    <w:rsid w:val="006919AF"/>
    <w:rsid w:val="00691D3B"/>
    <w:rsid w:val="00692CD0"/>
    <w:rsid w:val="00693342"/>
    <w:rsid w:val="00694845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2683"/>
    <w:rsid w:val="006B26C2"/>
    <w:rsid w:val="006B5129"/>
    <w:rsid w:val="006B5161"/>
    <w:rsid w:val="006B7438"/>
    <w:rsid w:val="006B78E1"/>
    <w:rsid w:val="006C0720"/>
    <w:rsid w:val="006C0D58"/>
    <w:rsid w:val="006C1575"/>
    <w:rsid w:val="006C2B5A"/>
    <w:rsid w:val="006C2B79"/>
    <w:rsid w:val="006C3987"/>
    <w:rsid w:val="006C3A62"/>
    <w:rsid w:val="006C3CD7"/>
    <w:rsid w:val="006C470F"/>
    <w:rsid w:val="006C641D"/>
    <w:rsid w:val="006C6CA6"/>
    <w:rsid w:val="006D0C83"/>
    <w:rsid w:val="006D167B"/>
    <w:rsid w:val="006D1EA9"/>
    <w:rsid w:val="006D2DC1"/>
    <w:rsid w:val="006D3168"/>
    <w:rsid w:val="006D34F0"/>
    <w:rsid w:val="006D3BC3"/>
    <w:rsid w:val="006D3DD8"/>
    <w:rsid w:val="006D5BB4"/>
    <w:rsid w:val="006D66A3"/>
    <w:rsid w:val="006D7210"/>
    <w:rsid w:val="006E045A"/>
    <w:rsid w:val="006E1C4B"/>
    <w:rsid w:val="006E2A6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094"/>
    <w:rsid w:val="00704811"/>
    <w:rsid w:val="0070493F"/>
    <w:rsid w:val="00705404"/>
    <w:rsid w:val="00706776"/>
    <w:rsid w:val="00706BEF"/>
    <w:rsid w:val="00710761"/>
    <w:rsid w:val="00711447"/>
    <w:rsid w:val="00711D5C"/>
    <w:rsid w:val="0071256D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826"/>
    <w:rsid w:val="00722A97"/>
    <w:rsid w:val="00723313"/>
    <w:rsid w:val="00724A44"/>
    <w:rsid w:val="0072699F"/>
    <w:rsid w:val="00727087"/>
    <w:rsid w:val="00727303"/>
    <w:rsid w:val="00727B72"/>
    <w:rsid w:val="00727EBD"/>
    <w:rsid w:val="007309DA"/>
    <w:rsid w:val="00730B47"/>
    <w:rsid w:val="00731409"/>
    <w:rsid w:val="00731CE2"/>
    <w:rsid w:val="007324F4"/>
    <w:rsid w:val="0073262E"/>
    <w:rsid w:val="0073312B"/>
    <w:rsid w:val="00734A4F"/>
    <w:rsid w:val="00735608"/>
    <w:rsid w:val="00735842"/>
    <w:rsid w:val="007369AA"/>
    <w:rsid w:val="007408EE"/>
    <w:rsid w:val="00740F83"/>
    <w:rsid w:val="00742936"/>
    <w:rsid w:val="007436B1"/>
    <w:rsid w:val="00744C16"/>
    <w:rsid w:val="00744CE0"/>
    <w:rsid w:val="00745DFC"/>
    <w:rsid w:val="0074668D"/>
    <w:rsid w:val="00746B51"/>
    <w:rsid w:val="00747445"/>
    <w:rsid w:val="00747B82"/>
    <w:rsid w:val="00747F9D"/>
    <w:rsid w:val="00751DF3"/>
    <w:rsid w:val="007520D0"/>
    <w:rsid w:val="00753D83"/>
    <w:rsid w:val="00754E31"/>
    <w:rsid w:val="00755A2D"/>
    <w:rsid w:val="00756695"/>
    <w:rsid w:val="00760F5E"/>
    <w:rsid w:val="00763B33"/>
    <w:rsid w:val="007642AF"/>
    <w:rsid w:val="0076432E"/>
    <w:rsid w:val="00764EF1"/>
    <w:rsid w:val="00765588"/>
    <w:rsid w:val="007657F9"/>
    <w:rsid w:val="00765A13"/>
    <w:rsid w:val="00765E22"/>
    <w:rsid w:val="00766E82"/>
    <w:rsid w:val="0076766B"/>
    <w:rsid w:val="00771FBA"/>
    <w:rsid w:val="00772FD0"/>
    <w:rsid w:val="00774A80"/>
    <w:rsid w:val="007755F0"/>
    <w:rsid w:val="00776E5D"/>
    <w:rsid w:val="00776EF4"/>
    <w:rsid w:val="00777A30"/>
    <w:rsid w:val="00777F9B"/>
    <w:rsid w:val="00782A63"/>
    <w:rsid w:val="00782D5E"/>
    <w:rsid w:val="00782D8C"/>
    <w:rsid w:val="00784477"/>
    <w:rsid w:val="00784C3E"/>
    <w:rsid w:val="00785FAB"/>
    <w:rsid w:val="007878D3"/>
    <w:rsid w:val="00790C35"/>
    <w:rsid w:val="00790D9F"/>
    <w:rsid w:val="0079106E"/>
    <w:rsid w:val="007926CC"/>
    <w:rsid w:val="00792737"/>
    <w:rsid w:val="00794590"/>
    <w:rsid w:val="007950C8"/>
    <w:rsid w:val="00796CC9"/>
    <w:rsid w:val="00796EA1"/>
    <w:rsid w:val="00797937"/>
    <w:rsid w:val="00797C10"/>
    <w:rsid w:val="007A0149"/>
    <w:rsid w:val="007A21A3"/>
    <w:rsid w:val="007A23E6"/>
    <w:rsid w:val="007A2621"/>
    <w:rsid w:val="007A411D"/>
    <w:rsid w:val="007A6027"/>
    <w:rsid w:val="007A6F06"/>
    <w:rsid w:val="007B12C0"/>
    <w:rsid w:val="007B1BFD"/>
    <w:rsid w:val="007B21E9"/>
    <w:rsid w:val="007B2243"/>
    <w:rsid w:val="007B25C0"/>
    <w:rsid w:val="007B297C"/>
    <w:rsid w:val="007B2EBC"/>
    <w:rsid w:val="007B4EDE"/>
    <w:rsid w:val="007B5787"/>
    <w:rsid w:val="007B60A1"/>
    <w:rsid w:val="007B6530"/>
    <w:rsid w:val="007B7558"/>
    <w:rsid w:val="007B7816"/>
    <w:rsid w:val="007B7A69"/>
    <w:rsid w:val="007C1A45"/>
    <w:rsid w:val="007C2E65"/>
    <w:rsid w:val="007C3051"/>
    <w:rsid w:val="007C5550"/>
    <w:rsid w:val="007C668E"/>
    <w:rsid w:val="007C7072"/>
    <w:rsid w:val="007C7D30"/>
    <w:rsid w:val="007D0920"/>
    <w:rsid w:val="007D1396"/>
    <w:rsid w:val="007D43CA"/>
    <w:rsid w:val="007D5C8F"/>
    <w:rsid w:val="007D5C94"/>
    <w:rsid w:val="007D69E6"/>
    <w:rsid w:val="007D6AFF"/>
    <w:rsid w:val="007D6FFB"/>
    <w:rsid w:val="007D79C4"/>
    <w:rsid w:val="007E0390"/>
    <w:rsid w:val="007E0AF4"/>
    <w:rsid w:val="007E10AE"/>
    <w:rsid w:val="007E2A6B"/>
    <w:rsid w:val="007E520D"/>
    <w:rsid w:val="007E52AB"/>
    <w:rsid w:val="007E5741"/>
    <w:rsid w:val="007E652A"/>
    <w:rsid w:val="007E6593"/>
    <w:rsid w:val="007E753E"/>
    <w:rsid w:val="007E7F35"/>
    <w:rsid w:val="007F0811"/>
    <w:rsid w:val="007F1033"/>
    <w:rsid w:val="007F181E"/>
    <w:rsid w:val="007F1875"/>
    <w:rsid w:val="007F37BE"/>
    <w:rsid w:val="007F37E3"/>
    <w:rsid w:val="007F4D7D"/>
    <w:rsid w:val="007F7990"/>
    <w:rsid w:val="007F7BB3"/>
    <w:rsid w:val="00801120"/>
    <w:rsid w:val="00802FA6"/>
    <w:rsid w:val="00805323"/>
    <w:rsid w:val="00806F8A"/>
    <w:rsid w:val="00811CEE"/>
    <w:rsid w:val="00813CEB"/>
    <w:rsid w:val="00816CF5"/>
    <w:rsid w:val="0081782C"/>
    <w:rsid w:val="00817D9A"/>
    <w:rsid w:val="008204E1"/>
    <w:rsid w:val="0082062E"/>
    <w:rsid w:val="00822936"/>
    <w:rsid w:val="008236AC"/>
    <w:rsid w:val="008247DB"/>
    <w:rsid w:val="008251CC"/>
    <w:rsid w:val="00825258"/>
    <w:rsid w:val="00825740"/>
    <w:rsid w:val="00825FD7"/>
    <w:rsid w:val="008260F2"/>
    <w:rsid w:val="008268C1"/>
    <w:rsid w:val="00827794"/>
    <w:rsid w:val="008277B9"/>
    <w:rsid w:val="0083181B"/>
    <w:rsid w:val="00832832"/>
    <w:rsid w:val="00832A50"/>
    <w:rsid w:val="00832D3D"/>
    <w:rsid w:val="008333CA"/>
    <w:rsid w:val="00833506"/>
    <w:rsid w:val="00833A86"/>
    <w:rsid w:val="00833CCF"/>
    <w:rsid w:val="00834D1C"/>
    <w:rsid w:val="00835663"/>
    <w:rsid w:val="00835874"/>
    <w:rsid w:val="00835B9A"/>
    <w:rsid w:val="00835EFA"/>
    <w:rsid w:val="00836F93"/>
    <w:rsid w:val="00841094"/>
    <w:rsid w:val="008414CA"/>
    <w:rsid w:val="008425ED"/>
    <w:rsid w:val="00842A2C"/>
    <w:rsid w:val="00843033"/>
    <w:rsid w:val="0084425D"/>
    <w:rsid w:val="00845F73"/>
    <w:rsid w:val="00847C5F"/>
    <w:rsid w:val="00847DBF"/>
    <w:rsid w:val="00847E9C"/>
    <w:rsid w:val="00850028"/>
    <w:rsid w:val="00851605"/>
    <w:rsid w:val="00851B92"/>
    <w:rsid w:val="00851D11"/>
    <w:rsid w:val="008547F6"/>
    <w:rsid w:val="00855A11"/>
    <w:rsid w:val="00855BDA"/>
    <w:rsid w:val="00856307"/>
    <w:rsid w:val="00856AED"/>
    <w:rsid w:val="00856DF9"/>
    <w:rsid w:val="008574B6"/>
    <w:rsid w:val="00860EA2"/>
    <w:rsid w:val="0086243D"/>
    <w:rsid w:val="00863547"/>
    <w:rsid w:val="00863AA9"/>
    <w:rsid w:val="00864DA8"/>
    <w:rsid w:val="00865EE0"/>
    <w:rsid w:val="00866759"/>
    <w:rsid w:val="0086682B"/>
    <w:rsid w:val="00867BF7"/>
    <w:rsid w:val="0087037E"/>
    <w:rsid w:val="00870A4B"/>
    <w:rsid w:val="00871650"/>
    <w:rsid w:val="0087427A"/>
    <w:rsid w:val="00874F62"/>
    <w:rsid w:val="008753B4"/>
    <w:rsid w:val="0087620A"/>
    <w:rsid w:val="008762CB"/>
    <w:rsid w:val="00880CE8"/>
    <w:rsid w:val="00881036"/>
    <w:rsid w:val="0088128B"/>
    <w:rsid w:val="0088202E"/>
    <w:rsid w:val="00883DA0"/>
    <w:rsid w:val="00886CA2"/>
    <w:rsid w:val="00887C5D"/>
    <w:rsid w:val="00890368"/>
    <w:rsid w:val="00891392"/>
    <w:rsid w:val="00892B3C"/>
    <w:rsid w:val="00895A92"/>
    <w:rsid w:val="008966D7"/>
    <w:rsid w:val="00896959"/>
    <w:rsid w:val="00897603"/>
    <w:rsid w:val="00897A0F"/>
    <w:rsid w:val="00897CE8"/>
    <w:rsid w:val="00897D2C"/>
    <w:rsid w:val="008A011D"/>
    <w:rsid w:val="008A0E45"/>
    <w:rsid w:val="008A1860"/>
    <w:rsid w:val="008A43CB"/>
    <w:rsid w:val="008A44BB"/>
    <w:rsid w:val="008A46A9"/>
    <w:rsid w:val="008B08CD"/>
    <w:rsid w:val="008B0B3E"/>
    <w:rsid w:val="008B214C"/>
    <w:rsid w:val="008B2715"/>
    <w:rsid w:val="008B41F0"/>
    <w:rsid w:val="008B431F"/>
    <w:rsid w:val="008B533F"/>
    <w:rsid w:val="008B5D70"/>
    <w:rsid w:val="008C0166"/>
    <w:rsid w:val="008C10B5"/>
    <w:rsid w:val="008C19FC"/>
    <w:rsid w:val="008C36C4"/>
    <w:rsid w:val="008C377F"/>
    <w:rsid w:val="008C4D7C"/>
    <w:rsid w:val="008C5214"/>
    <w:rsid w:val="008C5538"/>
    <w:rsid w:val="008C64B2"/>
    <w:rsid w:val="008C76E1"/>
    <w:rsid w:val="008D03CB"/>
    <w:rsid w:val="008D3CCE"/>
    <w:rsid w:val="008D3D1C"/>
    <w:rsid w:val="008D40A4"/>
    <w:rsid w:val="008E0758"/>
    <w:rsid w:val="008E0A41"/>
    <w:rsid w:val="008E0E8D"/>
    <w:rsid w:val="008E1373"/>
    <w:rsid w:val="008E2269"/>
    <w:rsid w:val="008E3091"/>
    <w:rsid w:val="008E5D21"/>
    <w:rsid w:val="008E6427"/>
    <w:rsid w:val="008E75EF"/>
    <w:rsid w:val="008E7D82"/>
    <w:rsid w:val="008F0245"/>
    <w:rsid w:val="008F0337"/>
    <w:rsid w:val="008F0CD9"/>
    <w:rsid w:val="008F15BE"/>
    <w:rsid w:val="008F21C0"/>
    <w:rsid w:val="008F3163"/>
    <w:rsid w:val="008F4D8E"/>
    <w:rsid w:val="008F65B8"/>
    <w:rsid w:val="008F6AA2"/>
    <w:rsid w:val="008F73BF"/>
    <w:rsid w:val="008F7BEC"/>
    <w:rsid w:val="008F7BF1"/>
    <w:rsid w:val="008F7C68"/>
    <w:rsid w:val="008F7C93"/>
    <w:rsid w:val="00900588"/>
    <w:rsid w:val="00901652"/>
    <w:rsid w:val="0090172F"/>
    <w:rsid w:val="009024EB"/>
    <w:rsid w:val="00902C77"/>
    <w:rsid w:val="00902C8C"/>
    <w:rsid w:val="00905A63"/>
    <w:rsid w:val="00905B4B"/>
    <w:rsid w:val="00905D2E"/>
    <w:rsid w:val="00905EC9"/>
    <w:rsid w:val="009069EF"/>
    <w:rsid w:val="00906F7E"/>
    <w:rsid w:val="00907831"/>
    <w:rsid w:val="00907E5A"/>
    <w:rsid w:val="00911E63"/>
    <w:rsid w:val="00912868"/>
    <w:rsid w:val="0091315B"/>
    <w:rsid w:val="0091339B"/>
    <w:rsid w:val="00913DAB"/>
    <w:rsid w:val="00913DBF"/>
    <w:rsid w:val="00914B74"/>
    <w:rsid w:val="009169C5"/>
    <w:rsid w:val="0092015C"/>
    <w:rsid w:val="00920B60"/>
    <w:rsid w:val="00921CB4"/>
    <w:rsid w:val="00922708"/>
    <w:rsid w:val="009233DC"/>
    <w:rsid w:val="009233DE"/>
    <w:rsid w:val="009239C9"/>
    <w:rsid w:val="00923A05"/>
    <w:rsid w:val="00924D7F"/>
    <w:rsid w:val="00925142"/>
    <w:rsid w:val="009258CE"/>
    <w:rsid w:val="00925BE4"/>
    <w:rsid w:val="0092745D"/>
    <w:rsid w:val="00930367"/>
    <w:rsid w:val="00932191"/>
    <w:rsid w:val="009328B7"/>
    <w:rsid w:val="009332A3"/>
    <w:rsid w:val="00933A85"/>
    <w:rsid w:val="00934042"/>
    <w:rsid w:val="00934565"/>
    <w:rsid w:val="00935E13"/>
    <w:rsid w:val="009369FD"/>
    <w:rsid w:val="00937F5E"/>
    <w:rsid w:val="00940232"/>
    <w:rsid w:val="0094059F"/>
    <w:rsid w:val="00941B0D"/>
    <w:rsid w:val="009445AB"/>
    <w:rsid w:val="00944AC5"/>
    <w:rsid w:val="0094555C"/>
    <w:rsid w:val="00945DAE"/>
    <w:rsid w:val="00946704"/>
    <w:rsid w:val="0094686B"/>
    <w:rsid w:val="0094768A"/>
    <w:rsid w:val="00947ACD"/>
    <w:rsid w:val="00947D77"/>
    <w:rsid w:val="00947DF3"/>
    <w:rsid w:val="009516D9"/>
    <w:rsid w:val="00951A2A"/>
    <w:rsid w:val="0095412D"/>
    <w:rsid w:val="00956263"/>
    <w:rsid w:val="00960E35"/>
    <w:rsid w:val="0096315E"/>
    <w:rsid w:val="00964125"/>
    <w:rsid w:val="0096580D"/>
    <w:rsid w:val="00965A9C"/>
    <w:rsid w:val="0096794E"/>
    <w:rsid w:val="00967E19"/>
    <w:rsid w:val="009712D3"/>
    <w:rsid w:val="00972905"/>
    <w:rsid w:val="00976FBF"/>
    <w:rsid w:val="00977A05"/>
    <w:rsid w:val="00980CC2"/>
    <w:rsid w:val="00981130"/>
    <w:rsid w:val="00982382"/>
    <w:rsid w:val="00982803"/>
    <w:rsid w:val="00983551"/>
    <w:rsid w:val="00983DAA"/>
    <w:rsid w:val="00983F0D"/>
    <w:rsid w:val="00985C06"/>
    <w:rsid w:val="0098649E"/>
    <w:rsid w:val="009871F3"/>
    <w:rsid w:val="00990A1A"/>
    <w:rsid w:val="00990E07"/>
    <w:rsid w:val="00990F3D"/>
    <w:rsid w:val="00991085"/>
    <w:rsid w:val="00992E2B"/>
    <w:rsid w:val="00992EBB"/>
    <w:rsid w:val="009931CD"/>
    <w:rsid w:val="009936DC"/>
    <w:rsid w:val="009943DA"/>
    <w:rsid w:val="0099572F"/>
    <w:rsid w:val="0099729D"/>
    <w:rsid w:val="009974B3"/>
    <w:rsid w:val="009A026B"/>
    <w:rsid w:val="009A0FB7"/>
    <w:rsid w:val="009A0FDB"/>
    <w:rsid w:val="009A1498"/>
    <w:rsid w:val="009A1A4C"/>
    <w:rsid w:val="009A36E0"/>
    <w:rsid w:val="009A393D"/>
    <w:rsid w:val="009A649E"/>
    <w:rsid w:val="009A64C5"/>
    <w:rsid w:val="009A65CE"/>
    <w:rsid w:val="009A676A"/>
    <w:rsid w:val="009A6CFA"/>
    <w:rsid w:val="009A6E76"/>
    <w:rsid w:val="009A7429"/>
    <w:rsid w:val="009B0E66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4CF2"/>
    <w:rsid w:val="009C5C0E"/>
    <w:rsid w:val="009C5F51"/>
    <w:rsid w:val="009C72AF"/>
    <w:rsid w:val="009C76AE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25A"/>
    <w:rsid w:val="009D57FB"/>
    <w:rsid w:val="009D6860"/>
    <w:rsid w:val="009D73D6"/>
    <w:rsid w:val="009D7B7E"/>
    <w:rsid w:val="009D7CB0"/>
    <w:rsid w:val="009E029D"/>
    <w:rsid w:val="009E1BD6"/>
    <w:rsid w:val="009E38E0"/>
    <w:rsid w:val="009E3AFA"/>
    <w:rsid w:val="009E3F1E"/>
    <w:rsid w:val="009E3F2F"/>
    <w:rsid w:val="009E43F0"/>
    <w:rsid w:val="009E55F1"/>
    <w:rsid w:val="009E5A11"/>
    <w:rsid w:val="009E61BA"/>
    <w:rsid w:val="009E78EE"/>
    <w:rsid w:val="009F0F6B"/>
    <w:rsid w:val="009F186E"/>
    <w:rsid w:val="009F277C"/>
    <w:rsid w:val="009F451F"/>
    <w:rsid w:val="009F488D"/>
    <w:rsid w:val="009F4D0B"/>
    <w:rsid w:val="009F5567"/>
    <w:rsid w:val="009F5D5A"/>
    <w:rsid w:val="009F7BBD"/>
    <w:rsid w:val="00A000ED"/>
    <w:rsid w:val="00A00694"/>
    <w:rsid w:val="00A030AC"/>
    <w:rsid w:val="00A04037"/>
    <w:rsid w:val="00A04A45"/>
    <w:rsid w:val="00A0611D"/>
    <w:rsid w:val="00A065E3"/>
    <w:rsid w:val="00A0767C"/>
    <w:rsid w:val="00A10E0F"/>
    <w:rsid w:val="00A116B8"/>
    <w:rsid w:val="00A132FF"/>
    <w:rsid w:val="00A149BF"/>
    <w:rsid w:val="00A15D7F"/>
    <w:rsid w:val="00A1606D"/>
    <w:rsid w:val="00A1695C"/>
    <w:rsid w:val="00A16CB6"/>
    <w:rsid w:val="00A16D32"/>
    <w:rsid w:val="00A1729B"/>
    <w:rsid w:val="00A17A40"/>
    <w:rsid w:val="00A208C4"/>
    <w:rsid w:val="00A20917"/>
    <w:rsid w:val="00A20EAD"/>
    <w:rsid w:val="00A210F9"/>
    <w:rsid w:val="00A21DDB"/>
    <w:rsid w:val="00A21E35"/>
    <w:rsid w:val="00A222A0"/>
    <w:rsid w:val="00A22BE5"/>
    <w:rsid w:val="00A231E3"/>
    <w:rsid w:val="00A2509B"/>
    <w:rsid w:val="00A3037C"/>
    <w:rsid w:val="00A305CD"/>
    <w:rsid w:val="00A3222F"/>
    <w:rsid w:val="00A32B97"/>
    <w:rsid w:val="00A32C99"/>
    <w:rsid w:val="00A3310E"/>
    <w:rsid w:val="00A34848"/>
    <w:rsid w:val="00A34D88"/>
    <w:rsid w:val="00A3738F"/>
    <w:rsid w:val="00A42A76"/>
    <w:rsid w:val="00A45D5F"/>
    <w:rsid w:val="00A45F18"/>
    <w:rsid w:val="00A467ED"/>
    <w:rsid w:val="00A46960"/>
    <w:rsid w:val="00A46CC7"/>
    <w:rsid w:val="00A475B6"/>
    <w:rsid w:val="00A4797B"/>
    <w:rsid w:val="00A47FDF"/>
    <w:rsid w:val="00A50844"/>
    <w:rsid w:val="00A50B32"/>
    <w:rsid w:val="00A52849"/>
    <w:rsid w:val="00A533C8"/>
    <w:rsid w:val="00A534A7"/>
    <w:rsid w:val="00A5352F"/>
    <w:rsid w:val="00A53DE2"/>
    <w:rsid w:val="00A54A22"/>
    <w:rsid w:val="00A551D0"/>
    <w:rsid w:val="00A55439"/>
    <w:rsid w:val="00A5590F"/>
    <w:rsid w:val="00A5602C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67C81"/>
    <w:rsid w:val="00A705DC"/>
    <w:rsid w:val="00A70B20"/>
    <w:rsid w:val="00A7129C"/>
    <w:rsid w:val="00A7199D"/>
    <w:rsid w:val="00A7208D"/>
    <w:rsid w:val="00A7332D"/>
    <w:rsid w:val="00A73CCA"/>
    <w:rsid w:val="00A73FF6"/>
    <w:rsid w:val="00A743F2"/>
    <w:rsid w:val="00A744E9"/>
    <w:rsid w:val="00A75C3B"/>
    <w:rsid w:val="00A772A0"/>
    <w:rsid w:val="00A774E8"/>
    <w:rsid w:val="00A77553"/>
    <w:rsid w:val="00A778AD"/>
    <w:rsid w:val="00A813EC"/>
    <w:rsid w:val="00A82CF6"/>
    <w:rsid w:val="00A85E3F"/>
    <w:rsid w:val="00A90E6D"/>
    <w:rsid w:val="00A9271F"/>
    <w:rsid w:val="00A92B36"/>
    <w:rsid w:val="00A94079"/>
    <w:rsid w:val="00A94089"/>
    <w:rsid w:val="00A94FAC"/>
    <w:rsid w:val="00A95127"/>
    <w:rsid w:val="00A951D4"/>
    <w:rsid w:val="00A961F8"/>
    <w:rsid w:val="00A97736"/>
    <w:rsid w:val="00AA11A1"/>
    <w:rsid w:val="00AA1AA8"/>
    <w:rsid w:val="00AA1BA1"/>
    <w:rsid w:val="00AA1F8E"/>
    <w:rsid w:val="00AA2751"/>
    <w:rsid w:val="00AA331F"/>
    <w:rsid w:val="00AA38FE"/>
    <w:rsid w:val="00AA3E18"/>
    <w:rsid w:val="00AA465D"/>
    <w:rsid w:val="00AA46E6"/>
    <w:rsid w:val="00AA47A4"/>
    <w:rsid w:val="00AA5580"/>
    <w:rsid w:val="00AA7392"/>
    <w:rsid w:val="00AA73C4"/>
    <w:rsid w:val="00AA7C66"/>
    <w:rsid w:val="00AA7DF6"/>
    <w:rsid w:val="00AB0037"/>
    <w:rsid w:val="00AB0957"/>
    <w:rsid w:val="00AB097B"/>
    <w:rsid w:val="00AB0D90"/>
    <w:rsid w:val="00AB3449"/>
    <w:rsid w:val="00AB39DE"/>
    <w:rsid w:val="00AB4799"/>
    <w:rsid w:val="00AB58FA"/>
    <w:rsid w:val="00AB663A"/>
    <w:rsid w:val="00AB6B53"/>
    <w:rsid w:val="00AC0617"/>
    <w:rsid w:val="00AC1630"/>
    <w:rsid w:val="00AC1D8B"/>
    <w:rsid w:val="00AC2E09"/>
    <w:rsid w:val="00AC3A20"/>
    <w:rsid w:val="00AC4787"/>
    <w:rsid w:val="00AC4A0E"/>
    <w:rsid w:val="00AC551D"/>
    <w:rsid w:val="00AC64AA"/>
    <w:rsid w:val="00AC6B0D"/>
    <w:rsid w:val="00AD2175"/>
    <w:rsid w:val="00AD2303"/>
    <w:rsid w:val="00AD3AF3"/>
    <w:rsid w:val="00AD3DC2"/>
    <w:rsid w:val="00AD512F"/>
    <w:rsid w:val="00AD5CAB"/>
    <w:rsid w:val="00AD67E2"/>
    <w:rsid w:val="00AE0783"/>
    <w:rsid w:val="00AE0A6A"/>
    <w:rsid w:val="00AE0BA1"/>
    <w:rsid w:val="00AE2504"/>
    <w:rsid w:val="00AE3A09"/>
    <w:rsid w:val="00AE49E0"/>
    <w:rsid w:val="00AE5620"/>
    <w:rsid w:val="00AE5BAF"/>
    <w:rsid w:val="00AE65E7"/>
    <w:rsid w:val="00AE6A30"/>
    <w:rsid w:val="00AE797F"/>
    <w:rsid w:val="00AF1657"/>
    <w:rsid w:val="00AF1BF1"/>
    <w:rsid w:val="00AF1C52"/>
    <w:rsid w:val="00AF2B64"/>
    <w:rsid w:val="00AF4C4F"/>
    <w:rsid w:val="00AF5081"/>
    <w:rsid w:val="00AF5E82"/>
    <w:rsid w:val="00AF6E3D"/>
    <w:rsid w:val="00AF6F2A"/>
    <w:rsid w:val="00AF7856"/>
    <w:rsid w:val="00B018C8"/>
    <w:rsid w:val="00B02B63"/>
    <w:rsid w:val="00B034C3"/>
    <w:rsid w:val="00B0577C"/>
    <w:rsid w:val="00B05EDD"/>
    <w:rsid w:val="00B068DA"/>
    <w:rsid w:val="00B06F1B"/>
    <w:rsid w:val="00B077AE"/>
    <w:rsid w:val="00B11CCA"/>
    <w:rsid w:val="00B122B6"/>
    <w:rsid w:val="00B15498"/>
    <w:rsid w:val="00B154C1"/>
    <w:rsid w:val="00B157C2"/>
    <w:rsid w:val="00B15D9A"/>
    <w:rsid w:val="00B16A46"/>
    <w:rsid w:val="00B20D9E"/>
    <w:rsid w:val="00B240B0"/>
    <w:rsid w:val="00B276FA"/>
    <w:rsid w:val="00B27E34"/>
    <w:rsid w:val="00B30127"/>
    <w:rsid w:val="00B3091D"/>
    <w:rsid w:val="00B3116C"/>
    <w:rsid w:val="00B33D6C"/>
    <w:rsid w:val="00B340A9"/>
    <w:rsid w:val="00B342C4"/>
    <w:rsid w:val="00B35333"/>
    <w:rsid w:val="00B360BD"/>
    <w:rsid w:val="00B3664E"/>
    <w:rsid w:val="00B369CB"/>
    <w:rsid w:val="00B3749D"/>
    <w:rsid w:val="00B41FAC"/>
    <w:rsid w:val="00B431D8"/>
    <w:rsid w:val="00B43A06"/>
    <w:rsid w:val="00B462AE"/>
    <w:rsid w:val="00B47BFF"/>
    <w:rsid w:val="00B47EDE"/>
    <w:rsid w:val="00B5084D"/>
    <w:rsid w:val="00B50985"/>
    <w:rsid w:val="00B50FA8"/>
    <w:rsid w:val="00B51C52"/>
    <w:rsid w:val="00B52D58"/>
    <w:rsid w:val="00B53307"/>
    <w:rsid w:val="00B5688E"/>
    <w:rsid w:val="00B56C44"/>
    <w:rsid w:val="00B60082"/>
    <w:rsid w:val="00B61ED6"/>
    <w:rsid w:val="00B6263F"/>
    <w:rsid w:val="00B630B7"/>
    <w:rsid w:val="00B6359D"/>
    <w:rsid w:val="00B641D6"/>
    <w:rsid w:val="00B6450B"/>
    <w:rsid w:val="00B6485D"/>
    <w:rsid w:val="00B64948"/>
    <w:rsid w:val="00B6496D"/>
    <w:rsid w:val="00B6567C"/>
    <w:rsid w:val="00B6613C"/>
    <w:rsid w:val="00B66363"/>
    <w:rsid w:val="00B66AC7"/>
    <w:rsid w:val="00B675CB"/>
    <w:rsid w:val="00B67B82"/>
    <w:rsid w:val="00B71947"/>
    <w:rsid w:val="00B721B7"/>
    <w:rsid w:val="00B72279"/>
    <w:rsid w:val="00B7415B"/>
    <w:rsid w:val="00B746C8"/>
    <w:rsid w:val="00B76460"/>
    <w:rsid w:val="00B772BB"/>
    <w:rsid w:val="00B80838"/>
    <w:rsid w:val="00B818EA"/>
    <w:rsid w:val="00B82184"/>
    <w:rsid w:val="00B8306A"/>
    <w:rsid w:val="00B8401C"/>
    <w:rsid w:val="00B845D7"/>
    <w:rsid w:val="00B84F0B"/>
    <w:rsid w:val="00B84FF4"/>
    <w:rsid w:val="00B85966"/>
    <w:rsid w:val="00B85D86"/>
    <w:rsid w:val="00B85E3B"/>
    <w:rsid w:val="00B9272F"/>
    <w:rsid w:val="00B92A42"/>
    <w:rsid w:val="00B930BB"/>
    <w:rsid w:val="00B9376E"/>
    <w:rsid w:val="00B938BC"/>
    <w:rsid w:val="00B94BA5"/>
    <w:rsid w:val="00BA2A3A"/>
    <w:rsid w:val="00BA37D1"/>
    <w:rsid w:val="00BA3F37"/>
    <w:rsid w:val="00BA4C46"/>
    <w:rsid w:val="00BA5863"/>
    <w:rsid w:val="00BA5C67"/>
    <w:rsid w:val="00BA6273"/>
    <w:rsid w:val="00BA6C26"/>
    <w:rsid w:val="00BA6EEE"/>
    <w:rsid w:val="00BA7146"/>
    <w:rsid w:val="00BB2335"/>
    <w:rsid w:val="00BB2B63"/>
    <w:rsid w:val="00BB4622"/>
    <w:rsid w:val="00BB51C2"/>
    <w:rsid w:val="00BB5587"/>
    <w:rsid w:val="00BB6713"/>
    <w:rsid w:val="00BC0275"/>
    <w:rsid w:val="00BC04EA"/>
    <w:rsid w:val="00BC0B7A"/>
    <w:rsid w:val="00BC3239"/>
    <w:rsid w:val="00BC3797"/>
    <w:rsid w:val="00BC37AD"/>
    <w:rsid w:val="00BC38CC"/>
    <w:rsid w:val="00BD0636"/>
    <w:rsid w:val="00BD0EB3"/>
    <w:rsid w:val="00BD2DEE"/>
    <w:rsid w:val="00BD38C1"/>
    <w:rsid w:val="00BD48E3"/>
    <w:rsid w:val="00BD6296"/>
    <w:rsid w:val="00BD68FE"/>
    <w:rsid w:val="00BD6AAA"/>
    <w:rsid w:val="00BD71D6"/>
    <w:rsid w:val="00BE0056"/>
    <w:rsid w:val="00BE1EF8"/>
    <w:rsid w:val="00BE354E"/>
    <w:rsid w:val="00BE53F3"/>
    <w:rsid w:val="00BF1B55"/>
    <w:rsid w:val="00BF1C8A"/>
    <w:rsid w:val="00BF2D9F"/>
    <w:rsid w:val="00BF36EE"/>
    <w:rsid w:val="00BF3838"/>
    <w:rsid w:val="00BF3B78"/>
    <w:rsid w:val="00BF4662"/>
    <w:rsid w:val="00BF485D"/>
    <w:rsid w:val="00BF5DE5"/>
    <w:rsid w:val="00BF77C2"/>
    <w:rsid w:val="00BF7B91"/>
    <w:rsid w:val="00C0029C"/>
    <w:rsid w:val="00C016A4"/>
    <w:rsid w:val="00C02F27"/>
    <w:rsid w:val="00C03EE9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15"/>
    <w:rsid w:val="00C17E36"/>
    <w:rsid w:val="00C21BBF"/>
    <w:rsid w:val="00C21F74"/>
    <w:rsid w:val="00C22027"/>
    <w:rsid w:val="00C2564C"/>
    <w:rsid w:val="00C2607A"/>
    <w:rsid w:val="00C264A1"/>
    <w:rsid w:val="00C2674C"/>
    <w:rsid w:val="00C26FDA"/>
    <w:rsid w:val="00C3009A"/>
    <w:rsid w:val="00C30A02"/>
    <w:rsid w:val="00C3121D"/>
    <w:rsid w:val="00C3377A"/>
    <w:rsid w:val="00C33C38"/>
    <w:rsid w:val="00C35EA9"/>
    <w:rsid w:val="00C36B0C"/>
    <w:rsid w:val="00C375C5"/>
    <w:rsid w:val="00C401D0"/>
    <w:rsid w:val="00C42621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6E"/>
    <w:rsid w:val="00C528F9"/>
    <w:rsid w:val="00C52BCC"/>
    <w:rsid w:val="00C54605"/>
    <w:rsid w:val="00C55A97"/>
    <w:rsid w:val="00C55BE8"/>
    <w:rsid w:val="00C56BEA"/>
    <w:rsid w:val="00C605AB"/>
    <w:rsid w:val="00C61D5C"/>
    <w:rsid w:val="00C6213E"/>
    <w:rsid w:val="00C623F5"/>
    <w:rsid w:val="00C6244F"/>
    <w:rsid w:val="00C626E2"/>
    <w:rsid w:val="00C62AE1"/>
    <w:rsid w:val="00C6403C"/>
    <w:rsid w:val="00C645C3"/>
    <w:rsid w:val="00C65158"/>
    <w:rsid w:val="00C71CEE"/>
    <w:rsid w:val="00C7346A"/>
    <w:rsid w:val="00C73E2E"/>
    <w:rsid w:val="00C74058"/>
    <w:rsid w:val="00C754D0"/>
    <w:rsid w:val="00C77682"/>
    <w:rsid w:val="00C82452"/>
    <w:rsid w:val="00C846EB"/>
    <w:rsid w:val="00C84A34"/>
    <w:rsid w:val="00C867A8"/>
    <w:rsid w:val="00C86D80"/>
    <w:rsid w:val="00C878D7"/>
    <w:rsid w:val="00C87C61"/>
    <w:rsid w:val="00C90395"/>
    <w:rsid w:val="00C9055B"/>
    <w:rsid w:val="00C91A54"/>
    <w:rsid w:val="00C92AE1"/>
    <w:rsid w:val="00C92D0D"/>
    <w:rsid w:val="00C947FD"/>
    <w:rsid w:val="00C94D89"/>
    <w:rsid w:val="00C95055"/>
    <w:rsid w:val="00C96ACC"/>
    <w:rsid w:val="00C97F70"/>
    <w:rsid w:val="00CA1E8F"/>
    <w:rsid w:val="00CA201A"/>
    <w:rsid w:val="00CA2698"/>
    <w:rsid w:val="00CA3A65"/>
    <w:rsid w:val="00CA3CD1"/>
    <w:rsid w:val="00CA4A51"/>
    <w:rsid w:val="00CA6CE8"/>
    <w:rsid w:val="00CA7162"/>
    <w:rsid w:val="00CB045E"/>
    <w:rsid w:val="00CB26A7"/>
    <w:rsid w:val="00CB2B02"/>
    <w:rsid w:val="00CB3C90"/>
    <w:rsid w:val="00CB3DBC"/>
    <w:rsid w:val="00CB5118"/>
    <w:rsid w:val="00CB6832"/>
    <w:rsid w:val="00CB6ADD"/>
    <w:rsid w:val="00CB6E7C"/>
    <w:rsid w:val="00CC0052"/>
    <w:rsid w:val="00CC0F3D"/>
    <w:rsid w:val="00CC27AE"/>
    <w:rsid w:val="00CC3130"/>
    <w:rsid w:val="00CC439C"/>
    <w:rsid w:val="00CC5117"/>
    <w:rsid w:val="00CD1339"/>
    <w:rsid w:val="00CD3019"/>
    <w:rsid w:val="00CD4EE4"/>
    <w:rsid w:val="00CD6755"/>
    <w:rsid w:val="00CD7963"/>
    <w:rsid w:val="00CE1022"/>
    <w:rsid w:val="00CE154C"/>
    <w:rsid w:val="00CE1B4C"/>
    <w:rsid w:val="00CE2731"/>
    <w:rsid w:val="00CE358E"/>
    <w:rsid w:val="00CE3DAB"/>
    <w:rsid w:val="00CE4449"/>
    <w:rsid w:val="00CE49B7"/>
    <w:rsid w:val="00CE4A15"/>
    <w:rsid w:val="00CE70C8"/>
    <w:rsid w:val="00CE72E5"/>
    <w:rsid w:val="00CE73A3"/>
    <w:rsid w:val="00CF0F96"/>
    <w:rsid w:val="00CF2BB8"/>
    <w:rsid w:val="00CF412A"/>
    <w:rsid w:val="00CF444B"/>
    <w:rsid w:val="00CF4898"/>
    <w:rsid w:val="00CF498D"/>
    <w:rsid w:val="00CF59F7"/>
    <w:rsid w:val="00D00DB0"/>
    <w:rsid w:val="00D01266"/>
    <w:rsid w:val="00D01E3E"/>
    <w:rsid w:val="00D01F7D"/>
    <w:rsid w:val="00D02024"/>
    <w:rsid w:val="00D02D70"/>
    <w:rsid w:val="00D04C58"/>
    <w:rsid w:val="00D04D61"/>
    <w:rsid w:val="00D05DB5"/>
    <w:rsid w:val="00D06B47"/>
    <w:rsid w:val="00D11A00"/>
    <w:rsid w:val="00D11EAE"/>
    <w:rsid w:val="00D12268"/>
    <w:rsid w:val="00D12C79"/>
    <w:rsid w:val="00D1447B"/>
    <w:rsid w:val="00D156A8"/>
    <w:rsid w:val="00D1617E"/>
    <w:rsid w:val="00D16AB1"/>
    <w:rsid w:val="00D20B0D"/>
    <w:rsid w:val="00D20F6A"/>
    <w:rsid w:val="00D24693"/>
    <w:rsid w:val="00D25B02"/>
    <w:rsid w:val="00D27619"/>
    <w:rsid w:val="00D277DF"/>
    <w:rsid w:val="00D27966"/>
    <w:rsid w:val="00D27A77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608"/>
    <w:rsid w:val="00D36CB1"/>
    <w:rsid w:val="00D37152"/>
    <w:rsid w:val="00D40042"/>
    <w:rsid w:val="00D4066E"/>
    <w:rsid w:val="00D41BEC"/>
    <w:rsid w:val="00D43FC8"/>
    <w:rsid w:val="00D441CB"/>
    <w:rsid w:val="00D44A2E"/>
    <w:rsid w:val="00D44BAE"/>
    <w:rsid w:val="00D45214"/>
    <w:rsid w:val="00D45D07"/>
    <w:rsid w:val="00D4756E"/>
    <w:rsid w:val="00D50143"/>
    <w:rsid w:val="00D50EE6"/>
    <w:rsid w:val="00D510CC"/>
    <w:rsid w:val="00D51475"/>
    <w:rsid w:val="00D523FE"/>
    <w:rsid w:val="00D534F2"/>
    <w:rsid w:val="00D549EE"/>
    <w:rsid w:val="00D5557C"/>
    <w:rsid w:val="00D63E5D"/>
    <w:rsid w:val="00D64E7B"/>
    <w:rsid w:val="00D67185"/>
    <w:rsid w:val="00D70562"/>
    <w:rsid w:val="00D71652"/>
    <w:rsid w:val="00D7253A"/>
    <w:rsid w:val="00D72A1B"/>
    <w:rsid w:val="00D742BB"/>
    <w:rsid w:val="00D743D7"/>
    <w:rsid w:val="00D74D17"/>
    <w:rsid w:val="00D762E5"/>
    <w:rsid w:val="00D769F2"/>
    <w:rsid w:val="00D777F5"/>
    <w:rsid w:val="00D77D69"/>
    <w:rsid w:val="00D80DFB"/>
    <w:rsid w:val="00D81DD7"/>
    <w:rsid w:val="00D83987"/>
    <w:rsid w:val="00D84271"/>
    <w:rsid w:val="00D85211"/>
    <w:rsid w:val="00D85AAD"/>
    <w:rsid w:val="00D85B56"/>
    <w:rsid w:val="00D85C44"/>
    <w:rsid w:val="00D85E99"/>
    <w:rsid w:val="00D86642"/>
    <w:rsid w:val="00D87818"/>
    <w:rsid w:val="00D90669"/>
    <w:rsid w:val="00D906AC"/>
    <w:rsid w:val="00D92312"/>
    <w:rsid w:val="00D924C3"/>
    <w:rsid w:val="00D925FD"/>
    <w:rsid w:val="00D9271A"/>
    <w:rsid w:val="00D9288F"/>
    <w:rsid w:val="00D92CD4"/>
    <w:rsid w:val="00D97585"/>
    <w:rsid w:val="00D97633"/>
    <w:rsid w:val="00DA3FA6"/>
    <w:rsid w:val="00DA4011"/>
    <w:rsid w:val="00DA4869"/>
    <w:rsid w:val="00DA5C9F"/>
    <w:rsid w:val="00DA6264"/>
    <w:rsid w:val="00DA6B72"/>
    <w:rsid w:val="00DB064C"/>
    <w:rsid w:val="00DB1C3F"/>
    <w:rsid w:val="00DB1C87"/>
    <w:rsid w:val="00DB2AD6"/>
    <w:rsid w:val="00DB2AF5"/>
    <w:rsid w:val="00DB2CA8"/>
    <w:rsid w:val="00DB3358"/>
    <w:rsid w:val="00DB38CD"/>
    <w:rsid w:val="00DB61FF"/>
    <w:rsid w:val="00DB6234"/>
    <w:rsid w:val="00DC18F5"/>
    <w:rsid w:val="00DC1B4B"/>
    <w:rsid w:val="00DC1FD2"/>
    <w:rsid w:val="00DC2670"/>
    <w:rsid w:val="00DC31EA"/>
    <w:rsid w:val="00DC5530"/>
    <w:rsid w:val="00DC74E6"/>
    <w:rsid w:val="00DD00BC"/>
    <w:rsid w:val="00DD0135"/>
    <w:rsid w:val="00DD1930"/>
    <w:rsid w:val="00DD25D8"/>
    <w:rsid w:val="00DD2CAF"/>
    <w:rsid w:val="00DD3110"/>
    <w:rsid w:val="00DD3DA1"/>
    <w:rsid w:val="00DD4C56"/>
    <w:rsid w:val="00DD5CB9"/>
    <w:rsid w:val="00DD67D4"/>
    <w:rsid w:val="00DD6DBC"/>
    <w:rsid w:val="00DE0573"/>
    <w:rsid w:val="00DE063E"/>
    <w:rsid w:val="00DE099C"/>
    <w:rsid w:val="00DE10DD"/>
    <w:rsid w:val="00DE18C7"/>
    <w:rsid w:val="00DE399A"/>
    <w:rsid w:val="00DE3F68"/>
    <w:rsid w:val="00DE4ED7"/>
    <w:rsid w:val="00DE619D"/>
    <w:rsid w:val="00DE6756"/>
    <w:rsid w:val="00DE6C63"/>
    <w:rsid w:val="00DE7558"/>
    <w:rsid w:val="00DF0998"/>
    <w:rsid w:val="00DF2113"/>
    <w:rsid w:val="00DF4375"/>
    <w:rsid w:val="00DF5CF9"/>
    <w:rsid w:val="00DF6CF6"/>
    <w:rsid w:val="00E0046F"/>
    <w:rsid w:val="00E01069"/>
    <w:rsid w:val="00E05811"/>
    <w:rsid w:val="00E10227"/>
    <w:rsid w:val="00E12E40"/>
    <w:rsid w:val="00E1367E"/>
    <w:rsid w:val="00E15007"/>
    <w:rsid w:val="00E17CCF"/>
    <w:rsid w:val="00E207ED"/>
    <w:rsid w:val="00E208C4"/>
    <w:rsid w:val="00E20C93"/>
    <w:rsid w:val="00E235E2"/>
    <w:rsid w:val="00E24190"/>
    <w:rsid w:val="00E25617"/>
    <w:rsid w:val="00E257F0"/>
    <w:rsid w:val="00E259F7"/>
    <w:rsid w:val="00E26D36"/>
    <w:rsid w:val="00E324BA"/>
    <w:rsid w:val="00E32898"/>
    <w:rsid w:val="00E32E38"/>
    <w:rsid w:val="00E32E9D"/>
    <w:rsid w:val="00E3405F"/>
    <w:rsid w:val="00E36CD6"/>
    <w:rsid w:val="00E36EFF"/>
    <w:rsid w:val="00E372E7"/>
    <w:rsid w:val="00E40518"/>
    <w:rsid w:val="00E43218"/>
    <w:rsid w:val="00E43B65"/>
    <w:rsid w:val="00E447FE"/>
    <w:rsid w:val="00E461A8"/>
    <w:rsid w:val="00E461DE"/>
    <w:rsid w:val="00E46A42"/>
    <w:rsid w:val="00E50873"/>
    <w:rsid w:val="00E508EA"/>
    <w:rsid w:val="00E50F84"/>
    <w:rsid w:val="00E5110C"/>
    <w:rsid w:val="00E52E21"/>
    <w:rsid w:val="00E53514"/>
    <w:rsid w:val="00E53B3C"/>
    <w:rsid w:val="00E53D87"/>
    <w:rsid w:val="00E55100"/>
    <w:rsid w:val="00E55389"/>
    <w:rsid w:val="00E55762"/>
    <w:rsid w:val="00E5725A"/>
    <w:rsid w:val="00E57694"/>
    <w:rsid w:val="00E60832"/>
    <w:rsid w:val="00E608DA"/>
    <w:rsid w:val="00E63C17"/>
    <w:rsid w:val="00E64E8C"/>
    <w:rsid w:val="00E6516E"/>
    <w:rsid w:val="00E65A66"/>
    <w:rsid w:val="00E65F24"/>
    <w:rsid w:val="00E66B2D"/>
    <w:rsid w:val="00E6769F"/>
    <w:rsid w:val="00E7046C"/>
    <w:rsid w:val="00E7148F"/>
    <w:rsid w:val="00E71B63"/>
    <w:rsid w:val="00E71D65"/>
    <w:rsid w:val="00E72505"/>
    <w:rsid w:val="00E73E99"/>
    <w:rsid w:val="00E745FA"/>
    <w:rsid w:val="00E75DDD"/>
    <w:rsid w:val="00E76648"/>
    <w:rsid w:val="00E77D7F"/>
    <w:rsid w:val="00E80966"/>
    <w:rsid w:val="00E81B06"/>
    <w:rsid w:val="00E81C5D"/>
    <w:rsid w:val="00E84060"/>
    <w:rsid w:val="00E90639"/>
    <w:rsid w:val="00E9146B"/>
    <w:rsid w:val="00E91D66"/>
    <w:rsid w:val="00E94D7E"/>
    <w:rsid w:val="00E94DD3"/>
    <w:rsid w:val="00EA16B9"/>
    <w:rsid w:val="00EA1D5D"/>
    <w:rsid w:val="00EA2213"/>
    <w:rsid w:val="00EA47E2"/>
    <w:rsid w:val="00EA7E9C"/>
    <w:rsid w:val="00EB221E"/>
    <w:rsid w:val="00EB23E6"/>
    <w:rsid w:val="00EB25F5"/>
    <w:rsid w:val="00EB6639"/>
    <w:rsid w:val="00EC07FF"/>
    <w:rsid w:val="00EC0EEB"/>
    <w:rsid w:val="00EC11A6"/>
    <w:rsid w:val="00EC1333"/>
    <w:rsid w:val="00EC3B6F"/>
    <w:rsid w:val="00EC45CC"/>
    <w:rsid w:val="00EC4982"/>
    <w:rsid w:val="00EC4CC9"/>
    <w:rsid w:val="00EC530F"/>
    <w:rsid w:val="00EC532B"/>
    <w:rsid w:val="00EC5628"/>
    <w:rsid w:val="00EC58BE"/>
    <w:rsid w:val="00EC748A"/>
    <w:rsid w:val="00ED1143"/>
    <w:rsid w:val="00ED1241"/>
    <w:rsid w:val="00ED1949"/>
    <w:rsid w:val="00ED23A5"/>
    <w:rsid w:val="00ED346E"/>
    <w:rsid w:val="00ED4632"/>
    <w:rsid w:val="00ED513B"/>
    <w:rsid w:val="00ED57C6"/>
    <w:rsid w:val="00ED5F10"/>
    <w:rsid w:val="00ED74F4"/>
    <w:rsid w:val="00EE09CD"/>
    <w:rsid w:val="00EE0A75"/>
    <w:rsid w:val="00EE1578"/>
    <w:rsid w:val="00EE1F94"/>
    <w:rsid w:val="00EE3D26"/>
    <w:rsid w:val="00EE4068"/>
    <w:rsid w:val="00EE4427"/>
    <w:rsid w:val="00EE48CF"/>
    <w:rsid w:val="00EE53D5"/>
    <w:rsid w:val="00EE5B98"/>
    <w:rsid w:val="00EE629D"/>
    <w:rsid w:val="00EE6330"/>
    <w:rsid w:val="00EE6E4E"/>
    <w:rsid w:val="00EF243F"/>
    <w:rsid w:val="00EF2B86"/>
    <w:rsid w:val="00EF2D77"/>
    <w:rsid w:val="00EF37F7"/>
    <w:rsid w:val="00EF4B64"/>
    <w:rsid w:val="00EF56C1"/>
    <w:rsid w:val="00EF5E65"/>
    <w:rsid w:val="00EF6B2A"/>
    <w:rsid w:val="00EF7D94"/>
    <w:rsid w:val="00F01305"/>
    <w:rsid w:val="00F013F0"/>
    <w:rsid w:val="00F01B70"/>
    <w:rsid w:val="00F02A1F"/>
    <w:rsid w:val="00F0323D"/>
    <w:rsid w:val="00F03AF4"/>
    <w:rsid w:val="00F05792"/>
    <w:rsid w:val="00F05FA1"/>
    <w:rsid w:val="00F0614A"/>
    <w:rsid w:val="00F069B5"/>
    <w:rsid w:val="00F06C96"/>
    <w:rsid w:val="00F06D80"/>
    <w:rsid w:val="00F06DD5"/>
    <w:rsid w:val="00F10894"/>
    <w:rsid w:val="00F1140A"/>
    <w:rsid w:val="00F11AF3"/>
    <w:rsid w:val="00F12939"/>
    <w:rsid w:val="00F12DDC"/>
    <w:rsid w:val="00F1309F"/>
    <w:rsid w:val="00F1328A"/>
    <w:rsid w:val="00F13668"/>
    <w:rsid w:val="00F13EA1"/>
    <w:rsid w:val="00F145AE"/>
    <w:rsid w:val="00F14649"/>
    <w:rsid w:val="00F15C7E"/>
    <w:rsid w:val="00F1692A"/>
    <w:rsid w:val="00F1771C"/>
    <w:rsid w:val="00F21EBD"/>
    <w:rsid w:val="00F22016"/>
    <w:rsid w:val="00F25340"/>
    <w:rsid w:val="00F25762"/>
    <w:rsid w:val="00F2683D"/>
    <w:rsid w:val="00F27471"/>
    <w:rsid w:val="00F30E6C"/>
    <w:rsid w:val="00F32683"/>
    <w:rsid w:val="00F33248"/>
    <w:rsid w:val="00F33FA5"/>
    <w:rsid w:val="00F340D3"/>
    <w:rsid w:val="00F34FFF"/>
    <w:rsid w:val="00F3512A"/>
    <w:rsid w:val="00F3661E"/>
    <w:rsid w:val="00F37BBD"/>
    <w:rsid w:val="00F4094F"/>
    <w:rsid w:val="00F413CE"/>
    <w:rsid w:val="00F416D6"/>
    <w:rsid w:val="00F43028"/>
    <w:rsid w:val="00F46EE3"/>
    <w:rsid w:val="00F46FCE"/>
    <w:rsid w:val="00F4777F"/>
    <w:rsid w:val="00F523A1"/>
    <w:rsid w:val="00F52746"/>
    <w:rsid w:val="00F52916"/>
    <w:rsid w:val="00F53730"/>
    <w:rsid w:val="00F545DE"/>
    <w:rsid w:val="00F56358"/>
    <w:rsid w:val="00F60EF1"/>
    <w:rsid w:val="00F611FC"/>
    <w:rsid w:val="00F626F8"/>
    <w:rsid w:val="00F64A10"/>
    <w:rsid w:val="00F660FB"/>
    <w:rsid w:val="00F663DC"/>
    <w:rsid w:val="00F70387"/>
    <w:rsid w:val="00F70B6F"/>
    <w:rsid w:val="00F70C80"/>
    <w:rsid w:val="00F71D3E"/>
    <w:rsid w:val="00F72134"/>
    <w:rsid w:val="00F72CAC"/>
    <w:rsid w:val="00F72DEE"/>
    <w:rsid w:val="00F73515"/>
    <w:rsid w:val="00F73DEF"/>
    <w:rsid w:val="00F74396"/>
    <w:rsid w:val="00F744A7"/>
    <w:rsid w:val="00F75435"/>
    <w:rsid w:val="00F759E8"/>
    <w:rsid w:val="00F7732A"/>
    <w:rsid w:val="00F776FE"/>
    <w:rsid w:val="00F80903"/>
    <w:rsid w:val="00F83586"/>
    <w:rsid w:val="00F83BDC"/>
    <w:rsid w:val="00F84776"/>
    <w:rsid w:val="00F847F5"/>
    <w:rsid w:val="00F84EA3"/>
    <w:rsid w:val="00F8752A"/>
    <w:rsid w:val="00F90157"/>
    <w:rsid w:val="00F90F4B"/>
    <w:rsid w:val="00F910C7"/>
    <w:rsid w:val="00F9266E"/>
    <w:rsid w:val="00F93FB3"/>
    <w:rsid w:val="00F93FD5"/>
    <w:rsid w:val="00F942CC"/>
    <w:rsid w:val="00F95382"/>
    <w:rsid w:val="00F967C9"/>
    <w:rsid w:val="00F9683E"/>
    <w:rsid w:val="00F97777"/>
    <w:rsid w:val="00FA26D3"/>
    <w:rsid w:val="00FA3E90"/>
    <w:rsid w:val="00FA4E4F"/>
    <w:rsid w:val="00FA72B5"/>
    <w:rsid w:val="00FA74B0"/>
    <w:rsid w:val="00FB03A2"/>
    <w:rsid w:val="00FB244A"/>
    <w:rsid w:val="00FC0004"/>
    <w:rsid w:val="00FC1BE7"/>
    <w:rsid w:val="00FC20CA"/>
    <w:rsid w:val="00FC23A1"/>
    <w:rsid w:val="00FC37D4"/>
    <w:rsid w:val="00FC43DD"/>
    <w:rsid w:val="00FC4B58"/>
    <w:rsid w:val="00FC4C56"/>
    <w:rsid w:val="00FC5EC4"/>
    <w:rsid w:val="00FC700D"/>
    <w:rsid w:val="00FD0E77"/>
    <w:rsid w:val="00FD123B"/>
    <w:rsid w:val="00FD19DC"/>
    <w:rsid w:val="00FD1B7F"/>
    <w:rsid w:val="00FD2603"/>
    <w:rsid w:val="00FD2D8E"/>
    <w:rsid w:val="00FD30DA"/>
    <w:rsid w:val="00FD3F24"/>
    <w:rsid w:val="00FD5214"/>
    <w:rsid w:val="00FD5352"/>
    <w:rsid w:val="00FD54F2"/>
    <w:rsid w:val="00FD5D4B"/>
    <w:rsid w:val="00FD6440"/>
    <w:rsid w:val="00FE1DBE"/>
    <w:rsid w:val="00FE1E26"/>
    <w:rsid w:val="00FE2C42"/>
    <w:rsid w:val="00FE37A5"/>
    <w:rsid w:val="00FE3C0F"/>
    <w:rsid w:val="00FE5467"/>
    <w:rsid w:val="00FE5F22"/>
    <w:rsid w:val="00FE6D1D"/>
    <w:rsid w:val="00FF0668"/>
    <w:rsid w:val="00FF0835"/>
    <w:rsid w:val="00FF1D5D"/>
    <w:rsid w:val="00FF23E7"/>
    <w:rsid w:val="00FF30E3"/>
    <w:rsid w:val="00FF37E0"/>
    <w:rsid w:val="00FF4A31"/>
    <w:rsid w:val="00FF517F"/>
    <w:rsid w:val="00FF5252"/>
    <w:rsid w:val="00FF551C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  <w:style w:type="character" w:customStyle="1" w:styleId="FontStyle13">
    <w:name w:val="Font Style13"/>
    <w:uiPriority w:val="99"/>
    <w:rsid w:val="009E029D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24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F2113"/>
  </w:style>
  <w:style w:type="paragraph" w:styleId="af4">
    <w:name w:val="footer"/>
    <w:basedOn w:val="a"/>
    <w:link w:val="af5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F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69B9-7BB6-4442-A28E-14BF02DE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70</Pages>
  <Words>28925</Words>
  <Characters>164874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193413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2022-01-11T08:55:00Z</cp:lastPrinted>
  <dcterms:created xsi:type="dcterms:W3CDTF">2022-07-05T04:33:00Z</dcterms:created>
  <dcterms:modified xsi:type="dcterms:W3CDTF">2022-07-05T04:33:00Z</dcterms:modified>
</cp:coreProperties>
</file>